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18B74" w14:textId="570D2A77" w:rsidR="00342690" w:rsidRPr="001E5E17" w:rsidRDefault="00C43BD8" w:rsidP="001E5E17">
      <w:pPr>
        <w:pStyle w:val="Heading3"/>
        <w:rPr>
          <w:rFonts w:asciiTheme="minorBidi" w:hAnsiTheme="minorBidi" w:cstheme="minorBidi"/>
          <w:sz w:val="60"/>
          <w:szCs w:val="60"/>
        </w:rPr>
      </w:pPr>
      <w:r w:rsidRPr="001E5E17">
        <w:rPr>
          <w:rFonts w:asciiTheme="minorBidi" w:hAnsiTheme="minorBidi" w:cstheme="minorBidi"/>
          <w:noProof/>
          <w:sz w:val="60"/>
          <w:szCs w:val="60"/>
        </w:rPr>
        <mc:AlternateContent>
          <mc:Choice Requires="wps">
            <w:drawing>
              <wp:anchor distT="0" distB="0" distL="0" distR="0" simplePos="0" relativeHeight="486894080" behindDoc="1" locked="0" layoutInCell="1" allowOverlap="1" wp14:anchorId="6BF436C1" wp14:editId="12E5812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309" cy="1069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10692130">
                              <a:moveTo>
                                <a:pt x="7560056" y="0"/>
                              </a:moveTo>
                              <a:lnTo>
                                <a:pt x="0" y="0"/>
                              </a:lnTo>
                              <a:lnTo>
                                <a:pt x="0" y="10692003"/>
                              </a:lnTo>
                              <a:lnTo>
                                <a:pt x="7560056" y="10692003"/>
                              </a:lnTo>
                              <a:lnTo>
                                <a:pt x="75600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4A7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70A5C" id="Graphic 1" o:spid="_x0000_s1026" style="position:absolute;margin-left:0;margin-top:0;width:595.3pt;height:841.9pt;z-index:-164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069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" path="m7560056,l,,,10692003r7560056,l7560056,xe" fillcolor="#0f4a71" stroked="f">
                <v:path arrowok="t"/>
                <w10:wrap anchorx="page" anchory="page"/>
              </v:shape>
            </w:pict>
          </mc:Fallback>
        </mc:AlternateContent>
      </w:r>
      <w:r w:rsidRPr="001E5E17">
        <w:rPr>
          <w:rFonts w:asciiTheme="minorBidi" w:hAnsiTheme="minorBidi" w:cstheme="minorBidi"/>
          <w:noProof/>
          <w:sz w:val="60"/>
          <w:szCs w:val="6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099966F4" wp14:editId="5D0F5CAE">
                <wp:simplePos x="0" y="0"/>
                <wp:positionH relativeFrom="page">
                  <wp:posOffset>0</wp:posOffset>
                </wp:positionH>
                <wp:positionV relativeFrom="page">
                  <wp:posOffset>5167086</wp:posOffset>
                </wp:positionV>
                <wp:extent cx="7560309" cy="552513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5525135"/>
                          <a:chOff x="0" y="0"/>
                          <a:chExt cx="7560309" cy="552513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719615"/>
                            <a:ext cx="7560309" cy="4805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805680">
                                <a:moveTo>
                                  <a:pt x="7560056" y="0"/>
                                </a:moveTo>
                                <a:lnTo>
                                  <a:pt x="7499020" y="0"/>
                                </a:lnTo>
                                <a:lnTo>
                                  <a:pt x="7376959" y="924"/>
                                </a:lnTo>
                                <a:lnTo>
                                  <a:pt x="7072010" y="7279"/>
                                </a:lnTo>
                                <a:lnTo>
                                  <a:pt x="6767640" y="19412"/>
                                </a:lnTo>
                                <a:lnTo>
                                  <a:pt x="6464210" y="37321"/>
                                </a:lnTo>
                                <a:lnTo>
                                  <a:pt x="6162083" y="61009"/>
                                </a:lnTo>
                                <a:lnTo>
                                  <a:pt x="5861619" y="90474"/>
                                </a:lnTo>
                                <a:lnTo>
                                  <a:pt x="5622689" y="118205"/>
                                </a:lnTo>
                                <a:lnTo>
                                  <a:pt x="5385240" y="149634"/>
                                </a:lnTo>
                                <a:lnTo>
                                  <a:pt x="5149458" y="184761"/>
                                </a:lnTo>
                                <a:lnTo>
                                  <a:pt x="4915527" y="223585"/>
                                </a:lnTo>
                                <a:lnTo>
                                  <a:pt x="4683634" y="266106"/>
                                </a:lnTo>
                                <a:lnTo>
                                  <a:pt x="4453963" y="312326"/>
                                </a:lnTo>
                                <a:lnTo>
                                  <a:pt x="4226699" y="362242"/>
                                </a:lnTo>
                                <a:lnTo>
                                  <a:pt x="4002028" y="415857"/>
                                </a:lnTo>
                                <a:lnTo>
                                  <a:pt x="3780134" y="473168"/>
                                </a:lnTo>
                                <a:lnTo>
                                  <a:pt x="3615648" y="518579"/>
                                </a:lnTo>
                                <a:lnTo>
                                  <a:pt x="3452907" y="566069"/>
                                </a:lnTo>
                                <a:lnTo>
                                  <a:pt x="3291988" y="615639"/>
                                </a:lnTo>
                                <a:lnTo>
                                  <a:pt x="3132971" y="667289"/>
                                </a:lnTo>
                                <a:lnTo>
                                  <a:pt x="2975933" y="721019"/>
                                </a:lnTo>
                                <a:lnTo>
                                  <a:pt x="2820952" y="776828"/>
                                </a:lnTo>
                                <a:lnTo>
                                  <a:pt x="2668106" y="834718"/>
                                </a:lnTo>
                                <a:lnTo>
                                  <a:pt x="2517474" y="894687"/>
                                </a:lnTo>
                                <a:lnTo>
                                  <a:pt x="2418321" y="935822"/>
                                </a:lnTo>
                                <a:lnTo>
                                  <a:pt x="2320210" y="977882"/>
                                </a:lnTo>
                                <a:lnTo>
                                  <a:pt x="2223163" y="1020866"/>
                                </a:lnTo>
                                <a:lnTo>
                                  <a:pt x="2127204" y="1064774"/>
                                </a:lnTo>
                                <a:lnTo>
                                  <a:pt x="2032357" y="1109607"/>
                                </a:lnTo>
                                <a:lnTo>
                                  <a:pt x="1938643" y="1155364"/>
                                </a:lnTo>
                                <a:lnTo>
                                  <a:pt x="1839571" y="1205391"/>
                                </a:lnTo>
                                <a:lnTo>
                                  <a:pt x="1742652" y="1256069"/>
                                </a:lnTo>
                                <a:lnTo>
                                  <a:pt x="1647888" y="1307382"/>
                                </a:lnTo>
                                <a:lnTo>
                                  <a:pt x="1555277" y="1359316"/>
                                </a:lnTo>
                                <a:lnTo>
                                  <a:pt x="1509779" y="1385511"/>
                                </a:lnTo>
                                <a:lnTo>
                                  <a:pt x="1464820" y="1411857"/>
                                </a:lnTo>
                                <a:lnTo>
                                  <a:pt x="1420399" y="1438351"/>
                                </a:lnTo>
                                <a:lnTo>
                                  <a:pt x="1376516" y="1464991"/>
                                </a:lnTo>
                                <a:lnTo>
                                  <a:pt x="1333172" y="1491775"/>
                                </a:lnTo>
                                <a:lnTo>
                                  <a:pt x="1290367" y="1518703"/>
                                </a:lnTo>
                                <a:lnTo>
                                  <a:pt x="1248099" y="1545771"/>
                                </a:lnTo>
                                <a:lnTo>
                                  <a:pt x="1206371" y="1572979"/>
                                </a:lnTo>
                                <a:lnTo>
                                  <a:pt x="1165180" y="1600324"/>
                                </a:lnTo>
                                <a:lnTo>
                                  <a:pt x="1124528" y="1627805"/>
                                </a:lnTo>
                                <a:lnTo>
                                  <a:pt x="1084415" y="1655420"/>
                                </a:lnTo>
                                <a:lnTo>
                                  <a:pt x="1044840" y="1683167"/>
                                </a:lnTo>
                                <a:lnTo>
                                  <a:pt x="1005803" y="1711044"/>
                                </a:lnTo>
                                <a:lnTo>
                                  <a:pt x="967305" y="1739049"/>
                                </a:lnTo>
                                <a:lnTo>
                                  <a:pt x="929345" y="1767182"/>
                                </a:lnTo>
                                <a:lnTo>
                                  <a:pt x="891924" y="1795439"/>
                                </a:lnTo>
                                <a:lnTo>
                                  <a:pt x="855041" y="1823820"/>
                                </a:lnTo>
                                <a:lnTo>
                                  <a:pt x="818697" y="1852321"/>
                                </a:lnTo>
                                <a:lnTo>
                                  <a:pt x="782891" y="1880943"/>
                                </a:lnTo>
                                <a:lnTo>
                                  <a:pt x="747623" y="1909682"/>
                                </a:lnTo>
                                <a:lnTo>
                                  <a:pt x="712894" y="1938538"/>
                                </a:lnTo>
                                <a:lnTo>
                                  <a:pt x="678704" y="1967507"/>
                                </a:lnTo>
                                <a:lnTo>
                                  <a:pt x="645051" y="1996589"/>
                                </a:lnTo>
                                <a:lnTo>
                                  <a:pt x="611938" y="2025782"/>
                                </a:lnTo>
                                <a:lnTo>
                                  <a:pt x="579362" y="2055084"/>
                                </a:lnTo>
                                <a:lnTo>
                                  <a:pt x="547325" y="2084492"/>
                                </a:lnTo>
                                <a:lnTo>
                                  <a:pt x="515827" y="2114006"/>
                                </a:lnTo>
                                <a:lnTo>
                                  <a:pt x="484867" y="2143624"/>
                                </a:lnTo>
                                <a:lnTo>
                                  <a:pt x="454445" y="2173343"/>
                                </a:lnTo>
                                <a:lnTo>
                                  <a:pt x="424562" y="2203163"/>
                                </a:lnTo>
                                <a:lnTo>
                                  <a:pt x="395217" y="2233080"/>
                                </a:lnTo>
                                <a:lnTo>
                                  <a:pt x="366411" y="2263094"/>
                                </a:lnTo>
                                <a:lnTo>
                                  <a:pt x="338143" y="2293202"/>
                                </a:lnTo>
                                <a:lnTo>
                                  <a:pt x="310414" y="2323404"/>
                                </a:lnTo>
                                <a:lnTo>
                                  <a:pt x="283223" y="2353696"/>
                                </a:lnTo>
                                <a:lnTo>
                                  <a:pt x="256570" y="2384078"/>
                                </a:lnTo>
                                <a:lnTo>
                                  <a:pt x="230456" y="2414547"/>
                                </a:lnTo>
                                <a:lnTo>
                                  <a:pt x="204880" y="2445101"/>
                                </a:lnTo>
                                <a:lnTo>
                                  <a:pt x="179843" y="2475740"/>
                                </a:lnTo>
                                <a:lnTo>
                                  <a:pt x="155344" y="2506461"/>
                                </a:lnTo>
                                <a:lnTo>
                                  <a:pt x="131384" y="2537262"/>
                                </a:lnTo>
                                <a:lnTo>
                                  <a:pt x="107962" y="2568142"/>
                                </a:lnTo>
                                <a:lnTo>
                                  <a:pt x="85078" y="2599098"/>
                                </a:lnTo>
                                <a:lnTo>
                                  <a:pt x="62733" y="2630129"/>
                                </a:lnTo>
                                <a:lnTo>
                                  <a:pt x="19658" y="2692410"/>
                                </a:lnTo>
                                <a:lnTo>
                                  <a:pt x="0" y="4805300"/>
                                </a:lnTo>
                                <a:lnTo>
                                  <a:pt x="7560056" y="4805300"/>
                                </a:lnTo>
                                <a:lnTo>
                                  <a:pt x="75600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963" y="279660"/>
                            <a:ext cx="5573573" cy="38894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9812" y="0"/>
                            <a:ext cx="2596355" cy="38602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8194" y="3104089"/>
                            <a:ext cx="3439982" cy="23954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74ECEC" id="Group 2" o:spid="_x0000_s1026" style="position:absolute;margin-left:0;margin-top:406.85pt;width:595.3pt;height:435.05pt;z-index:15729152;mso-wrap-distance-left:0;mso-wrap-distance-right:0;mso-position-horizontal-relative:page;mso-position-vertical-relative:page" coordsize="75603,55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">
                <v:shape id="Graphic 3" o:spid="_x0000_s1027" style="position:absolute;top:7196;width:75603;height:48056;visibility:visible;mso-wrap-style:square;v-text-anchor:top" coordsize="7560309,4805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" path="m7560056,r-61036,l7376959,924,7072010,7279,6767640,19412,6464210,37321,6162083,61009,5861619,90474r-238930,27731l5385240,149634r-235782,35127l4915527,223585r-231893,42521l4453963,312326r-227264,49916l4002028,415857r-221894,57311l3615648,518579r-162741,47490l3291988,615639r-159017,51650l2975933,721019r-154981,55809l2668106,834718r-150632,59969l2418321,935822r-98111,42060l2223163,1020866r-95959,43908l2032357,1109607r-93714,45757l1839571,1205391r-96919,50678l1647888,1307382r-92611,51934l1509779,1385511r-44959,26346l1420399,1438351r-43883,26640l1333172,1491775r-42805,26928l1248099,1545771r-41728,27208l1165180,1600324r-40652,27481l1084415,1655420r-39575,27747l1005803,1711044r-38498,28005l929345,1767182r-37421,28257l855041,1823820r-36344,28501l782891,1880943r-35268,28739l712894,1938538r-34190,28969l645051,1996589r-33113,29193l579362,2055084r-32037,29408l515827,2114006r-30960,29618l454445,2173343r-29883,29820l395217,2233080r-28806,30014l338143,2293202r-27729,30202l283223,2353696r-26653,30382l230456,2414547r-25576,30554l179843,2475740r-24499,30721l131384,2537262r-23422,30880l85078,2599098r-22345,31031l19658,2692410,,4805300r7560056,l7560056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6379;top:2796;width:55736;height:38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">
                  <v:imagedata r:id="rId10" o:title=""/>
                </v:shape>
                <v:shape id="Image 5" o:spid="_x0000_s1029" type="#_x0000_t75" style="position:absolute;left:48698;width:25963;height:38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">
                  <v:imagedata r:id="rId11" o:title=""/>
                </v:shape>
                <v:shape id="Image 6" o:spid="_x0000_s1030" type="#_x0000_t75" style="position:absolute;left:27681;top:31040;width:34400;height:23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noProof/>
          <w:sz w:val="60"/>
          <w:szCs w:val="60"/>
        </w:rPr>
        <w:drawing>
          <wp:anchor distT="0" distB="0" distL="0" distR="0" simplePos="0" relativeHeight="15729664" behindDoc="0" locked="0" layoutInCell="1" allowOverlap="1" wp14:anchorId="31636856" wp14:editId="4DA67F03">
            <wp:simplePos x="0" y="0"/>
            <wp:positionH relativeFrom="page">
              <wp:posOffset>5040226</wp:posOffset>
            </wp:positionH>
            <wp:positionV relativeFrom="paragraph">
              <wp:posOffset>6229</wp:posOffset>
            </wp:positionV>
            <wp:extent cx="1799877" cy="15113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877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noProof/>
          <w:sz w:val="60"/>
          <w:szCs w:val="6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076372C8" wp14:editId="0D370A39">
                <wp:simplePos x="0" y="0"/>
                <wp:positionH relativeFrom="page">
                  <wp:posOffset>720119</wp:posOffset>
                </wp:positionH>
                <wp:positionV relativeFrom="paragraph">
                  <wp:posOffset>6181</wp:posOffset>
                </wp:positionV>
                <wp:extent cx="996950" cy="15113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6950" cy="1511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6950" h="1511300">
                              <a:moveTo>
                                <a:pt x="877945" y="63500"/>
                              </a:moveTo>
                              <a:lnTo>
                                <a:pt x="806870" y="63500"/>
                              </a:lnTo>
                              <a:lnTo>
                                <a:pt x="806921" y="88900"/>
                              </a:lnTo>
                              <a:lnTo>
                                <a:pt x="807023" y="139700"/>
                              </a:lnTo>
                              <a:lnTo>
                                <a:pt x="807126" y="190500"/>
                              </a:lnTo>
                              <a:lnTo>
                                <a:pt x="807228" y="241300"/>
                              </a:lnTo>
                              <a:lnTo>
                                <a:pt x="807331" y="292100"/>
                              </a:lnTo>
                              <a:lnTo>
                                <a:pt x="807434" y="342900"/>
                              </a:lnTo>
                              <a:lnTo>
                                <a:pt x="807536" y="393700"/>
                              </a:lnTo>
                              <a:lnTo>
                                <a:pt x="807639" y="444500"/>
                              </a:lnTo>
                              <a:lnTo>
                                <a:pt x="807741" y="495300"/>
                              </a:lnTo>
                              <a:lnTo>
                                <a:pt x="807844" y="546100"/>
                              </a:lnTo>
                              <a:lnTo>
                                <a:pt x="807946" y="596900"/>
                              </a:lnTo>
                              <a:lnTo>
                                <a:pt x="808023" y="635000"/>
                              </a:lnTo>
                              <a:lnTo>
                                <a:pt x="808126" y="685800"/>
                              </a:lnTo>
                              <a:lnTo>
                                <a:pt x="808228" y="736600"/>
                              </a:lnTo>
                              <a:lnTo>
                                <a:pt x="808331" y="787400"/>
                              </a:lnTo>
                              <a:lnTo>
                                <a:pt x="808433" y="838200"/>
                              </a:lnTo>
                              <a:lnTo>
                                <a:pt x="808536" y="889000"/>
                              </a:lnTo>
                              <a:lnTo>
                                <a:pt x="808638" y="939800"/>
                              </a:lnTo>
                              <a:lnTo>
                                <a:pt x="808741" y="990600"/>
                              </a:lnTo>
                              <a:lnTo>
                                <a:pt x="808766" y="1003300"/>
                              </a:lnTo>
                              <a:lnTo>
                                <a:pt x="808869" y="1054100"/>
                              </a:lnTo>
                              <a:lnTo>
                                <a:pt x="808971" y="1104900"/>
                              </a:lnTo>
                              <a:lnTo>
                                <a:pt x="809074" y="1155700"/>
                              </a:lnTo>
                              <a:lnTo>
                                <a:pt x="809176" y="1206500"/>
                              </a:lnTo>
                              <a:lnTo>
                                <a:pt x="809279" y="1257300"/>
                              </a:lnTo>
                              <a:lnTo>
                                <a:pt x="768461" y="1282700"/>
                              </a:lnTo>
                              <a:lnTo>
                                <a:pt x="726766" y="1308100"/>
                              </a:lnTo>
                              <a:lnTo>
                                <a:pt x="684241" y="1320800"/>
                              </a:lnTo>
                              <a:lnTo>
                                <a:pt x="640934" y="1346200"/>
                              </a:lnTo>
                              <a:lnTo>
                                <a:pt x="596891" y="1358900"/>
                              </a:lnTo>
                              <a:lnTo>
                                <a:pt x="552160" y="1384300"/>
                              </a:lnTo>
                              <a:lnTo>
                                <a:pt x="460823" y="1409700"/>
                              </a:lnTo>
                              <a:lnTo>
                                <a:pt x="360899" y="1435100"/>
                              </a:lnTo>
                              <a:lnTo>
                                <a:pt x="310404" y="1435100"/>
                              </a:lnTo>
                              <a:lnTo>
                                <a:pt x="259638" y="1447800"/>
                              </a:lnTo>
                              <a:lnTo>
                                <a:pt x="1290" y="1447800"/>
                              </a:lnTo>
                              <a:lnTo>
                                <a:pt x="2271" y="1460500"/>
                              </a:lnTo>
                              <a:lnTo>
                                <a:pt x="3638" y="1460500"/>
                              </a:lnTo>
                              <a:lnTo>
                                <a:pt x="5452" y="1473200"/>
                              </a:lnTo>
                              <a:lnTo>
                                <a:pt x="8398" y="1473200"/>
                              </a:lnTo>
                              <a:lnTo>
                                <a:pt x="12041" y="1485900"/>
                              </a:lnTo>
                              <a:lnTo>
                                <a:pt x="16342" y="1485900"/>
                              </a:lnTo>
                              <a:lnTo>
                                <a:pt x="21263" y="1498600"/>
                              </a:lnTo>
                              <a:lnTo>
                                <a:pt x="26749" y="1498600"/>
                              </a:lnTo>
                              <a:lnTo>
                                <a:pt x="32745" y="1511300"/>
                              </a:lnTo>
                              <a:lnTo>
                                <a:pt x="963773" y="1511300"/>
                              </a:lnTo>
                              <a:lnTo>
                                <a:pt x="975298" y="1498600"/>
                              </a:lnTo>
                              <a:lnTo>
                                <a:pt x="994347" y="1460500"/>
                              </a:lnTo>
                              <a:lnTo>
                                <a:pt x="996532" y="1422400"/>
                              </a:lnTo>
                              <a:lnTo>
                                <a:pt x="996532" y="317500"/>
                              </a:lnTo>
                              <a:lnTo>
                                <a:pt x="995953" y="304800"/>
                              </a:lnTo>
                              <a:lnTo>
                                <a:pt x="994347" y="279400"/>
                              </a:lnTo>
                              <a:lnTo>
                                <a:pt x="991186" y="279400"/>
                              </a:lnTo>
                              <a:lnTo>
                                <a:pt x="984565" y="254000"/>
                              </a:lnTo>
                              <a:lnTo>
                                <a:pt x="975298" y="254000"/>
                              </a:lnTo>
                              <a:lnTo>
                                <a:pt x="963773" y="241300"/>
                              </a:lnTo>
                              <a:lnTo>
                                <a:pt x="950377" y="228600"/>
                              </a:lnTo>
                              <a:lnTo>
                                <a:pt x="878849" y="228600"/>
                              </a:lnTo>
                              <a:lnTo>
                                <a:pt x="879391" y="152400"/>
                              </a:lnTo>
                              <a:lnTo>
                                <a:pt x="879482" y="139700"/>
                              </a:lnTo>
                              <a:lnTo>
                                <a:pt x="879572" y="127000"/>
                              </a:lnTo>
                              <a:lnTo>
                                <a:pt x="879662" y="114300"/>
                              </a:lnTo>
                              <a:lnTo>
                                <a:pt x="879752" y="101600"/>
                              </a:lnTo>
                              <a:lnTo>
                                <a:pt x="880210" y="88900"/>
                              </a:lnTo>
                              <a:lnTo>
                                <a:pt x="880058" y="76200"/>
                              </a:lnTo>
                              <a:lnTo>
                                <a:pt x="879302" y="76200"/>
                              </a:lnTo>
                              <a:lnTo>
                                <a:pt x="877945" y="63500"/>
                              </a:lnTo>
                              <a:close/>
                            </a:path>
                            <a:path w="996950" h="1511300">
                              <a:moveTo>
                                <a:pt x="242474" y="279400"/>
                              </a:moveTo>
                              <a:lnTo>
                                <a:pt x="2271" y="279400"/>
                              </a:lnTo>
                              <a:lnTo>
                                <a:pt x="1290" y="292100"/>
                              </a:lnTo>
                              <a:lnTo>
                                <a:pt x="633" y="304800"/>
                              </a:lnTo>
                              <a:lnTo>
                                <a:pt x="226" y="304800"/>
                              </a:lnTo>
                              <a:lnTo>
                                <a:pt x="0" y="317500"/>
                              </a:lnTo>
                              <a:lnTo>
                                <a:pt x="0" y="1422400"/>
                              </a:lnTo>
                              <a:lnTo>
                                <a:pt x="226" y="1435100"/>
                              </a:lnTo>
                              <a:lnTo>
                                <a:pt x="633" y="1447800"/>
                              </a:lnTo>
                              <a:lnTo>
                                <a:pt x="55145" y="1447800"/>
                              </a:lnTo>
                              <a:lnTo>
                                <a:pt x="55145" y="304800"/>
                              </a:lnTo>
                              <a:lnTo>
                                <a:pt x="102078" y="292100"/>
                              </a:lnTo>
                              <a:lnTo>
                                <a:pt x="195745" y="292100"/>
                              </a:lnTo>
                              <a:lnTo>
                                <a:pt x="242474" y="279400"/>
                              </a:lnTo>
                              <a:close/>
                            </a:path>
                            <a:path w="996950" h="1511300">
                              <a:moveTo>
                                <a:pt x="209496" y="1066800"/>
                              </a:moveTo>
                              <a:lnTo>
                                <a:pt x="131793" y="1270000"/>
                              </a:lnTo>
                              <a:lnTo>
                                <a:pt x="289908" y="1244600"/>
                              </a:lnTo>
                              <a:lnTo>
                                <a:pt x="209496" y="1066800"/>
                              </a:lnTo>
                              <a:close/>
                            </a:path>
                            <a:path w="996950" h="1511300">
                              <a:moveTo>
                                <a:pt x="439580" y="1193800"/>
                              </a:moveTo>
                              <a:lnTo>
                                <a:pt x="354654" y="1193800"/>
                              </a:lnTo>
                              <a:lnTo>
                                <a:pt x="364506" y="1206500"/>
                              </a:lnTo>
                              <a:lnTo>
                                <a:pt x="408720" y="1206500"/>
                              </a:lnTo>
                              <a:lnTo>
                                <a:pt x="439580" y="1193800"/>
                              </a:lnTo>
                              <a:close/>
                            </a:path>
                            <a:path w="996950" h="1511300">
                              <a:moveTo>
                                <a:pt x="705525" y="990600"/>
                              </a:moveTo>
                              <a:lnTo>
                                <a:pt x="655079" y="990600"/>
                              </a:lnTo>
                              <a:lnTo>
                                <a:pt x="387036" y="1079500"/>
                              </a:lnTo>
                              <a:lnTo>
                                <a:pt x="364737" y="1092200"/>
                              </a:lnTo>
                              <a:lnTo>
                                <a:pt x="347789" y="1104900"/>
                              </a:lnTo>
                              <a:lnTo>
                                <a:pt x="337214" y="1130300"/>
                              </a:lnTo>
                              <a:lnTo>
                                <a:pt x="334030" y="1155700"/>
                              </a:lnTo>
                              <a:lnTo>
                                <a:pt x="335004" y="1168400"/>
                              </a:lnTo>
                              <a:lnTo>
                                <a:pt x="337334" y="1168400"/>
                              </a:lnTo>
                              <a:lnTo>
                                <a:pt x="341099" y="1181100"/>
                              </a:lnTo>
                              <a:lnTo>
                                <a:pt x="346378" y="1193800"/>
                              </a:lnTo>
                              <a:lnTo>
                                <a:pt x="470257" y="1193800"/>
                              </a:lnTo>
                              <a:lnTo>
                                <a:pt x="530996" y="1168400"/>
                              </a:lnTo>
                              <a:lnTo>
                                <a:pt x="654175" y="1130300"/>
                              </a:lnTo>
                              <a:lnTo>
                                <a:pt x="677407" y="1130300"/>
                              </a:lnTo>
                              <a:lnTo>
                                <a:pt x="697625" y="1104900"/>
                              </a:lnTo>
                              <a:lnTo>
                                <a:pt x="713962" y="1092200"/>
                              </a:lnTo>
                              <a:lnTo>
                                <a:pt x="725553" y="1066800"/>
                              </a:lnTo>
                              <a:lnTo>
                                <a:pt x="728753" y="1066800"/>
                              </a:lnTo>
                              <a:lnTo>
                                <a:pt x="730599" y="1054100"/>
                              </a:lnTo>
                              <a:lnTo>
                                <a:pt x="730938" y="1041400"/>
                              </a:lnTo>
                              <a:lnTo>
                                <a:pt x="729619" y="1028700"/>
                              </a:lnTo>
                              <a:lnTo>
                                <a:pt x="726369" y="1016000"/>
                              </a:lnTo>
                              <a:lnTo>
                                <a:pt x="721235" y="1016000"/>
                              </a:lnTo>
                              <a:lnTo>
                                <a:pt x="714269" y="1003300"/>
                              </a:lnTo>
                              <a:lnTo>
                                <a:pt x="705525" y="990600"/>
                              </a:lnTo>
                              <a:close/>
                            </a:path>
                            <a:path w="996950" h="1511300">
                              <a:moveTo>
                                <a:pt x="258355" y="762000"/>
                              </a:moveTo>
                              <a:lnTo>
                                <a:pt x="175539" y="762000"/>
                              </a:lnTo>
                              <a:lnTo>
                                <a:pt x="156435" y="787400"/>
                              </a:lnTo>
                              <a:lnTo>
                                <a:pt x="140979" y="800100"/>
                              </a:lnTo>
                              <a:lnTo>
                                <a:pt x="134095" y="812800"/>
                              </a:lnTo>
                              <a:lnTo>
                                <a:pt x="128935" y="825500"/>
                              </a:lnTo>
                              <a:lnTo>
                                <a:pt x="125544" y="850900"/>
                              </a:lnTo>
                              <a:lnTo>
                                <a:pt x="123963" y="863600"/>
                              </a:lnTo>
                              <a:lnTo>
                                <a:pt x="124280" y="876300"/>
                              </a:lnTo>
                              <a:lnTo>
                                <a:pt x="139021" y="914400"/>
                              </a:lnTo>
                              <a:lnTo>
                                <a:pt x="163416" y="939800"/>
                              </a:lnTo>
                              <a:lnTo>
                                <a:pt x="216592" y="939800"/>
                              </a:lnTo>
                              <a:lnTo>
                                <a:pt x="237010" y="927100"/>
                              </a:lnTo>
                              <a:lnTo>
                                <a:pt x="254475" y="901700"/>
                              </a:lnTo>
                              <a:lnTo>
                                <a:pt x="268525" y="889000"/>
                              </a:lnTo>
                              <a:lnTo>
                                <a:pt x="276291" y="876300"/>
                              </a:lnTo>
                              <a:lnTo>
                                <a:pt x="281569" y="850900"/>
                              </a:lnTo>
                              <a:lnTo>
                                <a:pt x="284315" y="838200"/>
                              </a:lnTo>
                              <a:lnTo>
                                <a:pt x="284401" y="825500"/>
                              </a:lnTo>
                              <a:lnTo>
                                <a:pt x="284487" y="812800"/>
                              </a:lnTo>
                              <a:lnTo>
                                <a:pt x="283023" y="800100"/>
                              </a:lnTo>
                              <a:lnTo>
                                <a:pt x="279987" y="787400"/>
                              </a:lnTo>
                              <a:lnTo>
                                <a:pt x="275097" y="787400"/>
                              </a:lnTo>
                              <a:lnTo>
                                <a:pt x="268073" y="774700"/>
                              </a:lnTo>
                              <a:lnTo>
                                <a:pt x="258355" y="762000"/>
                              </a:lnTo>
                              <a:close/>
                            </a:path>
                            <a:path w="996950" h="1511300">
                              <a:moveTo>
                                <a:pt x="470257" y="850900"/>
                              </a:moveTo>
                              <a:lnTo>
                                <a:pt x="346378" y="850900"/>
                              </a:lnTo>
                              <a:lnTo>
                                <a:pt x="354654" y="863600"/>
                              </a:lnTo>
                              <a:lnTo>
                                <a:pt x="364506" y="876300"/>
                              </a:lnTo>
                              <a:lnTo>
                                <a:pt x="408720" y="876300"/>
                              </a:lnTo>
                              <a:lnTo>
                                <a:pt x="470257" y="850900"/>
                              </a:lnTo>
                              <a:close/>
                            </a:path>
                            <a:path w="996950" h="1511300">
                              <a:moveTo>
                                <a:pt x="689945" y="647700"/>
                              </a:moveTo>
                              <a:lnTo>
                                <a:pt x="655079" y="647700"/>
                              </a:lnTo>
                              <a:lnTo>
                                <a:pt x="387036" y="736600"/>
                              </a:lnTo>
                              <a:lnTo>
                                <a:pt x="364737" y="749300"/>
                              </a:lnTo>
                              <a:lnTo>
                                <a:pt x="347789" y="774700"/>
                              </a:lnTo>
                              <a:lnTo>
                                <a:pt x="337214" y="787400"/>
                              </a:lnTo>
                              <a:lnTo>
                                <a:pt x="334030" y="812800"/>
                              </a:lnTo>
                              <a:lnTo>
                                <a:pt x="335004" y="825500"/>
                              </a:lnTo>
                              <a:lnTo>
                                <a:pt x="337334" y="838200"/>
                              </a:lnTo>
                              <a:lnTo>
                                <a:pt x="341099" y="850900"/>
                              </a:lnTo>
                              <a:lnTo>
                                <a:pt x="500735" y="850900"/>
                              </a:lnTo>
                              <a:lnTo>
                                <a:pt x="530996" y="838200"/>
                              </a:lnTo>
                              <a:lnTo>
                                <a:pt x="654175" y="800100"/>
                              </a:lnTo>
                              <a:lnTo>
                                <a:pt x="697625" y="774700"/>
                              </a:lnTo>
                              <a:lnTo>
                                <a:pt x="725553" y="736600"/>
                              </a:lnTo>
                              <a:lnTo>
                                <a:pt x="730599" y="711200"/>
                              </a:lnTo>
                              <a:lnTo>
                                <a:pt x="730938" y="711200"/>
                              </a:lnTo>
                              <a:lnTo>
                                <a:pt x="729619" y="698500"/>
                              </a:lnTo>
                              <a:lnTo>
                                <a:pt x="726369" y="685800"/>
                              </a:lnTo>
                              <a:lnTo>
                                <a:pt x="721235" y="673100"/>
                              </a:lnTo>
                              <a:lnTo>
                                <a:pt x="714269" y="660400"/>
                              </a:lnTo>
                              <a:lnTo>
                                <a:pt x="698238" y="660400"/>
                              </a:lnTo>
                              <a:lnTo>
                                <a:pt x="689945" y="647700"/>
                              </a:lnTo>
                              <a:close/>
                            </a:path>
                            <a:path w="996950" h="1511300">
                              <a:moveTo>
                                <a:pt x="234782" y="749300"/>
                              </a:moveTo>
                              <a:lnTo>
                                <a:pt x="221844" y="749300"/>
                              </a:lnTo>
                              <a:lnTo>
                                <a:pt x="197579" y="762000"/>
                              </a:lnTo>
                              <a:lnTo>
                                <a:pt x="247106" y="762000"/>
                              </a:lnTo>
                              <a:lnTo>
                                <a:pt x="234782" y="749300"/>
                              </a:lnTo>
                              <a:close/>
                            </a:path>
                            <a:path w="996950" h="1511300">
                              <a:moveTo>
                                <a:pt x="299546" y="431800"/>
                              </a:moveTo>
                              <a:lnTo>
                                <a:pt x="130739" y="469900"/>
                              </a:lnTo>
                              <a:lnTo>
                                <a:pt x="123812" y="635000"/>
                              </a:lnTo>
                              <a:lnTo>
                                <a:pt x="288854" y="596900"/>
                              </a:lnTo>
                              <a:lnTo>
                                <a:pt x="299546" y="431800"/>
                              </a:lnTo>
                              <a:close/>
                            </a:path>
                            <a:path w="996950" h="1511300">
                              <a:moveTo>
                                <a:pt x="404127" y="546100"/>
                              </a:moveTo>
                              <a:lnTo>
                                <a:pt x="374143" y="546100"/>
                              </a:lnTo>
                              <a:lnTo>
                                <a:pt x="385171" y="558800"/>
                              </a:lnTo>
                              <a:lnTo>
                                <a:pt x="396975" y="558800"/>
                              </a:lnTo>
                              <a:lnTo>
                                <a:pt x="404127" y="546100"/>
                              </a:lnTo>
                              <a:close/>
                            </a:path>
                            <a:path w="996950" h="1511300">
                              <a:moveTo>
                                <a:pt x="707876" y="330200"/>
                              </a:moveTo>
                              <a:lnTo>
                                <a:pt x="664716" y="330200"/>
                              </a:lnTo>
                              <a:lnTo>
                                <a:pt x="396674" y="419100"/>
                              </a:lnTo>
                              <a:lnTo>
                                <a:pt x="374374" y="431800"/>
                              </a:lnTo>
                              <a:lnTo>
                                <a:pt x="357427" y="444500"/>
                              </a:lnTo>
                              <a:lnTo>
                                <a:pt x="346851" y="469900"/>
                              </a:lnTo>
                              <a:lnTo>
                                <a:pt x="343668" y="495300"/>
                              </a:lnTo>
                              <a:lnTo>
                                <a:pt x="344642" y="508000"/>
                              </a:lnTo>
                              <a:lnTo>
                                <a:pt x="346972" y="520700"/>
                              </a:lnTo>
                              <a:lnTo>
                                <a:pt x="350737" y="520700"/>
                              </a:lnTo>
                              <a:lnTo>
                                <a:pt x="356015" y="533400"/>
                              </a:lnTo>
                              <a:lnTo>
                                <a:pt x="364292" y="546100"/>
                              </a:lnTo>
                              <a:lnTo>
                                <a:pt x="449217" y="546100"/>
                              </a:lnTo>
                              <a:lnTo>
                                <a:pt x="540634" y="508000"/>
                              </a:lnTo>
                              <a:lnTo>
                                <a:pt x="663813" y="469900"/>
                              </a:lnTo>
                              <a:lnTo>
                                <a:pt x="687045" y="469900"/>
                              </a:lnTo>
                              <a:lnTo>
                                <a:pt x="707262" y="457200"/>
                              </a:lnTo>
                              <a:lnTo>
                                <a:pt x="723600" y="431800"/>
                              </a:lnTo>
                              <a:lnTo>
                                <a:pt x="735191" y="419100"/>
                              </a:lnTo>
                              <a:lnTo>
                                <a:pt x="738390" y="406400"/>
                              </a:lnTo>
                              <a:lnTo>
                                <a:pt x="740236" y="393700"/>
                              </a:lnTo>
                              <a:lnTo>
                                <a:pt x="740575" y="381000"/>
                              </a:lnTo>
                              <a:lnTo>
                                <a:pt x="739256" y="368300"/>
                              </a:lnTo>
                              <a:lnTo>
                                <a:pt x="736005" y="368300"/>
                              </a:lnTo>
                              <a:lnTo>
                                <a:pt x="730871" y="355600"/>
                              </a:lnTo>
                              <a:lnTo>
                                <a:pt x="723907" y="342900"/>
                              </a:lnTo>
                              <a:lnTo>
                                <a:pt x="715163" y="342900"/>
                              </a:lnTo>
                              <a:lnTo>
                                <a:pt x="707876" y="330200"/>
                              </a:lnTo>
                              <a:close/>
                            </a:path>
                            <a:path w="996950" h="1511300">
                              <a:moveTo>
                                <a:pt x="840247" y="0"/>
                              </a:moveTo>
                              <a:lnTo>
                                <a:pt x="795123" y="0"/>
                              </a:lnTo>
                              <a:lnTo>
                                <a:pt x="703568" y="76200"/>
                              </a:lnTo>
                              <a:lnTo>
                                <a:pt x="657588" y="101600"/>
                              </a:lnTo>
                              <a:lnTo>
                                <a:pt x="610680" y="114300"/>
                              </a:lnTo>
                              <a:lnTo>
                                <a:pt x="562908" y="139700"/>
                              </a:lnTo>
                              <a:lnTo>
                                <a:pt x="514336" y="152400"/>
                              </a:lnTo>
                              <a:lnTo>
                                <a:pt x="465027" y="177800"/>
                              </a:lnTo>
                              <a:lnTo>
                                <a:pt x="365285" y="203200"/>
                              </a:lnTo>
                              <a:lnTo>
                                <a:pt x="315125" y="203200"/>
                              </a:lnTo>
                              <a:lnTo>
                                <a:pt x="264629" y="215900"/>
                              </a:lnTo>
                              <a:lnTo>
                                <a:pt x="213860" y="215900"/>
                              </a:lnTo>
                              <a:lnTo>
                                <a:pt x="162885" y="228600"/>
                              </a:lnTo>
                              <a:lnTo>
                                <a:pt x="46110" y="228600"/>
                              </a:lnTo>
                              <a:lnTo>
                                <a:pt x="39212" y="241300"/>
                              </a:lnTo>
                              <a:lnTo>
                                <a:pt x="26749" y="241300"/>
                              </a:lnTo>
                              <a:lnTo>
                                <a:pt x="21263" y="254000"/>
                              </a:lnTo>
                              <a:lnTo>
                                <a:pt x="12041" y="254000"/>
                              </a:lnTo>
                              <a:lnTo>
                                <a:pt x="8398" y="266700"/>
                              </a:lnTo>
                              <a:lnTo>
                                <a:pt x="5452" y="279400"/>
                              </a:lnTo>
                              <a:lnTo>
                                <a:pt x="334862" y="279400"/>
                              </a:lnTo>
                              <a:lnTo>
                                <a:pt x="426339" y="254000"/>
                              </a:lnTo>
                              <a:lnTo>
                                <a:pt x="529261" y="228600"/>
                              </a:lnTo>
                              <a:lnTo>
                                <a:pt x="578943" y="203200"/>
                              </a:lnTo>
                              <a:lnTo>
                                <a:pt x="627372" y="177800"/>
                              </a:lnTo>
                              <a:lnTo>
                                <a:pt x="674370" y="152400"/>
                              </a:lnTo>
                              <a:lnTo>
                                <a:pt x="720012" y="127000"/>
                              </a:lnTo>
                              <a:lnTo>
                                <a:pt x="764209" y="101600"/>
                              </a:lnTo>
                              <a:lnTo>
                                <a:pt x="806870" y="63500"/>
                              </a:lnTo>
                              <a:lnTo>
                                <a:pt x="877945" y="63500"/>
                              </a:lnTo>
                              <a:lnTo>
                                <a:pt x="875536" y="50800"/>
                              </a:lnTo>
                              <a:lnTo>
                                <a:pt x="872121" y="38100"/>
                              </a:lnTo>
                              <a:lnTo>
                                <a:pt x="867514" y="38100"/>
                              </a:lnTo>
                              <a:lnTo>
                                <a:pt x="861532" y="25400"/>
                              </a:lnTo>
                              <a:lnTo>
                                <a:pt x="851708" y="12700"/>
                              </a:lnTo>
                              <a:lnTo>
                                <a:pt x="8402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C5C939" id="Graphic 8" o:spid="_x0000_s1026" style="position:absolute;margin-left:56.7pt;margin-top:.5pt;width:78.5pt;height:11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6950,151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" path="m877945,63500r-71075,l806921,88900r102,50800l807126,190500r102,50800l807331,292100r103,50800l807536,393700r103,50800l807741,495300r103,50800l807946,596900r77,38100l808126,685800r102,50800l808331,787400r102,50800l808536,889000r102,50800l808741,990600r25,12700l808869,1054100r102,50800l809074,1155700r102,50800l809279,1257300r-40818,25400l726766,1308100r-42525,12700l640934,1346200r-44043,12700l552160,1384300r-91337,25400l360899,1435100r-50495,l259638,1447800r-258348,l2271,1460500r1367,l5452,1473200r2946,l12041,1485900r4301,l21263,1498600r5486,l32745,1511300r931028,l975298,1498600r19049,-38100l996532,1422400r,-1104900l995953,304800r-1606,-25400l991186,279400r-6621,-25400l975298,254000,963773,241300,950377,228600r-71528,l879391,152400r91,-12700l879572,127000r90,-12700l879752,101600r458,-12700l880058,76200r-756,l877945,63500xem242474,279400r-240203,l1290,292100,633,304800r-407,l,317500,,1422400r226,12700l633,1447800r54512,l55145,304800r46933,-12700l195745,292100r46729,-12700xem209496,1066800r-77703,203200l289908,1244600,209496,1066800xem439580,1193800r-84926,l364506,1206500r44214,l439580,1193800xem705525,990600r-50446,l387036,1079500r-22299,12700l347789,1104900r-10575,25400l334030,1155700r974,12700l337334,1168400r3765,12700l346378,1193800r123879,l530996,1168400r123179,-38100l677407,1130300r20218,-25400l713962,1092200r11591,-25400l728753,1066800r1846,-12700l730938,1041400r-1319,-12700l726369,1016000r-5134,l714269,1003300r-8744,-12700xem258355,762000r-82816,l156435,787400r-15456,12700l134095,812800r-5160,12700l125544,850900r-1581,12700l124280,876300r14741,38100l163416,939800r53176,l237010,927100r17465,-25400l268525,889000r7766,-12700l281569,850900r2746,-12700l284401,825500r86,-12700l283023,800100r-3036,-12700l275097,787400r-7024,-12700l258355,762000xem470257,850900r-123879,l354654,863600r9852,12700l408720,876300r61537,-25400xem689945,647700r-34866,l387036,736600r-22299,12700l347789,774700r-10575,12700l334030,812800r974,12700l337334,838200r3765,12700l500735,850900r30261,-12700l654175,800100r43450,-25400l725553,736600r5046,-25400l730938,711200r-1319,-12700l726369,685800r-5134,-12700l714269,660400r-16031,l689945,647700xem234782,749300r-12938,l197579,762000r49527,l234782,749300xem299546,431800l130739,469900r-6927,165100l288854,596900,299546,431800xem404127,546100r-29984,l385171,558800r11804,l404127,546100xem707876,330200r-43160,l396674,419100r-22300,12700l357427,444500r-10576,25400l343668,495300r974,12700l346972,520700r3765,l356015,533400r8277,12700l449217,546100r91417,-38100l663813,469900r23232,l707262,457200r16338,-25400l735191,419100r3199,-12700l740236,393700r339,-12700l739256,368300r-3251,l730871,355600r-6964,-12700l715163,342900r-7287,-12700xem840247,l795123,,703568,76200r-45980,25400l610680,114300r-47772,25400l514336,152400r-49309,25400l365285,203200r-50160,l264629,215900r-50769,l162885,228600r-116775,l39212,241300r-12463,l21263,254000r-9222,l8398,266700,5452,279400r329410,l426339,254000,529261,228600r49682,-25400l627372,177800r46998,-25400l720012,127000r44197,-25400l806870,63500r71075,l875536,50800,872121,38100r-4607,l861532,25400,851708,12700,840247,xe" stroked="f">
                <v:path arrowok="t"/>
                <w10:wrap anchorx="page"/>
              </v:shape>
            </w:pict>
          </mc:Fallback>
        </mc:AlternateContent>
      </w:r>
      <w:bookmarkStart w:id="0" w:name="Easy"/>
      <w:bookmarkStart w:id="1" w:name="Read"/>
      <w:bookmarkEnd w:id="0"/>
      <w:bookmarkEnd w:id="1"/>
      <w:r w:rsidRPr="001E5E17">
        <w:rPr>
          <w:rFonts w:asciiTheme="minorBidi" w:hAnsiTheme="minorBidi" w:cstheme="minorBidi"/>
          <w:color w:val="FFFFFF"/>
          <w:spacing w:val="-4"/>
          <w:sz w:val="60"/>
          <w:szCs w:val="60"/>
        </w:rPr>
        <w:t>Easy Re</w:t>
      </w:r>
      <w:r w:rsidR="001E5E17" w:rsidRPr="001E5E17">
        <w:rPr>
          <w:rFonts w:asciiTheme="minorBidi" w:hAnsiTheme="minorBidi" w:cstheme="minorBidi"/>
          <w:color w:val="FFFFFF"/>
          <w:spacing w:val="-4"/>
          <w:sz w:val="60"/>
          <w:szCs w:val="60"/>
        </w:rPr>
        <w:t>a</w:t>
      </w:r>
      <w:r w:rsidRPr="001E5E17">
        <w:rPr>
          <w:rFonts w:asciiTheme="minorBidi" w:hAnsiTheme="minorBidi" w:cstheme="minorBidi"/>
          <w:color w:val="FFFFFF"/>
          <w:spacing w:val="-4"/>
          <w:sz w:val="60"/>
          <w:szCs w:val="60"/>
        </w:rPr>
        <w:t>d</w:t>
      </w:r>
    </w:p>
    <w:p w14:paraId="7F1FA0E7" w14:textId="77777777" w:rsidR="00342690" w:rsidRPr="001E5E17" w:rsidRDefault="00342690" w:rsidP="001E5E17">
      <w:pPr>
        <w:pStyle w:val="BodyText"/>
        <w:spacing w:before="346"/>
        <w:rPr>
          <w:rFonts w:asciiTheme="minorBidi" w:hAnsiTheme="minorBidi" w:cstheme="minorBidi"/>
          <w:b/>
          <w:sz w:val="64"/>
        </w:rPr>
      </w:pPr>
    </w:p>
    <w:p w14:paraId="7B6CADDC" w14:textId="77777777" w:rsidR="00342690" w:rsidRPr="001E5E17" w:rsidRDefault="00C43BD8" w:rsidP="001E5E17">
      <w:pPr>
        <w:pStyle w:val="Title"/>
        <w:rPr>
          <w:rFonts w:asciiTheme="minorBidi" w:hAnsiTheme="minorBidi" w:cstheme="minorBidi"/>
        </w:rPr>
      </w:pPr>
      <w:bookmarkStart w:id="2" w:name="How_technology_affects_the_rights_of_peo"/>
      <w:bookmarkEnd w:id="2"/>
      <w:r w:rsidRPr="001E5E17">
        <w:rPr>
          <w:rFonts w:asciiTheme="minorBidi" w:hAnsiTheme="minorBidi" w:cstheme="minorBidi"/>
          <w:color w:val="FFFFFF"/>
        </w:rPr>
        <w:t>How</w:t>
      </w:r>
      <w:r w:rsidRPr="001E5E17">
        <w:rPr>
          <w:rFonts w:asciiTheme="minorBidi" w:hAnsiTheme="minorBidi" w:cstheme="minorBidi"/>
          <w:color w:val="FFFFFF"/>
          <w:spacing w:val="-8"/>
        </w:rPr>
        <w:t xml:space="preserve"> </w:t>
      </w:r>
      <w:r w:rsidRPr="001E5E17">
        <w:rPr>
          <w:rFonts w:asciiTheme="minorBidi" w:hAnsiTheme="minorBidi" w:cstheme="minorBidi"/>
          <w:color w:val="FFFFFF"/>
        </w:rPr>
        <w:t>technology</w:t>
      </w:r>
      <w:r w:rsidRPr="001E5E17">
        <w:rPr>
          <w:rFonts w:asciiTheme="minorBidi" w:hAnsiTheme="minorBidi" w:cstheme="minorBidi"/>
          <w:color w:val="FFFFFF"/>
          <w:spacing w:val="-8"/>
        </w:rPr>
        <w:t xml:space="preserve"> </w:t>
      </w:r>
      <w:r w:rsidRPr="001E5E17">
        <w:rPr>
          <w:rFonts w:asciiTheme="minorBidi" w:hAnsiTheme="minorBidi" w:cstheme="minorBidi"/>
          <w:color w:val="FFFFFF"/>
        </w:rPr>
        <w:t>affects the rights of people with disabilities</w:t>
      </w:r>
    </w:p>
    <w:p w14:paraId="1356B900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type w:val="continuous"/>
          <w:pgSz w:w="11910" w:h="16840"/>
          <w:pgMar w:top="1120" w:right="1020" w:bottom="0" w:left="1000" w:header="720" w:footer="720" w:gutter="0"/>
          <w:cols w:space="720"/>
        </w:sectPr>
      </w:pPr>
    </w:p>
    <w:p w14:paraId="0103F405" w14:textId="77777777" w:rsidR="00342690" w:rsidRPr="001E5E17" w:rsidRDefault="00C43BD8" w:rsidP="001E5E17">
      <w:pPr>
        <w:spacing w:before="206"/>
        <w:ind w:left="133"/>
        <w:rPr>
          <w:rFonts w:asciiTheme="minorBidi" w:hAnsiTheme="minorBidi" w:cstheme="minorBidi"/>
          <w:b/>
          <w:sz w:val="72"/>
        </w:rPr>
      </w:pPr>
      <w:bookmarkStart w:id="3" w:name="Easy_Read"/>
      <w:bookmarkEnd w:id="3"/>
      <w:r w:rsidRPr="001E5E17">
        <w:rPr>
          <w:rFonts w:asciiTheme="minorBidi" w:hAnsiTheme="minorBidi" w:cstheme="minorBidi"/>
          <w:b/>
          <w:color w:val="0F4A71"/>
          <w:sz w:val="72"/>
        </w:rPr>
        <w:lastRenderedPageBreak/>
        <w:t>Easy</w:t>
      </w:r>
      <w:r w:rsidRPr="001E5E17">
        <w:rPr>
          <w:rFonts w:asciiTheme="minorBidi" w:hAnsiTheme="minorBidi" w:cstheme="minorBidi"/>
          <w:b/>
          <w:color w:val="0F4A71"/>
          <w:spacing w:val="-18"/>
          <w:sz w:val="72"/>
        </w:rPr>
        <w:t xml:space="preserve"> </w:t>
      </w:r>
      <w:r w:rsidRPr="001E5E17">
        <w:rPr>
          <w:rFonts w:asciiTheme="minorBidi" w:hAnsiTheme="minorBidi" w:cstheme="minorBidi"/>
          <w:b/>
          <w:color w:val="0F4A71"/>
          <w:spacing w:val="-4"/>
          <w:sz w:val="72"/>
        </w:rPr>
        <w:t>Read</w:t>
      </w:r>
    </w:p>
    <w:p w14:paraId="0FB50E14" w14:textId="77777777" w:rsidR="00342690" w:rsidRPr="001E5E17" w:rsidRDefault="00C43BD8" w:rsidP="001E5E17">
      <w:pPr>
        <w:pStyle w:val="BodyText"/>
        <w:spacing w:before="615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138FDC97" wp14:editId="110E42F5">
                <wp:simplePos x="0" y="0"/>
                <wp:positionH relativeFrom="page">
                  <wp:posOffset>720000</wp:posOffset>
                </wp:positionH>
                <wp:positionV relativeFrom="paragraph">
                  <wp:posOffset>229817</wp:posOffset>
                </wp:positionV>
                <wp:extent cx="1800225" cy="144018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57" y="71532"/>
                            <a:ext cx="946483" cy="12969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A45EA2" id="Group 10" o:spid="_x0000_s1026" style="position:absolute;margin-left:56.7pt;margin-top:18.1pt;width:141.75pt;height:113.4pt;z-index:1573222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">
                <v:shape id="Graphic 11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" path="m1508788,l291210,,233261,222,186527,1783,120299,14270,85466,31474,55532,55531,31474,85465,14270,120299,1783,186527,222,233261,,291210r,857578l222,1206738r1561,46734l14270,1319700r17204,34833l55532,1384467r29934,24058l120299,1425728r66228,12487l233261,1439776r57949,223l1508788,1439999r57950,-223l1613472,1438215r66228,-12487l1714533,1408525r29934,-24058l1768525,1354533r17203,-34833l1798216,1253472r1560,-46734l1799999,1148788r,-857578l1799776,233261r-1560,-46734l1785728,120299,1768525,85465,1744467,55531,1714533,31474,1679700,14270,1613472,1783,1566738,222,1508788,xe" fillcolor="#e1f3fd" stroked="f">
                  <v:path arrowok="t"/>
                </v:shape>
                <v:shape id="Image 12" o:spid="_x0000_s1028" type="#_x0000_t75" style="position:absolute;left:4267;top:715;width:9465;height:12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">
                  <v:imagedata r:id="rId15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 is an Easy Read version of some information.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may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not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include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all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 xml:space="preserve">of the </w:t>
      </w:r>
      <w:proofErr w:type="gramStart"/>
      <w:r w:rsidRPr="001E5E17">
        <w:rPr>
          <w:rFonts w:asciiTheme="minorBidi" w:hAnsiTheme="minorBidi" w:cstheme="minorBidi"/>
        </w:rPr>
        <w:t>information</w:t>
      </w:r>
      <w:proofErr w:type="gramEnd"/>
      <w:r w:rsidRPr="001E5E17">
        <w:rPr>
          <w:rFonts w:asciiTheme="minorBidi" w:hAnsiTheme="minorBidi" w:cstheme="minorBidi"/>
        </w:rPr>
        <w:t xml:space="preserve"> but it will tell you about the important parts.</w:t>
      </w:r>
    </w:p>
    <w:p w14:paraId="2FE9D9D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95660B6" w14:textId="77777777" w:rsidR="00342690" w:rsidRPr="001E5E17" w:rsidRDefault="00342690" w:rsidP="001E5E17">
      <w:pPr>
        <w:pStyle w:val="BodyText"/>
        <w:spacing w:before="240"/>
        <w:rPr>
          <w:rFonts w:asciiTheme="minorBidi" w:hAnsiTheme="minorBidi" w:cstheme="minorBidi"/>
        </w:rPr>
      </w:pPr>
    </w:p>
    <w:p w14:paraId="41C8FB46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6B2B6A06" wp14:editId="7B8F4AC8">
                <wp:simplePos x="0" y="0"/>
                <wp:positionH relativeFrom="page">
                  <wp:posOffset>720000</wp:posOffset>
                </wp:positionH>
                <wp:positionV relativeFrom="paragraph">
                  <wp:posOffset>-315018</wp:posOffset>
                </wp:positionV>
                <wp:extent cx="1800860" cy="144018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860" cy="1440180"/>
                          <a:chOff x="0" y="0"/>
                          <a:chExt cx="1800860" cy="144018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" y="142463"/>
                            <a:ext cx="1800000" cy="12976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08C042" id="Group 13" o:spid="_x0000_s1026" style="position:absolute;margin-left:56.7pt;margin-top:-24.8pt;width:141.8pt;height:113.4pt;z-index:15732736;mso-wrap-distance-left:0;mso-wrap-distance-right:0;mso-position-horizontal-relative:page" coordsize="18008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">
                <v:shape id="Graphic 14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" path="m1508788,l291210,,233261,222,186527,1783,120299,14270,85466,31474,55532,55532,31474,85466,14270,120299,1783,186527,222,233261,,291211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15" o:spid="_x0000_s1028" type="#_x0000_t75" style="position:absolute;left:3;top:1424;width:18000;height:12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">
                  <v:imagedata r:id="rId1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 Easy Read booklet uses easier words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pictures.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Some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may still want help to read it.</w:t>
      </w:r>
    </w:p>
    <w:p w14:paraId="565C83C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638FB02" w14:textId="77777777" w:rsidR="00342690" w:rsidRPr="001E5E17" w:rsidRDefault="00342690" w:rsidP="001E5E17">
      <w:pPr>
        <w:pStyle w:val="BodyText"/>
        <w:spacing w:before="241"/>
        <w:rPr>
          <w:rFonts w:asciiTheme="minorBidi" w:hAnsiTheme="minorBidi" w:cstheme="minorBidi"/>
        </w:rPr>
      </w:pPr>
    </w:p>
    <w:p w14:paraId="430243A8" w14:textId="77777777" w:rsidR="00342690" w:rsidRPr="001E5E17" w:rsidRDefault="00C43BD8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334DC5B" wp14:editId="5DF67915">
                <wp:simplePos x="0" y="0"/>
                <wp:positionH relativeFrom="page">
                  <wp:posOffset>720000</wp:posOffset>
                </wp:positionH>
                <wp:positionV relativeFrom="paragraph">
                  <wp:posOffset>-195071</wp:posOffset>
                </wp:positionV>
                <wp:extent cx="1800225" cy="144018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023" y="65500"/>
                            <a:ext cx="1115279" cy="1308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908441" y="227991"/>
                            <a:ext cx="59309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" h="390525">
                                <a:moveTo>
                                  <a:pt x="540181" y="0"/>
                                </a:moveTo>
                                <a:lnTo>
                                  <a:pt x="520170" y="4219"/>
                                </a:lnTo>
                                <a:lnTo>
                                  <a:pt x="138233" y="183068"/>
                                </a:lnTo>
                                <a:lnTo>
                                  <a:pt x="162816" y="115187"/>
                                </a:lnTo>
                                <a:lnTo>
                                  <a:pt x="139747" y="75830"/>
                                </a:lnTo>
                                <a:lnTo>
                                  <a:pt x="108542" y="66426"/>
                                </a:lnTo>
                                <a:lnTo>
                                  <a:pt x="92066" y="69251"/>
                                </a:lnTo>
                                <a:lnTo>
                                  <a:pt x="77237" y="76969"/>
                                </a:lnTo>
                                <a:lnTo>
                                  <a:pt x="65250" y="89181"/>
                                </a:lnTo>
                                <a:lnTo>
                                  <a:pt x="8227" y="242880"/>
                                </a:lnTo>
                                <a:lnTo>
                                  <a:pt x="5313" y="250172"/>
                                </a:lnTo>
                                <a:lnTo>
                                  <a:pt x="3022" y="257668"/>
                                </a:lnTo>
                                <a:lnTo>
                                  <a:pt x="1364" y="265329"/>
                                </a:lnTo>
                                <a:lnTo>
                                  <a:pt x="349" y="273115"/>
                                </a:lnTo>
                                <a:lnTo>
                                  <a:pt x="0" y="279919"/>
                                </a:lnTo>
                                <a:lnTo>
                                  <a:pt x="144" y="286722"/>
                                </a:lnTo>
                                <a:lnTo>
                                  <a:pt x="22413" y="322980"/>
                                </a:lnTo>
                                <a:lnTo>
                                  <a:pt x="198574" y="389067"/>
                                </a:lnTo>
                                <a:lnTo>
                                  <a:pt x="217067" y="389945"/>
                                </a:lnTo>
                                <a:lnTo>
                                  <a:pt x="234172" y="384436"/>
                                </a:lnTo>
                                <a:lnTo>
                                  <a:pt x="248330" y="373369"/>
                                </a:lnTo>
                                <a:lnTo>
                                  <a:pt x="257980" y="357571"/>
                                </a:lnTo>
                                <a:lnTo>
                                  <a:pt x="261312" y="341283"/>
                                </a:lnTo>
                                <a:lnTo>
                                  <a:pt x="259280" y="325197"/>
                                </a:lnTo>
                                <a:lnTo>
                                  <a:pt x="252260" y="310583"/>
                                </a:lnTo>
                                <a:lnTo>
                                  <a:pt x="240624" y="298709"/>
                                </a:lnTo>
                                <a:lnTo>
                                  <a:pt x="180916" y="277085"/>
                                </a:lnTo>
                                <a:lnTo>
                                  <a:pt x="564125" y="98086"/>
                                </a:lnTo>
                                <a:lnTo>
                                  <a:pt x="579862" y="85888"/>
                                </a:lnTo>
                                <a:lnTo>
                                  <a:pt x="589589" y="69266"/>
                                </a:lnTo>
                                <a:lnTo>
                                  <a:pt x="592584" y="50241"/>
                                </a:lnTo>
                                <a:lnTo>
                                  <a:pt x="588125" y="30836"/>
                                </a:lnTo>
                                <a:lnTo>
                                  <a:pt x="576303" y="14148"/>
                                </a:lnTo>
                                <a:lnTo>
                                  <a:pt x="559607" y="3589"/>
                                </a:lnTo>
                                <a:lnTo>
                                  <a:pt x="5401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908442" y="227992"/>
                            <a:ext cx="593090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" h="390525">
                                <a:moveTo>
                                  <a:pt x="564124" y="98085"/>
                                </a:moveTo>
                                <a:lnTo>
                                  <a:pt x="579862" y="85887"/>
                                </a:lnTo>
                                <a:lnTo>
                                  <a:pt x="589589" y="69265"/>
                                </a:lnTo>
                                <a:lnTo>
                                  <a:pt x="592584" y="50241"/>
                                </a:lnTo>
                                <a:lnTo>
                                  <a:pt x="588126" y="30835"/>
                                </a:lnTo>
                                <a:lnTo>
                                  <a:pt x="576303" y="14147"/>
                                </a:lnTo>
                                <a:lnTo>
                                  <a:pt x="559607" y="3589"/>
                                </a:lnTo>
                                <a:lnTo>
                                  <a:pt x="540181" y="0"/>
                                </a:lnTo>
                                <a:lnTo>
                                  <a:pt x="520170" y="4219"/>
                                </a:lnTo>
                                <a:lnTo>
                                  <a:pt x="138233" y="183067"/>
                                </a:lnTo>
                                <a:lnTo>
                                  <a:pt x="162816" y="115186"/>
                                </a:lnTo>
                                <a:lnTo>
                                  <a:pt x="139746" y="75829"/>
                                </a:lnTo>
                                <a:lnTo>
                                  <a:pt x="108542" y="66426"/>
                                </a:lnTo>
                                <a:lnTo>
                                  <a:pt x="92066" y="69250"/>
                                </a:lnTo>
                                <a:lnTo>
                                  <a:pt x="77237" y="76969"/>
                                </a:lnTo>
                                <a:lnTo>
                                  <a:pt x="65250" y="89180"/>
                                </a:lnTo>
                                <a:lnTo>
                                  <a:pt x="8227" y="242879"/>
                                </a:lnTo>
                                <a:lnTo>
                                  <a:pt x="5313" y="250171"/>
                                </a:lnTo>
                                <a:lnTo>
                                  <a:pt x="3022" y="257667"/>
                                </a:lnTo>
                                <a:lnTo>
                                  <a:pt x="1364" y="265328"/>
                                </a:lnTo>
                                <a:lnTo>
                                  <a:pt x="349" y="273114"/>
                                </a:lnTo>
                                <a:lnTo>
                                  <a:pt x="0" y="279919"/>
                                </a:lnTo>
                                <a:lnTo>
                                  <a:pt x="144" y="286722"/>
                                </a:lnTo>
                                <a:lnTo>
                                  <a:pt x="22413" y="322980"/>
                                </a:lnTo>
                                <a:lnTo>
                                  <a:pt x="198574" y="389066"/>
                                </a:lnTo>
                                <a:lnTo>
                                  <a:pt x="217066" y="389944"/>
                                </a:lnTo>
                                <a:lnTo>
                                  <a:pt x="234171" y="384436"/>
                                </a:lnTo>
                                <a:lnTo>
                                  <a:pt x="248330" y="373369"/>
                                </a:lnTo>
                                <a:lnTo>
                                  <a:pt x="257980" y="357570"/>
                                </a:lnTo>
                                <a:lnTo>
                                  <a:pt x="261312" y="341283"/>
                                </a:lnTo>
                                <a:lnTo>
                                  <a:pt x="259281" y="325197"/>
                                </a:lnTo>
                                <a:lnTo>
                                  <a:pt x="252260" y="310583"/>
                                </a:lnTo>
                                <a:lnTo>
                                  <a:pt x="240625" y="298708"/>
                                </a:lnTo>
                                <a:lnTo>
                                  <a:pt x="180916" y="277085"/>
                                </a:lnTo>
                                <a:lnTo>
                                  <a:pt x="564124" y="9808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B99F69" id="Group 16" o:spid="_x0000_s1026" style="position:absolute;margin-left:56.7pt;margin-top:-15.35pt;width:141.75pt;height:113.4pt;z-index:1573068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">
                <v:shape id="Graphic 17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" path="m1508788,l291210,,233261,222,186527,1783,120299,14269,85466,31474,55532,55531,31474,85465,14270,120299,1783,186526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4l1785728,120299,1768525,85465,1744467,55531,1714533,31474,1679700,14269,1613472,1783,1566738,222,1508788,xe" fillcolor="#e1f3fd" stroked="f">
                  <v:path arrowok="t"/>
                </v:shape>
                <v:shape id="Image 18" o:spid="_x0000_s1028" type="#_x0000_t75" style="position:absolute;left:1410;top:655;width:11153;height:13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">
                  <v:imagedata r:id="rId19" o:title=""/>
                </v:shape>
                <v:shape id="Graphic 19" o:spid="_x0000_s1029" style="position:absolute;left:9084;top:2279;width:5931;height:3906;visibility:visible;mso-wrap-style:square;v-text-anchor:top" coordsize="593090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" path="m540181,l520170,4219,138233,183068r24583,-67881l139747,75830,108542,66426,92066,69251,77237,76969,65250,89181,8227,242880r-2914,7292l3022,257668r-1658,7661l349,273115,,279919r144,6803l22413,322980r176161,66087l217067,389945r17105,-5509l248330,373369r9650,-15798l261312,341283r-2032,-16086l252260,310583,240624,298709,180916,277085,564125,98086,579862,85888r9727,-16622l592584,50241,588125,30836,576303,14148,559607,3589,540181,xe" fillcolor="#0f4a71" stroked="f">
                  <v:path arrowok="t"/>
                </v:shape>
                <v:shape id="Graphic 20" o:spid="_x0000_s1030" style="position:absolute;left:9084;top:2279;width:5931;height:3906;visibility:visible;mso-wrap-style:square;v-text-anchor:top" coordsize="593090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" path="m564124,98085l579862,85887r9727,-16622l592584,50241,588126,30835,576303,14147,559607,3589,540181,,520170,4219,138233,183067r24583,-67881l139746,75829,108542,66426,92066,69250,77237,76969,65250,89180,8227,242879r-2914,7292l3022,257667r-1658,7661l349,273114,,279919r144,6803l22413,322980r176161,66086l217066,389944r17105,-5508l248330,373369r9650,-15799l261312,341283r-2031,-16086l252260,310583,240625,298708,180916,277085,564124,98085e" filled="f" strokecolor="white" strokeweight="2pt">
                  <v:path arrowok="t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Some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words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in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  <w:b/>
        </w:rPr>
        <w:t>bold</w:t>
      </w:r>
      <w:r w:rsidRPr="001E5E17">
        <w:rPr>
          <w:rFonts w:asciiTheme="minorBidi" w:hAnsiTheme="minorBidi" w:cstheme="minorBidi"/>
          <w:b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-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means the writing is thicker and darker.</w:t>
      </w:r>
    </w:p>
    <w:p w14:paraId="48EA6C42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38FF54B" wp14:editId="54C20FD8">
                <wp:simplePos x="0" y="0"/>
                <wp:positionH relativeFrom="page">
                  <wp:posOffset>720000</wp:posOffset>
                </wp:positionH>
                <wp:positionV relativeFrom="paragraph">
                  <wp:posOffset>893446</wp:posOffset>
                </wp:positionV>
                <wp:extent cx="1800225" cy="144526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5260"/>
                          <a:chOff x="0" y="0"/>
                          <a:chExt cx="1800225" cy="144526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516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699" y="87989"/>
                            <a:ext cx="1127125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7125" h="822960">
                                <a:moveTo>
                                  <a:pt x="563278" y="0"/>
                                </a:moveTo>
                                <a:lnTo>
                                  <a:pt x="515273" y="1487"/>
                                </a:lnTo>
                                <a:lnTo>
                                  <a:pt x="467549" y="5951"/>
                                </a:lnTo>
                                <a:lnTo>
                                  <a:pt x="420388" y="13390"/>
                                </a:lnTo>
                                <a:lnTo>
                                  <a:pt x="374070" y="23806"/>
                                </a:lnTo>
                                <a:lnTo>
                                  <a:pt x="328877" y="37196"/>
                                </a:lnTo>
                                <a:lnTo>
                                  <a:pt x="285091" y="53563"/>
                                </a:lnTo>
                                <a:lnTo>
                                  <a:pt x="242992" y="72905"/>
                                </a:lnTo>
                                <a:lnTo>
                                  <a:pt x="202861" y="95224"/>
                                </a:lnTo>
                                <a:lnTo>
                                  <a:pt x="164980" y="120517"/>
                                </a:lnTo>
                                <a:lnTo>
                                  <a:pt x="126313" y="151768"/>
                                </a:lnTo>
                                <a:lnTo>
                                  <a:pt x="92801" y="185067"/>
                                </a:lnTo>
                                <a:lnTo>
                                  <a:pt x="64445" y="220120"/>
                                </a:lnTo>
                                <a:lnTo>
                                  <a:pt x="41245" y="256636"/>
                                </a:lnTo>
                                <a:lnTo>
                                  <a:pt x="23200" y="294323"/>
                                </a:lnTo>
                                <a:lnTo>
                                  <a:pt x="10311" y="332886"/>
                                </a:lnTo>
                                <a:lnTo>
                                  <a:pt x="2577" y="372035"/>
                                </a:lnTo>
                                <a:lnTo>
                                  <a:pt x="0" y="411476"/>
                                </a:lnTo>
                                <a:lnTo>
                                  <a:pt x="2577" y="450917"/>
                                </a:lnTo>
                                <a:lnTo>
                                  <a:pt x="10311" y="490065"/>
                                </a:lnTo>
                                <a:lnTo>
                                  <a:pt x="23200" y="528629"/>
                                </a:lnTo>
                                <a:lnTo>
                                  <a:pt x="41245" y="566315"/>
                                </a:lnTo>
                                <a:lnTo>
                                  <a:pt x="64445" y="602831"/>
                                </a:lnTo>
                                <a:lnTo>
                                  <a:pt x="92801" y="637884"/>
                                </a:lnTo>
                                <a:lnTo>
                                  <a:pt x="126313" y="671183"/>
                                </a:lnTo>
                                <a:lnTo>
                                  <a:pt x="164980" y="702434"/>
                                </a:lnTo>
                                <a:lnTo>
                                  <a:pt x="202861" y="727728"/>
                                </a:lnTo>
                                <a:lnTo>
                                  <a:pt x="242992" y="750046"/>
                                </a:lnTo>
                                <a:lnTo>
                                  <a:pt x="285091" y="769389"/>
                                </a:lnTo>
                                <a:lnTo>
                                  <a:pt x="328877" y="785756"/>
                                </a:lnTo>
                                <a:lnTo>
                                  <a:pt x="374070" y="799147"/>
                                </a:lnTo>
                                <a:lnTo>
                                  <a:pt x="420388" y="809562"/>
                                </a:lnTo>
                                <a:lnTo>
                                  <a:pt x="467549" y="817001"/>
                                </a:lnTo>
                                <a:lnTo>
                                  <a:pt x="515273" y="821465"/>
                                </a:lnTo>
                                <a:lnTo>
                                  <a:pt x="563278" y="822953"/>
                                </a:lnTo>
                                <a:lnTo>
                                  <a:pt x="611283" y="821465"/>
                                </a:lnTo>
                                <a:lnTo>
                                  <a:pt x="659007" y="817001"/>
                                </a:lnTo>
                                <a:lnTo>
                                  <a:pt x="706168" y="809562"/>
                                </a:lnTo>
                                <a:lnTo>
                                  <a:pt x="752486" y="799147"/>
                                </a:lnTo>
                                <a:lnTo>
                                  <a:pt x="797678" y="785756"/>
                                </a:lnTo>
                                <a:lnTo>
                                  <a:pt x="841465" y="769389"/>
                                </a:lnTo>
                                <a:lnTo>
                                  <a:pt x="883564" y="750046"/>
                                </a:lnTo>
                                <a:lnTo>
                                  <a:pt x="923695" y="727728"/>
                                </a:lnTo>
                                <a:lnTo>
                                  <a:pt x="961576" y="702434"/>
                                </a:lnTo>
                                <a:lnTo>
                                  <a:pt x="1000243" y="671183"/>
                                </a:lnTo>
                                <a:lnTo>
                                  <a:pt x="1033755" y="637884"/>
                                </a:lnTo>
                                <a:lnTo>
                                  <a:pt x="1062110" y="602831"/>
                                </a:lnTo>
                                <a:lnTo>
                                  <a:pt x="1085311" y="566315"/>
                                </a:lnTo>
                                <a:lnTo>
                                  <a:pt x="1103355" y="528629"/>
                                </a:lnTo>
                                <a:lnTo>
                                  <a:pt x="1116244" y="490065"/>
                                </a:lnTo>
                                <a:lnTo>
                                  <a:pt x="1123978" y="450917"/>
                                </a:lnTo>
                                <a:lnTo>
                                  <a:pt x="1126556" y="411476"/>
                                </a:lnTo>
                                <a:lnTo>
                                  <a:pt x="1123978" y="372035"/>
                                </a:lnTo>
                                <a:lnTo>
                                  <a:pt x="1116244" y="332886"/>
                                </a:lnTo>
                                <a:lnTo>
                                  <a:pt x="1103355" y="294323"/>
                                </a:lnTo>
                                <a:lnTo>
                                  <a:pt x="1085311" y="256636"/>
                                </a:lnTo>
                                <a:lnTo>
                                  <a:pt x="1062110" y="220120"/>
                                </a:lnTo>
                                <a:lnTo>
                                  <a:pt x="1033755" y="185067"/>
                                </a:lnTo>
                                <a:lnTo>
                                  <a:pt x="1000243" y="151768"/>
                                </a:lnTo>
                                <a:lnTo>
                                  <a:pt x="961576" y="120517"/>
                                </a:lnTo>
                                <a:lnTo>
                                  <a:pt x="923695" y="95224"/>
                                </a:lnTo>
                                <a:lnTo>
                                  <a:pt x="883564" y="72905"/>
                                </a:lnTo>
                                <a:lnTo>
                                  <a:pt x="841465" y="53563"/>
                                </a:lnTo>
                                <a:lnTo>
                                  <a:pt x="797678" y="37196"/>
                                </a:lnTo>
                                <a:lnTo>
                                  <a:pt x="752486" y="23806"/>
                                </a:lnTo>
                                <a:lnTo>
                                  <a:pt x="706168" y="13390"/>
                                </a:lnTo>
                                <a:lnTo>
                                  <a:pt x="659007" y="5951"/>
                                </a:lnTo>
                                <a:lnTo>
                                  <a:pt x="611283" y="1487"/>
                                </a:lnTo>
                                <a:lnTo>
                                  <a:pt x="5632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700" y="87989"/>
                            <a:ext cx="1127125" cy="8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7125" h="822960">
                                <a:moveTo>
                                  <a:pt x="961576" y="120518"/>
                                </a:moveTo>
                                <a:lnTo>
                                  <a:pt x="1000243" y="151769"/>
                                </a:lnTo>
                                <a:lnTo>
                                  <a:pt x="1033754" y="185068"/>
                                </a:lnTo>
                                <a:lnTo>
                                  <a:pt x="1062110" y="220121"/>
                                </a:lnTo>
                                <a:lnTo>
                                  <a:pt x="1085311" y="256637"/>
                                </a:lnTo>
                                <a:lnTo>
                                  <a:pt x="1103356" y="294323"/>
                                </a:lnTo>
                                <a:lnTo>
                                  <a:pt x="1116245" y="332887"/>
                                </a:lnTo>
                                <a:lnTo>
                                  <a:pt x="1123978" y="372035"/>
                                </a:lnTo>
                                <a:lnTo>
                                  <a:pt x="1126556" y="411476"/>
                                </a:lnTo>
                                <a:lnTo>
                                  <a:pt x="1123978" y="450917"/>
                                </a:lnTo>
                                <a:lnTo>
                                  <a:pt x="1116245" y="490066"/>
                                </a:lnTo>
                                <a:lnTo>
                                  <a:pt x="1103356" y="528629"/>
                                </a:lnTo>
                                <a:lnTo>
                                  <a:pt x="1085311" y="566315"/>
                                </a:lnTo>
                                <a:lnTo>
                                  <a:pt x="1062110" y="602831"/>
                                </a:lnTo>
                                <a:lnTo>
                                  <a:pt x="1033754" y="637885"/>
                                </a:lnTo>
                                <a:lnTo>
                                  <a:pt x="1000243" y="671183"/>
                                </a:lnTo>
                                <a:lnTo>
                                  <a:pt x="961576" y="702434"/>
                                </a:lnTo>
                                <a:lnTo>
                                  <a:pt x="923695" y="727728"/>
                                </a:lnTo>
                                <a:lnTo>
                                  <a:pt x="883564" y="750047"/>
                                </a:lnTo>
                                <a:lnTo>
                                  <a:pt x="841465" y="769389"/>
                                </a:lnTo>
                                <a:lnTo>
                                  <a:pt x="797678" y="785756"/>
                                </a:lnTo>
                                <a:lnTo>
                                  <a:pt x="752485" y="799147"/>
                                </a:lnTo>
                                <a:lnTo>
                                  <a:pt x="706168" y="809562"/>
                                </a:lnTo>
                                <a:lnTo>
                                  <a:pt x="659006" y="817002"/>
                                </a:lnTo>
                                <a:lnTo>
                                  <a:pt x="611283" y="821465"/>
                                </a:lnTo>
                                <a:lnTo>
                                  <a:pt x="563278" y="822953"/>
                                </a:lnTo>
                                <a:lnTo>
                                  <a:pt x="515273" y="821465"/>
                                </a:lnTo>
                                <a:lnTo>
                                  <a:pt x="467549" y="817002"/>
                                </a:lnTo>
                                <a:lnTo>
                                  <a:pt x="420388" y="809562"/>
                                </a:lnTo>
                                <a:lnTo>
                                  <a:pt x="374070" y="799147"/>
                                </a:lnTo>
                                <a:lnTo>
                                  <a:pt x="328877" y="785756"/>
                                </a:lnTo>
                                <a:lnTo>
                                  <a:pt x="285091" y="769389"/>
                                </a:lnTo>
                                <a:lnTo>
                                  <a:pt x="242992" y="750047"/>
                                </a:lnTo>
                                <a:lnTo>
                                  <a:pt x="202861" y="727728"/>
                                </a:lnTo>
                                <a:lnTo>
                                  <a:pt x="164980" y="702434"/>
                                </a:lnTo>
                                <a:lnTo>
                                  <a:pt x="126313" y="671183"/>
                                </a:lnTo>
                                <a:lnTo>
                                  <a:pt x="92801" y="637885"/>
                                </a:lnTo>
                                <a:lnTo>
                                  <a:pt x="64445" y="602831"/>
                                </a:lnTo>
                                <a:lnTo>
                                  <a:pt x="41245" y="566315"/>
                                </a:lnTo>
                                <a:lnTo>
                                  <a:pt x="23200" y="528629"/>
                                </a:lnTo>
                                <a:lnTo>
                                  <a:pt x="10311" y="490066"/>
                                </a:lnTo>
                                <a:lnTo>
                                  <a:pt x="2577" y="450917"/>
                                </a:lnTo>
                                <a:lnTo>
                                  <a:pt x="0" y="411476"/>
                                </a:lnTo>
                                <a:lnTo>
                                  <a:pt x="2577" y="372035"/>
                                </a:lnTo>
                                <a:lnTo>
                                  <a:pt x="10311" y="332887"/>
                                </a:lnTo>
                                <a:lnTo>
                                  <a:pt x="23200" y="294323"/>
                                </a:lnTo>
                                <a:lnTo>
                                  <a:pt x="41245" y="256637"/>
                                </a:lnTo>
                                <a:lnTo>
                                  <a:pt x="64445" y="220121"/>
                                </a:lnTo>
                                <a:lnTo>
                                  <a:pt x="92801" y="185068"/>
                                </a:lnTo>
                                <a:lnTo>
                                  <a:pt x="126313" y="151769"/>
                                </a:lnTo>
                                <a:lnTo>
                                  <a:pt x="164980" y="120518"/>
                                </a:lnTo>
                                <a:lnTo>
                                  <a:pt x="202861" y="95224"/>
                                </a:lnTo>
                                <a:lnTo>
                                  <a:pt x="242992" y="72906"/>
                                </a:lnTo>
                                <a:lnTo>
                                  <a:pt x="285091" y="53563"/>
                                </a:lnTo>
                                <a:lnTo>
                                  <a:pt x="328877" y="37197"/>
                                </a:lnTo>
                                <a:lnTo>
                                  <a:pt x="374070" y="23806"/>
                                </a:lnTo>
                                <a:lnTo>
                                  <a:pt x="420388" y="13390"/>
                                </a:lnTo>
                                <a:lnTo>
                                  <a:pt x="467549" y="5951"/>
                                </a:lnTo>
                                <a:lnTo>
                                  <a:pt x="515273" y="1487"/>
                                </a:lnTo>
                                <a:lnTo>
                                  <a:pt x="563278" y="0"/>
                                </a:lnTo>
                                <a:lnTo>
                                  <a:pt x="611283" y="1487"/>
                                </a:lnTo>
                                <a:lnTo>
                                  <a:pt x="659006" y="5951"/>
                                </a:lnTo>
                                <a:lnTo>
                                  <a:pt x="706168" y="13390"/>
                                </a:lnTo>
                                <a:lnTo>
                                  <a:pt x="752485" y="23806"/>
                                </a:lnTo>
                                <a:lnTo>
                                  <a:pt x="797678" y="37197"/>
                                </a:lnTo>
                                <a:lnTo>
                                  <a:pt x="841465" y="53563"/>
                                </a:lnTo>
                                <a:lnTo>
                                  <a:pt x="883564" y="72906"/>
                                </a:lnTo>
                                <a:lnTo>
                                  <a:pt x="923695" y="95224"/>
                                </a:lnTo>
                                <a:lnTo>
                                  <a:pt x="961576" y="120518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F4A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36575" y="0"/>
                            <a:ext cx="1663700" cy="144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8B7DF0" w14:textId="77777777" w:rsidR="00342690" w:rsidRPr="001E5E17" w:rsidRDefault="00342690">
                              <w:pPr>
                                <w:spacing w:before="111"/>
                                <w:rPr>
                                  <w:rFonts w:ascii="Arial" w:hAnsi="Arial" w:cs="Arial"/>
                                  <w:sz w:val="28"/>
                                </w:rPr>
                              </w:pPr>
                            </w:p>
                            <w:p w14:paraId="466B1D8E" w14:textId="77777777" w:rsidR="00342690" w:rsidRPr="001E5E17" w:rsidRDefault="00C43BD8">
                              <w:pPr>
                                <w:spacing w:before="1"/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sz w:val="28"/>
                                </w:rPr>
                                <w:t xml:space="preserve">This </w:t>
                              </w:r>
                              <w:r w:rsidRPr="001E5E17">
                                <w:rPr>
                                  <w:rFonts w:ascii="Arial" w:hAnsi="Arial" w:cs="Arial"/>
                                  <w:b/>
                                  <w:spacing w:val="-4"/>
                                  <w:sz w:val="28"/>
                                </w:rPr>
                                <w:t>word</w:t>
                              </w:r>
                            </w:p>
                            <w:p w14:paraId="1659A15D" w14:textId="77777777" w:rsidR="00342690" w:rsidRPr="001E5E17" w:rsidRDefault="00C43BD8">
                              <w:pPr>
                                <w:spacing w:before="6"/>
                                <w:ind w:left="55"/>
                                <w:rPr>
                                  <w:rFonts w:ascii="Arial" w:hAnsi="Arial" w:cs="Arial"/>
                                  <w:sz w:val="28"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spacing w:val="-2"/>
                                  <w:sz w:val="28"/>
                                </w:rPr>
                                <w:t>means….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FF54B" id="Group 21" o:spid="_x0000_s1026" style="position:absolute;left:0;text-align:left;margin-left:56.7pt;margin-top:70.35pt;width:141.75pt;height:113.8pt;z-index:15731712;mso-wrap-distance-left:0;mso-wrap-distance-right:0;mso-position-horizontal-relative:page" coordsize="18002,14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">
                <v:shape id="Graphic 22" o:spid="_x0000_s1027" style="position:absolute;top:51;width:18002;height:14402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" path="m1508788,l291210,,233261,222,186527,1783,120299,14270,85466,31474,55532,55532,31474,85466,14270,120299,1783,186527,222,233261,,291211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Graphic 23" o:spid="_x0000_s1028" style="position:absolute;left:126;top:879;width:11272;height:8230;visibility:visible;mso-wrap-style:square;v-text-anchor:top" coordsize="1127125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" path="m563278,l515273,1487,467549,5951r-47161,7439l374070,23806,328877,37196,285091,53563,242992,72905,202861,95224r-37881,25293l126313,151768,92801,185067,64445,220120,41245,256636,23200,294323,10311,332886,2577,372035,,411476r2577,39441l10311,490065r12889,38564l41245,566315r23200,36516l92801,637884r33512,33299l164980,702434r37881,25294l242992,750046r42099,19343l328877,785756r45193,13391l420388,809562r47161,7439l515273,821465r48005,1488l611283,821465r47724,-4464l706168,809562r46318,-10415l797678,785756r43787,-16367l883564,750046r40131,-22318l961576,702434r38667,-31251l1033755,637884r28355,-35053l1085311,566315r18044,-37686l1116244,490065r7734,-39148l1126556,411476r-2578,-39441l1116244,332886r-12889,-38563l1085311,256636r-23201,-36516l1033755,185067r-33512,-33299l961576,120517,923695,95224,883564,72905,841465,53563,797678,37196,752486,23806,706168,13390,659007,5951,611283,1487,563278,xe" stroked="f">
                  <v:path arrowok="t"/>
                </v:shape>
                <v:shape id="Graphic 24" o:spid="_x0000_s1029" style="position:absolute;left:127;top:879;width:11271;height:8230;visibility:visible;mso-wrap-style:square;v-text-anchor:top" coordsize="1127125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" path="m961576,120518r38667,31251l1033754,185068r28356,35053l1085311,256637r18045,37686l1116245,332887r7733,39148l1126556,411476r-2578,39441l1116245,490066r-12889,38563l1085311,566315r-23201,36516l1033754,637885r-33511,33298l961576,702434r-37881,25294l883564,750047r-42099,19342l797678,785756r-45193,13391l706168,809562r-47162,7440l611283,821465r-48005,1488l515273,821465r-47724,-4463l420388,809562,374070,799147,328877,785756,285091,769389,242992,750047,202861,727728,164980,702434,126313,671183,92801,637885,64445,602831,41245,566315,23200,528629,10311,490066,2577,450917,,411476,2577,372035r7734,-39148l23200,294323,41245,256637,64445,220121,92801,185068r33512,-33299l164980,120518,202861,95224,242992,72906,285091,53563,328877,37197,374070,23806,420388,13390,467549,5951,515273,1487,563278,r48005,1487l659006,5951r47162,7439l752485,23806r45193,13391l841465,53563r42099,19343l923695,95224r37881,25294xe" filled="f" strokecolor="#0f4a71" strokeweight=".7055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5" o:spid="_x0000_s1030" type="#_x0000_t202" style="position:absolute;left:1365;width:16637;height:14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48B7DF0" w14:textId="77777777" w:rsidR="00342690" w:rsidRPr="001E5E17" w:rsidRDefault="00342690">
                        <w:pPr>
                          <w:spacing w:before="111"/>
                          <w:rPr>
                            <w:rFonts w:ascii="Arial" w:hAnsi="Arial" w:cs="Arial"/>
                            <w:sz w:val="28"/>
                          </w:rPr>
                        </w:pPr>
                      </w:p>
                      <w:p w14:paraId="466B1D8E" w14:textId="77777777" w:rsidR="00342690" w:rsidRPr="001E5E17" w:rsidRDefault="00C43BD8">
                        <w:pPr>
                          <w:spacing w:before="1"/>
                          <w:rPr>
                            <w:rFonts w:ascii="Arial" w:hAnsi="Arial" w:cs="Arial"/>
                            <w:b/>
                            <w:sz w:val="28"/>
                          </w:rPr>
                        </w:pPr>
                        <w:r w:rsidRPr="001E5E17">
                          <w:rPr>
                            <w:rFonts w:ascii="Arial" w:hAnsi="Arial" w:cs="Arial"/>
                            <w:sz w:val="28"/>
                          </w:rPr>
                          <w:t xml:space="preserve">This </w:t>
                        </w:r>
                        <w:r w:rsidRPr="001E5E17">
                          <w:rPr>
                            <w:rFonts w:ascii="Arial" w:hAnsi="Arial" w:cs="Arial"/>
                            <w:b/>
                            <w:spacing w:val="-4"/>
                            <w:sz w:val="28"/>
                          </w:rPr>
                          <w:t>word</w:t>
                        </w:r>
                      </w:p>
                      <w:p w14:paraId="1659A15D" w14:textId="77777777" w:rsidR="00342690" w:rsidRPr="001E5E17" w:rsidRDefault="00C43BD8">
                        <w:pPr>
                          <w:spacing w:before="6"/>
                          <w:ind w:left="55"/>
                          <w:rPr>
                            <w:rFonts w:ascii="Arial" w:hAnsi="Arial" w:cs="Arial"/>
                            <w:sz w:val="28"/>
                          </w:rPr>
                        </w:pPr>
                        <w:r w:rsidRPr="001E5E17">
                          <w:rPr>
                            <w:rFonts w:ascii="Arial" w:hAnsi="Arial" w:cs="Arial"/>
                            <w:spacing w:val="-2"/>
                            <w:sz w:val="28"/>
                          </w:rPr>
                          <w:t>means….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33248" behindDoc="0" locked="0" layoutInCell="1" allowOverlap="1" wp14:anchorId="33E6A3E4" wp14:editId="322A342D">
            <wp:simplePos x="0" y="0"/>
            <wp:positionH relativeFrom="page">
              <wp:posOffset>1079503</wp:posOffset>
            </wp:positionH>
            <wp:positionV relativeFrom="paragraph">
              <wp:posOffset>893446</wp:posOffset>
            </wp:positionV>
            <wp:extent cx="1440667" cy="1439999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667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These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important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words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in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 xml:space="preserve">the </w:t>
      </w:r>
      <w:r w:rsidRPr="001E5E17">
        <w:rPr>
          <w:rFonts w:asciiTheme="minorBidi" w:hAnsiTheme="minorBidi" w:cstheme="minorBidi"/>
          <w:spacing w:val="-2"/>
        </w:rPr>
        <w:t>booklet.</w:t>
      </w:r>
    </w:p>
    <w:p w14:paraId="6447ECD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6564EF9" w14:textId="77777777" w:rsidR="00342690" w:rsidRPr="001E5E17" w:rsidRDefault="00342690" w:rsidP="001E5E17">
      <w:pPr>
        <w:pStyle w:val="BodyText"/>
        <w:spacing w:before="240"/>
        <w:rPr>
          <w:rFonts w:asciiTheme="minorBidi" w:hAnsiTheme="minorBidi" w:cstheme="minorBidi"/>
        </w:rPr>
      </w:pPr>
    </w:p>
    <w:p w14:paraId="28206FE3" w14:textId="77777777" w:rsidR="00342690" w:rsidRPr="001E5E17" w:rsidRDefault="00C43BD8" w:rsidP="001E5E17">
      <w:pPr>
        <w:pStyle w:val="BodyText"/>
        <w:ind w:left="3535" w:right="631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Sometimes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if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a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bold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word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hard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 xml:space="preserve">to understand, we will explain what it </w:t>
      </w:r>
      <w:r w:rsidRPr="001E5E17">
        <w:rPr>
          <w:rFonts w:asciiTheme="minorBidi" w:hAnsiTheme="minorBidi" w:cstheme="minorBidi"/>
          <w:spacing w:val="-2"/>
        </w:rPr>
        <w:t>means.</w:t>
      </w:r>
    </w:p>
    <w:p w14:paraId="7F71319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488CE7E" w14:textId="77777777" w:rsidR="00342690" w:rsidRPr="001E5E17" w:rsidRDefault="00342690" w:rsidP="001E5E17">
      <w:pPr>
        <w:pStyle w:val="BodyText"/>
        <w:spacing w:before="141"/>
        <w:rPr>
          <w:rFonts w:asciiTheme="minorBidi" w:hAnsiTheme="minorBidi" w:cstheme="minorBidi"/>
        </w:rPr>
      </w:pPr>
    </w:p>
    <w:p w14:paraId="7F6680AD" w14:textId="77777777" w:rsidR="00342690" w:rsidRPr="001E5E17" w:rsidRDefault="00C43BD8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8206DBA" wp14:editId="2F1E4812">
                <wp:simplePos x="0" y="0"/>
                <wp:positionH relativeFrom="page">
                  <wp:posOffset>720000</wp:posOffset>
                </wp:positionH>
                <wp:positionV relativeFrom="paragraph">
                  <wp:posOffset>-166573</wp:posOffset>
                </wp:positionV>
                <wp:extent cx="1800225" cy="1440180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386" y="72856"/>
                            <a:ext cx="1569225" cy="1115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783" y="676990"/>
                            <a:ext cx="540074" cy="6901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1800225" cy="144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18C8B0" w14:textId="77777777" w:rsidR="00342690" w:rsidRPr="001E5E17" w:rsidRDefault="00342690">
                              <w:pPr>
                                <w:spacing w:before="122"/>
                                <w:rPr>
                                  <w:rFonts w:ascii="Arial" w:hAnsi="Arial" w:cs="Arial"/>
                                  <w:sz w:val="36"/>
                                </w:rPr>
                              </w:pPr>
                            </w:p>
                            <w:p w14:paraId="57D7CF31" w14:textId="77777777" w:rsidR="00342690" w:rsidRPr="001E5E17" w:rsidRDefault="00C43BD8">
                              <w:pPr>
                                <w:jc w:val="center"/>
                                <w:rPr>
                                  <w:rFonts w:ascii="Arial" w:hAnsi="Arial" w:cs="Arial"/>
                                  <w:sz w:val="36"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color w:val="0433FF"/>
                                  <w:spacing w:val="-2"/>
                                  <w:sz w:val="36"/>
                                  <w:u w:val="single" w:color="0433FF"/>
                                </w:rPr>
                                <w:t>links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206DBA" id="Group 27" o:spid="_x0000_s1031" style="position:absolute;left:0;text-align:left;margin-left:56.7pt;margin-top:-13.1pt;width:141.75pt;height:113.4pt;z-index:1573120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">
                <v:shape id="Graphic 28" o:spid="_x0000_s1032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29" o:spid="_x0000_s1033" type="#_x0000_t75" style="position:absolute;left:1153;top:728;width:15693;height:11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">
                  <v:imagedata r:id="rId23" o:title=""/>
                </v:shape>
                <v:shape id="Image 30" o:spid="_x0000_s1034" type="#_x0000_t75" style="position:absolute;left:6877;top:6769;width:5401;height:6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">
                  <v:imagedata r:id="rId24" o:title=""/>
                </v:shape>
                <v:shape id="Textbox 31" o:spid="_x0000_s1035" type="#_x0000_t202" style="position:absolute;width:18002;height:14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E18C8B0" w14:textId="77777777" w:rsidR="00342690" w:rsidRPr="001E5E17" w:rsidRDefault="00342690">
                        <w:pPr>
                          <w:spacing w:before="122"/>
                          <w:rPr>
                            <w:rFonts w:ascii="Arial" w:hAnsi="Arial" w:cs="Arial"/>
                            <w:sz w:val="36"/>
                          </w:rPr>
                        </w:pPr>
                      </w:p>
                      <w:p w14:paraId="57D7CF31" w14:textId="77777777" w:rsidR="00342690" w:rsidRPr="001E5E17" w:rsidRDefault="00C43BD8">
                        <w:pPr>
                          <w:jc w:val="center"/>
                          <w:rPr>
                            <w:rFonts w:ascii="Arial" w:hAnsi="Arial" w:cs="Arial"/>
                            <w:sz w:val="36"/>
                          </w:rPr>
                        </w:pPr>
                        <w:r w:rsidRPr="001E5E17">
                          <w:rPr>
                            <w:rFonts w:ascii="Arial" w:hAnsi="Arial" w:cs="Arial"/>
                            <w:color w:val="0433FF"/>
                            <w:spacing w:val="-2"/>
                            <w:sz w:val="36"/>
                            <w:u w:val="single" w:color="0433FF"/>
                          </w:rPr>
                          <w:t>links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color w:val="0433FF"/>
          <w:u w:val="single" w:color="0433FF"/>
        </w:rPr>
        <w:t>Blue</w:t>
      </w:r>
      <w:r w:rsidRPr="001E5E17">
        <w:rPr>
          <w:rFonts w:asciiTheme="minorBidi" w:hAnsiTheme="minorBidi" w:cstheme="minorBidi"/>
          <w:color w:val="0433FF"/>
          <w:spacing w:val="-9"/>
          <w:u w:val="single" w:color="0433FF"/>
        </w:rPr>
        <w:t xml:space="preserve"> </w:t>
      </w:r>
      <w:r w:rsidRPr="001E5E17">
        <w:rPr>
          <w:rFonts w:asciiTheme="minorBidi" w:hAnsiTheme="minorBidi" w:cstheme="minorBidi"/>
          <w:color w:val="0433FF"/>
          <w:u w:val="single" w:color="0433FF"/>
        </w:rPr>
        <w:t>and</w:t>
      </w:r>
      <w:r w:rsidRPr="001E5E17">
        <w:rPr>
          <w:rFonts w:asciiTheme="minorBidi" w:hAnsiTheme="minorBidi" w:cstheme="minorBidi"/>
          <w:color w:val="0433FF"/>
          <w:spacing w:val="-9"/>
          <w:u w:val="single" w:color="0433FF"/>
        </w:rPr>
        <w:t xml:space="preserve"> </w:t>
      </w:r>
      <w:r w:rsidRPr="001E5E17">
        <w:rPr>
          <w:rFonts w:asciiTheme="minorBidi" w:hAnsiTheme="minorBidi" w:cstheme="minorBidi"/>
          <w:color w:val="0433FF"/>
          <w:u w:val="single" w:color="0433FF"/>
        </w:rPr>
        <w:t>underlined</w:t>
      </w:r>
      <w:r w:rsidRPr="001E5E17">
        <w:rPr>
          <w:rFonts w:asciiTheme="minorBidi" w:hAnsiTheme="minorBidi" w:cstheme="minorBidi"/>
          <w:color w:val="0433FF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words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show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links to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websites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email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addresses.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 xml:space="preserve">You can click on these links on a </w:t>
      </w:r>
      <w:r w:rsidRPr="001E5E17">
        <w:rPr>
          <w:rFonts w:asciiTheme="minorBidi" w:hAnsiTheme="minorBidi" w:cstheme="minorBidi"/>
          <w:spacing w:val="-2"/>
        </w:rPr>
        <w:t>computer.</w:t>
      </w:r>
    </w:p>
    <w:p w14:paraId="1A6362F0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footerReference w:type="default" r:id="rId25"/>
          <w:pgSz w:w="11910" w:h="16840"/>
          <w:pgMar w:top="1040" w:right="1020" w:bottom="1400" w:left="1000" w:header="0" w:footer="1211" w:gutter="0"/>
          <w:pgNumType w:start="2"/>
          <w:cols w:space="720"/>
        </w:sectPr>
      </w:pPr>
    </w:p>
    <w:p w14:paraId="71D74EDA" w14:textId="77777777" w:rsidR="00342690" w:rsidRPr="001E5E17" w:rsidRDefault="00C43BD8" w:rsidP="001E5E17">
      <w:pPr>
        <w:spacing w:before="200"/>
        <w:ind w:left="133"/>
        <w:rPr>
          <w:rFonts w:asciiTheme="minorBidi" w:hAnsiTheme="minorBidi" w:cstheme="minorBidi"/>
          <w:b/>
          <w:sz w:val="72"/>
        </w:rPr>
      </w:pPr>
      <w:r w:rsidRPr="001E5E17">
        <w:rPr>
          <w:rFonts w:asciiTheme="minorBidi" w:hAnsiTheme="minorBidi" w:cstheme="minorBidi"/>
          <w:b/>
          <w:color w:val="0F4A71"/>
          <w:sz w:val="72"/>
        </w:rPr>
        <w:lastRenderedPageBreak/>
        <w:t xml:space="preserve">What is in this </w:t>
      </w:r>
      <w:r w:rsidRPr="001E5E17">
        <w:rPr>
          <w:rFonts w:asciiTheme="minorBidi" w:hAnsiTheme="minorBidi" w:cstheme="minorBidi"/>
          <w:b/>
          <w:color w:val="0F4A71"/>
          <w:spacing w:val="-2"/>
          <w:sz w:val="72"/>
        </w:rPr>
        <w:t>booklet</w:t>
      </w:r>
    </w:p>
    <w:sdt>
      <w:sdtPr>
        <w:rPr>
          <w:rFonts w:asciiTheme="minorBidi" w:hAnsiTheme="minorBidi" w:cstheme="minorBidi"/>
          <w:sz w:val="22"/>
          <w:szCs w:val="22"/>
        </w:rPr>
        <w:id w:val="-632568036"/>
        <w:docPartObj>
          <w:docPartGallery w:val="Table of Contents"/>
          <w:docPartUnique/>
        </w:docPartObj>
      </w:sdtPr>
      <w:sdtEndPr/>
      <w:sdtContent>
        <w:p w14:paraId="6BF8EDD7" w14:textId="77777777" w:rsidR="00342690" w:rsidRPr="001E5E17" w:rsidRDefault="00C43BD8" w:rsidP="001E5E17">
          <w:pPr>
            <w:pStyle w:val="TOC1"/>
            <w:tabs>
              <w:tab w:val="right" w:leader="dot" w:pos="9771"/>
            </w:tabs>
            <w:spacing w:before="921"/>
            <w:rPr>
              <w:rFonts w:asciiTheme="minorBidi" w:hAnsiTheme="minorBidi" w:cstheme="minorBidi"/>
            </w:rPr>
          </w:pPr>
          <w:r w:rsidRPr="001E5E17">
            <w:rPr>
              <w:rFonts w:asciiTheme="minorBidi" w:hAnsiTheme="minorBidi" w:cstheme="minorBidi"/>
            </w:rPr>
            <w:fldChar w:fldCharType="begin"/>
          </w:r>
          <w:r w:rsidRPr="001E5E17">
            <w:rPr>
              <w:rFonts w:asciiTheme="minorBidi" w:hAnsiTheme="minorBidi" w:cstheme="minorBidi"/>
            </w:rPr>
            <w:instrText xml:space="preserve">TOC \o "1-2" \h \z \u </w:instrText>
          </w:r>
          <w:r w:rsidRPr="001E5E17">
            <w:rPr>
              <w:rFonts w:asciiTheme="minorBidi" w:hAnsiTheme="minorBidi" w:cstheme="minorBidi"/>
            </w:rPr>
            <w:fldChar w:fldCharType="separate"/>
          </w:r>
          <w:hyperlink w:anchor="_bookmark0" w:history="1">
            <w:r w:rsidR="00342690" w:rsidRPr="001E5E17">
              <w:rPr>
                <w:rFonts w:asciiTheme="minorBidi" w:hAnsiTheme="minorBidi" w:cstheme="minorBidi"/>
              </w:rPr>
              <w:t>About</w:t>
            </w:r>
            <w:r w:rsidR="00342690" w:rsidRPr="001E5E17">
              <w:rPr>
                <w:rFonts w:asciiTheme="minorBidi" w:hAnsiTheme="minorBidi" w:cstheme="minorBidi"/>
                <w:spacing w:val="-2"/>
              </w:rPr>
              <w:t xml:space="preserve"> </w:t>
            </w:r>
            <w:r w:rsidR="00342690" w:rsidRPr="001E5E17">
              <w:rPr>
                <w:rFonts w:asciiTheme="minorBidi" w:hAnsiTheme="minorBidi" w:cstheme="minorBidi"/>
              </w:rPr>
              <w:t xml:space="preserve">this </w:t>
            </w:r>
            <w:r w:rsidR="00342690" w:rsidRPr="001E5E17">
              <w:rPr>
                <w:rFonts w:asciiTheme="minorBidi" w:hAnsiTheme="minorBidi" w:cstheme="minorBidi"/>
                <w:spacing w:val="-2"/>
              </w:rPr>
              <w:t>report</w:t>
            </w:r>
            <w:r w:rsidR="00342690" w:rsidRPr="001E5E17">
              <w:rPr>
                <w:rFonts w:asciiTheme="minorBidi" w:hAnsiTheme="minorBidi" w:cstheme="minorBidi"/>
              </w:rPr>
              <w:tab/>
            </w:r>
            <w:r w:rsidR="00342690" w:rsidRPr="001E5E17">
              <w:rPr>
                <w:rFonts w:asciiTheme="minorBidi" w:hAnsiTheme="minorBidi" w:cstheme="minorBidi"/>
                <w:spacing w:val="-12"/>
              </w:rPr>
              <w:t>4</w:t>
            </w:r>
          </w:hyperlink>
        </w:p>
        <w:p w14:paraId="47C9397B" w14:textId="77777777" w:rsidR="00342690" w:rsidRPr="001E5E17" w:rsidRDefault="00342690" w:rsidP="001E5E17">
          <w:pPr>
            <w:pStyle w:val="TOC2"/>
            <w:tabs>
              <w:tab w:val="right" w:leader="dot" w:pos="9771"/>
            </w:tabs>
            <w:rPr>
              <w:rFonts w:asciiTheme="minorBidi" w:hAnsiTheme="minorBidi" w:cstheme="minorBidi"/>
            </w:rPr>
          </w:pPr>
          <w:hyperlink w:anchor="_bookmark1" w:history="1">
            <w:r w:rsidRPr="001E5E17">
              <w:rPr>
                <w:rFonts w:asciiTheme="minorBidi" w:hAnsiTheme="minorBidi" w:cstheme="minorBidi"/>
              </w:rPr>
              <w:t>How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 xml:space="preserve">technology affects human </w:t>
            </w:r>
            <w:r w:rsidRPr="001E5E17">
              <w:rPr>
                <w:rFonts w:asciiTheme="minorBidi" w:hAnsiTheme="minorBidi" w:cstheme="minorBidi"/>
                <w:spacing w:val="-2"/>
              </w:rPr>
              <w:t>rights</w:t>
            </w:r>
            <w:r w:rsidRPr="001E5E17">
              <w:rPr>
                <w:rFonts w:asciiTheme="minorBidi" w:hAnsiTheme="minorBidi" w:cstheme="minorBidi"/>
              </w:rPr>
              <w:tab/>
            </w:r>
            <w:r w:rsidRPr="001E5E17">
              <w:rPr>
                <w:rFonts w:asciiTheme="minorBidi" w:hAnsiTheme="minorBidi" w:cstheme="minorBidi"/>
                <w:spacing w:val="-10"/>
              </w:rPr>
              <w:t>6</w:t>
            </w:r>
          </w:hyperlink>
        </w:p>
        <w:p w14:paraId="0DAEFE93" w14:textId="77777777" w:rsidR="00342690" w:rsidRPr="001E5E17" w:rsidRDefault="00342690" w:rsidP="001E5E17">
          <w:pPr>
            <w:pStyle w:val="TOC1"/>
            <w:tabs>
              <w:tab w:val="right" w:leader="dot" w:pos="9771"/>
            </w:tabs>
            <w:spacing w:before="611"/>
            <w:rPr>
              <w:rFonts w:asciiTheme="minorBidi" w:hAnsiTheme="minorBidi" w:cstheme="minorBidi"/>
            </w:rPr>
          </w:pPr>
          <w:hyperlink w:anchor="_bookmark2" w:history="1">
            <w:r w:rsidRPr="001E5E17">
              <w:rPr>
                <w:rFonts w:asciiTheme="minorBidi" w:hAnsiTheme="minorBidi" w:cstheme="minorBidi"/>
              </w:rPr>
              <w:t>Using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>technology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  <w:spacing w:val="-4"/>
              </w:rPr>
              <w:t>today</w:t>
            </w:r>
            <w:r w:rsidRPr="001E5E17">
              <w:rPr>
                <w:rFonts w:asciiTheme="minorBidi" w:hAnsiTheme="minorBidi" w:cstheme="minorBidi"/>
              </w:rPr>
              <w:tab/>
            </w:r>
            <w:r w:rsidRPr="001E5E17">
              <w:rPr>
                <w:rFonts w:asciiTheme="minorBidi" w:hAnsiTheme="minorBidi" w:cstheme="minorBidi"/>
                <w:spacing w:val="-5"/>
              </w:rPr>
              <w:t>14</w:t>
            </w:r>
          </w:hyperlink>
        </w:p>
        <w:p w14:paraId="0D690D8B" w14:textId="77777777" w:rsidR="00342690" w:rsidRPr="001E5E17" w:rsidRDefault="00342690" w:rsidP="001E5E17">
          <w:pPr>
            <w:pStyle w:val="TOC1"/>
            <w:tabs>
              <w:tab w:val="right" w:leader="dot" w:pos="9771"/>
            </w:tabs>
            <w:rPr>
              <w:rFonts w:asciiTheme="minorBidi" w:hAnsiTheme="minorBidi" w:cstheme="minorBidi"/>
            </w:rPr>
          </w:pPr>
          <w:hyperlink w:anchor="_bookmark3" w:history="1">
            <w:r w:rsidRPr="001E5E17">
              <w:rPr>
                <w:rFonts w:asciiTheme="minorBidi" w:hAnsiTheme="minorBidi" w:cstheme="minorBidi"/>
              </w:rPr>
              <w:t>Care</w:t>
            </w:r>
            <w:r w:rsidRPr="001E5E17">
              <w:rPr>
                <w:rFonts w:asciiTheme="minorBidi" w:hAnsiTheme="minorBidi" w:cstheme="minorBidi"/>
                <w:spacing w:val="-10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>and</w:t>
            </w:r>
            <w:r w:rsidRPr="001E5E17">
              <w:rPr>
                <w:rFonts w:asciiTheme="minorBidi" w:hAnsiTheme="minorBidi" w:cstheme="minorBidi"/>
                <w:spacing w:val="-7"/>
              </w:rPr>
              <w:t xml:space="preserve"> </w:t>
            </w:r>
            <w:r w:rsidRPr="001E5E17">
              <w:rPr>
                <w:rFonts w:asciiTheme="minorBidi" w:hAnsiTheme="minorBidi" w:cstheme="minorBidi"/>
                <w:spacing w:val="-2"/>
              </w:rPr>
              <w:t>support</w:t>
            </w:r>
            <w:r w:rsidRPr="001E5E17">
              <w:rPr>
                <w:rFonts w:asciiTheme="minorBidi" w:hAnsiTheme="minorBidi" w:cstheme="minorBidi"/>
              </w:rPr>
              <w:tab/>
            </w:r>
            <w:r w:rsidRPr="001E5E17">
              <w:rPr>
                <w:rFonts w:asciiTheme="minorBidi" w:hAnsiTheme="minorBidi" w:cstheme="minorBidi"/>
                <w:spacing w:val="-5"/>
              </w:rPr>
              <w:t>22</w:t>
            </w:r>
          </w:hyperlink>
        </w:p>
        <w:p w14:paraId="1239538F" w14:textId="77777777" w:rsidR="00342690" w:rsidRPr="001E5E17" w:rsidRDefault="00342690" w:rsidP="001E5E17">
          <w:pPr>
            <w:pStyle w:val="TOC2"/>
            <w:tabs>
              <w:tab w:val="right" w:leader="dot" w:pos="9771"/>
            </w:tabs>
            <w:rPr>
              <w:rFonts w:asciiTheme="minorBidi" w:hAnsiTheme="minorBidi" w:cstheme="minorBidi"/>
            </w:rPr>
          </w:pPr>
          <w:hyperlink w:anchor="_bookmark4" w:history="1">
            <w:r w:rsidRPr="001E5E17">
              <w:rPr>
                <w:rFonts w:asciiTheme="minorBidi" w:hAnsiTheme="minorBidi" w:cstheme="minorBidi"/>
              </w:rPr>
              <w:t>What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>we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>think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</w:rPr>
              <w:t>should</w:t>
            </w:r>
            <w:r w:rsidRPr="001E5E17">
              <w:rPr>
                <w:rFonts w:asciiTheme="minorBidi" w:hAnsiTheme="minorBidi" w:cstheme="minorBidi"/>
                <w:spacing w:val="-1"/>
              </w:rPr>
              <w:t xml:space="preserve"> </w:t>
            </w:r>
            <w:r w:rsidRPr="001E5E17">
              <w:rPr>
                <w:rFonts w:asciiTheme="minorBidi" w:hAnsiTheme="minorBidi" w:cstheme="minorBidi"/>
                <w:spacing w:val="-2"/>
              </w:rPr>
              <w:t>happen</w:t>
            </w:r>
            <w:r w:rsidRPr="001E5E17">
              <w:rPr>
                <w:rFonts w:asciiTheme="minorBidi" w:hAnsiTheme="minorBidi" w:cstheme="minorBidi"/>
              </w:rPr>
              <w:tab/>
            </w:r>
            <w:r w:rsidRPr="001E5E17">
              <w:rPr>
                <w:rFonts w:asciiTheme="minorBidi" w:hAnsiTheme="minorBidi" w:cstheme="minorBidi"/>
                <w:spacing w:val="-5"/>
              </w:rPr>
              <w:t>26</w:t>
            </w:r>
          </w:hyperlink>
        </w:p>
        <w:p w14:paraId="3C47420E" w14:textId="77777777" w:rsidR="00342690" w:rsidRPr="001E5E17" w:rsidRDefault="00C43BD8" w:rsidP="001E5E17">
          <w:pPr>
            <w:rPr>
              <w:rFonts w:asciiTheme="minorBidi" w:hAnsiTheme="minorBidi" w:cstheme="minorBidi"/>
            </w:rPr>
          </w:pPr>
          <w:r w:rsidRPr="001E5E17">
            <w:rPr>
              <w:rFonts w:asciiTheme="minorBidi" w:hAnsiTheme="minorBidi" w:cstheme="minorBidi"/>
            </w:rPr>
            <w:fldChar w:fldCharType="end"/>
          </w:r>
        </w:p>
      </w:sdtContent>
    </w:sdt>
    <w:p w14:paraId="14BDFA44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20" w:right="1020" w:bottom="1400" w:left="1000" w:header="0" w:footer="1211" w:gutter="0"/>
          <w:cols w:space="720"/>
        </w:sectPr>
      </w:pPr>
    </w:p>
    <w:p w14:paraId="5736BAC0" w14:textId="74788331" w:rsidR="00342690" w:rsidRPr="001E5E17" w:rsidRDefault="00C43BD8" w:rsidP="001E5E17">
      <w:pPr>
        <w:pStyle w:val="Heading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37BFA9AA" wp14:editId="4EDCB167">
                <wp:simplePos x="0" y="0"/>
                <wp:positionH relativeFrom="page">
                  <wp:posOffset>707300</wp:posOffset>
                </wp:positionH>
                <wp:positionV relativeFrom="paragraph">
                  <wp:posOffset>856013</wp:posOffset>
                </wp:positionV>
                <wp:extent cx="1825625" cy="146558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5625" cy="1465580"/>
                          <a:chOff x="0" y="0"/>
                          <a:chExt cx="1825625" cy="146558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12700" y="1270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291210" y="0"/>
                                </a:moveTo>
                                <a:lnTo>
                                  <a:pt x="1508789" y="0"/>
                                </a:lnTo>
                                <a:lnTo>
                                  <a:pt x="1566738" y="222"/>
                                </a:lnTo>
                                <a:lnTo>
                                  <a:pt x="1613472" y="1783"/>
                                </a:lnTo>
                                <a:lnTo>
                                  <a:pt x="1679700" y="14270"/>
                                </a:lnTo>
                                <a:lnTo>
                                  <a:pt x="1714533" y="31474"/>
                                </a:lnTo>
                                <a:lnTo>
                                  <a:pt x="1744467" y="55532"/>
                                </a:lnTo>
                                <a:lnTo>
                                  <a:pt x="1768525" y="85466"/>
                                </a:lnTo>
                                <a:lnTo>
                                  <a:pt x="1785729" y="120299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99777" y="233261"/>
                                </a:lnTo>
                                <a:lnTo>
                                  <a:pt x="1800000" y="291210"/>
                                </a:lnTo>
                                <a:lnTo>
                                  <a:pt x="1800000" y="1148789"/>
                                </a:lnTo>
                                <a:lnTo>
                                  <a:pt x="1799777" y="1206738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85729" y="1319700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508789" y="1439999"/>
                                </a:lnTo>
                                <a:lnTo>
                                  <a:pt x="291210" y="1439999"/>
                                </a:lnTo>
                                <a:lnTo>
                                  <a:pt x="233261" y="1439776"/>
                                </a:lnTo>
                                <a:lnTo>
                                  <a:pt x="186527" y="1438215"/>
                                </a:lnTo>
                                <a:lnTo>
                                  <a:pt x="120299" y="1425729"/>
                                </a:lnTo>
                                <a:lnTo>
                                  <a:pt x="85466" y="1408525"/>
                                </a:lnTo>
                                <a:lnTo>
                                  <a:pt x="55532" y="1384467"/>
                                </a:lnTo>
                                <a:lnTo>
                                  <a:pt x="31474" y="1354533"/>
                                </a:lnTo>
                                <a:lnTo>
                                  <a:pt x="14270" y="1319700"/>
                                </a:lnTo>
                                <a:lnTo>
                                  <a:pt x="1783" y="1253472"/>
                                </a:lnTo>
                                <a:lnTo>
                                  <a:pt x="222" y="1206738"/>
                                </a:lnTo>
                                <a:lnTo>
                                  <a:pt x="0" y="1148789"/>
                                </a:lnTo>
                                <a:lnTo>
                                  <a:pt x="0" y="291210"/>
                                </a:lnTo>
                                <a:lnTo>
                                  <a:pt x="222" y="233261"/>
                                </a:lnTo>
                                <a:lnTo>
                                  <a:pt x="1783" y="186527"/>
                                </a:lnTo>
                                <a:lnTo>
                                  <a:pt x="14270" y="120299"/>
                                </a:lnTo>
                                <a:lnTo>
                                  <a:pt x="31474" y="85466"/>
                                </a:lnTo>
                                <a:lnTo>
                                  <a:pt x="55532" y="55532"/>
                                </a:lnTo>
                                <a:lnTo>
                                  <a:pt x="85466" y="31474"/>
                                </a:lnTo>
                                <a:lnTo>
                                  <a:pt x="120299" y="14270"/>
                                </a:lnTo>
                                <a:lnTo>
                                  <a:pt x="186527" y="1783"/>
                                </a:lnTo>
                                <a:lnTo>
                                  <a:pt x="233261" y="222"/>
                                </a:lnTo>
                                <a:lnTo>
                                  <a:pt x="291210" y="0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0F4A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4421" y="1001929"/>
                            <a:ext cx="1019697" cy="354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630" y="108566"/>
                            <a:ext cx="681033" cy="8127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06FC9C" id="Group 32" o:spid="_x0000_s1026" style="position:absolute;margin-left:55.7pt;margin-top:67.4pt;width:143.75pt;height:115.4pt;z-index:15733760;mso-wrap-distance-left:0;mso-wrap-distance-right:0;mso-position-horizontal-relative:page" coordsize="18256,1465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">
                <v:shape id="Graphic 33" o:spid="_x0000_s1027" style="position:absolute;left:127;top:127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" path="m291210,l1508789,r57949,222l1613472,1783r66228,12487l1714533,31474r29934,24058l1768525,85466r17204,34833l1798216,186527r1561,46734l1800000,291210r,857579l1799777,1206738r-1561,46734l1785729,1319700r-17204,34833l1744467,1384467r-29934,24058l1679700,1425729r-66228,12486l1566738,1439776r-57949,223l291210,1439999r-57949,-223l186527,1438215r-66228,-12486l85466,1408525,55532,1384467,31474,1354533,14270,1319700,1783,1253472,222,1206738,,1148789,,291210,222,233261,1783,186527,14270,120299,31474,85466,55532,55532,85466,31474,120299,14270,186527,1783,233261,222,291210,xe" filled="f" strokecolor="#0f4a71" strokeweight=".70553mm">
                  <v:path arrowok="t"/>
                </v:shape>
                <v:shape id="Image 34" o:spid="_x0000_s1028" type="#_x0000_t75" style="position:absolute;left:4244;top:10019;width:10197;height:3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">
                  <v:imagedata r:id="rId28" o:title=""/>
                </v:shape>
                <v:shape id="Image 35" o:spid="_x0000_s1029" type="#_x0000_t75" style="position:absolute;left:5536;top:1085;width:6810;height:8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">
                  <v:imagedata r:id="rId29" o:title=""/>
                </v:shape>
                <w10:wrap anchorx="page"/>
              </v:group>
            </w:pict>
          </mc:Fallback>
        </mc:AlternateContent>
      </w:r>
      <w:bookmarkStart w:id="4" w:name="About_this_report"/>
      <w:bookmarkStart w:id="5" w:name="_bookmark0"/>
      <w:bookmarkEnd w:id="4"/>
      <w:bookmarkEnd w:id="5"/>
      <w:r w:rsidRPr="001E5E17">
        <w:rPr>
          <w:rFonts w:asciiTheme="minorBidi" w:hAnsiTheme="minorBidi" w:cstheme="minorBidi"/>
          <w:color w:val="0F4A71"/>
        </w:rPr>
        <w:t xml:space="preserve">About this </w:t>
      </w:r>
      <w:r w:rsidRPr="001E5E17">
        <w:rPr>
          <w:rFonts w:asciiTheme="minorBidi" w:hAnsiTheme="minorBidi" w:cstheme="minorBidi"/>
          <w:color w:val="0F4A71"/>
          <w:spacing w:val="-2"/>
        </w:rPr>
        <w:t>report</w:t>
      </w:r>
    </w:p>
    <w:p w14:paraId="69A72C7E" w14:textId="77777777" w:rsidR="00342690" w:rsidRPr="001E5E17" w:rsidRDefault="00C43BD8" w:rsidP="001E5E17">
      <w:pPr>
        <w:spacing w:before="575"/>
        <w:ind w:left="3535" w:right="232"/>
        <w:rPr>
          <w:rFonts w:asciiTheme="minorBidi" w:hAnsiTheme="minorBidi" w:cstheme="minorBidi"/>
          <w:sz w:val="36"/>
        </w:rPr>
      </w:pPr>
      <w:r w:rsidRPr="001E5E17">
        <w:rPr>
          <w:rFonts w:asciiTheme="minorBidi" w:hAnsiTheme="minorBidi" w:cstheme="minorBidi"/>
          <w:sz w:val="36"/>
        </w:rPr>
        <w:t xml:space="preserve">This report is from the </w:t>
      </w:r>
      <w:r w:rsidRPr="001E5E17">
        <w:rPr>
          <w:rFonts w:asciiTheme="minorBidi" w:hAnsiTheme="minorBidi" w:cstheme="minorBidi"/>
          <w:b/>
          <w:sz w:val="36"/>
        </w:rPr>
        <w:t>Office of the United</w:t>
      </w:r>
      <w:r w:rsidRPr="001E5E17">
        <w:rPr>
          <w:rFonts w:asciiTheme="minorBidi" w:hAnsiTheme="minorBidi" w:cstheme="minorBidi"/>
          <w:b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Nations</w:t>
      </w:r>
      <w:r w:rsidRPr="001E5E17">
        <w:rPr>
          <w:rFonts w:asciiTheme="minorBidi" w:hAnsiTheme="minorBidi" w:cstheme="minorBidi"/>
          <w:b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High</w:t>
      </w:r>
      <w:r w:rsidRPr="001E5E17">
        <w:rPr>
          <w:rFonts w:asciiTheme="minorBidi" w:hAnsiTheme="minorBidi" w:cstheme="minorBidi"/>
          <w:b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Commissioner for Human Rights</w:t>
      </w:r>
      <w:r w:rsidRPr="001E5E17">
        <w:rPr>
          <w:rFonts w:asciiTheme="minorBidi" w:hAnsiTheme="minorBidi" w:cstheme="minorBidi"/>
          <w:sz w:val="36"/>
        </w:rPr>
        <w:t xml:space="preserve">. Or </w:t>
      </w:r>
      <w:r w:rsidRPr="001E5E17">
        <w:rPr>
          <w:rFonts w:asciiTheme="minorBidi" w:hAnsiTheme="minorBidi" w:cstheme="minorBidi"/>
          <w:b/>
          <w:sz w:val="36"/>
        </w:rPr>
        <w:t xml:space="preserve">OHCHR </w:t>
      </w:r>
      <w:r w:rsidRPr="001E5E17">
        <w:rPr>
          <w:rFonts w:asciiTheme="minorBidi" w:hAnsiTheme="minorBidi" w:cstheme="minorBidi"/>
          <w:sz w:val="36"/>
        </w:rPr>
        <w:t xml:space="preserve">for </w:t>
      </w:r>
      <w:r w:rsidRPr="001E5E17">
        <w:rPr>
          <w:rFonts w:asciiTheme="minorBidi" w:hAnsiTheme="minorBidi" w:cstheme="minorBidi"/>
          <w:spacing w:val="-2"/>
          <w:sz w:val="36"/>
        </w:rPr>
        <w:t>short.</w:t>
      </w:r>
    </w:p>
    <w:p w14:paraId="4D62C852" w14:textId="77777777" w:rsidR="00342690" w:rsidRPr="001E5E17" w:rsidRDefault="00342690" w:rsidP="001E5E17">
      <w:pPr>
        <w:pStyle w:val="BodyText"/>
        <w:spacing w:before="269"/>
        <w:rPr>
          <w:rFonts w:asciiTheme="minorBidi" w:hAnsiTheme="minorBidi" w:cstheme="minorBidi"/>
        </w:rPr>
      </w:pPr>
    </w:p>
    <w:p w14:paraId="61ABD6DE" w14:textId="77777777" w:rsidR="00342690" w:rsidRPr="001E5E17" w:rsidRDefault="00C43BD8" w:rsidP="001E5E17">
      <w:pPr>
        <w:ind w:left="3535" w:right="232"/>
        <w:rPr>
          <w:rFonts w:asciiTheme="minorBidi" w:hAnsiTheme="minorBidi" w:cstheme="minorBidi"/>
          <w:sz w:val="36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66314B1F" wp14:editId="0C1BCF30">
                <wp:simplePos x="0" y="0"/>
                <wp:positionH relativeFrom="page">
                  <wp:posOffset>720000</wp:posOffset>
                </wp:positionH>
                <wp:positionV relativeFrom="paragraph">
                  <wp:posOffset>3409</wp:posOffset>
                </wp:positionV>
                <wp:extent cx="1800225" cy="1457325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57325"/>
                          <a:chOff x="0" y="0"/>
                          <a:chExt cx="1800225" cy="145732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16856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F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811" y="62955"/>
                            <a:ext cx="1280375" cy="1280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1270"/>
                            <a:ext cx="1799999" cy="9872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61949D" id="Group 37" o:spid="_x0000_s1026" style="position:absolute;margin-left:56.7pt;margin-top:.25pt;width:141.75pt;height:114.75pt;z-index:15735808;mso-wrap-distance-left:0;mso-wrap-distance-right:0;mso-position-horizontal-relative:page" coordsize="18002,14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">
                <v:shape id="Graphic 3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" path="m1508788,l291210,,233261,222,186527,1783,120299,14270,85466,31474,55532,55532,31474,85466,14270,120299,1783,186527,222,233261,,291210r,857579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9l1799776,233261r-1560,-46734l1785728,120299,1768525,85466,1744467,55532,1714533,31474,1679700,14270,1613472,1783,1566738,222,1508788,xe" fillcolor="#e1f3fd" stroked="f">
                  <v:path arrowok="t"/>
                </v:shape>
                <v:shape id="Graphic 39" o:spid="_x0000_s1028" style="position:absolute;top:168;width:18002;height:14402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" path="m1508788,l291210,,233261,222,186527,1783,120299,14270,85466,31474,55532,55532,31474,85466,14270,120299,1783,186527,222,233261,,291210r,857579l222,1206739r1561,46733l14270,1319700r17204,34834l55532,1384468r29934,24058l120299,1425729r66228,12488l233261,1439777r57949,223l1508788,1440000r57950,-223l1613472,1438217r66228,-12488l1714533,1408526r29934,-24058l1768525,1354534r17203,-34834l1798216,1253472r1560,-46733l1799999,1148789r,-857579l1799776,233261r-1560,-46734l1785728,120299,1768525,85466,1744467,55532,1714533,31474,1679700,14270,1613472,1783,1566738,222,1508788,xe" fillcolor="#d5effb" stroked="f">
                  <v:path arrowok="t"/>
                </v:shape>
                <v:shape id="Image 40" o:spid="_x0000_s1029" type="#_x0000_t75" style="position:absolute;left:2598;top:629;width:12803;height:1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">
                  <v:imagedata r:id="rId32" o:title=""/>
                </v:shape>
                <v:shape id="Image 41" o:spid="_x0000_s1030" type="#_x0000_t75" style="position:absolute;top:4612;width:17999;height:9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">
                  <v:imagedata r:id="rId33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We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are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part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of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United</w:t>
      </w:r>
      <w:r w:rsidRPr="001E5E17">
        <w:rPr>
          <w:rFonts w:asciiTheme="minorBidi" w:hAnsiTheme="minorBidi" w:cstheme="minorBidi"/>
          <w:b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 xml:space="preserve">Nations </w:t>
      </w:r>
      <w:r w:rsidRPr="001E5E17">
        <w:rPr>
          <w:rFonts w:asciiTheme="minorBidi" w:hAnsiTheme="minorBidi" w:cstheme="minorBidi"/>
          <w:b/>
          <w:spacing w:val="-2"/>
          <w:sz w:val="36"/>
        </w:rPr>
        <w:t>(UN)</w:t>
      </w:r>
      <w:r w:rsidRPr="001E5E17">
        <w:rPr>
          <w:rFonts w:asciiTheme="minorBidi" w:hAnsiTheme="minorBidi" w:cstheme="minorBidi"/>
          <w:spacing w:val="-2"/>
          <w:sz w:val="36"/>
        </w:rPr>
        <w:t>.</w:t>
      </w:r>
    </w:p>
    <w:p w14:paraId="185EDDC4" w14:textId="481CE7A2" w:rsidR="00342690" w:rsidRPr="001E5E17" w:rsidRDefault="00C43BD8" w:rsidP="001E5E17">
      <w:pPr>
        <w:pStyle w:val="BodyText"/>
        <w:spacing w:before="198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The </w:t>
      </w:r>
      <w:r w:rsidRPr="001E5E17">
        <w:rPr>
          <w:rFonts w:asciiTheme="minorBidi" w:hAnsiTheme="minorBidi" w:cstheme="minorBidi"/>
          <w:b/>
        </w:rPr>
        <w:t xml:space="preserve">United Nations </w:t>
      </w:r>
      <w:r w:rsidRPr="001E5E17">
        <w:rPr>
          <w:rFonts w:asciiTheme="minorBidi" w:hAnsiTheme="minorBidi" w:cstheme="minorBidi"/>
        </w:rPr>
        <w:t>is a group of countries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work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 xml:space="preserve">world better and </w:t>
      </w:r>
      <w:r w:rsidRPr="001E5E17">
        <w:rPr>
          <w:rFonts w:asciiTheme="minorBidi" w:hAnsiTheme="minorBidi" w:cstheme="minorBidi"/>
        </w:rPr>
        <w:t>safer.</w:t>
      </w:r>
    </w:p>
    <w:p w14:paraId="0A6E56E3" w14:textId="5DA3D124" w:rsidR="00342690" w:rsidRPr="001E5E17" w:rsidRDefault="001E5E17" w:rsidP="001E5E17">
      <w:pPr>
        <w:pStyle w:val="BodyText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21E81FA2" wp14:editId="107713EE">
                <wp:simplePos x="0" y="0"/>
                <wp:positionH relativeFrom="page">
                  <wp:posOffset>719455</wp:posOffset>
                </wp:positionH>
                <wp:positionV relativeFrom="paragraph">
                  <wp:posOffset>257810</wp:posOffset>
                </wp:positionV>
                <wp:extent cx="1800225" cy="1440180"/>
                <wp:effectExtent l="0" t="0" r="3175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872" y="61859"/>
                            <a:ext cx="1002254" cy="13162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398872" y="61844"/>
                            <a:ext cx="1002665" cy="1316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2665" h="1316355">
                                <a:moveTo>
                                  <a:pt x="0" y="104811"/>
                                </a:moveTo>
                                <a:lnTo>
                                  <a:pt x="148728" y="1316105"/>
                                </a:lnTo>
                                <a:lnTo>
                                  <a:pt x="1002345" y="1211294"/>
                                </a:lnTo>
                                <a:lnTo>
                                  <a:pt x="853617" y="0"/>
                                </a:lnTo>
                                <a:lnTo>
                                  <a:pt x="0" y="10481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3AA652" id="Group 42" o:spid="_x0000_s1026" style="position:absolute;margin-left:56.65pt;margin-top:20.3pt;width:141.75pt;height:113.4pt;z-index:1573427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">
                <v:shape id="Graphic 43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" path="m1508788,l291210,,233261,222,186527,1783,120299,14270,85466,31474,55532,55532,31474,85466,14270,120299,1783,186527,222,233261,,291211r,857577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8r,-857577l1799776,233261r-1560,-46734l1785728,120299,1768525,85466,1744467,55532,1714533,31474,1679700,14270,1613472,1783,1566738,222,1508788,xe" fillcolor="#e1f3fd" stroked="f">
                  <v:path arrowok="t"/>
                </v:shape>
                <v:shape id="Image 44" o:spid="_x0000_s1028" type="#_x0000_t75" style="position:absolute;left:3988;top:618;width:10023;height:13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">
                  <v:imagedata r:id="rId35" o:title=""/>
                </v:shape>
                <v:shape id="Graphic 45" o:spid="_x0000_s1029" style="position:absolute;left:3988;top:618;width:10027;height:13163;visibility:visible;mso-wrap-style:square;v-text-anchor:top" coordsize="1002665,131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" path="m,104811l148728,1316105r853617,-104811l853617,,,104811e" filled="f" strokecolor="white" strokeweight="1pt">
                  <v:path arrowok="t"/>
                </v:shape>
                <w10:wrap anchorx="page"/>
              </v:group>
            </w:pict>
          </mc:Fallback>
        </mc:AlternateContent>
      </w:r>
    </w:p>
    <w:p w14:paraId="4607FC29" w14:textId="338703A6" w:rsidR="00342690" w:rsidRPr="001E5E17" w:rsidRDefault="00342690" w:rsidP="001E5E17">
      <w:pPr>
        <w:pStyle w:val="BodyText"/>
        <w:spacing w:before="41"/>
        <w:rPr>
          <w:rFonts w:asciiTheme="minorBidi" w:hAnsiTheme="minorBidi" w:cstheme="minorBidi"/>
        </w:rPr>
      </w:pPr>
    </w:p>
    <w:p w14:paraId="3B61857D" w14:textId="77777777" w:rsidR="00342690" w:rsidRPr="001E5E17" w:rsidRDefault="00C43BD8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This report is about how technology can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affect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  <w:b/>
        </w:rPr>
        <w:t>human</w:t>
      </w:r>
      <w:r w:rsidRPr="001E5E17">
        <w:rPr>
          <w:rFonts w:asciiTheme="minorBidi" w:hAnsiTheme="minorBidi" w:cstheme="minorBidi"/>
          <w:b/>
          <w:spacing w:val="-6"/>
        </w:rPr>
        <w:t xml:space="preserve"> </w:t>
      </w:r>
      <w:r w:rsidRPr="001E5E17">
        <w:rPr>
          <w:rFonts w:asciiTheme="minorBidi" w:hAnsiTheme="minorBidi" w:cstheme="minorBidi"/>
          <w:b/>
        </w:rPr>
        <w:t>rights</w:t>
      </w:r>
      <w:r w:rsidRPr="001E5E17">
        <w:rPr>
          <w:rFonts w:asciiTheme="minorBidi" w:hAnsiTheme="minorBidi" w:cstheme="minorBidi"/>
          <w:b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of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people with disabilities.</w:t>
      </w:r>
    </w:p>
    <w:p w14:paraId="274AE90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FDA522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58DE313" w14:textId="77777777" w:rsidR="00342690" w:rsidRPr="001E5E17" w:rsidRDefault="00342690" w:rsidP="001E5E17">
      <w:pPr>
        <w:pStyle w:val="BodyText"/>
        <w:spacing w:before="172"/>
        <w:rPr>
          <w:rFonts w:asciiTheme="minorBidi" w:hAnsiTheme="minorBidi" w:cstheme="minorBidi"/>
        </w:rPr>
      </w:pPr>
    </w:p>
    <w:p w14:paraId="5F4D525A" w14:textId="77777777" w:rsidR="00342690" w:rsidRPr="001E5E17" w:rsidRDefault="00C43BD8" w:rsidP="001E5E17">
      <w:pPr>
        <w:pStyle w:val="BodyText"/>
        <w:ind w:left="3535" w:right="26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16A1B057" wp14:editId="53F6C80E">
                <wp:simplePos x="0" y="0"/>
                <wp:positionH relativeFrom="page">
                  <wp:posOffset>720000</wp:posOffset>
                </wp:positionH>
                <wp:positionV relativeFrom="paragraph">
                  <wp:posOffset>-301288</wp:posOffset>
                </wp:positionV>
                <wp:extent cx="1800225" cy="144970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9705"/>
                          <a:chOff x="0" y="0"/>
                          <a:chExt cx="1800225" cy="144970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9112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88" y="104747"/>
                            <a:ext cx="405581" cy="13141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88" y="0"/>
                            <a:ext cx="1479022" cy="14474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4600" y="308076"/>
                            <a:ext cx="512814" cy="11361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564AE5" id="Group 46" o:spid="_x0000_s1026" style="position:absolute;margin-left:56.7pt;margin-top:-23.7pt;width:141.75pt;height:114.15pt;z-index:15734784;mso-wrap-distance-left:0;mso-wrap-distance-right:0;mso-position-horizontal-relative:page" coordsize="18002,144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">
                <v:shape id="Graphic 47" o:spid="_x0000_s1027" style="position:absolute;top:91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48" o:spid="_x0000_s1028" type="#_x0000_t75" style="position:absolute;left:1604;top:1047;width:4056;height:13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">
                  <v:imagedata r:id="rId39" o:title=""/>
                </v:shape>
                <v:shape id="Image 49" o:spid="_x0000_s1029" type="#_x0000_t75" style="position:absolute;left:1604;width:14791;height:14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">
                  <v:imagedata r:id="rId40" o:title=""/>
                </v:shape>
                <v:shape id="Image 50" o:spid="_x0000_s1030" type="#_x0000_t75" style="position:absolute;left:8746;top:3080;width:5128;height:11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">
                  <v:imagedata r:id="rId41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b/>
        </w:rPr>
        <w:t xml:space="preserve">Human rights </w:t>
      </w:r>
      <w:r w:rsidRPr="001E5E17">
        <w:rPr>
          <w:rFonts w:asciiTheme="minorBidi" w:hAnsiTheme="minorBidi" w:cstheme="minorBidi"/>
        </w:rPr>
        <w:t>are the things that every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person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have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or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be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able to do, by law.</w:t>
      </w:r>
    </w:p>
    <w:p w14:paraId="345D29A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514A9A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4BDB41A" w14:textId="4E4DE077" w:rsidR="00342690" w:rsidRPr="001E5E17" w:rsidRDefault="001E5E17" w:rsidP="001E5E17">
      <w:pPr>
        <w:pStyle w:val="BodyText"/>
        <w:spacing w:before="41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35296" behindDoc="0" locked="0" layoutInCell="1" allowOverlap="1" wp14:anchorId="038EA3AC" wp14:editId="5C7DB99D">
            <wp:simplePos x="0" y="0"/>
            <wp:positionH relativeFrom="page">
              <wp:posOffset>719455</wp:posOffset>
            </wp:positionH>
            <wp:positionV relativeFrom="page">
              <wp:posOffset>8245090</wp:posOffset>
            </wp:positionV>
            <wp:extent cx="1799999" cy="1439999"/>
            <wp:effectExtent l="0" t="0" r="381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9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31F16" w14:textId="77777777" w:rsidR="00342690" w:rsidRPr="001E5E17" w:rsidRDefault="00C43BD8" w:rsidP="001E5E17">
      <w:pPr>
        <w:pStyle w:val="BodyText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includes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your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right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privacy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 xml:space="preserve">or your right to be </w:t>
      </w:r>
      <w:r w:rsidRPr="001E5E17">
        <w:rPr>
          <w:rFonts w:asciiTheme="minorBidi" w:hAnsiTheme="minorBidi" w:cstheme="minorBidi"/>
        </w:rPr>
        <w:t>treated fairly.</w:t>
      </w:r>
    </w:p>
    <w:p w14:paraId="2EBC806F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040" w:right="1020" w:bottom="1400" w:left="1000" w:header="0" w:footer="1211" w:gutter="0"/>
          <w:cols w:space="720"/>
        </w:sectPr>
      </w:pPr>
    </w:p>
    <w:p w14:paraId="1097FC51" w14:textId="77777777" w:rsidR="00342690" w:rsidRPr="001E5E17" w:rsidRDefault="00C43BD8" w:rsidP="001E5E17">
      <w:pPr>
        <w:pStyle w:val="BodyText"/>
        <w:spacing w:before="126"/>
        <w:ind w:left="2732" w:right="1826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36320" behindDoc="0" locked="0" layoutInCell="1" allowOverlap="1" wp14:anchorId="3D65A1BE" wp14:editId="7EFADBFF">
                <wp:simplePos x="0" y="0"/>
                <wp:positionH relativeFrom="page">
                  <wp:posOffset>720000</wp:posOffset>
                </wp:positionH>
                <wp:positionV relativeFrom="paragraph">
                  <wp:posOffset>461472</wp:posOffset>
                </wp:positionV>
                <wp:extent cx="1800225" cy="1440180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176" y="59231"/>
                            <a:ext cx="384236" cy="858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7294" y="672429"/>
                            <a:ext cx="520989" cy="520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716" y="234706"/>
                            <a:ext cx="378566" cy="698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7972" y="450196"/>
                            <a:ext cx="280621" cy="9359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421" y="456180"/>
                            <a:ext cx="878296" cy="9534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1147B2" id="Group 51" o:spid="_x0000_s1026" style="position:absolute;margin-left:56.7pt;margin-top:36.35pt;width:141.75pt;height:113.4pt;z-index:1573632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">
                <v:shape id="Graphic 5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" path="m1508788,l291210,,233261,222,186527,1783,120299,14270,85466,31474,55532,55532,31474,85466,14270,120299,1783,186527,222,233261,,291210r,857579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9l1799776,233261r-1560,-46734l1785728,120299,1768525,85466,1744467,55532,1714533,31474,1679700,14270,1613472,1783,1566738,222,1508788,xe" fillcolor="#e1f3fd" stroked="f">
                  <v:path arrowok="t"/>
                </v:shape>
                <v:shape id="Image 53" o:spid="_x0000_s1028" type="#_x0000_t75" style="position:absolute;left:7451;top:592;width:3843;height:8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">
                  <v:imagedata r:id="rId48" o:title=""/>
                </v:shape>
                <v:shape id="Image 54" o:spid="_x0000_s1029" type="#_x0000_t75" style="position:absolute;left:9372;top:6724;width:5210;height:5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">
                  <v:imagedata r:id="rId49" o:title=""/>
                </v:shape>
                <v:shape id="Image 55" o:spid="_x0000_s1030" type="#_x0000_t75" style="position:absolute;left:10797;top:2347;width:3785;height:6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">
                  <v:imagedata r:id="rId50" o:title=""/>
                </v:shape>
                <v:shape id="Image 56" o:spid="_x0000_s1031" type="#_x0000_t75" style="position:absolute;left:13179;top:4501;width:2806;height:9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">
                  <v:imagedata r:id="rId51" o:title=""/>
                </v:shape>
                <v:shape id="Image 57" o:spid="_x0000_s1032" type="#_x0000_t75" style="position:absolute;left:2014;top:4561;width:8783;height:9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">
                  <v:imagedata r:id="rId5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report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will</w:t>
      </w:r>
      <w:r w:rsidRPr="001E5E17">
        <w:rPr>
          <w:rFonts w:asciiTheme="minorBidi" w:hAnsiTheme="minorBidi" w:cstheme="minorBidi"/>
          <w:spacing w:val="-2"/>
        </w:rPr>
        <w:t xml:space="preserve"> explain:</w:t>
      </w:r>
    </w:p>
    <w:p w14:paraId="31B768AC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64375FA1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5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How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different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kinds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of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 can affect the human rights of</w:t>
      </w:r>
    </w:p>
    <w:p w14:paraId="3B5C98D4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people 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p w14:paraId="6A5FC1B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697C5B3" w14:textId="634E3330" w:rsidR="00342690" w:rsidRPr="001E5E17" w:rsidRDefault="001E5E17" w:rsidP="001E5E17">
      <w:pPr>
        <w:pStyle w:val="BodyText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36832" behindDoc="0" locked="0" layoutInCell="1" allowOverlap="1" wp14:anchorId="78D6CE01" wp14:editId="1D66D5C3">
            <wp:simplePos x="0" y="0"/>
            <wp:positionH relativeFrom="page">
              <wp:posOffset>719455</wp:posOffset>
            </wp:positionH>
            <wp:positionV relativeFrom="paragraph">
              <wp:posOffset>241550</wp:posOffset>
            </wp:positionV>
            <wp:extent cx="1799590" cy="1439545"/>
            <wp:effectExtent l="0" t="0" r="381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8848A8" w14:textId="3921DDFE" w:rsidR="00342690" w:rsidRPr="001E5E17" w:rsidRDefault="00342690" w:rsidP="001E5E17">
      <w:pPr>
        <w:pStyle w:val="BodyText"/>
        <w:spacing w:before="315"/>
        <w:rPr>
          <w:rFonts w:asciiTheme="minorBidi" w:hAnsiTheme="minorBidi" w:cstheme="minorBidi"/>
        </w:rPr>
      </w:pPr>
    </w:p>
    <w:p w14:paraId="02582CC7" w14:textId="373DC132" w:rsidR="00342690" w:rsidRPr="001E5E17" w:rsidRDefault="00C43BD8" w:rsidP="001E5E17">
      <w:pPr>
        <w:pStyle w:val="BodyText"/>
        <w:ind w:left="387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08E9B3D8" wp14:editId="08A516C6">
                <wp:simplePos x="0" y="0"/>
                <wp:positionH relativeFrom="page">
                  <wp:posOffset>2880000</wp:posOffset>
                </wp:positionH>
                <wp:positionV relativeFrom="paragraph">
                  <wp:posOffset>-142810</wp:posOffset>
                </wp:positionV>
                <wp:extent cx="134620" cy="53657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620" cy="536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47283D" w14:textId="77777777" w:rsidR="00342690" w:rsidRDefault="00C43BD8">
                            <w:pPr>
                              <w:spacing w:before="77"/>
                              <w:rPr>
                                <w:sz w:val="63"/>
                              </w:rPr>
                            </w:pPr>
                            <w:r>
                              <w:rPr>
                                <w:spacing w:val="-10"/>
                                <w:sz w:val="63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E9B3D8" id="Textbox 59" o:spid="_x0000_s1036" type="#_x0000_t202" style="position:absolute;left:0;text-align:left;margin-left:226.75pt;margin-top:-11.25pt;width:10.6pt;height:42.25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" filled="f" stroked="f">
                <v:textbox inset="0,0,0,0">
                  <w:txbxContent>
                    <w:p w14:paraId="3247283D" w14:textId="77777777" w:rsidR="00342690" w:rsidRDefault="00C43BD8">
                      <w:pPr>
                        <w:spacing w:before="77"/>
                        <w:rPr>
                          <w:sz w:val="63"/>
                        </w:rPr>
                      </w:pPr>
                      <w:r>
                        <w:rPr>
                          <w:spacing w:val="-10"/>
                          <w:sz w:val="63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E5E17">
        <w:rPr>
          <w:rFonts w:asciiTheme="minorBidi" w:hAnsiTheme="minorBidi" w:cstheme="minorBidi"/>
        </w:rPr>
        <w:t>Why it is important to use technology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support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 xml:space="preserve">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p w14:paraId="0BBA764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B59680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FF8AF45" w14:textId="77777777" w:rsidR="00342690" w:rsidRPr="001E5E17" w:rsidRDefault="00342690" w:rsidP="001E5E17">
      <w:pPr>
        <w:pStyle w:val="BodyText"/>
        <w:spacing w:before="316"/>
        <w:rPr>
          <w:rFonts w:asciiTheme="minorBidi" w:hAnsiTheme="minorBidi" w:cstheme="minorBidi"/>
        </w:rPr>
      </w:pPr>
    </w:p>
    <w:p w14:paraId="0268D9BE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152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40677156" wp14:editId="5B73CE0D">
                <wp:simplePos x="0" y="0"/>
                <wp:positionH relativeFrom="page">
                  <wp:posOffset>719999</wp:posOffset>
                </wp:positionH>
                <wp:positionV relativeFrom="paragraph">
                  <wp:posOffset>-269714</wp:posOffset>
                </wp:positionV>
                <wp:extent cx="1800225" cy="144018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4719"/>
                            <a:ext cx="994323" cy="13554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1638" y="0"/>
                            <a:ext cx="1108533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73F20C" id="Group 60" o:spid="_x0000_s1026" style="position:absolute;margin-left:56.7pt;margin-top:-21.25pt;width:141.75pt;height:113.4pt;z-index:1573734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">
                <v:shape id="Graphic 61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" path="m1508788,l291210,,233261,222,186527,1783,120299,14270,85466,31474,55532,55532,31474,85466,14270,120299,1783,186527,222,233261,,291211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62" o:spid="_x0000_s1028" type="#_x0000_t75" style="position:absolute;top:847;width:9943;height:13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">
                  <v:imagedata r:id="rId56" o:title=""/>
                </v:shape>
                <v:shape id="Image 63" o:spid="_x0000_s1029" type="#_x0000_t75" style="position:absolute;left:6916;width:11085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">
                  <v:imagedata r:id="rId5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 xml:space="preserve">What </w:t>
      </w:r>
      <w:r w:rsidRPr="001E5E17">
        <w:rPr>
          <w:rFonts w:asciiTheme="minorBidi" w:hAnsiTheme="minorBidi" w:cstheme="minorBidi"/>
          <w:sz w:val="36"/>
        </w:rPr>
        <w:t>governments should do to make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sure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supports</w:t>
      </w:r>
    </w:p>
    <w:p w14:paraId="0B75FB35" w14:textId="77777777" w:rsidR="00342690" w:rsidRPr="001E5E17" w:rsidRDefault="00C43BD8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people 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p w14:paraId="4832E80A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63FC928D" w14:textId="77777777" w:rsidR="00342690" w:rsidRPr="001E5E17" w:rsidRDefault="00C43BD8" w:rsidP="001E5E17">
      <w:pPr>
        <w:pStyle w:val="Heading2"/>
        <w:spacing w:before="209"/>
        <w:rPr>
          <w:rFonts w:asciiTheme="minorBidi" w:hAnsiTheme="minorBidi" w:cstheme="minorBidi"/>
        </w:rPr>
      </w:pPr>
      <w:bookmarkStart w:id="6" w:name="How_technology_affects_human_rights"/>
      <w:bookmarkStart w:id="7" w:name="_bookmark1"/>
      <w:bookmarkEnd w:id="6"/>
      <w:bookmarkEnd w:id="7"/>
      <w:r w:rsidRPr="001E5E17">
        <w:rPr>
          <w:rFonts w:asciiTheme="minorBidi" w:hAnsiTheme="minorBidi" w:cstheme="minorBidi"/>
          <w:color w:val="0F4A71"/>
        </w:rPr>
        <w:lastRenderedPageBreak/>
        <w:t>How</w:t>
      </w:r>
      <w:r w:rsidRPr="001E5E17">
        <w:rPr>
          <w:rFonts w:asciiTheme="minorBidi" w:hAnsiTheme="minorBidi" w:cstheme="minorBidi"/>
          <w:color w:val="0F4A71"/>
          <w:spacing w:val="-10"/>
        </w:rPr>
        <w:t xml:space="preserve"> </w:t>
      </w:r>
      <w:r w:rsidRPr="001E5E17">
        <w:rPr>
          <w:rFonts w:asciiTheme="minorBidi" w:hAnsiTheme="minorBidi" w:cstheme="minorBidi"/>
          <w:color w:val="0F4A71"/>
        </w:rPr>
        <w:t>technology</w:t>
      </w:r>
      <w:r w:rsidRPr="001E5E17">
        <w:rPr>
          <w:rFonts w:asciiTheme="minorBidi" w:hAnsiTheme="minorBidi" w:cstheme="minorBidi"/>
          <w:color w:val="0F4A71"/>
          <w:spacing w:val="-10"/>
        </w:rPr>
        <w:t xml:space="preserve"> </w:t>
      </w:r>
      <w:r w:rsidRPr="001E5E17">
        <w:rPr>
          <w:rFonts w:asciiTheme="minorBidi" w:hAnsiTheme="minorBidi" w:cstheme="minorBidi"/>
          <w:color w:val="0F4A71"/>
        </w:rPr>
        <w:t>affects human rights</w:t>
      </w:r>
    </w:p>
    <w:p w14:paraId="6B8F0E5A" w14:textId="3DCF1A41" w:rsidR="00342690" w:rsidRPr="001E5E17" w:rsidRDefault="00C43BD8" w:rsidP="001E5E17">
      <w:pPr>
        <w:pStyle w:val="BodyText"/>
        <w:spacing w:before="622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We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looked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at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2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different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kinds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 xml:space="preserve">of technology to help us write this </w:t>
      </w:r>
      <w:r w:rsidRPr="001E5E17">
        <w:rPr>
          <w:rFonts w:asciiTheme="minorBidi" w:hAnsiTheme="minorBidi" w:cstheme="minorBidi"/>
          <w:spacing w:val="-2"/>
        </w:rPr>
        <w:t>report:</w:t>
      </w:r>
    </w:p>
    <w:p w14:paraId="6A267872" w14:textId="4D2F0807" w:rsidR="00342690" w:rsidRPr="001E5E17" w:rsidRDefault="001E5E17" w:rsidP="001E5E17">
      <w:pPr>
        <w:pStyle w:val="BodyText"/>
        <w:spacing w:before="11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38368" behindDoc="0" locked="0" layoutInCell="1" allowOverlap="1" wp14:anchorId="04B4B273" wp14:editId="4AF7AC4C">
            <wp:simplePos x="0" y="0"/>
            <wp:positionH relativeFrom="page">
              <wp:posOffset>719455</wp:posOffset>
            </wp:positionH>
            <wp:positionV relativeFrom="paragraph">
              <wp:posOffset>115955</wp:posOffset>
            </wp:positionV>
            <wp:extent cx="1800171" cy="1439999"/>
            <wp:effectExtent l="0" t="0" r="381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E7A0E0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738"/>
        <w:rPr>
          <w:rFonts w:asciiTheme="minorBidi" w:hAnsiTheme="minorBidi" w:cstheme="minorBidi"/>
          <w:position w:val="-6"/>
          <w:sz w:val="63"/>
        </w:rPr>
      </w:pPr>
      <w:r w:rsidRPr="001E5E17">
        <w:rPr>
          <w:rFonts w:asciiTheme="minorBidi" w:hAnsiTheme="minorBidi" w:cstheme="minorBidi"/>
          <w:b/>
          <w:sz w:val="36"/>
        </w:rPr>
        <w:t xml:space="preserve">Digital technology </w:t>
      </w:r>
      <w:r w:rsidRPr="001E5E17">
        <w:rPr>
          <w:rFonts w:asciiTheme="minorBidi" w:hAnsiTheme="minorBidi" w:cstheme="minorBidi"/>
          <w:sz w:val="36"/>
        </w:rPr>
        <w:t xml:space="preserve">- This is </w:t>
      </w:r>
      <w:r w:rsidRPr="001E5E17">
        <w:rPr>
          <w:rFonts w:asciiTheme="minorBidi" w:hAnsiTheme="minorBidi" w:cstheme="minorBidi"/>
          <w:sz w:val="36"/>
        </w:rPr>
        <w:t>electronic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devices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computer</w:t>
      </w:r>
    </w:p>
    <w:p w14:paraId="3113AE0F" w14:textId="77777777" w:rsidR="00342690" w:rsidRPr="001E5E17" w:rsidRDefault="00C43BD8" w:rsidP="001E5E17">
      <w:pPr>
        <w:pStyle w:val="BodyText"/>
        <w:spacing w:before="24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programs.</w:t>
      </w:r>
    </w:p>
    <w:p w14:paraId="5B09328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AE3CD3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04499F6" w14:textId="77777777" w:rsidR="00342690" w:rsidRPr="001E5E17" w:rsidRDefault="00342690" w:rsidP="001E5E17">
      <w:pPr>
        <w:pStyle w:val="BodyText"/>
        <w:spacing w:before="18"/>
        <w:rPr>
          <w:rFonts w:asciiTheme="minorBidi" w:hAnsiTheme="minorBidi" w:cstheme="minorBidi"/>
        </w:rPr>
      </w:pPr>
    </w:p>
    <w:p w14:paraId="42D34A2F" w14:textId="77777777" w:rsidR="00342690" w:rsidRPr="001E5E17" w:rsidRDefault="00C43BD8" w:rsidP="001E5E17">
      <w:pPr>
        <w:pStyle w:val="BodyText"/>
        <w:ind w:left="387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8880" behindDoc="0" locked="0" layoutInCell="1" allowOverlap="1" wp14:anchorId="4F6C30C2" wp14:editId="04975367">
                <wp:simplePos x="0" y="0"/>
                <wp:positionH relativeFrom="page">
                  <wp:posOffset>720000</wp:posOffset>
                </wp:positionH>
                <wp:positionV relativeFrom="paragraph">
                  <wp:posOffset>-309183</wp:posOffset>
                </wp:positionV>
                <wp:extent cx="1800225" cy="1440180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317" y="239930"/>
                            <a:ext cx="1322151" cy="897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8491" y="199816"/>
                            <a:ext cx="645017" cy="1040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A9FBFF" id="Group 65" o:spid="_x0000_s1026" style="position:absolute;margin-left:56.7pt;margin-top:-24.35pt;width:141.75pt;height:113.4pt;z-index:1573888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">
                <v:shape id="Graphic 66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" path="m1508788,l291210,,233261,222,186527,1783,120299,14270,85466,31474,55532,55532,31474,85466,14270,120299,1783,186527,222,233261,,291211r,857578l222,1206739r1561,46733l14270,1319700r17204,34833l55532,1384467r29934,24058l120299,1425729r66228,12486l233261,1439776r57949,223l1508788,1439999r57950,-223l1613472,1438215r66228,-12486l1714533,1408525r29934,-24058l1768525,1354533r17203,-34833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67" o:spid="_x0000_s1028" type="#_x0000_t75" style="position:absolute;left:953;top:2399;width:13221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">
                  <v:imagedata r:id="rId61" o:title=""/>
                </v:shape>
                <v:shape id="Image 68" o:spid="_x0000_s1029" type="#_x0000_t75" style="position:absolute;left:9984;top:1998;width:6451;height:10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">
                  <v:imagedata r:id="rId6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 technology includes things like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mobile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phones,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computers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 xml:space="preserve">and </w:t>
      </w:r>
      <w:r w:rsidRPr="001E5E17">
        <w:rPr>
          <w:rFonts w:asciiTheme="minorBidi" w:hAnsiTheme="minorBidi" w:cstheme="minorBidi"/>
          <w:spacing w:val="-2"/>
        </w:rPr>
        <w:t>websites.</w:t>
      </w:r>
    </w:p>
    <w:p w14:paraId="3ED1C26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01C5871" w14:textId="77777777" w:rsidR="00342690" w:rsidRPr="001E5E17" w:rsidRDefault="00342690" w:rsidP="001E5E17">
      <w:pPr>
        <w:pStyle w:val="BodyText"/>
        <w:spacing w:before="386"/>
        <w:rPr>
          <w:rFonts w:asciiTheme="minorBidi" w:hAnsiTheme="minorBidi" w:cstheme="minorBidi"/>
        </w:rPr>
      </w:pPr>
    </w:p>
    <w:p w14:paraId="18A82202" w14:textId="519FDF48" w:rsidR="00342690" w:rsidRPr="00C43BD8" w:rsidRDefault="00C43BD8" w:rsidP="00C43BD8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11"/>
        <w:rPr>
          <w:rFonts w:asciiTheme="minorBidi" w:hAnsiTheme="minorBidi" w:cstheme="minorBidi"/>
          <w:position w:val="-6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3C67507D" wp14:editId="62879C7B">
                <wp:simplePos x="0" y="0"/>
                <wp:positionH relativeFrom="page">
                  <wp:posOffset>720000</wp:posOffset>
                </wp:positionH>
                <wp:positionV relativeFrom="paragraph">
                  <wp:posOffset>-277763</wp:posOffset>
                </wp:positionV>
                <wp:extent cx="1800225" cy="1440180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56" y="0"/>
                            <a:ext cx="168567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F322FB" id="Group 69" o:spid="_x0000_s1026" style="position:absolute;margin-left:56.7pt;margin-top:-21.85pt;width:141.75pt;height:113.4pt;z-index:1573939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">
                <v:shape id="Graphic 70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" path="m1508788,l291210,,233261,222,186527,1783,120299,14269,85466,31474,55532,55531,31474,85465,14270,120299,1783,186526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4l1785728,120299,1768525,85465,1744467,55531,1714533,31474,1679700,14269,1613472,1783,1566738,222,1508788,xe" fillcolor="#e1f3fd" stroked="f">
                  <v:path arrowok="t"/>
                </v:shape>
                <v:shape id="Image 71" o:spid="_x0000_s1028" type="#_x0000_t75" style="position:absolute;left:1080;width:16857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">
                  <v:imagedata r:id="rId64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b/>
          <w:sz w:val="36"/>
        </w:rPr>
        <w:t>Assistive</w:t>
      </w:r>
      <w:r w:rsidRPr="001E5E17">
        <w:rPr>
          <w:rFonts w:asciiTheme="minorBidi" w:hAnsiTheme="minorBidi" w:cstheme="minorBidi"/>
          <w:b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technology</w:t>
      </w:r>
      <w:r w:rsidRPr="001E5E17">
        <w:rPr>
          <w:rFonts w:asciiTheme="minorBidi" w:hAnsiTheme="minorBidi" w:cstheme="minorBidi"/>
          <w:b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gadgets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and equipment that </w:t>
      </w:r>
      <w:proofErr w:type="gramStart"/>
      <w:r w:rsidRPr="001E5E17">
        <w:rPr>
          <w:rFonts w:asciiTheme="minorBidi" w:hAnsiTheme="minorBidi" w:cstheme="minorBidi"/>
          <w:sz w:val="36"/>
        </w:rPr>
        <w:t>helps</w:t>
      </w:r>
      <w:proofErr w:type="gramEnd"/>
      <w:r w:rsidRPr="001E5E17">
        <w:rPr>
          <w:rFonts w:asciiTheme="minorBidi" w:hAnsiTheme="minorBidi" w:cstheme="minorBidi"/>
          <w:sz w:val="36"/>
        </w:rPr>
        <w:t xml:space="preserve"> people wit</w:t>
      </w:r>
      <w:r w:rsidRPr="001E5E17">
        <w:rPr>
          <w:rFonts w:asciiTheme="minorBidi" w:hAnsiTheme="minorBidi" w:cstheme="minorBidi"/>
          <w:sz w:val="36"/>
        </w:rPr>
        <w:t>h</w:t>
      </w:r>
      <w:r>
        <w:rPr>
          <w:rFonts w:asciiTheme="minorBidi" w:hAnsiTheme="minorBidi" w:cstheme="minorBidi"/>
          <w:sz w:val="36"/>
        </w:rPr>
        <w:t xml:space="preserve"> </w:t>
      </w:r>
      <w:r w:rsidRPr="00C43BD8">
        <w:rPr>
          <w:rFonts w:asciiTheme="minorBidi" w:hAnsiTheme="minorBidi" w:cstheme="minorBidi"/>
          <w:spacing w:val="-2"/>
          <w:sz w:val="36"/>
          <w:szCs w:val="36"/>
        </w:rPr>
        <w:t>disabilities.</w:t>
      </w:r>
    </w:p>
    <w:p w14:paraId="052D5F9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8B9454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6A28BD5" w14:textId="77777777" w:rsidR="00342690" w:rsidRPr="001E5E17" w:rsidRDefault="00342690" w:rsidP="001E5E17">
      <w:pPr>
        <w:pStyle w:val="BodyText"/>
        <w:spacing w:before="18"/>
        <w:rPr>
          <w:rFonts w:asciiTheme="minorBidi" w:hAnsiTheme="minorBidi" w:cstheme="minorBidi"/>
        </w:rPr>
      </w:pPr>
    </w:p>
    <w:p w14:paraId="14DB2D38" w14:textId="77777777" w:rsidR="00342690" w:rsidRPr="001E5E17" w:rsidRDefault="00C43BD8" w:rsidP="001E5E17">
      <w:pPr>
        <w:pStyle w:val="BodyText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078B090F" wp14:editId="7BE726EA">
                <wp:simplePos x="0" y="0"/>
                <wp:positionH relativeFrom="page">
                  <wp:posOffset>720000</wp:posOffset>
                </wp:positionH>
                <wp:positionV relativeFrom="paragraph">
                  <wp:posOffset>-316261</wp:posOffset>
                </wp:positionV>
                <wp:extent cx="1800225" cy="1440180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334" y="81327"/>
                            <a:ext cx="1032766" cy="11211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8693" y="81327"/>
                            <a:ext cx="714815" cy="13183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2DCE91" id="Group 72" o:spid="_x0000_s1026" style="position:absolute;margin-left:56.7pt;margin-top:-24.9pt;width:141.75pt;height:113.4pt;z-index:1573990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">
                <v:shape id="Graphic 73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" path="m1508788,l291210,,233261,222,186527,1783,120299,14270,85466,31474,55532,55532,31474,85466,14270,120299,1783,186528,222,233261,,291211r,857578l222,1206739r1561,46733l14270,1319701r17204,34833l55532,1384468r29934,24057l120299,1425729r66228,12487l233261,1439777r57949,223l1508788,1440000r57950,-223l1613472,1438216r66228,-12487l1714533,1408525r29934,-24057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74" o:spid="_x0000_s1028" type="#_x0000_t75" style="position:absolute;left:2533;top:813;width:10328;height:11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">
                  <v:imagedata r:id="rId67" o:title=""/>
                </v:shape>
                <v:shape id="Image 75" o:spid="_x0000_s1029" type="#_x0000_t75" style="position:absolute;left:9286;top:813;width:7149;height:13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">
                  <v:imagedata r:id="rId68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 xml:space="preserve">Assistive technology includes </w:t>
      </w:r>
      <w:r w:rsidRPr="001E5E17">
        <w:rPr>
          <w:rFonts w:asciiTheme="minorBidi" w:hAnsiTheme="minorBidi" w:cstheme="minorBidi"/>
        </w:rPr>
        <w:t>wheelchairs,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hearing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aids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white canes for blind people.</w:t>
      </w:r>
    </w:p>
    <w:p w14:paraId="376271B8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040" w:right="1020" w:bottom="1400" w:left="1000" w:header="0" w:footer="1211" w:gutter="0"/>
          <w:cols w:space="720"/>
        </w:sectPr>
      </w:pPr>
    </w:p>
    <w:p w14:paraId="56B17868" w14:textId="77777777" w:rsidR="00342690" w:rsidRPr="001E5E17" w:rsidRDefault="00C43BD8" w:rsidP="001E5E17">
      <w:pPr>
        <w:pStyle w:val="Heading4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40416" behindDoc="0" locked="0" layoutInCell="1" allowOverlap="1" wp14:anchorId="6DCCCE20" wp14:editId="650C89D9">
                <wp:simplePos x="0" y="0"/>
                <wp:positionH relativeFrom="page">
                  <wp:posOffset>720000</wp:posOffset>
                </wp:positionH>
                <wp:positionV relativeFrom="paragraph">
                  <wp:posOffset>684436</wp:posOffset>
                </wp:positionV>
                <wp:extent cx="1800225" cy="1440180"/>
                <wp:effectExtent l="0" t="0" r="0" b="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229" y="30820"/>
                            <a:ext cx="1296894" cy="1345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44DC2A" id="Group 76" o:spid="_x0000_s1026" style="position:absolute;margin-left:56.7pt;margin-top:53.9pt;width:141.75pt;height:113.4pt;z-index:1574041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">
                <v:shape id="Graphic 77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" path="m1508788,l291210,,233261,222,186527,1783,120299,14269,85466,31473,55532,55531,31474,85465,14270,120299,1783,186526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4l1785728,120299,1768525,85465,1744467,55531,1714533,31473,1679700,14269,1613472,1783,1566738,222,1508788,xe" fillcolor="#e1f3fd" stroked="f">
                  <v:path arrowok="t"/>
                </v:shape>
                <v:shape id="Image 78" o:spid="_x0000_s1028" type="#_x0000_t75" style="position:absolute;left:3672;top:308;width:12969;height:13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">
                  <v:imagedata r:id="rId7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71652271" w14:textId="77777777" w:rsidR="00342690" w:rsidRPr="001E5E17" w:rsidRDefault="00342690" w:rsidP="001E5E17">
      <w:pPr>
        <w:pStyle w:val="BodyText"/>
        <w:spacing w:before="285"/>
        <w:rPr>
          <w:rFonts w:asciiTheme="minorBidi" w:hAnsiTheme="minorBidi" w:cstheme="minorBidi"/>
          <w:b/>
          <w:sz w:val="56"/>
        </w:rPr>
      </w:pPr>
    </w:p>
    <w:p w14:paraId="4FE74222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live better lives.</w:t>
      </w:r>
    </w:p>
    <w:p w14:paraId="75E10091" w14:textId="77777777" w:rsidR="00342690" w:rsidRPr="001E5E17" w:rsidRDefault="00342690" w:rsidP="001E5E17">
      <w:pPr>
        <w:pStyle w:val="BodyText"/>
        <w:spacing w:before="170"/>
        <w:rPr>
          <w:rFonts w:asciiTheme="minorBidi" w:hAnsiTheme="minorBidi" w:cstheme="minorBidi"/>
        </w:rPr>
      </w:pPr>
    </w:p>
    <w:p w14:paraId="53DFC24C" w14:textId="77777777" w:rsidR="00342690" w:rsidRPr="001E5E17" w:rsidRDefault="00C43BD8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0928" behindDoc="0" locked="0" layoutInCell="1" allowOverlap="1" wp14:anchorId="2D113D26" wp14:editId="6E978BD3">
                <wp:simplePos x="0" y="0"/>
                <wp:positionH relativeFrom="page">
                  <wp:posOffset>719455</wp:posOffset>
                </wp:positionH>
                <wp:positionV relativeFrom="paragraph">
                  <wp:posOffset>200275</wp:posOffset>
                </wp:positionV>
                <wp:extent cx="1800225" cy="1440180"/>
                <wp:effectExtent l="0" t="0" r="3175" b="0"/>
                <wp:wrapNone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618" y="0"/>
                            <a:ext cx="1503202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E8AC43" id="Group 79" o:spid="_x0000_s1026" style="position:absolute;margin-left:56.65pt;margin-top:15.75pt;width:141.75pt;height:113.4pt;z-index:1574092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">
                <v:shape id="Graphic 80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" path="m1508788,l291210,,233261,222,186527,1783,120299,14270,85466,31474,55532,55532,31474,85466,14270,120299,1783,186527,222,233261,,291211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81" o:spid="_x0000_s1028" type="#_x0000_t75" style="position:absolute;left:1356;width:15032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">
                  <v:imagedata r:id="rId7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important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sure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that digital technology:</w:t>
      </w:r>
    </w:p>
    <w:p w14:paraId="4A2DAE9B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4"/>
        </w:tabs>
        <w:spacing w:before="362"/>
        <w:ind w:left="3874" w:hanging="33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 xml:space="preserve">Includes </w:t>
      </w:r>
      <w:r w:rsidRPr="001E5E17">
        <w:rPr>
          <w:rFonts w:asciiTheme="minorBidi" w:hAnsiTheme="minorBidi" w:cstheme="minorBidi"/>
          <w:spacing w:val="-2"/>
          <w:sz w:val="36"/>
        </w:rPr>
        <w:t>everyone.</w:t>
      </w:r>
    </w:p>
    <w:p w14:paraId="559057B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D81AE1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2FFB0E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633130A" w14:textId="77777777" w:rsidR="00342690" w:rsidRPr="001E5E17" w:rsidRDefault="00342690" w:rsidP="001E5E17">
      <w:pPr>
        <w:pStyle w:val="BodyText"/>
        <w:spacing w:before="84"/>
        <w:rPr>
          <w:rFonts w:asciiTheme="minorBidi" w:hAnsiTheme="minorBidi" w:cstheme="minorBidi"/>
        </w:rPr>
      </w:pPr>
    </w:p>
    <w:p w14:paraId="206E6783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212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1440" behindDoc="0" locked="0" layoutInCell="1" allowOverlap="1" wp14:anchorId="4E782DBF" wp14:editId="737FD2E6">
                <wp:simplePos x="0" y="0"/>
                <wp:positionH relativeFrom="page">
                  <wp:posOffset>720000</wp:posOffset>
                </wp:positionH>
                <wp:positionV relativeFrom="paragraph">
                  <wp:posOffset>-441681</wp:posOffset>
                </wp:positionV>
                <wp:extent cx="1800225" cy="1440180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945" y="0"/>
                            <a:ext cx="1455883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53382E" id="Group 82" o:spid="_x0000_s1026" style="position:absolute;margin-left:56.7pt;margin-top:-34.8pt;width:141.75pt;height:113.4pt;z-index:1574144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">
                <v:shape id="Graphic 83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84" o:spid="_x0000_s1028" type="#_x0000_t75" style="position:absolute;left:1719;width:14559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">
                  <v:imagedata r:id="rId74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Protects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human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rights,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like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right to privacy.</w:t>
      </w:r>
    </w:p>
    <w:p w14:paraId="4685D04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69301E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0BD3F9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73DEFBC" w14:textId="77777777" w:rsidR="00342690" w:rsidRPr="001E5E17" w:rsidRDefault="00342690" w:rsidP="001E5E17">
      <w:pPr>
        <w:pStyle w:val="BodyText"/>
        <w:spacing w:before="16"/>
        <w:rPr>
          <w:rFonts w:asciiTheme="minorBidi" w:hAnsiTheme="minorBidi" w:cstheme="minorBidi"/>
        </w:rPr>
      </w:pPr>
    </w:p>
    <w:p w14:paraId="3E22AB48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41952" behindDoc="0" locked="0" layoutInCell="1" allowOverlap="1" wp14:anchorId="09CAAB95" wp14:editId="3F252781">
            <wp:simplePos x="0" y="0"/>
            <wp:positionH relativeFrom="page">
              <wp:posOffset>720000</wp:posOffset>
            </wp:positionH>
            <wp:positionV relativeFrom="paragraph">
              <wp:posOffset>-392558</wp:posOffset>
            </wp:positionV>
            <wp:extent cx="1808790" cy="1440000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879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But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some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hurt your human rights.</w:t>
      </w:r>
    </w:p>
    <w:p w14:paraId="5311B48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947BB4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FE81530" w14:textId="77777777" w:rsidR="00342690" w:rsidRPr="001E5E17" w:rsidRDefault="00342690" w:rsidP="001E5E17">
      <w:pPr>
        <w:pStyle w:val="BodyText"/>
        <w:spacing w:before="113"/>
        <w:rPr>
          <w:rFonts w:asciiTheme="minorBidi" w:hAnsiTheme="minorBidi" w:cstheme="minorBidi"/>
        </w:rPr>
      </w:pPr>
    </w:p>
    <w:p w14:paraId="0581CB73" w14:textId="77777777" w:rsidR="00342690" w:rsidRPr="001E5E17" w:rsidRDefault="00C43BD8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2464" behindDoc="0" locked="0" layoutInCell="1" allowOverlap="1" wp14:anchorId="0F69586F" wp14:editId="57724243">
                <wp:simplePos x="0" y="0"/>
                <wp:positionH relativeFrom="page">
                  <wp:posOffset>720000</wp:posOffset>
                </wp:positionH>
                <wp:positionV relativeFrom="paragraph">
                  <wp:posOffset>-151357</wp:posOffset>
                </wp:positionV>
                <wp:extent cx="1800225" cy="144018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997" y="38237"/>
                            <a:ext cx="1528177" cy="1401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987F61" id="Group 86" o:spid="_x0000_s1026" style="position:absolute;margin-left:56.7pt;margin-top:-11.9pt;width:141.75pt;height:113.4pt;z-index:1574246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">
                <v:shape id="Graphic 87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88" o:spid="_x0000_s1028" type="#_x0000_t75" style="position:absolute;left:1359;top:382;width:15282;height:1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">
                  <v:imagedata r:id="rId7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often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because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and organizations care more about making money than protecting human rights.</w:t>
      </w:r>
    </w:p>
    <w:p w14:paraId="5F66BBBD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200" w:right="1020" w:bottom="1400" w:left="1000" w:header="0" w:footer="1211" w:gutter="0"/>
          <w:cols w:space="720"/>
        </w:sectPr>
      </w:pPr>
    </w:p>
    <w:p w14:paraId="033D2E03" w14:textId="77777777" w:rsidR="00342690" w:rsidRPr="001E5E17" w:rsidRDefault="00C43BD8" w:rsidP="001E5E17">
      <w:pPr>
        <w:pStyle w:val="BodyText"/>
        <w:spacing w:before="126"/>
        <w:ind w:left="3535" w:right="298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44512" behindDoc="0" locked="0" layoutInCell="1" allowOverlap="1" wp14:anchorId="5564D70F" wp14:editId="189B48AC">
                <wp:simplePos x="0" y="0"/>
                <wp:positionH relativeFrom="page">
                  <wp:posOffset>720000</wp:posOffset>
                </wp:positionH>
                <wp:positionV relativeFrom="paragraph">
                  <wp:posOffset>19597</wp:posOffset>
                </wp:positionV>
                <wp:extent cx="1800225" cy="2132330"/>
                <wp:effectExtent l="0" t="0" r="0" b="0"/>
                <wp:wrapNone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2132330"/>
                          <a:chOff x="0" y="0"/>
                          <a:chExt cx="1800225" cy="213233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1800225" cy="2132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213233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840936"/>
                                </a:lnTo>
                                <a:lnTo>
                                  <a:pt x="222" y="1898885"/>
                                </a:lnTo>
                                <a:lnTo>
                                  <a:pt x="1783" y="1945618"/>
                                </a:lnTo>
                                <a:lnTo>
                                  <a:pt x="14270" y="2011846"/>
                                </a:lnTo>
                                <a:lnTo>
                                  <a:pt x="31474" y="2046680"/>
                                </a:lnTo>
                                <a:lnTo>
                                  <a:pt x="55532" y="2076614"/>
                                </a:lnTo>
                                <a:lnTo>
                                  <a:pt x="85466" y="2100671"/>
                                </a:lnTo>
                                <a:lnTo>
                                  <a:pt x="120299" y="2117876"/>
                                </a:lnTo>
                                <a:lnTo>
                                  <a:pt x="186527" y="2130362"/>
                                </a:lnTo>
                                <a:lnTo>
                                  <a:pt x="233261" y="2131922"/>
                                </a:lnTo>
                                <a:lnTo>
                                  <a:pt x="291210" y="2132145"/>
                                </a:lnTo>
                                <a:lnTo>
                                  <a:pt x="1508788" y="2132145"/>
                                </a:lnTo>
                                <a:lnTo>
                                  <a:pt x="1566738" y="2131922"/>
                                </a:lnTo>
                                <a:lnTo>
                                  <a:pt x="1613472" y="2130362"/>
                                </a:lnTo>
                                <a:lnTo>
                                  <a:pt x="1679700" y="2117876"/>
                                </a:lnTo>
                                <a:lnTo>
                                  <a:pt x="1714533" y="2100671"/>
                                </a:lnTo>
                                <a:lnTo>
                                  <a:pt x="1744467" y="2076614"/>
                                </a:lnTo>
                                <a:lnTo>
                                  <a:pt x="1768525" y="2046680"/>
                                </a:lnTo>
                                <a:lnTo>
                                  <a:pt x="1785728" y="2011846"/>
                                </a:lnTo>
                                <a:lnTo>
                                  <a:pt x="1798216" y="1945618"/>
                                </a:lnTo>
                                <a:lnTo>
                                  <a:pt x="1799776" y="1898885"/>
                                </a:lnTo>
                                <a:lnTo>
                                  <a:pt x="1799999" y="1840936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297" cy="2132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470" y="557101"/>
                            <a:ext cx="1353701" cy="15751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396B46" id="Group 89" o:spid="_x0000_s1026" style="position:absolute;margin-left:56.7pt;margin-top:1.55pt;width:141.75pt;height:167.9pt;z-index:15744512;mso-wrap-distance-left:0;mso-wrap-distance-right:0;mso-position-horizontal-relative:page" coordsize="18002,2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">
                <v:shape id="Graphic 90" o:spid="_x0000_s1027" style="position:absolute;width:18002;height:21323;visibility:visible;mso-wrap-style:square;v-text-anchor:top" coordsize="1800225,2132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" path="m1508788,l291210,,233261,222,186527,1783,120299,14269,85466,31473,55532,55531,31474,85465,14270,120299,1783,186526,222,233260,,291209,,1840936r222,57949l1783,1945618r12487,66228l31474,2046680r24058,29934l85466,2100671r34833,17205l186527,2130362r46734,1560l291210,2132145r1217578,l1566738,2131922r46734,-1560l1679700,2117876r34833,-17205l1744467,2076614r24058,-29934l1785728,2011846r12488,-66228l1799776,1898885r223,-57949l1799999,291209r-223,-57949l1798216,186526r-12488,-66227l1768525,85465,1744467,55531,1714533,31473,1679700,14269,1613472,1783,1566738,222,1508788,xe" fillcolor="#e1f3fd" stroked="f">
                  <v:path arrowok="t"/>
                </v:shape>
                <v:shape id="Image 91" o:spid="_x0000_s1028" type="#_x0000_t75" style="position:absolute;width:11372;height:2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">
                  <v:imagedata r:id="rId80" o:title=""/>
                </v:shape>
                <v:shape id="Image 92" o:spid="_x0000_s1029" type="#_x0000_t75" style="position:absolute;left:4464;top:5571;width:13537;height:15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">
                  <v:imagedata r:id="rId81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If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does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not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respect human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rights,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 xml:space="preserve">disabilities may face more </w:t>
      </w:r>
      <w:r w:rsidRPr="001E5E17">
        <w:rPr>
          <w:rFonts w:asciiTheme="minorBidi" w:hAnsiTheme="minorBidi" w:cstheme="minorBidi"/>
          <w:b/>
        </w:rPr>
        <w:t>discrimination</w:t>
      </w:r>
      <w:r w:rsidRPr="001E5E17">
        <w:rPr>
          <w:rFonts w:asciiTheme="minorBidi" w:hAnsiTheme="minorBidi" w:cstheme="minorBidi"/>
        </w:rPr>
        <w:t>.</w:t>
      </w:r>
    </w:p>
    <w:p w14:paraId="5D1ACF3A" w14:textId="77777777" w:rsidR="00342690" w:rsidRPr="001E5E17" w:rsidRDefault="00C43BD8" w:rsidP="001E5E17">
      <w:pPr>
        <w:pStyle w:val="BodyText"/>
        <w:spacing w:before="198"/>
        <w:ind w:left="3535" w:right="10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 xml:space="preserve">Discrimination </w:t>
      </w:r>
      <w:r w:rsidRPr="001E5E17">
        <w:rPr>
          <w:rFonts w:asciiTheme="minorBidi" w:hAnsiTheme="minorBidi" w:cstheme="minorBidi"/>
        </w:rPr>
        <w:t>is when you are treated badly or unfairly because of your gender, race, religion, disability, health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condition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or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sexual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orientation.</w:t>
      </w:r>
    </w:p>
    <w:p w14:paraId="688CCF5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CFC3E2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3EA86A2" w14:textId="77777777" w:rsidR="00342690" w:rsidRPr="001E5E17" w:rsidRDefault="00342690" w:rsidP="001E5E17">
      <w:pPr>
        <w:pStyle w:val="BodyText"/>
        <w:spacing w:before="112"/>
        <w:rPr>
          <w:rFonts w:asciiTheme="minorBidi" w:hAnsiTheme="minorBidi" w:cstheme="minorBidi"/>
        </w:rPr>
      </w:pPr>
    </w:p>
    <w:p w14:paraId="073BF4E8" w14:textId="312F0B46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183FA961" wp14:editId="5D51BF3C">
                <wp:simplePos x="0" y="0"/>
                <wp:positionH relativeFrom="page">
                  <wp:posOffset>720000</wp:posOffset>
                </wp:positionH>
                <wp:positionV relativeFrom="paragraph">
                  <wp:posOffset>737355</wp:posOffset>
                </wp:positionV>
                <wp:extent cx="1800225" cy="1440180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1416894" cy="1439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516700" y="136449"/>
                            <a:ext cx="885825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1165860">
                                <a:moveTo>
                                  <a:pt x="155041" y="172199"/>
                                </a:moveTo>
                                <a:lnTo>
                                  <a:pt x="138061" y="131191"/>
                                </a:lnTo>
                                <a:lnTo>
                                  <a:pt x="97040" y="114211"/>
                                </a:lnTo>
                                <a:lnTo>
                                  <a:pt x="85979" y="115277"/>
                                </a:lnTo>
                                <a:lnTo>
                                  <a:pt x="43332" y="150380"/>
                                </a:lnTo>
                                <a:lnTo>
                                  <a:pt x="39090" y="172199"/>
                                </a:lnTo>
                                <a:lnTo>
                                  <a:pt x="43332" y="194030"/>
                                </a:lnTo>
                                <a:lnTo>
                                  <a:pt x="56070" y="213220"/>
                                </a:lnTo>
                                <a:lnTo>
                                  <a:pt x="75247" y="225958"/>
                                </a:lnTo>
                                <a:lnTo>
                                  <a:pt x="97066" y="230200"/>
                                </a:lnTo>
                                <a:lnTo>
                                  <a:pt x="118884" y="225958"/>
                                </a:lnTo>
                                <a:lnTo>
                                  <a:pt x="138061" y="213220"/>
                                </a:lnTo>
                                <a:lnTo>
                                  <a:pt x="150799" y="194030"/>
                                </a:lnTo>
                                <a:lnTo>
                                  <a:pt x="155041" y="172199"/>
                                </a:lnTo>
                                <a:close/>
                              </a:path>
                              <a:path w="885825" h="1165860">
                                <a:moveTo>
                                  <a:pt x="180797" y="507441"/>
                                </a:moveTo>
                                <a:lnTo>
                                  <a:pt x="179603" y="503186"/>
                                </a:lnTo>
                                <a:lnTo>
                                  <a:pt x="178676" y="499922"/>
                                </a:lnTo>
                                <a:lnTo>
                                  <a:pt x="168910" y="494614"/>
                                </a:lnTo>
                                <a:lnTo>
                                  <a:pt x="164261" y="494855"/>
                                </a:lnTo>
                                <a:lnTo>
                                  <a:pt x="160718" y="497319"/>
                                </a:lnTo>
                                <a:lnTo>
                                  <a:pt x="153530" y="501459"/>
                                </a:lnTo>
                                <a:lnTo>
                                  <a:pt x="145605" y="503186"/>
                                </a:lnTo>
                                <a:lnTo>
                                  <a:pt x="137528" y="502488"/>
                                </a:lnTo>
                                <a:lnTo>
                                  <a:pt x="129870" y="499300"/>
                                </a:lnTo>
                                <a:lnTo>
                                  <a:pt x="123990" y="494411"/>
                                </a:lnTo>
                                <a:lnTo>
                                  <a:pt x="119811" y="488188"/>
                                </a:lnTo>
                                <a:lnTo>
                                  <a:pt x="117525" y="481050"/>
                                </a:lnTo>
                                <a:lnTo>
                                  <a:pt x="117335" y="473405"/>
                                </a:lnTo>
                                <a:lnTo>
                                  <a:pt x="148386" y="292582"/>
                                </a:lnTo>
                                <a:lnTo>
                                  <a:pt x="149186" y="286296"/>
                                </a:lnTo>
                                <a:lnTo>
                                  <a:pt x="124294" y="257454"/>
                                </a:lnTo>
                                <a:lnTo>
                                  <a:pt x="120967" y="257454"/>
                                </a:lnTo>
                                <a:lnTo>
                                  <a:pt x="16751" y="256565"/>
                                </a:lnTo>
                                <a:lnTo>
                                  <a:pt x="9080" y="255295"/>
                                </a:lnTo>
                                <a:lnTo>
                                  <a:pt x="1866" y="260667"/>
                                </a:lnTo>
                                <a:lnTo>
                                  <a:pt x="0" y="275678"/>
                                </a:lnTo>
                                <a:lnTo>
                                  <a:pt x="5092" y="282371"/>
                                </a:lnTo>
                                <a:lnTo>
                                  <a:pt x="12357" y="283464"/>
                                </a:lnTo>
                                <a:lnTo>
                                  <a:pt x="18084" y="283603"/>
                                </a:lnTo>
                                <a:lnTo>
                                  <a:pt x="23622" y="284784"/>
                                </a:lnTo>
                                <a:lnTo>
                                  <a:pt x="32537" y="288467"/>
                                </a:lnTo>
                                <a:lnTo>
                                  <a:pt x="36258" y="290601"/>
                                </a:lnTo>
                                <a:lnTo>
                                  <a:pt x="43662" y="299021"/>
                                </a:lnTo>
                                <a:lnTo>
                                  <a:pt x="45123" y="306184"/>
                                </a:lnTo>
                                <a:lnTo>
                                  <a:pt x="42964" y="312750"/>
                                </a:lnTo>
                                <a:lnTo>
                                  <a:pt x="14732" y="488010"/>
                                </a:lnTo>
                                <a:lnTo>
                                  <a:pt x="32131" y="533971"/>
                                </a:lnTo>
                                <a:lnTo>
                                  <a:pt x="68008" y="552894"/>
                                </a:lnTo>
                                <a:lnTo>
                                  <a:pt x="88887" y="553745"/>
                                </a:lnTo>
                                <a:lnTo>
                                  <a:pt x="109499" y="551243"/>
                                </a:lnTo>
                                <a:lnTo>
                                  <a:pt x="148297" y="536486"/>
                                </a:lnTo>
                                <a:lnTo>
                                  <a:pt x="177380" y="513334"/>
                                </a:lnTo>
                                <a:lnTo>
                                  <a:pt x="180797" y="507441"/>
                                </a:lnTo>
                                <a:close/>
                              </a:path>
                              <a:path w="885825" h="1165860">
                                <a:moveTo>
                                  <a:pt x="824039" y="774776"/>
                                </a:moveTo>
                                <a:lnTo>
                                  <a:pt x="817130" y="774776"/>
                                </a:lnTo>
                                <a:lnTo>
                                  <a:pt x="822858" y="775004"/>
                                </a:lnTo>
                                <a:lnTo>
                                  <a:pt x="824039" y="774776"/>
                                </a:lnTo>
                                <a:close/>
                              </a:path>
                              <a:path w="885825" h="1165860">
                                <a:moveTo>
                                  <a:pt x="878078" y="40030"/>
                                </a:moveTo>
                                <a:lnTo>
                                  <a:pt x="854354" y="6680"/>
                                </a:lnTo>
                                <a:lnTo>
                                  <a:pt x="807135" y="520"/>
                                </a:lnTo>
                                <a:lnTo>
                                  <a:pt x="785355" y="0"/>
                                </a:lnTo>
                                <a:lnTo>
                                  <a:pt x="752297" y="0"/>
                                </a:lnTo>
                                <a:lnTo>
                                  <a:pt x="740498" y="203"/>
                                </a:lnTo>
                                <a:lnTo>
                                  <a:pt x="715835" y="927"/>
                                </a:lnTo>
                                <a:lnTo>
                                  <a:pt x="716610" y="927"/>
                                </a:lnTo>
                                <a:lnTo>
                                  <a:pt x="694397" y="1981"/>
                                </a:lnTo>
                                <a:lnTo>
                                  <a:pt x="647573" y="5499"/>
                                </a:lnTo>
                                <a:lnTo>
                                  <a:pt x="606031" y="30200"/>
                                </a:lnTo>
                                <a:lnTo>
                                  <a:pt x="601827" y="48044"/>
                                </a:lnTo>
                                <a:lnTo>
                                  <a:pt x="601713" y="50584"/>
                                </a:lnTo>
                                <a:lnTo>
                                  <a:pt x="602564" y="57569"/>
                                </a:lnTo>
                                <a:lnTo>
                                  <a:pt x="633768" y="742492"/>
                                </a:lnTo>
                                <a:lnTo>
                                  <a:pt x="634403" y="750849"/>
                                </a:lnTo>
                                <a:lnTo>
                                  <a:pt x="665975" y="774776"/>
                                </a:lnTo>
                                <a:lnTo>
                                  <a:pt x="674268" y="774496"/>
                                </a:lnTo>
                                <a:lnTo>
                                  <a:pt x="824445" y="774700"/>
                                </a:lnTo>
                                <a:lnTo>
                                  <a:pt x="825500" y="774496"/>
                                </a:lnTo>
                                <a:lnTo>
                                  <a:pt x="830592" y="773531"/>
                                </a:lnTo>
                                <a:lnTo>
                                  <a:pt x="837793" y="770343"/>
                                </a:lnTo>
                                <a:lnTo>
                                  <a:pt x="877455" y="50584"/>
                                </a:lnTo>
                                <a:lnTo>
                                  <a:pt x="877531" y="48044"/>
                                </a:lnTo>
                                <a:lnTo>
                                  <a:pt x="878078" y="40030"/>
                                </a:lnTo>
                                <a:close/>
                              </a:path>
                              <a:path w="885825" h="1165860">
                                <a:moveTo>
                                  <a:pt x="885710" y="996848"/>
                                </a:moveTo>
                                <a:lnTo>
                                  <a:pt x="871855" y="953338"/>
                                </a:lnTo>
                                <a:lnTo>
                                  <a:pt x="844156" y="914984"/>
                                </a:lnTo>
                                <a:lnTo>
                                  <a:pt x="795261" y="882561"/>
                                </a:lnTo>
                                <a:lnTo>
                                  <a:pt x="739648" y="871766"/>
                                </a:lnTo>
                                <a:lnTo>
                                  <a:pt x="711428" y="874471"/>
                                </a:lnTo>
                                <a:lnTo>
                                  <a:pt x="658368" y="896061"/>
                                </a:lnTo>
                                <a:lnTo>
                                  <a:pt x="607504" y="953338"/>
                                </a:lnTo>
                                <a:lnTo>
                                  <a:pt x="593648" y="996848"/>
                                </a:lnTo>
                                <a:lnTo>
                                  <a:pt x="593648" y="1042085"/>
                                </a:lnTo>
                                <a:lnTo>
                                  <a:pt x="607504" y="1085608"/>
                                </a:lnTo>
                                <a:lnTo>
                                  <a:pt x="635190" y="1123950"/>
                                </a:lnTo>
                                <a:lnTo>
                                  <a:pt x="673544" y="1151648"/>
                                </a:lnTo>
                                <a:lnTo>
                                  <a:pt x="717054" y="1165504"/>
                                </a:lnTo>
                                <a:lnTo>
                                  <a:pt x="762292" y="1165504"/>
                                </a:lnTo>
                                <a:lnTo>
                                  <a:pt x="805815" y="1151648"/>
                                </a:lnTo>
                                <a:lnTo>
                                  <a:pt x="844156" y="1123950"/>
                                </a:lnTo>
                                <a:lnTo>
                                  <a:pt x="871855" y="1085608"/>
                                </a:lnTo>
                                <a:lnTo>
                                  <a:pt x="885710" y="1042085"/>
                                </a:lnTo>
                                <a:lnTo>
                                  <a:pt x="885710" y="9968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110356" y="136336"/>
                            <a:ext cx="292100" cy="1165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100" h="1165860">
                                <a:moveTo>
                                  <a:pt x="191567" y="99"/>
                                </a:moveTo>
                                <a:lnTo>
                                  <a:pt x="180595" y="0"/>
                                </a:lnTo>
                                <a:lnTo>
                                  <a:pt x="169618" y="3"/>
                                </a:lnTo>
                                <a:lnTo>
                                  <a:pt x="158640" y="102"/>
                                </a:lnTo>
                                <a:lnTo>
                                  <a:pt x="100748" y="2084"/>
                                </a:lnTo>
                                <a:lnTo>
                                  <a:pt x="53927" y="5610"/>
                                </a:lnTo>
                                <a:lnTo>
                                  <a:pt x="12381" y="30314"/>
                                </a:lnTo>
                                <a:lnTo>
                                  <a:pt x="8064" y="50694"/>
                                </a:lnTo>
                                <a:lnTo>
                                  <a:pt x="8914" y="57681"/>
                                </a:lnTo>
                                <a:lnTo>
                                  <a:pt x="40120" y="742597"/>
                                </a:lnTo>
                                <a:lnTo>
                                  <a:pt x="64300" y="773253"/>
                                </a:lnTo>
                                <a:lnTo>
                                  <a:pt x="72323" y="774885"/>
                                </a:lnTo>
                                <a:lnTo>
                                  <a:pt x="80613" y="774608"/>
                                </a:lnTo>
                                <a:lnTo>
                                  <a:pt x="221224" y="774794"/>
                                </a:lnTo>
                                <a:lnTo>
                                  <a:pt x="256616" y="759780"/>
                                </a:lnTo>
                                <a:lnTo>
                                  <a:pt x="283884" y="48146"/>
                                </a:lnTo>
                                <a:lnTo>
                                  <a:pt x="284420" y="40136"/>
                                </a:lnTo>
                                <a:lnTo>
                                  <a:pt x="260710" y="6781"/>
                                </a:lnTo>
                                <a:lnTo>
                                  <a:pt x="213490" y="623"/>
                                </a:lnTo>
                                <a:lnTo>
                                  <a:pt x="202531" y="309"/>
                                </a:lnTo>
                                <a:lnTo>
                                  <a:pt x="191567" y="99"/>
                                </a:lnTo>
                                <a:close/>
                              </a:path>
                              <a:path w="292100" h="1165860">
                                <a:moveTo>
                                  <a:pt x="145996" y="871878"/>
                                </a:moveTo>
                                <a:lnTo>
                                  <a:pt x="90409" y="882668"/>
                                </a:lnTo>
                                <a:lnTo>
                                  <a:pt x="41544" y="915096"/>
                                </a:lnTo>
                                <a:lnTo>
                                  <a:pt x="13848" y="953446"/>
                                </a:lnTo>
                                <a:lnTo>
                                  <a:pt x="0" y="996961"/>
                                </a:lnTo>
                                <a:lnTo>
                                  <a:pt x="0" y="1042198"/>
                                </a:lnTo>
                                <a:lnTo>
                                  <a:pt x="13848" y="1085712"/>
                                </a:lnTo>
                                <a:lnTo>
                                  <a:pt x="41544" y="1124063"/>
                                </a:lnTo>
                                <a:lnTo>
                                  <a:pt x="79894" y="1151759"/>
                                </a:lnTo>
                                <a:lnTo>
                                  <a:pt x="123409" y="1165607"/>
                                </a:lnTo>
                                <a:lnTo>
                                  <a:pt x="168646" y="1165607"/>
                                </a:lnTo>
                                <a:lnTo>
                                  <a:pt x="212160" y="1151759"/>
                                </a:lnTo>
                                <a:lnTo>
                                  <a:pt x="250511" y="1124063"/>
                                </a:lnTo>
                                <a:lnTo>
                                  <a:pt x="278207" y="1085712"/>
                                </a:lnTo>
                                <a:lnTo>
                                  <a:pt x="292055" y="1042197"/>
                                </a:lnTo>
                                <a:lnTo>
                                  <a:pt x="292055" y="996961"/>
                                </a:lnTo>
                                <a:lnTo>
                                  <a:pt x="278207" y="953446"/>
                                </a:lnTo>
                                <a:lnTo>
                                  <a:pt x="250511" y="915096"/>
                                </a:lnTo>
                                <a:lnTo>
                                  <a:pt x="201615" y="882668"/>
                                </a:lnTo>
                                <a:lnTo>
                                  <a:pt x="145996" y="87187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AE8C51" id="Group 93" o:spid="_x0000_s1026" style="position:absolute;margin-left:56.7pt;margin-top:58.05pt;width:141.75pt;height:113.4pt;z-index:1574348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">
                <v:shape id="Graphic 94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" path="m1508788,l291210,,233261,222,186527,1783,120299,14270,85466,31474,55532,55532,31474,85466,14270,120299,1783,186527,222,233261,,291211r,857578l222,1206739r1561,46733l14270,1319700r17204,34834l55532,1384468r29934,24058l120299,1425729r66228,12488l233261,1439777r57949,223l1508788,1440000r57950,-223l1613472,1438217r66228,-12488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95" o:spid="_x0000_s1028" type="#_x0000_t75" style="position:absolute;width:14168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">
                  <v:imagedata r:id="rId83" o:title=""/>
                </v:shape>
                <v:shape id="Graphic 96" o:spid="_x0000_s1029" style="position:absolute;left:5167;top:1364;width:8858;height:11659;visibility:visible;mso-wrap-style:square;v-text-anchor:top" coordsize="885825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" path="m155041,172199l138061,131191,97040,114211r-11061,1066l43332,150380r-4242,21819l43332,194030r12738,19190l75247,225958r21819,4242l118884,225958r19177,-12738l150799,194030r4242,-21831xem180797,507441r-1194,-4255l178676,499922r-9766,-5308l164261,494855r-3543,2464l153530,501459r-7925,1727l137528,502488r-7658,-3188l123990,494411r-4179,-6223l117525,481050r-190,-7645l148386,292582r800,-6286l124294,257454r-3327,l16751,256565,9080,255295r-7214,5372l,275678r5092,6693l12357,283464r5727,139l23622,284784r8915,3683l36258,290601r7404,8420l45123,306184r-2159,6566l14732,488010r17399,45961l68008,552894r20879,851l109499,551243r38798,-14757l177380,513334r3417,-5893xem824039,774776r-6909,l822858,775004r1181,-228xem878078,40030l854354,6680,807135,520,785355,,752297,,740498,203,715835,927r775,l694397,1981,647573,5499,606031,30200r-4204,17844l601713,50584r851,6985l633768,742492r635,8357l665975,774776r8293,-280l824445,774700r1055,-204l830592,773531r7201,-3188l877455,50584r76,-2540l878078,40030xem885710,996848l871855,953338,844156,914984,795261,882561,739648,871766r-28220,2705l658368,896061r-50864,57277l593648,996848r,45237l607504,1085608r27686,38342l673544,1151648r43510,13856l762292,1165504r43523,-13856l844156,1123950r27699,-38342l885710,1042085r,-45237xe" fillcolor="#0f4a71" stroked="f">
                  <v:path arrowok="t"/>
                </v:shape>
                <v:shape id="Graphic 97" o:spid="_x0000_s1030" style="position:absolute;left:11103;top:1363;width:2921;height:11658;visibility:visible;mso-wrap-style:square;v-text-anchor:top" coordsize="292100,1165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" path="m191567,99l180595,,169618,3r-10978,99l100748,2084,53927,5610,12381,30314,8064,50694r850,6987l40120,742597r24180,30656l72323,774885r8290,-277l221224,774794r35392,-15014l283884,48146r536,-8010l260710,6781,213490,623,202531,309,191567,99xem145996,871878l90409,882668,41544,915096,13848,953446,,996961r,45237l13848,1085712r27696,38351l79894,1151759r43515,13848l168646,1165607r43514,-13848l250511,1124063r27696,-38351l292055,1042197r,-45236l278207,953446,250511,915096,201615,882668,145996,871878xe" filled="f" strokecolor="white" strokeweight="2pt">
                  <v:path arrowok="t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example,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</w:rPr>
        <w:t xml:space="preserve"> may face more discrimination if:</w:t>
      </w:r>
    </w:p>
    <w:p w14:paraId="222F2C1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6BB56F6" w14:textId="77777777" w:rsidR="00342690" w:rsidRPr="001E5E17" w:rsidRDefault="00342690" w:rsidP="001E5E17">
      <w:pPr>
        <w:pStyle w:val="BodyText"/>
        <w:spacing w:before="140"/>
        <w:rPr>
          <w:rFonts w:asciiTheme="minorBidi" w:hAnsiTheme="minorBidi" w:cstheme="minorBidi"/>
        </w:rPr>
      </w:pPr>
    </w:p>
    <w:p w14:paraId="5C03BE5B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72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Their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personal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 kept safe and private.</w:t>
      </w:r>
    </w:p>
    <w:p w14:paraId="16AAA29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B2C6C8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24C193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C6FFFDD" w14:textId="498B2D5E" w:rsidR="00342690" w:rsidRPr="001E5E17" w:rsidRDefault="001E5E17" w:rsidP="001E5E17">
      <w:pPr>
        <w:pStyle w:val="BodyText"/>
        <w:spacing w:before="60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4000" behindDoc="0" locked="0" layoutInCell="1" allowOverlap="1" wp14:anchorId="24224833" wp14:editId="2F2CF73B">
                <wp:simplePos x="0" y="0"/>
                <wp:positionH relativeFrom="page">
                  <wp:posOffset>719455</wp:posOffset>
                </wp:positionH>
                <wp:positionV relativeFrom="paragraph">
                  <wp:posOffset>286135</wp:posOffset>
                </wp:positionV>
                <wp:extent cx="1800225" cy="1709420"/>
                <wp:effectExtent l="0" t="0" r="3175" b="508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709420"/>
                          <a:chOff x="0" y="0"/>
                          <a:chExt cx="1800225" cy="170942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1800225" cy="170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70942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417703"/>
                                </a:lnTo>
                                <a:lnTo>
                                  <a:pt x="222" y="1475653"/>
                                </a:lnTo>
                                <a:lnTo>
                                  <a:pt x="1783" y="1522386"/>
                                </a:lnTo>
                                <a:lnTo>
                                  <a:pt x="14270" y="1588615"/>
                                </a:lnTo>
                                <a:lnTo>
                                  <a:pt x="31474" y="1623448"/>
                                </a:lnTo>
                                <a:lnTo>
                                  <a:pt x="55532" y="1653382"/>
                                </a:lnTo>
                                <a:lnTo>
                                  <a:pt x="85466" y="1677439"/>
                                </a:lnTo>
                                <a:lnTo>
                                  <a:pt x="120299" y="1694643"/>
                                </a:lnTo>
                                <a:lnTo>
                                  <a:pt x="186527" y="1707130"/>
                                </a:lnTo>
                                <a:lnTo>
                                  <a:pt x="233261" y="1708691"/>
                                </a:lnTo>
                                <a:lnTo>
                                  <a:pt x="291210" y="1708914"/>
                                </a:lnTo>
                                <a:lnTo>
                                  <a:pt x="1508788" y="1708914"/>
                                </a:lnTo>
                                <a:lnTo>
                                  <a:pt x="1566738" y="1708691"/>
                                </a:lnTo>
                                <a:lnTo>
                                  <a:pt x="1613472" y="1707130"/>
                                </a:lnTo>
                                <a:lnTo>
                                  <a:pt x="1679700" y="1694643"/>
                                </a:lnTo>
                                <a:lnTo>
                                  <a:pt x="1714533" y="1677439"/>
                                </a:lnTo>
                                <a:lnTo>
                                  <a:pt x="1744467" y="1653382"/>
                                </a:lnTo>
                                <a:lnTo>
                                  <a:pt x="1768525" y="1623448"/>
                                </a:lnTo>
                                <a:lnTo>
                                  <a:pt x="1785728" y="1588615"/>
                                </a:lnTo>
                                <a:lnTo>
                                  <a:pt x="1798216" y="1522386"/>
                                </a:lnTo>
                                <a:lnTo>
                                  <a:pt x="1799776" y="1475653"/>
                                </a:lnTo>
                                <a:lnTo>
                                  <a:pt x="1799999" y="1417703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492"/>
                            <a:ext cx="1799999" cy="1618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Textbox 101"/>
                        <wps:cNvSpPr txBox="1"/>
                        <wps:spPr>
                          <a:xfrm>
                            <a:off x="0" y="0"/>
                            <a:ext cx="1800225" cy="17094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FA0FA8" w14:textId="77777777" w:rsidR="00342690" w:rsidRPr="001E5E17" w:rsidRDefault="00C43BD8">
                              <w:pPr>
                                <w:spacing w:before="446"/>
                                <w:jc w:val="center"/>
                                <w:rPr>
                                  <w:rFonts w:ascii="Arial" w:hAnsi="Arial" w:cs="Arial"/>
                                  <w:b/>
                                  <w:sz w:val="72"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b/>
                                  <w:spacing w:val="-5"/>
                                  <w:sz w:val="72"/>
                                </w:rPr>
                                <w:t>AI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224833" id="Group 98" o:spid="_x0000_s1037" style="position:absolute;margin-left:56.65pt;margin-top:22.55pt;width:141.75pt;height:134.6pt;z-index:15744000;mso-wrap-distance-left:0;mso-wrap-distance-right:0;mso-position-horizontal-relative:page" coordsize="18002,17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">
                <v:shape id="Graphic 99" o:spid="_x0000_s1038" style="position:absolute;width:18002;height:17094;visibility:visible;mso-wrap-style:square;v-text-anchor:top" coordsize="1800225,170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" path="m1508788,l291210,,233261,222,186527,1783,120299,14270,85466,31474,55532,55532,31474,85466,14270,120299,1783,186528,222,233261,,291211,,1417703r222,57950l1783,1522386r12487,66229l31474,1623448r24058,29934l85466,1677439r34833,17204l186527,1707130r46734,1561l291210,1708914r1217578,l1566738,1708691r46734,-1561l1679700,1694643r34833,-17204l1744467,1653382r24058,-29934l1785728,1588615r12488,-66229l1799776,1475653r223,-57950l1799999,291211r-223,-57950l1798216,186528r-12488,-66229l1768525,85466,1744467,55532,1714533,31474,1679700,14270,1613472,1783,1566738,222,1508788,xe" fillcolor="#e1f3fd" stroked="f">
                  <v:path arrowok="t"/>
                </v:shape>
                <v:shape id="Image 100" o:spid="_x0000_s1039" type="#_x0000_t75" style="position:absolute;top:904;width:17999;height:16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">
                  <v:imagedata r:id="rId85" o:title=""/>
                </v:shape>
                <v:shape id="Textbox 101" o:spid="_x0000_s1040" type="#_x0000_t202" style="position:absolute;width:18002;height:17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0BFA0FA8" w14:textId="77777777" w:rsidR="00342690" w:rsidRPr="001E5E17" w:rsidRDefault="00C43BD8">
                        <w:pPr>
                          <w:spacing w:before="446"/>
                          <w:jc w:val="center"/>
                          <w:rPr>
                            <w:rFonts w:ascii="Arial" w:hAnsi="Arial" w:cs="Arial"/>
                            <w:b/>
                            <w:sz w:val="72"/>
                          </w:rPr>
                        </w:pPr>
                        <w:r w:rsidRPr="001E5E17">
                          <w:rPr>
                            <w:rFonts w:ascii="Arial" w:hAnsi="Arial" w:cs="Arial"/>
                            <w:b/>
                            <w:spacing w:val="-5"/>
                            <w:sz w:val="72"/>
                          </w:rPr>
                          <w:t>AI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FB7938F" w14:textId="35DF1090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33"/>
        <w:rPr>
          <w:rFonts w:asciiTheme="minorBidi" w:hAnsiTheme="minorBidi" w:cstheme="minorBidi"/>
          <w:position w:val="-6"/>
          <w:sz w:val="63"/>
        </w:rPr>
      </w:pPr>
      <w:r w:rsidRPr="001E5E17">
        <w:rPr>
          <w:rFonts w:asciiTheme="minorBidi" w:hAnsiTheme="minorBidi" w:cstheme="minorBidi"/>
          <w:sz w:val="36"/>
        </w:rPr>
        <w:t>New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digital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like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 xml:space="preserve">artificial intelligence (AI) </w:t>
      </w:r>
      <w:r w:rsidRPr="001E5E17">
        <w:rPr>
          <w:rFonts w:asciiTheme="minorBidi" w:hAnsiTheme="minorBidi" w:cstheme="minorBidi"/>
          <w:sz w:val="36"/>
        </w:rPr>
        <w:t>uses information</w:t>
      </w:r>
    </w:p>
    <w:p w14:paraId="10A4995D" w14:textId="77777777" w:rsidR="00342690" w:rsidRPr="001E5E17" w:rsidRDefault="00C43BD8" w:rsidP="001E5E17">
      <w:pPr>
        <w:pStyle w:val="BodyText"/>
        <w:ind w:left="3875"/>
        <w:rPr>
          <w:rFonts w:asciiTheme="minorBidi" w:hAnsiTheme="minorBidi" w:cstheme="minorBidi"/>
          <w:sz w:val="20"/>
        </w:rPr>
      </w:pPr>
      <w:r w:rsidRPr="001E5E17">
        <w:rPr>
          <w:rFonts w:asciiTheme="minorBidi" w:hAnsiTheme="minorBidi" w:cstheme="minorBidi"/>
          <w:noProof/>
          <w:sz w:val="20"/>
        </w:rPr>
        <mc:AlternateContent>
          <mc:Choice Requires="wps">
            <w:drawing>
              <wp:inline distT="0" distB="0" distL="0" distR="0" wp14:anchorId="6064CC10" wp14:editId="15F56D7D">
                <wp:extent cx="1704975" cy="306705"/>
                <wp:effectExtent l="0" t="0" r="0" b="0"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306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A57E3E" w14:textId="77777777" w:rsidR="00342690" w:rsidRDefault="00C43BD8">
                            <w:pPr>
                              <w:pStyle w:val="BodyText"/>
                              <w:spacing w:before="44"/>
                            </w:pP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unfair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way.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64CC10" id="Textbox 102" o:spid="_x0000_s1041" type="#_x0000_t202" style="width:134.2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" filled="f" stroked="f">
                <v:textbox inset="0,0,0,0">
                  <w:txbxContent>
                    <w:p w14:paraId="4BA57E3E" w14:textId="77777777" w:rsidR="00342690" w:rsidRDefault="00C43BD8">
                      <w:pPr>
                        <w:pStyle w:val="BodyText"/>
                        <w:spacing w:before="44"/>
                      </w:pP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unfair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way.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9C320B" w14:textId="77777777" w:rsidR="00342690" w:rsidRPr="001E5E17" w:rsidRDefault="00C43BD8" w:rsidP="001E5E17">
      <w:pPr>
        <w:pStyle w:val="BodyText"/>
        <w:spacing w:before="173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>AI</w:t>
      </w:r>
      <w:r w:rsidRPr="001E5E17">
        <w:rPr>
          <w:rFonts w:asciiTheme="minorBidi" w:hAnsiTheme="minorBidi" w:cstheme="minorBidi"/>
          <w:b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do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tasks and learn how to do them better.</w:t>
      </w:r>
    </w:p>
    <w:p w14:paraId="24389EBF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2B2EDB8E" w14:textId="77777777" w:rsidR="00342690" w:rsidRPr="001E5E17" w:rsidRDefault="00C43BD8" w:rsidP="001E5E17">
      <w:pPr>
        <w:spacing w:before="278"/>
        <w:ind w:left="3535" w:right="91"/>
        <w:rPr>
          <w:rFonts w:asciiTheme="minorBidi" w:hAnsiTheme="minorBidi" w:cstheme="minorBidi"/>
          <w:sz w:val="36"/>
        </w:rPr>
      </w:pPr>
      <w:r w:rsidRPr="001E5E17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0" distR="0" simplePos="0" relativeHeight="15745024" behindDoc="0" locked="0" layoutInCell="1" allowOverlap="1" wp14:anchorId="03760890" wp14:editId="62333FF9">
                <wp:simplePos x="0" y="0"/>
                <wp:positionH relativeFrom="page">
                  <wp:posOffset>720000</wp:posOffset>
                </wp:positionH>
                <wp:positionV relativeFrom="paragraph">
                  <wp:posOffset>-1501</wp:posOffset>
                </wp:positionV>
                <wp:extent cx="1800225" cy="1440180"/>
                <wp:effectExtent l="0" t="0" r="0" b="0"/>
                <wp:wrapNone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7750" y="85272"/>
                            <a:ext cx="1552420" cy="1354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56167F" id="Group 103" o:spid="_x0000_s1026" style="position:absolute;margin-left:56.7pt;margin-top:-.1pt;width:141.75pt;height:113.4pt;z-index:1574502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">
                <v:shape id="Graphic 104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" path="m1508788,l291210,,233261,222,186527,1783,120299,14270,85466,31474,55532,55532,31474,85466,14270,120299,1783,186527,222,233261,,291210r,857579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9l1799776,233261r-1560,-46734l1785728,120299,1768525,85466,1744467,55532,1714533,31474,1679700,14270,1613472,1783,1566738,222,1508788,xe" fillcolor="#e1f3fd" stroked="f">
                  <v:path arrowok="t"/>
                </v:shape>
                <v:shape id="Image 105" o:spid="_x0000_s1028" type="#_x0000_t75" style="position:absolute;left:2477;top:852;width:15524;height:13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">
                  <v:imagedata r:id="rId8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632A0E1E" wp14:editId="5F6C8CDB">
                <wp:simplePos x="0" y="0"/>
                <wp:positionH relativeFrom="page">
                  <wp:posOffset>1197325</wp:posOffset>
                </wp:positionH>
                <wp:positionV relativeFrom="paragraph">
                  <wp:posOffset>557300</wp:posOffset>
                </wp:positionV>
                <wp:extent cx="775970" cy="196850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460000">
                          <a:off x="0" y="0"/>
                          <a:ext cx="775970" cy="196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CC5CEB" w14:textId="77777777" w:rsidR="00342690" w:rsidRDefault="00C43BD8">
                            <w:pPr>
                              <w:spacing w:line="310" w:lineRule="exact"/>
                              <w:rPr>
                                <w:rFonts w:ascii="FS Me Heavy"/>
                                <w:b/>
                                <w:sz w:val="31"/>
                              </w:rPr>
                            </w:pPr>
                            <w:r>
                              <w:rPr>
                                <w:rFonts w:ascii="FS Me Heavy"/>
                                <w:b/>
                                <w:spacing w:val="-2"/>
                                <w:sz w:val="31"/>
                              </w:rPr>
                              <w:t>UNCRPD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A0E1E" id="Textbox 106" o:spid="_x0000_s1042" type="#_x0000_t202" style="position:absolute;left:0;text-align:left;margin-left:94.3pt;margin-top:43.9pt;width:61.1pt;height:15.5pt;rotation:-19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" filled="f" stroked="f">
                <v:textbox inset="0,0,0,0">
                  <w:txbxContent>
                    <w:p w14:paraId="53CC5CEB" w14:textId="77777777" w:rsidR="00342690" w:rsidRDefault="00C43BD8">
                      <w:pPr>
                        <w:spacing w:line="310" w:lineRule="exact"/>
                        <w:rPr>
                          <w:rFonts w:ascii="FS Me Heavy"/>
                          <w:b/>
                          <w:sz w:val="31"/>
                        </w:rPr>
                      </w:pPr>
                      <w:r>
                        <w:rPr>
                          <w:rFonts w:ascii="FS Me Heavy"/>
                          <w:b/>
                          <w:spacing w:val="-2"/>
                          <w:sz w:val="31"/>
                        </w:rPr>
                        <w:t>UNCRPD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47584" behindDoc="0" locked="0" layoutInCell="1" allowOverlap="1" wp14:anchorId="6264A657" wp14:editId="4A4E5051">
            <wp:simplePos x="0" y="0"/>
            <wp:positionH relativeFrom="page">
              <wp:posOffset>1068211</wp:posOffset>
            </wp:positionH>
            <wp:positionV relativeFrom="paragraph">
              <wp:posOffset>247852</wp:posOffset>
            </wp:positionV>
            <wp:extent cx="299800" cy="274340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800" cy="27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b/>
          <w:sz w:val="36"/>
        </w:rPr>
        <w:t xml:space="preserve">The Convention on the Rights of Persons with Disabilities </w:t>
      </w:r>
      <w:r w:rsidRPr="001E5E17">
        <w:rPr>
          <w:rFonts w:asciiTheme="minorBidi" w:hAnsiTheme="minorBidi" w:cstheme="minorBidi"/>
          <w:sz w:val="36"/>
        </w:rPr>
        <w:t>is an important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document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rights of people with disabilities.</w:t>
      </w:r>
    </w:p>
    <w:p w14:paraId="3FA9AC1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B3B5EC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FAF8DCC" w14:textId="77777777" w:rsidR="00342690" w:rsidRPr="001E5E17" w:rsidRDefault="00342690" w:rsidP="001E5E17">
      <w:pPr>
        <w:pStyle w:val="BodyText"/>
        <w:spacing w:before="12"/>
        <w:rPr>
          <w:rFonts w:asciiTheme="minorBidi" w:hAnsiTheme="minorBidi" w:cstheme="minorBidi"/>
        </w:rPr>
      </w:pPr>
    </w:p>
    <w:p w14:paraId="6CDFAA0B" w14:textId="77777777" w:rsidR="00342690" w:rsidRPr="001E5E17" w:rsidRDefault="00C43BD8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legal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document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says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that countries should:</w:t>
      </w:r>
    </w:p>
    <w:p w14:paraId="5B8B472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935973C" w14:textId="77777777" w:rsidR="00342690" w:rsidRPr="001E5E17" w:rsidRDefault="00342690" w:rsidP="001E5E17">
      <w:pPr>
        <w:pStyle w:val="BodyText"/>
        <w:spacing w:before="140"/>
        <w:rPr>
          <w:rFonts w:asciiTheme="minorBidi" w:hAnsiTheme="minorBidi" w:cstheme="minorBidi"/>
        </w:rPr>
      </w:pPr>
    </w:p>
    <w:p w14:paraId="67F79A22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0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396BFECE" wp14:editId="7F1AF455">
                <wp:simplePos x="0" y="0"/>
                <wp:positionH relativeFrom="page">
                  <wp:posOffset>720000</wp:posOffset>
                </wp:positionH>
                <wp:positionV relativeFrom="paragraph">
                  <wp:posOffset>-305205</wp:posOffset>
                </wp:positionV>
                <wp:extent cx="1800225" cy="1440180"/>
                <wp:effectExtent l="0" t="0" r="0" b="0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49" y="0"/>
                            <a:ext cx="1656271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BABD89" id="Group 108" o:spid="_x0000_s1026" style="position:absolute;margin-left:56.7pt;margin-top:-24.05pt;width:141.75pt;height:113.4pt;z-index:1574656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">
                <v:shape id="Graphic 109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110" o:spid="_x0000_s1028" type="#_x0000_t75" style="position:absolute;left:719;width:16563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">
                  <v:imagedata r:id="rId9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 sure that new technology is easy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</w:p>
    <w:p w14:paraId="20E0F32E" w14:textId="77777777" w:rsidR="00342690" w:rsidRPr="001E5E17" w:rsidRDefault="00C43BD8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4"/>
        </w:rPr>
        <w:t>use.</w:t>
      </w:r>
    </w:p>
    <w:p w14:paraId="70DDE39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B719E7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0D9A130" w14:textId="77777777" w:rsidR="00342690" w:rsidRPr="001E5E17" w:rsidRDefault="00342690" w:rsidP="001E5E17">
      <w:pPr>
        <w:pStyle w:val="BodyText"/>
        <w:spacing w:before="317"/>
        <w:rPr>
          <w:rFonts w:asciiTheme="minorBidi" w:hAnsiTheme="minorBidi" w:cstheme="minorBidi"/>
        </w:rPr>
      </w:pPr>
    </w:p>
    <w:p w14:paraId="5809735F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283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5536" behindDoc="0" locked="0" layoutInCell="1" allowOverlap="1" wp14:anchorId="481C565E" wp14:editId="022A26CC">
                <wp:simplePos x="0" y="0"/>
                <wp:positionH relativeFrom="page">
                  <wp:posOffset>720000</wp:posOffset>
                </wp:positionH>
                <wp:positionV relativeFrom="paragraph">
                  <wp:posOffset>-295538</wp:posOffset>
                </wp:positionV>
                <wp:extent cx="1800225" cy="1440180"/>
                <wp:effectExtent l="0" t="0" r="0" b="0"/>
                <wp:wrapNone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12" name="Graphic 11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" y="98811"/>
                            <a:ext cx="1799999" cy="13413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BA3A87" id="Group 111" o:spid="_x0000_s1026" style="position:absolute;margin-left:56.7pt;margin-top:-23.25pt;width:141.75pt;height:113.4pt;z-index:1574553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">
                <v:shape id="Graphic 11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" path="m1508788,l291210,,233261,222,186527,1783,120299,14269,85466,31473,55532,55531,31474,85465,14270,120299,1783,186526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4l1785728,120299,1768525,85465,1744467,55531,1714533,31473,1679700,14269,1613472,1783,1566738,222,1508788,xe" fillcolor="#e1f3fd" stroked="f">
                  <v:path arrowok="t"/>
                </v:shape>
                <v:shape id="Image 113" o:spid="_x0000_s1028" type="#_x0000_t75" style="position:absolute;left:1;top:988;width:18000;height:134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">
                  <v:imagedata r:id="rId9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 sure that people with disabilities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can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use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new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</w:p>
    <w:p w14:paraId="7D9BE18B" w14:textId="77777777" w:rsidR="00342690" w:rsidRPr="001E5E17" w:rsidRDefault="00C43BD8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take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part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in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things,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like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voting.</w:t>
      </w:r>
    </w:p>
    <w:p w14:paraId="6028902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F2DF46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10669B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E1257D7" w14:textId="77777777" w:rsidR="00342690" w:rsidRPr="001E5E17" w:rsidRDefault="00342690" w:rsidP="001E5E17">
      <w:pPr>
        <w:pStyle w:val="BodyText"/>
        <w:spacing w:before="88"/>
        <w:rPr>
          <w:rFonts w:asciiTheme="minorBidi" w:hAnsiTheme="minorBidi" w:cstheme="minorBidi"/>
        </w:rPr>
      </w:pPr>
    </w:p>
    <w:p w14:paraId="40C09C29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7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261F2100" wp14:editId="1341BC05">
                <wp:simplePos x="0" y="0"/>
                <wp:positionH relativeFrom="page">
                  <wp:posOffset>720000</wp:posOffset>
                </wp:positionH>
                <wp:positionV relativeFrom="paragraph">
                  <wp:posOffset>-412492</wp:posOffset>
                </wp:positionV>
                <wp:extent cx="1800225" cy="1440180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856" y="0"/>
                            <a:ext cx="1586458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DAC577" id="Group 114" o:spid="_x0000_s1026" style="position:absolute;margin-left:56.7pt;margin-top:-32.5pt;width:141.75pt;height:113.4pt;z-index:1574604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">
                <v:shape id="Graphic 11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" path="m1508788,l291210,,233261,222,186527,1783,120299,14270,85466,31474,55532,55532,31474,85466,14270,120299,1783,186527,222,233261,,291211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116" o:spid="_x0000_s1028" type="#_x0000_t75" style="position:absolute;left:1068;width:15865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">
                  <v:imagedata r:id="rId94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Share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assistive technology with other </w:t>
      </w:r>
      <w:r w:rsidRPr="001E5E17">
        <w:rPr>
          <w:rFonts w:asciiTheme="minorBidi" w:hAnsiTheme="minorBidi" w:cstheme="minorBidi"/>
          <w:sz w:val="36"/>
        </w:rPr>
        <w:t>countries.</w:t>
      </w:r>
    </w:p>
    <w:p w14:paraId="3833AE8E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420" w:right="1020" w:bottom="1400" w:left="1000" w:header="0" w:footer="1211" w:gutter="0"/>
          <w:cols w:space="720"/>
        </w:sectPr>
      </w:pPr>
    </w:p>
    <w:p w14:paraId="31BC5960" w14:textId="77777777" w:rsidR="00342690" w:rsidRPr="001E5E17" w:rsidRDefault="00342690" w:rsidP="001E5E17">
      <w:pPr>
        <w:pStyle w:val="BodyText"/>
        <w:spacing w:before="9"/>
        <w:rPr>
          <w:rFonts w:asciiTheme="minorBidi" w:hAnsiTheme="minorBidi" w:cstheme="minorBidi"/>
        </w:rPr>
      </w:pPr>
    </w:p>
    <w:p w14:paraId="21BD7EE9" w14:textId="77777777" w:rsidR="00342690" w:rsidRPr="001E5E17" w:rsidRDefault="00C43BD8" w:rsidP="001E5E17">
      <w:pPr>
        <w:spacing w:before="1"/>
        <w:ind w:left="3535" w:right="232"/>
        <w:rPr>
          <w:rFonts w:asciiTheme="minorBidi" w:hAnsiTheme="minorBidi" w:cstheme="minorBidi"/>
          <w:sz w:val="36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8096" behindDoc="0" locked="0" layoutInCell="1" allowOverlap="1" wp14:anchorId="5BD6CD14" wp14:editId="5A865A1F">
                <wp:simplePos x="0" y="0"/>
                <wp:positionH relativeFrom="page">
                  <wp:posOffset>720000</wp:posOffset>
                </wp:positionH>
                <wp:positionV relativeFrom="paragraph">
                  <wp:posOffset>-283551</wp:posOffset>
                </wp:positionV>
                <wp:extent cx="1800225" cy="1440180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" y="129160"/>
                            <a:ext cx="1799999" cy="13109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D0F5DC" id="Group 117" o:spid="_x0000_s1026" style="position:absolute;margin-left:56.7pt;margin-top:-22.35pt;width:141.75pt;height:113.4pt;z-index:1574809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">
                <v:shape id="Graphic 11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" path="m1508788,l291210,,233261,222,186527,1783,120299,14269,85466,31473,55532,55531,31474,85465,14270,120299,1783,186526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4l1785728,120299,1768525,85465,1744467,55531,1714533,31473,1679700,14269,1613472,1783,1566738,222,1508788,xe" fillcolor="#e1f3fd" stroked="f">
                  <v:path arrowok="t"/>
                </v:shape>
                <v:shape id="Image 119" o:spid="_x0000_s1028" type="#_x0000_t75" style="position:absolute;left:1;top:1291;width:18000;height:13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">
                  <v:imagedata r:id="rId96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 xml:space="preserve">The </w:t>
      </w:r>
      <w:r w:rsidRPr="001E5E17">
        <w:rPr>
          <w:rFonts w:asciiTheme="minorBidi" w:hAnsiTheme="minorBidi" w:cstheme="minorBidi"/>
          <w:b/>
          <w:sz w:val="36"/>
        </w:rPr>
        <w:t>Committee on the Rights of Persons</w:t>
      </w:r>
      <w:r w:rsidRPr="001E5E17">
        <w:rPr>
          <w:rFonts w:asciiTheme="minorBidi" w:hAnsiTheme="minorBidi" w:cstheme="minorBidi"/>
          <w:b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with</w:t>
      </w:r>
      <w:r w:rsidRPr="001E5E17">
        <w:rPr>
          <w:rFonts w:asciiTheme="minorBidi" w:hAnsiTheme="minorBidi" w:cstheme="minorBidi"/>
          <w:b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Disabilities</w:t>
      </w:r>
      <w:r w:rsidRPr="001E5E17">
        <w:rPr>
          <w:rFonts w:asciiTheme="minorBidi" w:hAnsiTheme="minorBidi" w:cstheme="minorBidi"/>
          <w:b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are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group of experts in the UN.</w:t>
      </w:r>
    </w:p>
    <w:p w14:paraId="7DBA6B9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3BF3E0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ABA694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C65BC8F" w14:textId="77777777" w:rsidR="00342690" w:rsidRPr="001E5E17" w:rsidRDefault="00342690" w:rsidP="001E5E17">
      <w:pPr>
        <w:pStyle w:val="BodyText"/>
        <w:spacing w:before="84"/>
        <w:rPr>
          <w:rFonts w:asciiTheme="minorBidi" w:hAnsiTheme="minorBidi" w:cstheme="minorBidi"/>
        </w:rPr>
      </w:pPr>
    </w:p>
    <w:p w14:paraId="55FF85C7" w14:textId="77777777" w:rsidR="00342690" w:rsidRPr="001E5E17" w:rsidRDefault="00C43BD8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8608" behindDoc="0" locked="0" layoutInCell="1" allowOverlap="1" wp14:anchorId="6F3C39A4" wp14:editId="747C355F">
                <wp:simplePos x="0" y="0"/>
                <wp:positionH relativeFrom="page">
                  <wp:posOffset>720000</wp:posOffset>
                </wp:positionH>
                <wp:positionV relativeFrom="paragraph">
                  <wp:posOffset>-296564</wp:posOffset>
                </wp:positionV>
                <wp:extent cx="1800225" cy="1440180"/>
                <wp:effectExtent l="0" t="0" r="0" b="0"/>
                <wp:wrapNone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173" y="113247"/>
                            <a:ext cx="1011926" cy="9102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3362"/>
                            <a:ext cx="1407750" cy="1326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ADA89C" id="Group 120" o:spid="_x0000_s1026" style="position:absolute;margin-left:56.7pt;margin-top:-23.35pt;width:141.75pt;height:113.4pt;z-index:1574860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">
                <v:shape id="Graphic 121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" path="m1508788,l291210,,233261,222,186527,1783,120299,14270,85466,31474,55532,55532,31474,85466,14270,120299,1783,186527,222,233261,,291211r,857578l222,1206739r1561,46733l14270,1319700r17204,34834l55532,1384468r29934,24058l120299,1425729r66228,12486l233261,1439776r57949,223l1508788,1439999r57950,-223l1613472,1438215r66228,-12486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122" o:spid="_x0000_s1028" type="#_x0000_t75" style="position:absolute;left:7691;top:1132;width:10119;height:9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">
                  <v:imagedata r:id="rId99" o:title=""/>
                </v:shape>
                <v:shape id="Image 123" o:spid="_x0000_s1029" type="#_x0000_t75" style="position:absolute;top:1133;width:14077;height:13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">
                  <v:imagedata r:id="rId10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They</w:t>
      </w:r>
      <w:r w:rsidRPr="001E5E17">
        <w:rPr>
          <w:rFonts w:asciiTheme="minorBidi" w:hAnsiTheme="minorBidi" w:cstheme="minorBidi"/>
          <w:spacing w:val="-9"/>
        </w:rPr>
        <w:t xml:space="preserve"> </w:t>
      </w:r>
      <w:proofErr w:type="gramStart"/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in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charge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of</w:t>
      </w:r>
      <w:proofErr w:type="gramEnd"/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checking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 xml:space="preserve">that people with disabilities get their </w:t>
      </w:r>
      <w:r w:rsidRPr="001E5E17">
        <w:rPr>
          <w:rFonts w:asciiTheme="minorBidi" w:hAnsiTheme="minorBidi" w:cstheme="minorBidi"/>
          <w:spacing w:val="-2"/>
        </w:rPr>
        <w:t>rights.</w:t>
      </w:r>
    </w:p>
    <w:p w14:paraId="46BBF63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3E25EE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E6058A2" w14:textId="77777777" w:rsidR="00342690" w:rsidRPr="001E5E17" w:rsidRDefault="00342690" w:rsidP="001E5E17">
      <w:pPr>
        <w:pStyle w:val="BodyText"/>
        <w:spacing w:before="313"/>
        <w:rPr>
          <w:rFonts w:asciiTheme="minorBidi" w:hAnsiTheme="minorBidi" w:cstheme="minorBidi"/>
        </w:rPr>
      </w:pPr>
    </w:p>
    <w:p w14:paraId="2134EA9D" w14:textId="77777777" w:rsidR="00342690" w:rsidRPr="001E5E17" w:rsidRDefault="00C43BD8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5C1873D2" wp14:editId="3120384D">
                <wp:simplePos x="0" y="0"/>
                <wp:positionH relativeFrom="page">
                  <wp:posOffset>720000</wp:posOffset>
                </wp:positionH>
                <wp:positionV relativeFrom="paragraph">
                  <wp:posOffset>-182321</wp:posOffset>
                </wp:positionV>
                <wp:extent cx="1800225" cy="1440180"/>
                <wp:effectExtent l="0" t="0" r="0" b="0"/>
                <wp:wrapNone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-11" y="9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800009" y="291211"/>
                                </a:moveTo>
                                <a:lnTo>
                                  <a:pt x="1799780" y="233260"/>
                                </a:lnTo>
                                <a:lnTo>
                                  <a:pt x="1798218" y="186524"/>
                                </a:lnTo>
                                <a:lnTo>
                                  <a:pt x="1785734" y="120294"/>
                                </a:lnTo>
                                <a:lnTo>
                                  <a:pt x="1768525" y="85458"/>
                                </a:lnTo>
                                <a:lnTo>
                                  <a:pt x="1744472" y="55524"/>
                                </a:lnTo>
                                <a:lnTo>
                                  <a:pt x="1714538" y="31470"/>
                                </a:lnTo>
                                <a:lnTo>
                                  <a:pt x="1679702" y="14262"/>
                                </a:lnTo>
                                <a:lnTo>
                                  <a:pt x="1613471" y="1778"/>
                                </a:lnTo>
                                <a:lnTo>
                                  <a:pt x="1566748" y="215"/>
                                </a:lnTo>
                                <a:lnTo>
                                  <a:pt x="1508798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3260" y="215"/>
                                </a:lnTo>
                                <a:lnTo>
                                  <a:pt x="186537" y="1778"/>
                                </a:lnTo>
                                <a:lnTo>
                                  <a:pt x="120307" y="14262"/>
                                </a:lnTo>
                                <a:lnTo>
                                  <a:pt x="85471" y="31470"/>
                                </a:lnTo>
                                <a:lnTo>
                                  <a:pt x="55537" y="55524"/>
                                </a:lnTo>
                                <a:lnTo>
                                  <a:pt x="31483" y="85458"/>
                                </a:lnTo>
                                <a:lnTo>
                                  <a:pt x="14274" y="120294"/>
                                </a:lnTo>
                                <a:lnTo>
                                  <a:pt x="1790" y="186524"/>
                                </a:lnTo>
                                <a:lnTo>
                                  <a:pt x="228" y="233260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78"/>
                                </a:lnTo>
                                <a:lnTo>
                                  <a:pt x="228" y="1206728"/>
                                </a:lnTo>
                                <a:lnTo>
                                  <a:pt x="1790" y="1253464"/>
                                </a:lnTo>
                                <a:lnTo>
                                  <a:pt x="14274" y="1319695"/>
                                </a:lnTo>
                                <a:lnTo>
                                  <a:pt x="31483" y="1354531"/>
                                </a:lnTo>
                                <a:lnTo>
                                  <a:pt x="55537" y="1384465"/>
                                </a:lnTo>
                                <a:lnTo>
                                  <a:pt x="85471" y="1408518"/>
                                </a:lnTo>
                                <a:lnTo>
                                  <a:pt x="120307" y="1425727"/>
                                </a:lnTo>
                                <a:lnTo>
                                  <a:pt x="186537" y="1438211"/>
                                </a:lnTo>
                                <a:lnTo>
                                  <a:pt x="233260" y="1439773"/>
                                </a:lnTo>
                                <a:lnTo>
                                  <a:pt x="291211" y="1439989"/>
                                </a:lnTo>
                                <a:lnTo>
                                  <a:pt x="1508798" y="1439989"/>
                                </a:lnTo>
                                <a:lnTo>
                                  <a:pt x="1566748" y="1439773"/>
                                </a:lnTo>
                                <a:lnTo>
                                  <a:pt x="1613471" y="1438211"/>
                                </a:lnTo>
                                <a:lnTo>
                                  <a:pt x="1679702" y="1425727"/>
                                </a:lnTo>
                                <a:lnTo>
                                  <a:pt x="1714538" y="1408518"/>
                                </a:lnTo>
                                <a:lnTo>
                                  <a:pt x="1744472" y="1384465"/>
                                </a:lnTo>
                                <a:lnTo>
                                  <a:pt x="1768525" y="1354531"/>
                                </a:lnTo>
                                <a:lnTo>
                                  <a:pt x="1785734" y="1319695"/>
                                </a:lnTo>
                                <a:lnTo>
                                  <a:pt x="1798218" y="1253464"/>
                                </a:lnTo>
                                <a:lnTo>
                                  <a:pt x="1799780" y="1206728"/>
                                </a:lnTo>
                                <a:lnTo>
                                  <a:pt x="1800009" y="1148778"/>
                                </a:lnTo>
                                <a:lnTo>
                                  <a:pt x="1800009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208" y="38484"/>
                            <a:ext cx="1346791" cy="14016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296547"/>
                            <a:ext cx="928481" cy="6304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9655" y="268376"/>
                            <a:ext cx="452963" cy="7305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0E67C39" id="Group 124" o:spid="_x0000_s1026" style="position:absolute;margin-left:56.7pt;margin-top:-14.35pt;width:141.75pt;height:113.4pt;z-index:1574912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">
                <v:shape id="Graphic 12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" path="m1800009,291211r-229,-57951l1798218,186524r-12484,-66230l1768525,85458,1744472,55524,1714538,31470,1679702,14262,1613471,1778,1566748,215,1508798,,291211,,233260,215,186537,1778,120307,14262,85471,31470,55537,55524,31483,85458,14274,120294,1790,186524,228,233260,,291211r,857567l228,1206728r1562,46736l14274,1319695r17209,34836l55537,1384465r29934,24053l120307,1425727r66230,12484l233260,1439773r57951,216l1508798,1439989r57950,-216l1613471,1438211r66231,-12484l1714538,1408518r29934,-24053l1768525,1354531r17209,-34836l1798218,1253464r1562,-46736l1800009,1148778r,-857567xe" fillcolor="#e1f3fd" stroked="f">
                  <v:path arrowok="t"/>
                </v:shape>
                <v:shape id="Image 126" o:spid="_x0000_s1028" type="#_x0000_t75" style="position:absolute;left:4532;top:384;width:13467;height:14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">
                  <v:imagedata r:id="rId103" o:title=""/>
                </v:shape>
                <v:shape id="Image 127" o:spid="_x0000_s1029" type="#_x0000_t75" style="position:absolute;left:254;top:2965;width:9284;height:6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">
                  <v:imagedata r:id="rId61" o:title=""/>
                </v:shape>
                <v:shape id="Image 128" o:spid="_x0000_s1030" type="#_x0000_t75" style="position:absolute;left:6596;top:2683;width:4530;height:7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">
                  <v:imagedata r:id="rId104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 xml:space="preserve">The committee says that digital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6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6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16"/>
        </w:rPr>
        <w:t xml:space="preserve"> </w:t>
      </w:r>
      <w:r w:rsidRPr="001E5E17">
        <w:rPr>
          <w:rFonts w:asciiTheme="minorBidi" w:hAnsiTheme="minorBidi" w:cstheme="minorBidi"/>
        </w:rPr>
        <w:t xml:space="preserve">governments share information and provide </w:t>
      </w:r>
      <w:r w:rsidRPr="001E5E17">
        <w:rPr>
          <w:rFonts w:asciiTheme="minorBidi" w:hAnsiTheme="minorBidi" w:cstheme="minorBidi"/>
          <w:spacing w:val="-2"/>
        </w:rPr>
        <w:t>services.</w:t>
      </w:r>
    </w:p>
    <w:p w14:paraId="06193F83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1A63A1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10F525B" w14:textId="77777777" w:rsidR="00342690" w:rsidRPr="001E5E17" w:rsidRDefault="00342690" w:rsidP="001E5E17">
      <w:pPr>
        <w:pStyle w:val="BodyText"/>
        <w:spacing w:before="312"/>
        <w:rPr>
          <w:rFonts w:asciiTheme="minorBidi" w:hAnsiTheme="minorBidi" w:cstheme="minorBidi"/>
        </w:rPr>
      </w:pPr>
    </w:p>
    <w:p w14:paraId="33D74A45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49632" behindDoc="0" locked="0" layoutInCell="1" allowOverlap="1" wp14:anchorId="3C1CA2DC" wp14:editId="31A0B74D">
            <wp:simplePos x="0" y="0"/>
            <wp:positionH relativeFrom="page">
              <wp:posOffset>720000</wp:posOffset>
            </wp:positionH>
            <wp:positionV relativeFrom="paragraph">
              <wp:posOffset>-342198</wp:posOffset>
            </wp:positionV>
            <wp:extent cx="1800171" cy="1439999"/>
            <wp:effectExtent l="0" t="0" r="0" b="0"/>
            <wp:wrapNone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easier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with disabilities to get the support and information they need.</w:t>
      </w:r>
    </w:p>
    <w:p w14:paraId="65491168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260" w:right="1020" w:bottom="1400" w:left="1000" w:header="0" w:footer="1211" w:gutter="0"/>
          <w:cols w:space="720"/>
        </w:sectPr>
      </w:pPr>
    </w:p>
    <w:p w14:paraId="3F2DA28A" w14:textId="77777777" w:rsidR="00342690" w:rsidRPr="001E5E17" w:rsidRDefault="00C43BD8" w:rsidP="001E5E17">
      <w:pPr>
        <w:pStyle w:val="BodyText"/>
        <w:spacing w:before="126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w:drawing>
          <wp:anchor distT="0" distB="0" distL="0" distR="0" simplePos="0" relativeHeight="15750144" behindDoc="0" locked="0" layoutInCell="1" allowOverlap="1" wp14:anchorId="7DA4D598" wp14:editId="37A31324">
            <wp:simplePos x="0" y="0"/>
            <wp:positionH relativeFrom="page">
              <wp:posOffset>720000</wp:posOffset>
            </wp:positionH>
            <wp:positionV relativeFrom="paragraph">
              <wp:posOffset>579339</wp:posOffset>
            </wp:positionV>
            <wp:extent cx="1799999" cy="1440136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9" cy="1440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Other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teams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staff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who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work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 xml:space="preserve">for the United Nations have </w:t>
      </w:r>
      <w:r w:rsidRPr="001E5E17">
        <w:rPr>
          <w:rFonts w:asciiTheme="minorBidi" w:hAnsiTheme="minorBidi" w:cstheme="minorBidi"/>
        </w:rPr>
        <w:t>looked at:</w:t>
      </w:r>
    </w:p>
    <w:p w14:paraId="54C16737" w14:textId="77777777" w:rsidR="00342690" w:rsidRPr="001E5E17" w:rsidRDefault="00342690" w:rsidP="001E5E17">
      <w:pPr>
        <w:pStyle w:val="BodyText"/>
        <w:spacing w:before="168"/>
        <w:rPr>
          <w:rFonts w:asciiTheme="minorBidi" w:hAnsiTheme="minorBidi" w:cstheme="minorBidi"/>
        </w:rPr>
      </w:pPr>
    </w:p>
    <w:p w14:paraId="1AA19614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21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How to help more people with disabilities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use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digital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technology.</w:t>
      </w:r>
    </w:p>
    <w:p w14:paraId="440742B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5979BA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43B5DD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48ACFF9" w14:textId="77777777" w:rsidR="00342690" w:rsidRPr="001E5E17" w:rsidRDefault="00342690" w:rsidP="001E5E17">
      <w:pPr>
        <w:pStyle w:val="BodyText"/>
        <w:spacing w:before="114"/>
        <w:rPr>
          <w:rFonts w:asciiTheme="minorBidi" w:hAnsiTheme="minorBidi" w:cstheme="minorBidi"/>
        </w:rPr>
      </w:pPr>
    </w:p>
    <w:p w14:paraId="0C597461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43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0656" behindDoc="0" locked="0" layoutInCell="1" allowOverlap="1" wp14:anchorId="06222DB7" wp14:editId="68406C97">
                <wp:simplePos x="0" y="0"/>
                <wp:positionH relativeFrom="page">
                  <wp:posOffset>720000</wp:posOffset>
                </wp:positionH>
                <wp:positionV relativeFrom="paragraph">
                  <wp:posOffset>-167203</wp:posOffset>
                </wp:positionV>
                <wp:extent cx="1800225" cy="1440180"/>
                <wp:effectExtent l="0" t="0" r="0" b="0"/>
                <wp:wrapNone/>
                <wp:docPr id="131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16162" y="113402"/>
                            <a:ext cx="84709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 h="847090">
                                <a:moveTo>
                                  <a:pt x="445052" y="0"/>
                                </a:moveTo>
                                <a:lnTo>
                                  <a:pt x="401672" y="0"/>
                                </a:lnTo>
                                <a:lnTo>
                                  <a:pt x="358474" y="4414"/>
                                </a:lnTo>
                                <a:lnTo>
                                  <a:pt x="315825" y="13243"/>
                                </a:lnTo>
                                <a:lnTo>
                                  <a:pt x="274090" y="26487"/>
                                </a:lnTo>
                                <a:lnTo>
                                  <a:pt x="233636" y="44146"/>
                                </a:lnTo>
                                <a:lnTo>
                                  <a:pt x="194827" y="66219"/>
                                </a:lnTo>
                                <a:lnTo>
                                  <a:pt x="158030" y="92707"/>
                                </a:lnTo>
                                <a:lnTo>
                                  <a:pt x="123609" y="123610"/>
                                </a:lnTo>
                                <a:lnTo>
                                  <a:pt x="92707" y="158030"/>
                                </a:lnTo>
                                <a:lnTo>
                                  <a:pt x="66219" y="194827"/>
                                </a:lnTo>
                                <a:lnTo>
                                  <a:pt x="44146" y="233636"/>
                                </a:lnTo>
                                <a:lnTo>
                                  <a:pt x="26487" y="274091"/>
                                </a:lnTo>
                                <a:lnTo>
                                  <a:pt x="13243" y="315826"/>
                                </a:lnTo>
                                <a:lnTo>
                                  <a:pt x="4414" y="358474"/>
                                </a:lnTo>
                                <a:lnTo>
                                  <a:pt x="0" y="401672"/>
                                </a:lnTo>
                                <a:lnTo>
                                  <a:pt x="0" y="445052"/>
                                </a:lnTo>
                                <a:lnTo>
                                  <a:pt x="4414" y="488250"/>
                                </a:lnTo>
                                <a:lnTo>
                                  <a:pt x="13243" y="530899"/>
                                </a:lnTo>
                                <a:lnTo>
                                  <a:pt x="26487" y="572634"/>
                                </a:lnTo>
                                <a:lnTo>
                                  <a:pt x="44146" y="613088"/>
                                </a:lnTo>
                                <a:lnTo>
                                  <a:pt x="66219" y="651897"/>
                                </a:lnTo>
                                <a:lnTo>
                                  <a:pt x="92707" y="688694"/>
                                </a:lnTo>
                                <a:lnTo>
                                  <a:pt x="123609" y="723115"/>
                                </a:lnTo>
                                <a:lnTo>
                                  <a:pt x="158030" y="754017"/>
                                </a:lnTo>
                                <a:lnTo>
                                  <a:pt x="194827" y="780505"/>
                                </a:lnTo>
                                <a:lnTo>
                                  <a:pt x="233636" y="802578"/>
                                </a:lnTo>
                                <a:lnTo>
                                  <a:pt x="274090" y="820236"/>
                                </a:lnTo>
                                <a:lnTo>
                                  <a:pt x="315825" y="833480"/>
                                </a:lnTo>
                                <a:lnTo>
                                  <a:pt x="358474" y="842309"/>
                                </a:lnTo>
                                <a:lnTo>
                                  <a:pt x="401672" y="846724"/>
                                </a:lnTo>
                                <a:lnTo>
                                  <a:pt x="445052" y="846724"/>
                                </a:lnTo>
                                <a:lnTo>
                                  <a:pt x="488250" y="842309"/>
                                </a:lnTo>
                                <a:lnTo>
                                  <a:pt x="530899" y="833480"/>
                                </a:lnTo>
                                <a:lnTo>
                                  <a:pt x="572633" y="820236"/>
                                </a:lnTo>
                                <a:lnTo>
                                  <a:pt x="613088" y="802578"/>
                                </a:lnTo>
                                <a:lnTo>
                                  <a:pt x="651897" y="780505"/>
                                </a:lnTo>
                                <a:lnTo>
                                  <a:pt x="688695" y="754017"/>
                                </a:lnTo>
                                <a:lnTo>
                                  <a:pt x="723115" y="723115"/>
                                </a:lnTo>
                                <a:lnTo>
                                  <a:pt x="754017" y="688694"/>
                                </a:lnTo>
                                <a:lnTo>
                                  <a:pt x="780505" y="651897"/>
                                </a:lnTo>
                                <a:lnTo>
                                  <a:pt x="802578" y="613088"/>
                                </a:lnTo>
                                <a:lnTo>
                                  <a:pt x="820237" y="572634"/>
                                </a:lnTo>
                                <a:lnTo>
                                  <a:pt x="833480" y="530899"/>
                                </a:lnTo>
                                <a:lnTo>
                                  <a:pt x="842310" y="488250"/>
                                </a:lnTo>
                                <a:lnTo>
                                  <a:pt x="846724" y="445052"/>
                                </a:lnTo>
                                <a:lnTo>
                                  <a:pt x="846724" y="401672"/>
                                </a:lnTo>
                                <a:lnTo>
                                  <a:pt x="842310" y="358474"/>
                                </a:lnTo>
                                <a:lnTo>
                                  <a:pt x="833480" y="315826"/>
                                </a:lnTo>
                                <a:lnTo>
                                  <a:pt x="820237" y="274091"/>
                                </a:lnTo>
                                <a:lnTo>
                                  <a:pt x="802578" y="233636"/>
                                </a:lnTo>
                                <a:lnTo>
                                  <a:pt x="780505" y="194827"/>
                                </a:lnTo>
                                <a:lnTo>
                                  <a:pt x="754017" y="158030"/>
                                </a:lnTo>
                                <a:lnTo>
                                  <a:pt x="723115" y="123610"/>
                                </a:lnTo>
                                <a:lnTo>
                                  <a:pt x="688695" y="92707"/>
                                </a:lnTo>
                                <a:lnTo>
                                  <a:pt x="651897" y="66219"/>
                                </a:lnTo>
                                <a:lnTo>
                                  <a:pt x="613088" y="44146"/>
                                </a:lnTo>
                                <a:lnTo>
                                  <a:pt x="572633" y="26487"/>
                                </a:lnTo>
                                <a:lnTo>
                                  <a:pt x="530899" y="13243"/>
                                </a:lnTo>
                                <a:lnTo>
                                  <a:pt x="488250" y="4414"/>
                                </a:lnTo>
                                <a:lnTo>
                                  <a:pt x="445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16162" y="113402"/>
                            <a:ext cx="84709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 h="847090">
                                <a:moveTo>
                                  <a:pt x="723114" y="123609"/>
                                </a:moveTo>
                                <a:lnTo>
                                  <a:pt x="754017" y="158030"/>
                                </a:lnTo>
                                <a:lnTo>
                                  <a:pt x="780505" y="194827"/>
                                </a:lnTo>
                                <a:lnTo>
                                  <a:pt x="802578" y="233636"/>
                                </a:lnTo>
                                <a:lnTo>
                                  <a:pt x="820236" y="274090"/>
                                </a:lnTo>
                                <a:lnTo>
                                  <a:pt x="833480" y="315825"/>
                                </a:lnTo>
                                <a:lnTo>
                                  <a:pt x="842310" y="358474"/>
                                </a:lnTo>
                                <a:lnTo>
                                  <a:pt x="846724" y="401672"/>
                                </a:lnTo>
                                <a:lnTo>
                                  <a:pt x="846724" y="445052"/>
                                </a:lnTo>
                                <a:lnTo>
                                  <a:pt x="842310" y="488250"/>
                                </a:lnTo>
                                <a:lnTo>
                                  <a:pt x="833480" y="530899"/>
                                </a:lnTo>
                                <a:lnTo>
                                  <a:pt x="820236" y="572633"/>
                                </a:lnTo>
                                <a:lnTo>
                                  <a:pt x="802578" y="613088"/>
                                </a:lnTo>
                                <a:lnTo>
                                  <a:pt x="780505" y="651897"/>
                                </a:lnTo>
                                <a:lnTo>
                                  <a:pt x="754017" y="688694"/>
                                </a:lnTo>
                                <a:lnTo>
                                  <a:pt x="723114" y="723114"/>
                                </a:lnTo>
                                <a:lnTo>
                                  <a:pt x="688694" y="754017"/>
                                </a:lnTo>
                                <a:lnTo>
                                  <a:pt x="651897" y="780505"/>
                                </a:lnTo>
                                <a:lnTo>
                                  <a:pt x="613088" y="802578"/>
                                </a:lnTo>
                                <a:lnTo>
                                  <a:pt x="572633" y="820236"/>
                                </a:lnTo>
                                <a:lnTo>
                                  <a:pt x="530899" y="833480"/>
                                </a:lnTo>
                                <a:lnTo>
                                  <a:pt x="488250" y="842310"/>
                                </a:lnTo>
                                <a:lnTo>
                                  <a:pt x="445052" y="846724"/>
                                </a:lnTo>
                                <a:lnTo>
                                  <a:pt x="401672" y="846724"/>
                                </a:lnTo>
                                <a:lnTo>
                                  <a:pt x="358474" y="842310"/>
                                </a:lnTo>
                                <a:lnTo>
                                  <a:pt x="315825" y="833480"/>
                                </a:lnTo>
                                <a:lnTo>
                                  <a:pt x="274090" y="820236"/>
                                </a:lnTo>
                                <a:lnTo>
                                  <a:pt x="233636" y="802578"/>
                                </a:lnTo>
                                <a:lnTo>
                                  <a:pt x="194827" y="780505"/>
                                </a:lnTo>
                                <a:lnTo>
                                  <a:pt x="158030" y="754017"/>
                                </a:lnTo>
                                <a:lnTo>
                                  <a:pt x="123609" y="723114"/>
                                </a:lnTo>
                                <a:lnTo>
                                  <a:pt x="92707" y="688694"/>
                                </a:lnTo>
                                <a:lnTo>
                                  <a:pt x="66219" y="651897"/>
                                </a:lnTo>
                                <a:lnTo>
                                  <a:pt x="44146" y="613088"/>
                                </a:lnTo>
                                <a:lnTo>
                                  <a:pt x="26487" y="572633"/>
                                </a:lnTo>
                                <a:lnTo>
                                  <a:pt x="13243" y="530899"/>
                                </a:lnTo>
                                <a:lnTo>
                                  <a:pt x="4414" y="488250"/>
                                </a:lnTo>
                                <a:lnTo>
                                  <a:pt x="0" y="445052"/>
                                </a:lnTo>
                                <a:lnTo>
                                  <a:pt x="0" y="401672"/>
                                </a:lnTo>
                                <a:lnTo>
                                  <a:pt x="4414" y="358474"/>
                                </a:lnTo>
                                <a:lnTo>
                                  <a:pt x="13243" y="315825"/>
                                </a:lnTo>
                                <a:lnTo>
                                  <a:pt x="26487" y="274090"/>
                                </a:lnTo>
                                <a:lnTo>
                                  <a:pt x="44146" y="233636"/>
                                </a:lnTo>
                                <a:lnTo>
                                  <a:pt x="66219" y="194827"/>
                                </a:lnTo>
                                <a:lnTo>
                                  <a:pt x="92707" y="158030"/>
                                </a:lnTo>
                                <a:lnTo>
                                  <a:pt x="123609" y="123609"/>
                                </a:lnTo>
                                <a:lnTo>
                                  <a:pt x="158030" y="92707"/>
                                </a:lnTo>
                                <a:lnTo>
                                  <a:pt x="194827" y="66219"/>
                                </a:lnTo>
                                <a:lnTo>
                                  <a:pt x="233636" y="44146"/>
                                </a:lnTo>
                                <a:lnTo>
                                  <a:pt x="274090" y="26487"/>
                                </a:lnTo>
                                <a:lnTo>
                                  <a:pt x="315825" y="13243"/>
                                </a:lnTo>
                                <a:lnTo>
                                  <a:pt x="358474" y="4414"/>
                                </a:lnTo>
                                <a:lnTo>
                                  <a:pt x="401672" y="0"/>
                                </a:lnTo>
                                <a:lnTo>
                                  <a:pt x="445052" y="0"/>
                                </a:lnTo>
                                <a:lnTo>
                                  <a:pt x="488250" y="4414"/>
                                </a:lnTo>
                                <a:lnTo>
                                  <a:pt x="530899" y="13243"/>
                                </a:lnTo>
                                <a:lnTo>
                                  <a:pt x="572633" y="26487"/>
                                </a:lnTo>
                                <a:lnTo>
                                  <a:pt x="613088" y="44146"/>
                                </a:lnTo>
                                <a:lnTo>
                                  <a:pt x="651897" y="66219"/>
                                </a:lnTo>
                                <a:lnTo>
                                  <a:pt x="688694" y="92707"/>
                                </a:lnTo>
                                <a:lnTo>
                                  <a:pt x="723114" y="12360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F4A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634" y="153963"/>
                            <a:ext cx="792427" cy="7995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653" y="112729"/>
                            <a:ext cx="1260517" cy="13274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4119EA" id="Group 131" o:spid="_x0000_s1026" style="position:absolute;margin-left:56.7pt;margin-top:-13.15pt;width:141.75pt;height:113.4pt;z-index:1575065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">
                <v:shape id="Graphic 13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" path="m1508788,l291210,,233261,222,186527,1783,120299,14270,85466,31474,55532,55532,31474,85466,14270,120299,1783,186527,222,233261,,291211r,857578l222,1206739r1561,46733l14270,1319700r17204,34834l55532,1384468r29934,24058l120299,1425729r66228,12488l233261,1439777r57949,223l1508788,1440000r57950,-223l1613472,1438217r66228,-12488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Graphic 133" o:spid="_x0000_s1028" style="position:absolute;left:1161;top:1134;width:8471;height:8470;visibility:visible;mso-wrap-style:square;v-text-anchor:top" coordsize="847090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" path="m445052,l401672,,358474,4414r-42649,8829l274090,26487,233636,44146,194827,66219,158030,92707r-34421,30903l92707,158030,66219,194827,44146,233636,26487,274091,13243,315826,4414,358474,,401672r,43380l4414,488250r8829,42649l26487,572634r17659,40454l66219,651897r26488,36797l123609,723115r34421,30902l194827,780505r38809,22073l274090,820236r41735,13244l358474,842309r43198,4415l445052,846724r43198,-4415l530899,833480r41734,-13244l613088,802578r38809,-22073l688695,754017r34420,-30902l754017,688694r26488,-36797l802578,613088r17659,-40454l833480,530899r8830,-42649l846724,445052r,-43380l842310,358474r-8830,-42648l820237,274091,802578,233636,780505,194827,754017,158030,723115,123610,688695,92707,651897,66219,613088,44146,572633,26487,530899,13243,488250,4414,445052,xe" stroked="f">
                  <v:path arrowok="t"/>
                </v:shape>
                <v:shape id="Graphic 134" o:spid="_x0000_s1029" style="position:absolute;left:1161;top:1134;width:8471;height:8470;visibility:visible;mso-wrap-style:square;v-text-anchor:top" coordsize="847090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" path="m723114,123609r30903,34421l780505,194827r22073,38809l820236,274090r13244,41735l842310,358474r4414,43198l846724,445052r-4414,43198l833480,530899r-13244,41734l802578,613088r-22073,38809l754017,688694r-30903,34420l688694,754017r-36797,26488l613088,802578r-40455,17658l530899,833480r-42649,8830l445052,846724r-43380,l358474,842310r-42649,-8830l274090,820236,233636,802578,194827,780505,158030,754017,123609,723114,92707,688694,66219,651897,44146,613088,26487,572633,13243,530899,4414,488250,,445052,,401672,4414,358474r8829,-42649l26487,274090,44146,233636,66219,194827,92707,158030r30902,-34421l158030,92707,194827,66219,233636,44146,274090,26487,315825,13243,358474,4414,401672,r43380,l488250,4414r42649,8829l572633,26487r40455,17659l651897,66219r36797,26488l723114,123609xe" filled="f" strokecolor="#0f4a71" strokeweight="2pt">
                  <v:path arrowok="t"/>
                </v:shape>
                <v:shape id="Image 135" o:spid="_x0000_s1030" type="#_x0000_t75" style="position:absolute;left:1626;top:1539;width:7924;height:79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">
                  <v:imagedata r:id="rId109" o:title=""/>
                </v:shape>
                <v:shape id="Image 136" o:spid="_x0000_s1031" type="#_x0000_t75" style="position:absolute;left:5396;top:1127;width:12605;height:13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">
                  <v:imagedata r:id="rId11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How to use digital technology to stop</w:t>
      </w:r>
      <w:r w:rsidRPr="001E5E17">
        <w:rPr>
          <w:rFonts w:asciiTheme="minorBidi" w:hAnsiTheme="minorBidi" w:cstheme="minorBidi"/>
          <w:spacing w:val="-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from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believing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pacing w:val="-2"/>
          <w:sz w:val="36"/>
        </w:rPr>
        <w:t>untrue</w:t>
      </w:r>
    </w:p>
    <w:p w14:paraId="5ED25686" w14:textId="77777777" w:rsidR="00342690" w:rsidRPr="001E5E17" w:rsidRDefault="00C43BD8" w:rsidP="001E5E17">
      <w:pPr>
        <w:pStyle w:val="BodyText"/>
        <w:spacing w:before="30"/>
        <w:ind w:left="3875" w:right="26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things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about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 xml:space="preserve">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p w14:paraId="464E2FB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08A566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6227B9A" w14:textId="77777777" w:rsidR="00342690" w:rsidRPr="001E5E17" w:rsidRDefault="00342690" w:rsidP="001E5E17">
      <w:pPr>
        <w:pStyle w:val="BodyText"/>
        <w:spacing w:before="311"/>
        <w:rPr>
          <w:rFonts w:asciiTheme="minorBidi" w:hAnsiTheme="minorBidi" w:cstheme="minorBidi"/>
        </w:rPr>
      </w:pPr>
    </w:p>
    <w:p w14:paraId="43EC7AEB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622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1168" behindDoc="0" locked="0" layoutInCell="1" allowOverlap="1" wp14:anchorId="0A92D605" wp14:editId="3E292647">
                <wp:simplePos x="0" y="0"/>
                <wp:positionH relativeFrom="page">
                  <wp:posOffset>720000</wp:posOffset>
                </wp:positionH>
                <wp:positionV relativeFrom="paragraph">
                  <wp:posOffset>-327132</wp:posOffset>
                </wp:positionV>
                <wp:extent cx="1800225" cy="1440180"/>
                <wp:effectExtent l="0" t="0" r="0" b="0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17" y="124733"/>
                            <a:ext cx="1111963" cy="7903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865" y="124849"/>
                            <a:ext cx="1490134" cy="1315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8F2591" id="Group 137" o:spid="_x0000_s1026" style="position:absolute;margin-left:56.7pt;margin-top:-25.75pt;width:141.75pt;height:113.4pt;z-index:1575116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">
                <v:shape id="Graphic 13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" path="m1508788,l291210,,233261,222,186527,1783,120299,14270,85466,31474,55532,55532,31474,85466,14270,120299,1783,186527,222,233261,,291211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139" o:spid="_x0000_s1028" type="#_x0000_t75" style="position:absolute;left:804;top:1247;width:11119;height:7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">
                  <v:imagedata r:id="rId113" o:title=""/>
                </v:shape>
                <v:shape id="Image 140" o:spid="_x0000_s1029" type="#_x0000_t75" style="position:absolute;left:3098;top:1248;width:14901;height:13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">
                  <v:imagedata r:id="rId114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How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some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digital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can make it harder for </w:t>
      </w:r>
      <w:r w:rsidRPr="001E5E17">
        <w:rPr>
          <w:rFonts w:asciiTheme="minorBidi" w:hAnsiTheme="minorBidi" w:cstheme="minorBidi"/>
          <w:sz w:val="36"/>
        </w:rPr>
        <w:t>people with</w:t>
      </w:r>
    </w:p>
    <w:p w14:paraId="62345725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disabilities to get the right </w:t>
      </w:r>
      <w:r w:rsidRPr="001E5E17">
        <w:rPr>
          <w:rFonts w:asciiTheme="minorBidi" w:hAnsiTheme="minorBidi" w:cstheme="minorBidi"/>
          <w:spacing w:val="-2"/>
        </w:rPr>
        <w:t>support.</w:t>
      </w:r>
    </w:p>
    <w:p w14:paraId="0D00151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736B7E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938EB0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79C9560" w14:textId="77777777" w:rsidR="00342690" w:rsidRPr="001E5E17" w:rsidRDefault="00342690" w:rsidP="001E5E17">
      <w:pPr>
        <w:pStyle w:val="BodyText"/>
        <w:spacing w:before="48"/>
        <w:rPr>
          <w:rFonts w:asciiTheme="minorBidi" w:hAnsiTheme="minorBidi" w:cstheme="minorBidi"/>
        </w:rPr>
      </w:pPr>
    </w:p>
    <w:p w14:paraId="5D1B620F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76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1680" behindDoc="0" locked="0" layoutInCell="1" allowOverlap="1" wp14:anchorId="4BAE4EEE" wp14:editId="7916D1D4">
                <wp:simplePos x="0" y="0"/>
                <wp:positionH relativeFrom="page">
                  <wp:posOffset>719999</wp:posOffset>
                </wp:positionH>
                <wp:positionV relativeFrom="paragraph">
                  <wp:posOffset>-314617</wp:posOffset>
                </wp:positionV>
                <wp:extent cx="1800225" cy="1440180"/>
                <wp:effectExtent l="0" t="0" r="0" b="0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9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9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9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7" y="1206739"/>
                                </a:lnTo>
                                <a:lnTo>
                                  <a:pt x="1800000" y="1148789"/>
                                </a:lnTo>
                                <a:lnTo>
                                  <a:pt x="1800000" y="291210"/>
                                </a:lnTo>
                                <a:lnTo>
                                  <a:pt x="1799777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9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017" y="38238"/>
                            <a:ext cx="1119567" cy="1401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9AA09DA" id="Group 141" o:spid="_x0000_s1026" style="position:absolute;margin-left:56.7pt;margin-top:-24.75pt;width:141.75pt;height:113.4pt;z-index:1575168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">
                <v:shape id="Graphic 14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" path="m1508789,l291210,,233261,222,186527,1783,120299,14270,85466,31474,55532,55532,31474,85466,14270,120299,1783,186528,222,233261,,291210r,857579l222,1206739r1561,46733l14270,1319701r17204,34833l55532,1384468r29934,24058l120299,1425729r66228,12488l233261,1439777r57949,223l1508789,1440000r57949,-223l1613472,1438217r66228,-12488l1714533,1408526r29934,-24058l1768525,1354534r17204,-34833l1798216,1253472r1561,-46733l1800000,1148789r,-857579l1799777,233261r-1561,-46733l1785729,120299,1768525,85466,1744467,55532,1714533,31474,1679700,14270,1613472,1783,1566738,222,1508789,xe" fillcolor="#e1f3fd" stroked="f">
                  <v:path arrowok="t"/>
                </v:shape>
                <v:shape id="Image 143" o:spid="_x0000_s1028" type="#_x0000_t75" style="position:absolute;left:3510;top:382;width:11195;height:1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">
                  <v:imagedata r:id="rId116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How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countries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should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make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 rules about technology to help</w:t>
      </w:r>
    </w:p>
    <w:p w14:paraId="7E8DBFA6" w14:textId="77777777" w:rsidR="00342690" w:rsidRPr="001E5E17" w:rsidRDefault="00C43BD8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people 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p w14:paraId="1EFE3A38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1A0C3403" w14:textId="77777777" w:rsidR="00342690" w:rsidRPr="001E5E17" w:rsidRDefault="00C43BD8" w:rsidP="001E5E17">
      <w:pPr>
        <w:pStyle w:val="Heading4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52192" behindDoc="0" locked="0" layoutInCell="1" allowOverlap="1" wp14:anchorId="7B7CBC41" wp14:editId="7B4F0EC2">
                <wp:simplePos x="0" y="0"/>
                <wp:positionH relativeFrom="page">
                  <wp:posOffset>720000</wp:posOffset>
                </wp:positionH>
                <wp:positionV relativeFrom="paragraph">
                  <wp:posOffset>729941</wp:posOffset>
                </wp:positionV>
                <wp:extent cx="1800225" cy="1440180"/>
                <wp:effectExtent l="0" t="0" r="0" b="0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-11" y="3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800009" y="291211"/>
                                </a:moveTo>
                                <a:lnTo>
                                  <a:pt x="1799780" y="233260"/>
                                </a:lnTo>
                                <a:lnTo>
                                  <a:pt x="1798218" y="186524"/>
                                </a:lnTo>
                                <a:lnTo>
                                  <a:pt x="1785734" y="120307"/>
                                </a:lnTo>
                                <a:lnTo>
                                  <a:pt x="1768525" y="85471"/>
                                </a:lnTo>
                                <a:lnTo>
                                  <a:pt x="1744472" y="55537"/>
                                </a:lnTo>
                                <a:lnTo>
                                  <a:pt x="1714538" y="31483"/>
                                </a:lnTo>
                                <a:lnTo>
                                  <a:pt x="1679702" y="14274"/>
                                </a:lnTo>
                                <a:lnTo>
                                  <a:pt x="1613471" y="1790"/>
                                </a:lnTo>
                                <a:lnTo>
                                  <a:pt x="1566748" y="228"/>
                                </a:lnTo>
                                <a:lnTo>
                                  <a:pt x="1508798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3260" y="228"/>
                                </a:lnTo>
                                <a:lnTo>
                                  <a:pt x="186537" y="1790"/>
                                </a:lnTo>
                                <a:lnTo>
                                  <a:pt x="120307" y="14274"/>
                                </a:lnTo>
                                <a:lnTo>
                                  <a:pt x="85471" y="31483"/>
                                </a:lnTo>
                                <a:lnTo>
                                  <a:pt x="55537" y="55537"/>
                                </a:lnTo>
                                <a:lnTo>
                                  <a:pt x="31483" y="85471"/>
                                </a:lnTo>
                                <a:lnTo>
                                  <a:pt x="14274" y="120307"/>
                                </a:lnTo>
                                <a:lnTo>
                                  <a:pt x="1790" y="186524"/>
                                </a:lnTo>
                                <a:lnTo>
                                  <a:pt x="228" y="233260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91"/>
                                </a:lnTo>
                                <a:lnTo>
                                  <a:pt x="228" y="1206741"/>
                                </a:lnTo>
                                <a:lnTo>
                                  <a:pt x="1790" y="1253477"/>
                                </a:lnTo>
                                <a:lnTo>
                                  <a:pt x="14274" y="1319707"/>
                                </a:lnTo>
                                <a:lnTo>
                                  <a:pt x="31483" y="1354531"/>
                                </a:lnTo>
                                <a:lnTo>
                                  <a:pt x="55537" y="1384465"/>
                                </a:lnTo>
                                <a:lnTo>
                                  <a:pt x="85471" y="1408531"/>
                                </a:lnTo>
                                <a:lnTo>
                                  <a:pt x="120307" y="1425727"/>
                                </a:lnTo>
                                <a:lnTo>
                                  <a:pt x="186537" y="1438224"/>
                                </a:lnTo>
                                <a:lnTo>
                                  <a:pt x="233260" y="1439773"/>
                                </a:lnTo>
                                <a:lnTo>
                                  <a:pt x="291211" y="1440002"/>
                                </a:lnTo>
                                <a:lnTo>
                                  <a:pt x="1508798" y="1440002"/>
                                </a:lnTo>
                                <a:lnTo>
                                  <a:pt x="1566748" y="1439773"/>
                                </a:lnTo>
                                <a:lnTo>
                                  <a:pt x="1613471" y="1438224"/>
                                </a:lnTo>
                                <a:lnTo>
                                  <a:pt x="1679702" y="1425727"/>
                                </a:lnTo>
                                <a:lnTo>
                                  <a:pt x="1714538" y="1408531"/>
                                </a:lnTo>
                                <a:lnTo>
                                  <a:pt x="1744472" y="1384465"/>
                                </a:lnTo>
                                <a:lnTo>
                                  <a:pt x="1768525" y="1354531"/>
                                </a:lnTo>
                                <a:lnTo>
                                  <a:pt x="1785734" y="1319707"/>
                                </a:lnTo>
                                <a:lnTo>
                                  <a:pt x="1798218" y="1253477"/>
                                </a:lnTo>
                                <a:lnTo>
                                  <a:pt x="1799780" y="1206741"/>
                                </a:lnTo>
                                <a:lnTo>
                                  <a:pt x="1800009" y="1148791"/>
                                </a:lnTo>
                                <a:lnTo>
                                  <a:pt x="1800009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176" y="59231"/>
                            <a:ext cx="384236" cy="8589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7294" y="672429"/>
                            <a:ext cx="520989" cy="5209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716" y="234706"/>
                            <a:ext cx="378566" cy="6982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7972" y="450196"/>
                            <a:ext cx="280621" cy="9359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421" y="456180"/>
                            <a:ext cx="878296" cy="9534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9DC0E8" id="Group 144" o:spid="_x0000_s1026" style="position:absolute;margin-left:56.7pt;margin-top:57.5pt;width:141.75pt;height:113.4pt;z-index:1575219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">
                <v:shape id="Graphic 14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" path="m1800009,291211r-229,-57951l1798218,186524r-12484,-66217l1768525,85471,1744472,55537,1714538,31483,1679702,14274,1613471,1790,1566748,228,1508798,,291211,,233260,228,186537,1790,120307,14274,85471,31483,55537,55537,31483,85471,14274,120307,1790,186524,228,233260,,291211r,857580l228,1206741r1562,46736l14274,1319707r17209,34824l55537,1384465r29934,24066l120307,1425727r66230,12497l233260,1439773r57951,229l1508798,1440002r57950,-229l1613471,1438224r66231,-12497l1714538,1408531r29934,-24066l1768525,1354531r17209,-34824l1798218,1253477r1562,-46736l1800009,1148791r,-857580xe" fillcolor="#e1f3fd" stroked="f">
                  <v:path arrowok="t"/>
                </v:shape>
                <v:shape id="Image 146" o:spid="_x0000_s1028" type="#_x0000_t75" style="position:absolute;left:7451;top:592;width:3843;height:8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">
                  <v:imagedata r:id="rId48" o:title=""/>
                </v:shape>
                <v:shape id="Image 147" o:spid="_x0000_s1029" type="#_x0000_t75" style="position:absolute;left:9372;top:6724;width:5210;height:5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">
                  <v:imagedata r:id="rId49" o:title=""/>
                </v:shape>
                <v:shape id="Image 148" o:spid="_x0000_s1030" type="#_x0000_t75" style="position:absolute;left:10797;top:2347;width:3785;height:6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">
                  <v:imagedata r:id="rId50" o:title=""/>
                </v:shape>
                <v:shape id="Image 149" o:spid="_x0000_s1031" type="#_x0000_t75" style="position:absolute;left:13179;top:4501;width:2806;height:9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">
                  <v:imagedata r:id="rId56" o:title=""/>
                </v:shape>
                <v:shape id="Image 150" o:spid="_x0000_s1032" type="#_x0000_t75" style="position:absolute;left:2014;top:4561;width:8783;height:9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">
                  <v:imagedata r:id="rId5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61341D5F" w14:textId="77777777" w:rsidR="00342690" w:rsidRPr="001E5E17" w:rsidRDefault="00342690" w:rsidP="001E5E17">
      <w:pPr>
        <w:pStyle w:val="BodyText"/>
        <w:spacing w:before="85"/>
        <w:rPr>
          <w:rFonts w:asciiTheme="minorBidi" w:hAnsiTheme="minorBidi" w:cstheme="minorBidi"/>
          <w:b/>
          <w:sz w:val="56"/>
        </w:rPr>
      </w:pPr>
    </w:p>
    <w:p w14:paraId="2757ADE3" w14:textId="77777777" w:rsidR="00342690" w:rsidRPr="001E5E17" w:rsidRDefault="00C43BD8" w:rsidP="001E5E17">
      <w:pPr>
        <w:ind w:left="3535" w:right="91"/>
        <w:rPr>
          <w:rFonts w:asciiTheme="minorBidi" w:hAnsiTheme="minorBidi" w:cstheme="minorBidi"/>
          <w:sz w:val="36"/>
        </w:rPr>
      </w:pPr>
      <w:r w:rsidRPr="001E5E17">
        <w:rPr>
          <w:rFonts w:asciiTheme="minorBidi" w:hAnsiTheme="minorBidi" w:cstheme="minorBidi"/>
          <w:sz w:val="36"/>
        </w:rPr>
        <w:t>Remember,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assistive</w:t>
      </w:r>
      <w:r w:rsidRPr="001E5E17">
        <w:rPr>
          <w:rFonts w:asciiTheme="minorBidi" w:hAnsiTheme="minorBidi" w:cstheme="minorBidi"/>
          <w:b/>
          <w:spacing w:val="-16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technology</w:t>
      </w:r>
      <w:r w:rsidRPr="001E5E17">
        <w:rPr>
          <w:rFonts w:asciiTheme="minorBidi" w:hAnsiTheme="minorBidi" w:cstheme="minorBidi"/>
          <w:b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is gadgets and equipment that help </w:t>
      </w:r>
      <w:r w:rsidRPr="001E5E17">
        <w:rPr>
          <w:rFonts w:asciiTheme="minorBidi" w:hAnsiTheme="minorBidi" w:cstheme="minorBidi"/>
          <w:sz w:val="36"/>
        </w:rPr>
        <w:t>people with disabilities.</w:t>
      </w:r>
    </w:p>
    <w:p w14:paraId="69B6B84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1C85B5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E646FB2" w14:textId="77777777" w:rsidR="00342690" w:rsidRPr="001E5E17" w:rsidRDefault="00342690" w:rsidP="001E5E17">
      <w:pPr>
        <w:pStyle w:val="BodyText"/>
        <w:spacing w:before="313"/>
        <w:rPr>
          <w:rFonts w:asciiTheme="minorBidi" w:hAnsiTheme="minorBidi" w:cstheme="minorBidi"/>
        </w:rPr>
      </w:pPr>
    </w:p>
    <w:p w14:paraId="0E1DD2C3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2704" behindDoc="0" locked="0" layoutInCell="1" allowOverlap="1" wp14:anchorId="22F62024" wp14:editId="573BBBB3">
                <wp:simplePos x="0" y="0"/>
                <wp:positionH relativeFrom="page">
                  <wp:posOffset>705818</wp:posOffset>
                </wp:positionH>
                <wp:positionV relativeFrom="paragraph">
                  <wp:posOffset>-449205</wp:posOffset>
                </wp:positionV>
                <wp:extent cx="1814195" cy="1440180"/>
                <wp:effectExtent l="0" t="0" r="0" b="0"/>
                <wp:wrapNone/>
                <wp:docPr id="151" name="Group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4195" cy="1440180"/>
                          <a:chOff x="0" y="0"/>
                          <a:chExt cx="1814195" cy="1440180"/>
                        </a:xfrm>
                      </wpg:grpSpPr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182" cy="1439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187" y="50937"/>
                            <a:ext cx="1263763" cy="1389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DDBDEB" id="Group 151" o:spid="_x0000_s1026" style="position:absolute;margin-left:55.6pt;margin-top:-35.35pt;width:142.85pt;height:113.4pt;z-index:15752704;mso-wrap-distance-left:0;mso-wrap-distance-right:0;mso-position-horizontal-relative:page" coordsize="18141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">
                <v:shape id="Image 152" o:spid="_x0000_s1027" type="#_x0000_t75" style="position:absolute;width:18141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">
                  <v:imagedata r:id="rId119" o:title=""/>
                </v:shape>
                <v:shape id="Image 153" o:spid="_x0000_s1028" type="#_x0000_t75" style="position:absolute;left:2821;top:509;width:12638;height:1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">
                  <v:imagedata r:id="rId12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Everyone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has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right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use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assistive technology if they need it.</w:t>
      </w:r>
    </w:p>
    <w:p w14:paraId="292B472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C5655F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72E10E0" w14:textId="77777777" w:rsidR="00342690" w:rsidRPr="001E5E17" w:rsidRDefault="00342690" w:rsidP="001E5E17">
      <w:pPr>
        <w:pStyle w:val="BodyText"/>
        <w:spacing w:before="13"/>
        <w:rPr>
          <w:rFonts w:asciiTheme="minorBidi" w:hAnsiTheme="minorBidi" w:cstheme="minorBidi"/>
        </w:rPr>
      </w:pPr>
    </w:p>
    <w:p w14:paraId="5D4A10CE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3216" behindDoc="0" locked="0" layoutInCell="1" allowOverlap="1" wp14:anchorId="299CABD4" wp14:editId="7A78A9C5">
                <wp:simplePos x="0" y="0"/>
                <wp:positionH relativeFrom="page">
                  <wp:posOffset>720000</wp:posOffset>
                </wp:positionH>
                <wp:positionV relativeFrom="paragraph">
                  <wp:posOffset>930164</wp:posOffset>
                </wp:positionV>
                <wp:extent cx="1800225" cy="1440180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227" y="38237"/>
                            <a:ext cx="1421519" cy="1401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6177E2" id="Group 154" o:spid="_x0000_s1026" style="position:absolute;margin-left:56.7pt;margin-top:73.25pt;width:141.75pt;height:113.4pt;z-index:1575321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">
                <v:shape id="Graphic 15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156" o:spid="_x0000_s1028" type="#_x0000_t75" style="position:absolute;left:2272;top:382;width:14215;height:1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">
                  <v:imagedata r:id="rId12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The Convention on the Rights of Persons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says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that countries should:</w:t>
      </w:r>
    </w:p>
    <w:p w14:paraId="7D7387D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42F87F1" w14:textId="77777777" w:rsidR="00342690" w:rsidRPr="001E5E17" w:rsidRDefault="00342690" w:rsidP="001E5E17">
      <w:pPr>
        <w:pStyle w:val="BodyText"/>
        <w:spacing w:before="39"/>
        <w:rPr>
          <w:rFonts w:asciiTheme="minorBidi" w:hAnsiTheme="minorBidi" w:cstheme="minorBidi"/>
        </w:rPr>
      </w:pPr>
    </w:p>
    <w:p w14:paraId="3E7F08FC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124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Find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out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assistive </w:t>
      </w:r>
      <w:r w:rsidRPr="001E5E17">
        <w:rPr>
          <w:rFonts w:asciiTheme="minorBidi" w:hAnsiTheme="minorBidi" w:cstheme="minorBidi"/>
          <w:spacing w:val="-2"/>
          <w:sz w:val="36"/>
        </w:rPr>
        <w:t>technology.</w:t>
      </w:r>
    </w:p>
    <w:p w14:paraId="2A887C9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121A7C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32DF966" w14:textId="77777777" w:rsidR="00342690" w:rsidRPr="001E5E17" w:rsidRDefault="00342690" w:rsidP="001E5E17">
      <w:pPr>
        <w:pStyle w:val="BodyText"/>
        <w:spacing w:before="342"/>
        <w:rPr>
          <w:rFonts w:asciiTheme="minorBidi" w:hAnsiTheme="minorBidi" w:cstheme="minorBidi"/>
        </w:rPr>
      </w:pPr>
    </w:p>
    <w:p w14:paraId="65C586CF" w14:textId="4D689041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38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3728" behindDoc="0" locked="0" layoutInCell="1" allowOverlap="1" wp14:anchorId="0215EEE5" wp14:editId="1E7A7221">
                <wp:simplePos x="0" y="0"/>
                <wp:positionH relativeFrom="page">
                  <wp:posOffset>720000</wp:posOffset>
                </wp:positionH>
                <wp:positionV relativeFrom="paragraph">
                  <wp:posOffset>-338169</wp:posOffset>
                </wp:positionV>
                <wp:extent cx="1800225" cy="1440180"/>
                <wp:effectExtent l="0" t="0" r="0" b="0"/>
                <wp:wrapNone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1475" y="0"/>
                            <a:ext cx="1168695" cy="1439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968" y="45403"/>
                            <a:ext cx="404525" cy="13491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A09F91" id="Group 157" o:spid="_x0000_s1026" style="position:absolute;margin-left:56.7pt;margin-top:-26.65pt;width:141.75pt;height:113.4pt;z-index:1575372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">
                <v:shape id="Graphic 15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" path="m1508788,l291210,,233261,222,186527,1783,120299,14270,85466,31474,55532,55532,31474,85466,14270,120299,1783,186527,222,233261,,291211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159" o:spid="_x0000_s1028" type="#_x0000_t75" style="position:absolute;left:6314;width:11687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">
                  <v:imagedata r:id="rId125" o:title=""/>
                </v:shape>
                <v:shape id="Image 160" o:spid="_x0000_s1029" type="#_x0000_t75" style="position:absolute;left:3029;top:454;width:4045;height:13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">
                  <v:imagedata r:id="rId126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sure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it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easy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 with disabilities</w:t>
      </w:r>
      <w:r w:rsidRPr="001E5E17">
        <w:rPr>
          <w:rFonts w:asciiTheme="minorBidi" w:hAnsiTheme="minorBidi" w:cstheme="minorBidi"/>
          <w:sz w:val="36"/>
        </w:rPr>
        <w:t xml:space="preserve"> to get assistive</w:t>
      </w:r>
    </w:p>
    <w:p w14:paraId="65D19B59" w14:textId="77777777" w:rsidR="00342690" w:rsidRPr="001E5E17" w:rsidRDefault="00C43BD8" w:rsidP="001E5E17">
      <w:pPr>
        <w:pStyle w:val="BodyText"/>
        <w:spacing w:before="29"/>
        <w:ind w:left="1591" w:right="1826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technology.</w:t>
      </w:r>
    </w:p>
    <w:p w14:paraId="3541919B" w14:textId="77777777" w:rsidR="00342690" w:rsidRPr="001E5E17" w:rsidRDefault="00342690" w:rsidP="001E5E17">
      <w:pPr>
        <w:jc w:val="center"/>
        <w:rPr>
          <w:rFonts w:asciiTheme="minorBidi" w:hAnsiTheme="minorBidi" w:cstheme="minorBidi"/>
        </w:rPr>
        <w:sectPr w:rsidR="00342690" w:rsidRPr="001E5E17">
          <w:pgSz w:w="11910" w:h="16840"/>
          <w:pgMar w:top="1200" w:right="1020" w:bottom="1400" w:left="1000" w:header="0" w:footer="1211" w:gutter="0"/>
          <w:cols w:space="720"/>
        </w:sectPr>
      </w:pPr>
    </w:p>
    <w:p w14:paraId="2F7BACD8" w14:textId="77777777" w:rsidR="00342690" w:rsidRPr="001E5E17" w:rsidRDefault="00C43BD8" w:rsidP="001E5E17">
      <w:pPr>
        <w:pStyle w:val="BodyText"/>
        <w:spacing w:before="258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54240" behindDoc="0" locked="0" layoutInCell="1" allowOverlap="1" wp14:anchorId="5A79128A" wp14:editId="71C90B9A">
                <wp:simplePos x="0" y="0"/>
                <wp:positionH relativeFrom="page">
                  <wp:posOffset>720000</wp:posOffset>
                </wp:positionH>
                <wp:positionV relativeFrom="paragraph">
                  <wp:posOffset>-5802</wp:posOffset>
                </wp:positionV>
                <wp:extent cx="1800225" cy="1440180"/>
                <wp:effectExtent l="0" t="0" r="0" b="0"/>
                <wp:wrapNone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62" name="Graphic 16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205" y="67772"/>
                            <a:ext cx="673794" cy="13044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00" y="260545"/>
                            <a:ext cx="721643" cy="9951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994833" id="Group 161" o:spid="_x0000_s1026" style="position:absolute;margin-left:56.7pt;margin-top:-.45pt;width:141.75pt;height:113.4pt;z-index:1575424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">
                <v:shape id="Graphic 16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163" o:spid="_x0000_s1028" type="#_x0000_t75" style="position:absolute;left:2262;top:677;width:6737;height:13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">
                  <v:imagedata r:id="rId129" o:title=""/>
                </v:shape>
                <v:shape id="Image 164" o:spid="_x0000_s1029" type="#_x0000_t75" style="position:absolute;left:9000;top:2605;width:7216;height:9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">
                  <v:imagedata r:id="rId13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Countries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also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sure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that people with disabilities can get assistive technology to help them move around.</w:t>
      </w:r>
    </w:p>
    <w:p w14:paraId="36A2A38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868295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F06CA64" w14:textId="77777777" w:rsidR="00342690" w:rsidRPr="001E5E17" w:rsidRDefault="00342690" w:rsidP="001E5E17">
      <w:pPr>
        <w:pStyle w:val="BodyText"/>
        <w:spacing w:before="412"/>
        <w:rPr>
          <w:rFonts w:asciiTheme="minorBidi" w:hAnsiTheme="minorBidi" w:cstheme="minorBidi"/>
        </w:rPr>
      </w:pPr>
    </w:p>
    <w:p w14:paraId="728F4BB8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54752" behindDoc="0" locked="0" layoutInCell="1" allowOverlap="1" wp14:anchorId="48CEFA1F" wp14:editId="475E55BF">
            <wp:simplePos x="0" y="0"/>
            <wp:positionH relativeFrom="page">
              <wp:posOffset>720000</wp:posOffset>
            </wp:positionH>
            <wp:positionV relativeFrom="paragraph">
              <wp:posOffset>939106</wp:posOffset>
            </wp:positionV>
            <wp:extent cx="1800171" cy="1440138"/>
            <wp:effectExtent l="0" t="0" r="0" b="0"/>
            <wp:wrapNone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40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The Committee on the Rights of Persons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worried about problems like:</w:t>
      </w:r>
    </w:p>
    <w:p w14:paraId="7E58D989" w14:textId="77777777" w:rsidR="00342690" w:rsidRPr="001E5E17" w:rsidRDefault="00342690" w:rsidP="001E5E17">
      <w:pPr>
        <w:pStyle w:val="BodyText"/>
        <w:spacing w:before="168"/>
        <w:rPr>
          <w:rFonts w:asciiTheme="minorBidi" w:hAnsiTheme="minorBidi" w:cstheme="minorBidi"/>
        </w:rPr>
      </w:pPr>
    </w:p>
    <w:p w14:paraId="319E5B2D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75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Not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enough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staff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 disabilities know about assistive</w:t>
      </w:r>
    </w:p>
    <w:p w14:paraId="231C914F" w14:textId="77777777" w:rsidR="00342690" w:rsidRPr="001E5E17" w:rsidRDefault="00C43BD8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technology.</w:t>
      </w:r>
    </w:p>
    <w:p w14:paraId="19FF53E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341797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1DE8455" w14:textId="77777777" w:rsidR="00342690" w:rsidRPr="001E5E17" w:rsidRDefault="00342690" w:rsidP="001E5E17">
      <w:pPr>
        <w:pStyle w:val="BodyText"/>
        <w:spacing w:before="416"/>
        <w:rPr>
          <w:rFonts w:asciiTheme="minorBidi" w:hAnsiTheme="minorBidi" w:cstheme="minorBidi"/>
        </w:rPr>
      </w:pPr>
    </w:p>
    <w:p w14:paraId="40877524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327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5264" behindDoc="0" locked="0" layoutInCell="1" allowOverlap="1" wp14:anchorId="090C5C1A" wp14:editId="3A361182">
                <wp:simplePos x="0" y="0"/>
                <wp:positionH relativeFrom="page">
                  <wp:posOffset>720000</wp:posOffset>
                </wp:positionH>
                <wp:positionV relativeFrom="paragraph">
                  <wp:posOffset>-307336</wp:posOffset>
                </wp:positionV>
                <wp:extent cx="1800225" cy="1440180"/>
                <wp:effectExtent l="0" t="0" r="0" b="0"/>
                <wp:wrapNone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887" y="50938"/>
                            <a:ext cx="1439999" cy="13891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B60133" id="Group 166" o:spid="_x0000_s1026" style="position:absolute;margin-left:56.7pt;margin-top:-24.2pt;width:141.75pt;height:113.4pt;z-index:1575526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">
                <v:shape id="Graphic 167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" path="m1508788,l291210,,233261,222,186527,1783,120299,14270,85466,31474,55532,55532,31474,85466,14270,120299,1783,186528,222,233261,,291211r,857578l222,1206739r1561,46733l14270,1319701r17204,34833l55532,1384468r29934,24058l120299,1425729r66228,12488l233261,1439777r57949,223l1508788,1440000r57950,-223l1613472,1438217r66228,-12488l1714533,1408526r29934,-24058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168" o:spid="_x0000_s1028" type="#_x0000_t75" style="position:absolute;left:1798;top:509;width:14400;height:1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">
                  <v:imagedata r:id="rId133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Many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find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it too hard to get and use assistive</w:t>
      </w:r>
    </w:p>
    <w:p w14:paraId="27A5ABC3" w14:textId="77777777" w:rsidR="00342690" w:rsidRPr="001E5E17" w:rsidRDefault="00C43BD8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technology.</w:t>
      </w:r>
    </w:p>
    <w:p w14:paraId="19BB2ED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D0076C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5DA4CA5" w14:textId="77777777" w:rsidR="00342690" w:rsidRPr="001E5E17" w:rsidRDefault="00342690" w:rsidP="001E5E17">
      <w:pPr>
        <w:pStyle w:val="BodyText"/>
        <w:spacing w:before="416"/>
        <w:rPr>
          <w:rFonts w:asciiTheme="minorBidi" w:hAnsiTheme="minorBidi" w:cstheme="minorBidi"/>
        </w:rPr>
      </w:pPr>
    </w:p>
    <w:p w14:paraId="32BB3C4B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23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5776" behindDoc="0" locked="0" layoutInCell="1" allowOverlap="1" wp14:anchorId="474A8DAE" wp14:editId="122A23CE">
                <wp:simplePos x="0" y="0"/>
                <wp:positionH relativeFrom="page">
                  <wp:posOffset>720000</wp:posOffset>
                </wp:positionH>
                <wp:positionV relativeFrom="paragraph">
                  <wp:posOffset>-351438</wp:posOffset>
                </wp:positionV>
                <wp:extent cx="1800225" cy="1440180"/>
                <wp:effectExtent l="0" t="0" r="0" b="0"/>
                <wp:wrapNone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619" y="0"/>
                            <a:ext cx="1044931" cy="14399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CF7B5B" id="Group 169" o:spid="_x0000_s1026" style="position:absolute;margin-left:56.7pt;margin-top:-27.65pt;width:141.75pt;height:113.4pt;z-index:1575577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">
                <v:shape id="Graphic 170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" path="m1508788,l291210,,233261,222,186527,1783,120299,14270,85466,31474,55532,55532,31474,85466,14270,120299,1783,186527,222,233261,,291211r,857578l222,1206739r1561,46733l14270,1319700r17204,34834l55532,1384468r29934,24058l120299,1425729r66228,12486l233261,1439776r57949,223l1508788,1439999r57950,-223l1613472,1438215r66228,-12486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171" o:spid="_x0000_s1028" type="#_x0000_t75" style="position:absolute;left:3776;width:10449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">
                  <v:imagedata r:id="rId135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often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do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 have enough money to pay for</w:t>
      </w:r>
    </w:p>
    <w:p w14:paraId="5404E7BB" w14:textId="77777777" w:rsidR="00342690" w:rsidRPr="001E5E17" w:rsidRDefault="00C43BD8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technology.</w:t>
      </w:r>
    </w:p>
    <w:p w14:paraId="5B3ACCA5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440" w:right="1020" w:bottom="1400" w:left="1000" w:header="0" w:footer="1211" w:gutter="0"/>
          <w:cols w:space="720"/>
        </w:sectPr>
      </w:pPr>
    </w:p>
    <w:p w14:paraId="79C9BC5D" w14:textId="77777777" w:rsidR="00342690" w:rsidRPr="001E5E17" w:rsidRDefault="00C43BD8" w:rsidP="001E5E17">
      <w:pPr>
        <w:pStyle w:val="Heading1"/>
        <w:rPr>
          <w:rFonts w:asciiTheme="minorBidi" w:hAnsiTheme="minorBidi" w:cstheme="minorBidi"/>
        </w:rPr>
      </w:pPr>
      <w:bookmarkStart w:id="8" w:name="Using_technology_today"/>
      <w:bookmarkStart w:id="9" w:name="_bookmark2"/>
      <w:bookmarkEnd w:id="8"/>
      <w:bookmarkEnd w:id="9"/>
      <w:r w:rsidRPr="001E5E17">
        <w:rPr>
          <w:rFonts w:asciiTheme="minorBidi" w:hAnsiTheme="minorBidi" w:cstheme="minorBidi"/>
          <w:color w:val="0F4A71"/>
        </w:rPr>
        <w:lastRenderedPageBreak/>
        <w:t>Using</w:t>
      </w:r>
      <w:r w:rsidRPr="001E5E17">
        <w:rPr>
          <w:rFonts w:asciiTheme="minorBidi" w:hAnsiTheme="minorBidi" w:cstheme="minorBidi"/>
          <w:color w:val="0F4A71"/>
          <w:spacing w:val="-2"/>
        </w:rPr>
        <w:t xml:space="preserve"> </w:t>
      </w:r>
      <w:r w:rsidRPr="001E5E17">
        <w:rPr>
          <w:rFonts w:asciiTheme="minorBidi" w:hAnsiTheme="minorBidi" w:cstheme="minorBidi"/>
          <w:color w:val="0F4A71"/>
        </w:rPr>
        <w:t xml:space="preserve">technology </w:t>
      </w:r>
      <w:r w:rsidRPr="001E5E17">
        <w:rPr>
          <w:rFonts w:asciiTheme="minorBidi" w:hAnsiTheme="minorBidi" w:cstheme="minorBidi"/>
          <w:color w:val="0F4A71"/>
          <w:spacing w:val="-2"/>
        </w:rPr>
        <w:t>today</w:t>
      </w:r>
    </w:p>
    <w:p w14:paraId="4B4C479A" w14:textId="77777777" w:rsidR="00342690" w:rsidRPr="001E5E17" w:rsidRDefault="00C43BD8" w:rsidP="001E5E17">
      <w:pPr>
        <w:pStyle w:val="Heading4"/>
        <w:spacing w:before="653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6288" behindDoc="0" locked="0" layoutInCell="1" allowOverlap="1" wp14:anchorId="75AC5645" wp14:editId="6F769D5C">
                <wp:simplePos x="0" y="0"/>
                <wp:positionH relativeFrom="page">
                  <wp:posOffset>720000</wp:posOffset>
                </wp:positionH>
                <wp:positionV relativeFrom="paragraph">
                  <wp:posOffset>948406</wp:posOffset>
                </wp:positionV>
                <wp:extent cx="1800225" cy="1440180"/>
                <wp:effectExtent l="0" t="0" r="0" b="0"/>
                <wp:wrapNone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" y="95481"/>
                            <a:ext cx="1799999" cy="13446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EA0CB1" id="Group 172" o:spid="_x0000_s1026" style="position:absolute;margin-left:56.7pt;margin-top:74.7pt;width:141.75pt;height:113.4pt;z-index:1575628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">
                <v:shape id="Graphic 173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" path="m1508788,l291210,,233261,222,186527,1783,120299,14270,85466,31474,55532,55532,31474,85466,14270,120299,1783,186528,222,233261,,291211r,857578l222,1206739r1561,46733l14270,1319701r17204,34833l55532,1384468r29934,24058l120299,1425729r66228,12488l233261,1439777r57949,223l1508788,1440000r57950,-223l1613472,1438217r66228,-12488l1714533,1408526r29934,-24058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174" o:spid="_x0000_s1028" type="#_x0000_t75" style="position:absolute;left:1;top:954;width:18000;height:13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">
                  <v:imagedata r:id="rId137" o:title=""/>
                </v:shape>
                <w10:wrap anchorx="page"/>
              </v:group>
            </w:pict>
          </mc:Fallback>
        </mc:AlternateContent>
      </w:r>
      <w:bookmarkStart w:id="10" w:name="E-governance_programs"/>
      <w:bookmarkEnd w:id="10"/>
      <w:r w:rsidRPr="001E5E17">
        <w:rPr>
          <w:rFonts w:asciiTheme="minorBidi" w:hAnsiTheme="minorBidi" w:cstheme="minorBidi"/>
        </w:rPr>
        <w:t>E-governance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programs</w:t>
      </w:r>
    </w:p>
    <w:p w14:paraId="4863B689" w14:textId="77777777" w:rsidR="00342690" w:rsidRPr="001E5E17" w:rsidRDefault="00C43BD8" w:rsidP="001E5E17">
      <w:pPr>
        <w:pStyle w:val="BodyText"/>
        <w:spacing w:before="452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>E-governance</w:t>
      </w:r>
      <w:r w:rsidRPr="001E5E17">
        <w:rPr>
          <w:rFonts w:asciiTheme="minorBidi" w:hAnsiTheme="minorBidi" w:cstheme="minorBidi"/>
          <w:b/>
          <w:spacing w:val="-19"/>
        </w:rPr>
        <w:t xml:space="preserve"> </w:t>
      </w:r>
      <w:r w:rsidRPr="001E5E17">
        <w:rPr>
          <w:rFonts w:asciiTheme="minorBidi" w:hAnsiTheme="minorBidi" w:cstheme="minorBidi"/>
          <w:b/>
        </w:rPr>
        <w:t>programs</w:t>
      </w:r>
      <w:r w:rsidRPr="001E5E17">
        <w:rPr>
          <w:rFonts w:asciiTheme="minorBidi" w:hAnsiTheme="minorBidi" w:cstheme="minorBidi"/>
          <w:b/>
          <w:spacing w:val="-20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18"/>
        </w:rPr>
        <w:t xml:space="preserve"> </w:t>
      </w:r>
      <w:r w:rsidRPr="001E5E17">
        <w:rPr>
          <w:rFonts w:asciiTheme="minorBidi" w:hAnsiTheme="minorBidi" w:cstheme="minorBidi"/>
        </w:rPr>
        <w:t>online programs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use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to provide services and share information with the public.</w:t>
      </w:r>
    </w:p>
    <w:p w14:paraId="345E8C9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A439EF9" w14:textId="77777777" w:rsidR="00342690" w:rsidRPr="001E5E17" w:rsidRDefault="00342690" w:rsidP="001E5E17">
      <w:pPr>
        <w:pStyle w:val="BodyText"/>
        <w:spacing w:before="140"/>
        <w:rPr>
          <w:rFonts w:asciiTheme="minorBidi" w:hAnsiTheme="minorBidi" w:cstheme="minorBidi"/>
        </w:rPr>
      </w:pPr>
    </w:p>
    <w:p w14:paraId="7F367970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6800" behindDoc="0" locked="0" layoutInCell="1" allowOverlap="1" wp14:anchorId="347FBBD9" wp14:editId="23563D30">
                <wp:simplePos x="0" y="0"/>
                <wp:positionH relativeFrom="page">
                  <wp:posOffset>720000</wp:posOffset>
                </wp:positionH>
                <wp:positionV relativeFrom="paragraph">
                  <wp:posOffset>634467</wp:posOffset>
                </wp:positionV>
                <wp:extent cx="1800225" cy="1440180"/>
                <wp:effectExtent l="0" t="0" r="0" b="0"/>
                <wp:wrapNone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171" cy="14401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Graphic 177"/>
                        <wps:cNvSpPr/>
                        <wps:spPr>
                          <a:xfrm>
                            <a:off x="1133300" y="414640"/>
                            <a:ext cx="353695" cy="354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354330">
                                <a:moveTo>
                                  <a:pt x="161197" y="0"/>
                                </a:moveTo>
                                <a:lnTo>
                                  <a:pt x="95010" y="19166"/>
                                </a:lnTo>
                                <a:lnTo>
                                  <a:pt x="32186" y="73562"/>
                                </a:lnTo>
                                <a:lnTo>
                                  <a:pt x="10465" y="114210"/>
                                </a:lnTo>
                                <a:lnTo>
                                  <a:pt x="0" y="158452"/>
                                </a:lnTo>
                                <a:lnTo>
                                  <a:pt x="1038" y="203902"/>
                                </a:lnTo>
                                <a:lnTo>
                                  <a:pt x="13833" y="248178"/>
                                </a:lnTo>
                                <a:lnTo>
                                  <a:pt x="38633" y="288894"/>
                                </a:lnTo>
                                <a:lnTo>
                                  <a:pt x="73303" y="321618"/>
                                </a:lnTo>
                                <a:lnTo>
                                  <a:pt x="113951" y="343338"/>
                                </a:lnTo>
                                <a:lnTo>
                                  <a:pt x="158192" y="353804"/>
                                </a:lnTo>
                                <a:lnTo>
                                  <a:pt x="203643" y="352765"/>
                                </a:lnTo>
                                <a:lnTo>
                                  <a:pt x="247919" y="339971"/>
                                </a:lnTo>
                                <a:lnTo>
                                  <a:pt x="288635" y="315171"/>
                                </a:lnTo>
                                <a:lnTo>
                                  <a:pt x="306226" y="296533"/>
                                </a:lnTo>
                                <a:lnTo>
                                  <a:pt x="164211" y="296533"/>
                                </a:lnTo>
                                <a:lnTo>
                                  <a:pt x="153071" y="293122"/>
                                </a:lnTo>
                                <a:lnTo>
                                  <a:pt x="143766" y="285424"/>
                                </a:lnTo>
                                <a:lnTo>
                                  <a:pt x="138171" y="274721"/>
                                </a:lnTo>
                                <a:lnTo>
                                  <a:pt x="137151" y="263115"/>
                                </a:lnTo>
                                <a:lnTo>
                                  <a:pt x="140562" y="251975"/>
                                </a:lnTo>
                                <a:lnTo>
                                  <a:pt x="148259" y="242670"/>
                                </a:lnTo>
                                <a:lnTo>
                                  <a:pt x="154789" y="237383"/>
                                </a:lnTo>
                                <a:lnTo>
                                  <a:pt x="162767" y="235260"/>
                                </a:lnTo>
                                <a:lnTo>
                                  <a:pt x="344165" y="235260"/>
                                </a:lnTo>
                                <a:lnTo>
                                  <a:pt x="348157" y="218384"/>
                                </a:lnTo>
                                <a:lnTo>
                                  <a:pt x="190214" y="218384"/>
                                </a:lnTo>
                                <a:lnTo>
                                  <a:pt x="188478" y="217923"/>
                                </a:lnTo>
                                <a:lnTo>
                                  <a:pt x="189106" y="217923"/>
                                </a:lnTo>
                                <a:lnTo>
                                  <a:pt x="160249" y="214890"/>
                                </a:lnTo>
                                <a:lnTo>
                                  <a:pt x="156926" y="214890"/>
                                </a:lnTo>
                                <a:lnTo>
                                  <a:pt x="154726" y="213825"/>
                                </a:lnTo>
                                <a:lnTo>
                                  <a:pt x="152176" y="210697"/>
                                </a:lnTo>
                                <a:lnTo>
                                  <a:pt x="151593" y="209009"/>
                                </a:lnTo>
                                <a:lnTo>
                                  <a:pt x="151644" y="207284"/>
                                </a:lnTo>
                                <a:lnTo>
                                  <a:pt x="159739" y="70353"/>
                                </a:lnTo>
                                <a:lnTo>
                                  <a:pt x="159780" y="64483"/>
                                </a:lnTo>
                                <a:lnTo>
                                  <a:pt x="160302" y="62513"/>
                                </a:lnTo>
                                <a:lnTo>
                                  <a:pt x="163241" y="57837"/>
                                </a:lnTo>
                                <a:lnTo>
                                  <a:pt x="163744" y="57583"/>
                                </a:lnTo>
                                <a:lnTo>
                                  <a:pt x="166807" y="56150"/>
                                </a:lnTo>
                                <a:lnTo>
                                  <a:pt x="305962" y="56150"/>
                                </a:lnTo>
                                <a:lnTo>
                                  <a:pt x="289552" y="39614"/>
                                </a:lnTo>
                                <a:lnTo>
                                  <a:pt x="260481" y="20225"/>
                                </a:lnTo>
                                <a:lnTo>
                                  <a:pt x="228720" y="7097"/>
                                </a:lnTo>
                                <a:lnTo>
                                  <a:pt x="195289" y="322"/>
                                </a:lnTo>
                                <a:lnTo>
                                  <a:pt x="161197" y="0"/>
                                </a:lnTo>
                                <a:close/>
                              </a:path>
                              <a:path w="353695" h="354330">
                                <a:moveTo>
                                  <a:pt x="344165" y="235260"/>
                                </a:moveTo>
                                <a:lnTo>
                                  <a:pt x="162767" y="235260"/>
                                </a:lnTo>
                                <a:lnTo>
                                  <a:pt x="178254" y="236888"/>
                                </a:lnTo>
                                <a:lnTo>
                                  <a:pt x="185726" y="240636"/>
                                </a:lnTo>
                                <a:lnTo>
                                  <a:pt x="191013" y="247164"/>
                                </a:lnTo>
                                <a:lnTo>
                                  <a:pt x="196608" y="257866"/>
                                </a:lnTo>
                                <a:lnTo>
                                  <a:pt x="197629" y="269472"/>
                                </a:lnTo>
                                <a:lnTo>
                                  <a:pt x="194218" y="280613"/>
                                </a:lnTo>
                                <a:lnTo>
                                  <a:pt x="186519" y="289918"/>
                                </a:lnTo>
                                <a:lnTo>
                                  <a:pt x="175817" y="295513"/>
                                </a:lnTo>
                                <a:lnTo>
                                  <a:pt x="164211" y="296533"/>
                                </a:lnTo>
                                <a:lnTo>
                                  <a:pt x="306226" y="296533"/>
                                </a:lnTo>
                                <a:lnTo>
                                  <a:pt x="321253" y="280613"/>
                                </a:lnTo>
                                <a:lnTo>
                                  <a:pt x="324447" y="274721"/>
                                </a:lnTo>
                                <a:lnTo>
                                  <a:pt x="343079" y="239852"/>
                                </a:lnTo>
                                <a:lnTo>
                                  <a:pt x="344165" y="235260"/>
                                </a:lnTo>
                                <a:close/>
                              </a:path>
                              <a:path w="353695" h="354330">
                                <a:moveTo>
                                  <a:pt x="305962" y="56150"/>
                                </a:moveTo>
                                <a:lnTo>
                                  <a:pt x="166807" y="56150"/>
                                </a:lnTo>
                                <a:lnTo>
                                  <a:pt x="170841" y="56747"/>
                                </a:lnTo>
                                <a:lnTo>
                                  <a:pt x="176826" y="56747"/>
                                </a:lnTo>
                                <a:lnTo>
                                  <a:pt x="183181" y="57039"/>
                                </a:lnTo>
                                <a:lnTo>
                                  <a:pt x="192607" y="57837"/>
                                </a:lnTo>
                                <a:lnTo>
                                  <a:pt x="204613" y="59237"/>
                                </a:lnTo>
                                <a:lnTo>
                                  <a:pt x="208009" y="59761"/>
                                </a:lnTo>
                                <a:lnTo>
                                  <a:pt x="211293" y="59761"/>
                                </a:lnTo>
                                <a:lnTo>
                                  <a:pt x="214635" y="62066"/>
                                </a:lnTo>
                                <a:lnTo>
                                  <a:pt x="216649" y="67029"/>
                                </a:lnTo>
                                <a:lnTo>
                                  <a:pt x="216804" y="68723"/>
                                </a:lnTo>
                                <a:lnTo>
                                  <a:pt x="216522" y="70353"/>
                                </a:lnTo>
                                <a:lnTo>
                                  <a:pt x="196805" y="212254"/>
                                </a:lnTo>
                                <a:lnTo>
                                  <a:pt x="196524" y="213825"/>
                                </a:lnTo>
                                <a:lnTo>
                                  <a:pt x="196498" y="213968"/>
                                </a:lnTo>
                                <a:lnTo>
                                  <a:pt x="195606" y="215496"/>
                                </a:lnTo>
                                <a:lnTo>
                                  <a:pt x="192475" y="217923"/>
                                </a:lnTo>
                                <a:lnTo>
                                  <a:pt x="190214" y="218384"/>
                                </a:lnTo>
                                <a:lnTo>
                                  <a:pt x="348157" y="218384"/>
                                </a:lnTo>
                                <a:lnTo>
                                  <a:pt x="353544" y="195610"/>
                                </a:lnTo>
                                <a:lnTo>
                                  <a:pt x="352506" y="150160"/>
                                </a:lnTo>
                                <a:lnTo>
                                  <a:pt x="339711" y="105884"/>
                                </a:lnTo>
                                <a:lnTo>
                                  <a:pt x="314911" y="65169"/>
                                </a:lnTo>
                                <a:lnTo>
                                  <a:pt x="305962" y="56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2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191497" id="Group 175" o:spid="_x0000_s1026" style="position:absolute;margin-left:56.7pt;margin-top:49.95pt;width:141.75pt;height:113.4pt;z-index:1575680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">
                <v:shape id="Image 176" o:spid="_x0000_s1027" type="#_x0000_t75" style="position:absolute;width:18001;height:14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">
                  <v:imagedata r:id="rId139" o:title=""/>
                </v:shape>
                <v:shape id="Graphic 177" o:spid="_x0000_s1028" style="position:absolute;left:11333;top:4146;width:3536;height:3543;visibility:visible;mso-wrap-style:square;v-text-anchor:top" coordsize="353695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" path="m161197,l95010,19166,32186,73562,10465,114210,,158452r1038,45450l13833,248178r24800,40716l73303,321618r40648,21720l158192,353804r45451,-1039l247919,339971r40716,-24800l306226,296533r-142015,l153071,293122r-9305,-7698l138171,274721r-1020,-11606l140562,251975r7697,-9305l154789,237383r7978,-2123l344165,235260r3992,-16876l190214,218384r-1736,-461l189106,217923r-28857,-3033l156926,214890r-2200,-1065l152176,210697r-583,-1688l151644,207284,159739,70353r41,-5870l160302,62513r2939,-4676l163744,57583r3063,-1433l305962,56150,289552,39614,260481,20225,228720,7097,195289,322,161197,xem344165,235260r-181398,l178254,236888r7472,3748l191013,247164r5595,10702l197629,269472r-3411,11141l186519,289918r-10702,5595l164211,296533r142015,l321253,280613r3194,-5892l343079,239852r1086,-4592xem305962,56150r-139155,l170841,56747r5985,l183181,57039r9426,798l204613,59237r3396,524l211293,59761r3342,2305l216649,67029r155,1694l216522,70353,196805,212254r-281,1571l196498,213968r-892,1528l192475,217923r-2261,461l348157,218384r5387,-22774l352506,150160,339711,105884,314911,65169r-8949,-9019xe" fillcolor="#ff2600" stroked="f">
                  <v:path arrowok="t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E-governance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programs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do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 xml:space="preserve">things </w:t>
      </w:r>
      <w:r w:rsidRPr="001E5E17">
        <w:rPr>
          <w:rFonts w:asciiTheme="minorBidi" w:hAnsiTheme="minorBidi" w:cstheme="minorBidi"/>
          <w:spacing w:val="-4"/>
        </w:rPr>
        <w:t>like:</w:t>
      </w:r>
    </w:p>
    <w:p w14:paraId="67DDCCB9" w14:textId="77777777" w:rsidR="00342690" w:rsidRPr="001E5E17" w:rsidRDefault="00342690" w:rsidP="001E5E17">
      <w:pPr>
        <w:pStyle w:val="BodyText"/>
        <w:spacing w:before="168"/>
        <w:rPr>
          <w:rFonts w:asciiTheme="minorBidi" w:hAnsiTheme="minorBidi" w:cstheme="minorBidi"/>
        </w:rPr>
      </w:pPr>
    </w:p>
    <w:p w14:paraId="4303CBF8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443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Send alarms and information to people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when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emergencies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happen</w:t>
      </w:r>
    </w:p>
    <w:p w14:paraId="03B4BF1E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them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stay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  <w:spacing w:val="-4"/>
        </w:rPr>
        <w:t>safe.</w:t>
      </w:r>
    </w:p>
    <w:p w14:paraId="4814831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5F5F51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7C8C7ED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4CAAB500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151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7312" behindDoc="0" locked="0" layoutInCell="1" allowOverlap="1" wp14:anchorId="3E762D9C" wp14:editId="56C084F9">
                <wp:simplePos x="0" y="0"/>
                <wp:positionH relativeFrom="page">
                  <wp:posOffset>719999</wp:posOffset>
                </wp:positionH>
                <wp:positionV relativeFrom="paragraph">
                  <wp:posOffset>-417497</wp:posOffset>
                </wp:positionV>
                <wp:extent cx="1800225" cy="1440180"/>
                <wp:effectExtent l="0" t="0" r="0" b="0"/>
                <wp:wrapNone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171" cy="1439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803" y="240517"/>
                            <a:ext cx="1143922" cy="5815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468822" id="Group 178" o:spid="_x0000_s1026" style="position:absolute;margin-left:56.7pt;margin-top:-32.85pt;width:141.75pt;height:113.4pt;z-index:1575731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">
                <v:shape id="Image 179" o:spid="_x0000_s1027" type="#_x0000_t75" style="position:absolute;width:18001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">
                  <v:imagedata r:id="rId142" o:title=""/>
                </v:shape>
                <v:shape id="Image 180" o:spid="_x0000_s1028" type="#_x0000_t75" style="position:absolute;left:3408;top:2405;width:11439;height:5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">
                  <v:imagedata r:id="rId143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Let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vote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online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or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fill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 online surveys.</w:t>
      </w:r>
    </w:p>
    <w:p w14:paraId="4BEE9C0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BE4F9B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A4C78E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2C83D0C" w14:textId="77777777" w:rsidR="00342690" w:rsidRPr="001E5E17" w:rsidRDefault="00342690" w:rsidP="001E5E17">
      <w:pPr>
        <w:pStyle w:val="BodyText"/>
        <w:spacing w:before="14"/>
        <w:rPr>
          <w:rFonts w:asciiTheme="minorBidi" w:hAnsiTheme="minorBidi" w:cstheme="minorBidi"/>
        </w:rPr>
      </w:pPr>
    </w:p>
    <w:p w14:paraId="76DAAF20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25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7824" behindDoc="0" locked="0" layoutInCell="1" allowOverlap="1" wp14:anchorId="32BA335A" wp14:editId="2C50D6F1">
                <wp:simplePos x="0" y="0"/>
                <wp:positionH relativeFrom="page">
                  <wp:posOffset>719999</wp:posOffset>
                </wp:positionH>
                <wp:positionV relativeFrom="paragraph">
                  <wp:posOffset>-393922</wp:posOffset>
                </wp:positionV>
                <wp:extent cx="1800225" cy="1440180"/>
                <wp:effectExtent l="0" t="0" r="0" b="0"/>
                <wp:wrapNone/>
                <wp:docPr id="181" name="Group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9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9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9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7" y="1206739"/>
                                </a:lnTo>
                                <a:lnTo>
                                  <a:pt x="1800000" y="1148789"/>
                                </a:lnTo>
                                <a:lnTo>
                                  <a:pt x="1800000" y="291211"/>
                                </a:lnTo>
                                <a:lnTo>
                                  <a:pt x="1799777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9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333898" y="253886"/>
                            <a:ext cx="1208405" cy="821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8405" h="821055">
                                <a:moveTo>
                                  <a:pt x="1208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0777"/>
                                </a:lnTo>
                                <a:lnTo>
                                  <a:pt x="1208402" y="820777"/>
                                </a:lnTo>
                                <a:lnTo>
                                  <a:pt x="1208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171" y="159643"/>
                            <a:ext cx="1800225" cy="1280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4ED3D7" w14:textId="77777777" w:rsidR="00342690" w:rsidRDefault="00C43BD8">
                              <w:pPr>
                                <w:spacing w:before="308"/>
                                <w:ind w:left="681"/>
                                <w:rPr>
                                  <w:rFonts w:ascii="FS Me Heavy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FS Me Heavy"/>
                                  <w:b/>
                                  <w:sz w:val="36"/>
                                </w:rPr>
                                <w:t xml:space="preserve">My </w:t>
                              </w:r>
                              <w:r>
                                <w:rPr>
                                  <w:rFonts w:ascii="FS Me Heavy"/>
                                  <w:b/>
                                  <w:spacing w:val="-2"/>
                                  <w:sz w:val="36"/>
                                </w:rPr>
                                <w:t>rights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BA335A" id="Group 181" o:spid="_x0000_s1043" style="position:absolute;left:0;text-align:left;margin-left:56.7pt;margin-top:-31pt;width:141.75pt;height:113.4pt;z-index:15757824;mso-wrap-distance-left:0;mso-wrap-distance-right:0;mso-position-horizontal-relative:page;mso-position-vertical-relative:text" coordsize="18002,14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">
                <v:shape id="Graphic 182" o:spid="_x0000_s1044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" path="m1508789,l291210,,233261,222,186527,1783,120299,14270,85466,31474,55532,55532,31474,85466,14270,120299,1783,186527,222,233261,,291211r,857578l222,1206739r1561,46733l14270,1319700r17204,34834l55532,1384468r29934,24057l120299,1425729r66228,12487l233261,1439777r57949,223l1508789,1440000r57949,-223l1613472,1438216r66228,-12487l1714533,1408525r29934,-24057l1768525,1354534r17204,-34834l1798216,1253472r1561,-46733l1800000,1148789r,-857578l1799777,233261r-1561,-46734l1785729,120299,1768525,85466,1744467,55532,1714533,31474,1679700,14270,1613472,1783,1566738,222,1508789,xe" fillcolor="#e1f3fd" stroked="f">
                  <v:path arrowok="t"/>
                </v:shape>
                <v:shape id="Graphic 183" o:spid="_x0000_s1045" style="position:absolute;left:3338;top:2538;width:12085;height:8211;visibility:visible;mso-wrap-style:square;v-text-anchor:top" coordsize="1208405,82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" path="m1208402,l,,,820777r1208402,l1208402,xe" stroked="f">
                  <v:path arrowok="t"/>
                </v:shape>
                <v:shape id="Textbox 184" o:spid="_x0000_s1046" type="#_x0000_t202" style="position:absolute;left:1;top:1596;width:18002;height:12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6D4ED3D7" w14:textId="77777777" w:rsidR="00342690" w:rsidRDefault="00C43BD8">
                        <w:pPr>
                          <w:spacing w:before="308"/>
                          <w:ind w:left="681"/>
                          <w:rPr>
                            <w:rFonts w:ascii="FS Me Heavy"/>
                            <w:b/>
                            <w:sz w:val="36"/>
                          </w:rPr>
                        </w:pPr>
                        <w:r>
                          <w:rPr>
                            <w:rFonts w:ascii="FS Me Heavy"/>
                            <w:b/>
                            <w:sz w:val="36"/>
                          </w:rPr>
                          <w:t xml:space="preserve">My </w:t>
                        </w:r>
                        <w:r>
                          <w:rPr>
                            <w:rFonts w:ascii="FS Me Heavy"/>
                            <w:b/>
                            <w:spacing w:val="-2"/>
                            <w:sz w:val="36"/>
                          </w:rPr>
                          <w:t>rights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5E17">
        <w:rPr>
          <w:rFonts w:ascii="Arial" w:hAnsi="Arial" w:cs="Arial"/>
          <w:noProof/>
        </w:rPr>
        <w:drawing>
          <wp:anchor distT="0" distB="0" distL="0" distR="0" simplePos="0" relativeHeight="15758336" behindDoc="0" locked="0" layoutInCell="1" allowOverlap="1" wp14:anchorId="3452ADD3" wp14:editId="62E33C0F">
            <wp:simplePos x="0" y="0"/>
            <wp:positionH relativeFrom="page">
              <wp:posOffset>720171</wp:posOffset>
            </wp:positionH>
            <wp:positionV relativeFrom="paragraph">
              <wp:posOffset>-234278</wp:posOffset>
            </wp:positionV>
            <wp:extent cx="1799999" cy="1280494"/>
            <wp:effectExtent l="0" t="0" r="0" b="0"/>
            <wp:wrapNone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9" cy="1280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sz w:val="36"/>
        </w:rPr>
        <w:t>Give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their </w:t>
      </w:r>
      <w:r w:rsidRPr="001E5E17">
        <w:rPr>
          <w:rFonts w:asciiTheme="minorBidi" w:hAnsiTheme="minorBidi" w:cstheme="minorBidi"/>
          <w:spacing w:val="-2"/>
          <w:sz w:val="36"/>
        </w:rPr>
        <w:t>rights.</w:t>
      </w:r>
    </w:p>
    <w:p w14:paraId="3E7D608D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040" w:right="1020" w:bottom="1400" w:left="1000" w:header="0" w:footer="1211" w:gutter="0"/>
          <w:cols w:space="720"/>
        </w:sectPr>
      </w:pPr>
    </w:p>
    <w:p w14:paraId="6AEDD9B6" w14:textId="77777777" w:rsidR="00342690" w:rsidRPr="001E5E17" w:rsidRDefault="00C43BD8" w:rsidP="001E5E17">
      <w:pPr>
        <w:pStyle w:val="BodyText"/>
        <w:spacing w:before="126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59872" behindDoc="0" locked="0" layoutInCell="1" allowOverlap="1" wp14:anchorId="4284056F" wp14:editId="5DD14213">
                <wp:simplePos x="0" y="0"/>
                <wp:positionH relativeFrom="page">
                  <wp:posOffset>720000</wp:posOffset>
                </wp:positionH>
                <wp:positionV relativeFrom="paragraph">
                  <wp:posOffset>450954</wp:posOffset>
                </wp:positionV>
                <wp:extent cx="1800225" cy="1440180"/>
                <wp:effectExtent l="0" t="0" r="0" b="0"/>
                <wp:wrapNone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87" name="Graphic 18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6132"/>
                            <a:ext cx="1454586" cy="987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000" y="138"/>
                            <a:ext cx="89999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124D38" id="Group 186" o:spid="_x0000_s1026" style="position:absolute;margin-left:56.7pt;margin-top:35.5pt;width:141.75pt;height:113.4pt;z-index:1575987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">
                <v:shape id="Graphic 187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" path="m1508788,l291210,,233261,222,186527,1783,120299,14270,85466,31474,55532,55532,31474,85466,14270,120299,1783,186528,222,233261,,291211r,857578l222,1206739r1561,46733l14270,1319701r17204,34833l55532,1384468r29934,24058l120299,1425729r66228,12488l233261,1439777r57949,223l1508788,1440000r57950,-223l1613472,1438217r66228,-12488l1714533,1408526r29934,-24058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188" o:spid="_x0000_s1028" type="#_x0000_t75" style="position:absolute;top:2261;width:14545;height:9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">
                  <v:imagedata r:id="rId147" o:title=""/>
                </v:shape>
                <v:shape id="Image 189" o:spid="_x0000_s1029" type="#_x0000_t75" style="position:absolute;left:9000;top:1;width:8999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">
                  <v:imagedata r:id="rId148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E-governance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programs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41C608D0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654CEA67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66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Let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book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appointments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or find out information about </w:t>
      </w:r>
      <w:proofErr w:type="gramStart"/>
      <w:r w:rsidRPr="001E5E17">
        <w:rPr>
          <w:rFonts w:asciiTheme="minorBidi" w:hAnsiTheme="minorBidi" w:cstheme="minorBidi"/>
          <w:sz w:val="36"/>
        </w:rPr>
        <w:t>their</w:t>
      </w:r>
      <w:proofErr w:type="gramEnd"/>
    </w:p>
    <w:p w14:paraId="52C95F43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health </w:t>
      </w:r>
      <w:r w:rsidRPr="001E5E17">
        <w:rPr>
          <w:rFonts w:asciiTheme="minorBidi" w:hAnsiTheme="minorBidi" w:cstheme="minorBidi"/>
          <w:spacing w:val="-2"/>
        </w:rPr>
        <w:t>online.</w:t>
      </w:r>
    </w:p>
    <w:p w14:paraId="1258721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61ECE8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6E4EA07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56F2ED1A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436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59360" behindDoc="0" locked="0" layoutInCell="1" allowOverlap="1" wp14:anchorId="3FE0A912" wp14:editId="28C2ED09">
                <wp:simplePos x="0" y="0"/>
                <wp:positionH relativeFrom="page">
                  <wp:posOffset>719999</wp:posOffset>
                </wp:positionH>
                <wp:positionV relativeFrom="paragraph">
                  <wp:posOffset>-312147</wp:posOffset>
                </wp:positionV>
                <wp:extent cx="1800225" cy="1440180"/>
                <wp:effectExtent l="0" t="0" r="0" b="0"/>
                <wp:wrapNone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-11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800009" y="291211"/>
                                </a:moveTo>
                                <a:lnTo>
                                  <a:pt x="1799780" y="233400"/>
                                </a:lnTo>
                                <a:lnTo>
                                  <a:pt x="1799780" y="233273"/>
                                </a:lnTo>
                                <a:lnTo>
                                  <a:pt x="1798218" y="186677"/>
                                </a:lnTo>
                                <a:lnTo>
                                  <a:pt x="1798218" y="186537"/>
                                </a:lnTo>
                                <a:lnTo>
                                  <a:pt x="1793989" y="149415"/>
                                </a:lnTo>
                                <a:lnTo>
                                  <a:pt x="1768525" y="85471"/>
                                </a:lnTo>
                                <a:lnTo>
                                  <a:pt x="1744472" y="55537"/>
                                </a:lnTo>
                                <a:lnTo>
                                  <a:pt x="1714538" y="31483"/>
                                </a:lnTo>
                                <a:lnTo>
                                  <a:pt x="1679702" y="14274"/>
                                </a:lnTo>
                                <a:lnTo>
                                  <a:pt x="1613471" y="1790"/>
                                </a:lnTo>
                                <a:lnTo>
                                  <a:pt x="1566748" y="228"/>
                                </a:lnTo>
                                <a:lnTo>
                                  <a:pt x="1508798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3260" y="228"/>
                                </a:lnTo>
                                <a:lnTo>
                                  <a:pt x="186537" y="1790"/>
                                </a:lnTo>
                                <a:lnTo>
                                  <a:pt x="120307" y="14274"/>
                                </a:lnTo>
                                <a:lnTo>
                                  <a:pt x="85471" y="31483"/>
                                </a:lnTo>
                                <a:lnTo>
                                  <a:pt x="55537" y="55537"/>
                                </a:lnTo>
                                <a:lnTo>
                                  <a:pt x="31483" y="85471"/>
                                </a:lnTo>
                                <a:lnTo>
                                  <a:pt x="14274" y="120307"/>
                                </a:lnTo>
                                <a:lnTo>
                                  <a:pt x="1790" y="186537"/>
                                </a:lnTo>
                                <a:lnTo>
                                  <a:pt x="228" y="233273"/>
                                </a:lnTo>
                                <a:lnTo>
                                  <a:pt x="0" y="291211"/>
                                </a:lnTo>
                                <a:lnTo>
                                  <a:pt x="0" y="291350"/>
                                </a:lnTo>
                                <a:lnTo>
                                  <a:pt x="0" y="1148791"/>
                                </a:lnTo>
                                <a:lnTo>
                                  <a:pt x="0" y="1148930"/>
                                </a:lnTo>
                                <a:lnTo>
                                  <a:pt x="228" y="1206881"/>
                                </a:lnTo>
                                <a:lnTo>
                                  <a:pt x="1790" y="1253617"/>
                                </a:lnTo>
                                <a:lnTo>
                                  <a:pt x="14274" y="1319847"/>
                                </a:lnTo>
                                <a:lnTo>
                                  <a:pt x="31483" y="1354683"/>
                                </a:lnTo>
                                <a:lnTo>
                                  <a:pt x="55537" y="1384617"/>
                                </a:lnTo>
                                <a:lnTo>
                                  <a:pt x="85471" y="1408671"/>
                                </a:lnTo>
                                <a:lnTo>
                                  <a:pt x="120307" y="1425867"/>
                                </a:lnTo>
                                <a:lnTo>
                                  <a:pt x="186537" y="1438363"/>
                                </a:lnTo>
                                <a:lnTo>
                                  <a:pt x="233260" y="1439926"/>
                                </a:lnTo>
                                <a:lnTo>
                                  <a:pt x="291211" y="1440141"/>
                                </a:lnTo>
                                <a:lnTo>
                                  <a:pt x="1508798" y="1440141"/>
                                </a:lnTo>
                                <a:lnTo>
                                  <a:pt x="1566748" y="1439926"/>
                                </a:lnTo>
                                <a:lnTo>
                                  <a:pt x="1613471" y="1438363"/>
                                </a:lnTo>
                                <a:lnTo>
                                  <a:pt x="1679702" y="1425867"/>
                                </a:lnTo>
                                <a:lnTo>
                                  <a:pt x="1714538" y="1408671"/>
                                </a:lnTo>
                                <a:lnTo>
                                  <a:pt x="1744472" y="1384617"/>
                                </a:lnTo>
                                <a:lnTo>
                                  <a:pt x="1768525" y="1354683"/>
                                </a:lnTo>
                                <a:lnTo>
                                  <a:pt x="1785734" y="1319847"/>
                                </a:lnTo>
                                <a:lnTo>
                                  <a:pt x="1798218" y="1253617"/>
                                </a:lnTo>
                                <a:lnTo>
                                  <a:pt x="1798218" y="1253477"/>
                                </a:lnTo>
                                <a:lnTo>
                                  <a:pt x="1799780" y="1206881"/>
                                </a:lnTo>
                                <a:lnTo>
                                  <a:pt x="1799780" y="1206741"/>
                                </a:lnTo>
                                <a:lnTo>
                                  <a:pt x="1800009" y="1148930"/>
                                </a:lnTo>
                                <a:lnTo>
                                  <a:pt x="1800009" y="1148791"/>
                                </a:lnTo>
                                <a:lnTo>
                                  <a:pt x="1800009" y="291350"/>
                                </a:lnTo>
                                <a:lnTo>
                                  <a:pt x="1800009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317" y="39649"/>
                            <a:ext cx="1212984" cy="8681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75674"/>
                            <a:ext cx="738186" cy="10644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FF52E5" id="Group 190" o:spid="_x0000_s1026" style="position:absolute;margin-left:56.7pt;margin-top:-24.6pt;width:141.75pt;height:113.4pt;z-index:1575936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">
                <v:shape id="Graphic 191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" path="m1800009,291211r-229,-57811l1799780,233273r-1562,-46596l1798218,186537r-4229,-37122l1768525,85471,1744472,55537,1714538,31483,1679702,14274,1613471,1790,1566748,228,1508798,,291211,,233260,228,186537,1790,120307,14274,85471,31483,55537,55537,31483,85471,14274,120307,1790,186537,228,233273,,291211r,139l,1148791r,139l228,1206881r1562,46736l14274,1319847r17209,34836l55537,1384617r29934,24054l120307,1425867r66230,12496l233260,1439926r57951,215l1508798,1440141r57950,-215l1613471,1438363r66231,-12496l1714538,1408671r29934,-24054l1768525,1354683r17209,-34836l1798218,1253617r,-140l1799780,1206881r,-140l1800009,1148930r,-139l1800009,291350r,-139xe" fillcolor="#e1f3fd" stroked="f">
                  <v:path arrowok="t"/>
                </v:shape>
                <v:shape id="Image 192" o:spid="_x0000_s1028" type="#_x0000_t75" style="position:absolute;left:4933;top:396;width:12130;height:8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">
                  <v:imagedata r:id="rId151" o:title=""/>
                </v:shape>
                <v:shape id="Image 193" o:spid="_x0000_s1029" type="#_x0000_t75" style="position:absolute;top:3756;width:7381;height:10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">
                  <v:imagedata r:id="rId15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 it quicker and easier for people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get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information,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support</w:t>
      </w:r>
    </w:p>
    <w:p w14:paraId="407EE120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and </w:t>
      </w:r>
      <w:r w:rsidRPr="001E5E17">
        <w:rPr>
          <w:rFonts w:asciiTheme="minorBidi" w:hAnsiTheme="minorBidi" w:cstheme="minorBidi"/>
          <w:spacing w:val="-2"/>
        </w:rPr>
        <w:t>services.</w:t>
      </w:r>
    </w:p>
    <w:p w14:paraId="5E8F6AE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F06124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6F874F3" w14:textId="77777777" w:rsidR="00342690" w:rsidRPr="001E5E17" w:rsidRDefault="00342690" w:rsidP="001E5E17">
      <w:pPr>
        <w:pStyle w:val="BodyText"/>
        <w:spacing w:before="416"/>
        <w:rPr>
          <w:rFonts w:asciiTheme="minorBidi" w:hAnsiTheme="minorBidi" w:cstheme="minorBidi"/>
        </w:rPr>
      </w:pPr>
    </w:p>
    <w:p w14:paraId="64AB86D6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59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0384" behindDoc="0" locked="0" layoutInCell="1" allowOverlap="1" wp14:anchorId="590C2F69" wp14:editId="4383B160">
                <wp:simplePos x="0" y="0"/>
                <wp:positionH relativeFrom="page">
                  <wp:posOffset>720000</wp:posOffset>
                </wp:positionH>
                <wp:positionV relativeFrom="paragraph">
                  <wp:posOffset>-468040</wp:posOffset>
                </wp:positionV>
                <wp:extent cx="1800225" cy="1440180"/>
                <wp:effectExtent l="0" t="0" r="0" b="0"/>
                <wp:wrapNone/>
                <wp:docPr id="194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195" name="Graphic 19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887" y="1"/>
                            <a:ext cx="143999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7FF2A0" id="Group 194" o:spid="_x0000_s1026" style="position:absolute;margin-left:56.7pt;margin-top:-36.85pt;width:141.75pt;height:113.4pt;z-index:1576038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">
                <v:shape id="Graphic 19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" path="m1508788,l291210,,233261,222,186527,1783,120299,14270,85466,31474,55532,55532,31474,85466,14270,120299,1783,186528,222,233261,,291211r,857578l222,1206739r1561,46733l14270,1319701r17204,34833l55532,1384468r29934,24058l120299,1425729r66228,12488l233261,1439777r57949,223l1508788,1440000r57950,-223l1613472,1438217r66228,-12488l1714533,1408526r29934,-24058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196" o:spid="_x0000_s1028" type="#_x0000_t75" style="position:absolute;left:1798;width:14400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">
                  <v:imagedata r:id="rId154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Give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 power over their lives.</w:t>
      </w:r>
    </w:p>
    <w:p w14:paraId="2360A38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D6F099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7D02752" w14:textId="77777777" w:rsidR="00342690" w:rsidRPr="001E5E17" w:rsidRDefault="00342690" w:rsidP="001E5E17">
      <w:pPr>
        <w:pStyle w:val="BodyText"/>
        <w:spacing w:before="344"/>
        <w:rPr>
          <w:rFonts w:asciiTheme="minorBidi" w:hAnsiTheme="minorBidi" w:cstheme="minorBidi"/>
        </w:rPr>
      </w:pPr>
    </w:p>
    <w:p w14:paraId="47814E7A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58848" behindDoc="0" locked="0" layoutInCell="1" allowOverlap="1" wp14:anchorId="2E388EBC" wp14:editId="4AC89A7D">
            <wp:simplePos x="0" y="0"/>
            <wp:positionH relativeFrom="page">
              <wp:posOffset>720000</wp:posOffset>
            </wp:positionH>
            <wp:positionV relativeFrom="paragraph">
              <wp:posOffset>-287129</wp:posOffset>
            </wp:positionV>
            <wp:extent cx="1800171" cy="1439999"/>
            <wp:effectExtent l="0" t="0" r="0" b="0"/>
            <wp:wrapNone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more</w:t>
      </w:r>
      <w:r w:rsidRPr="001E5E17">
        <w:rPr>
          <w:rFonts w:asciiTheme="minorBidi" w:hAnsiTheme="minorBidi" w:cstheme="minorBidi"/>
          <w:spacing w:val="-12"/>
        </w:rPr>
        <w:t xml:space="preserve"> </w:t>
      </w:r>
      <w:r w:rsidRPr="001E5E17">
        <w:rPr>
          <w:rFonts w:asciiTheme="minorBidi" w:hAnsiTheme="minorBidi" w:cstheme="minorBidi"/>
        </w:rPr>
        <w:t>likely to use e-governance programs than other people.</w:t>
      </w:r>
    </w:p>
    <w:p w14:paraId="46AC886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3FA528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53BEC58" w14:textId="77777777" w:rsidR="00342690" w:rsidRPr="001E5E17" w:rsidRDefault="00342690" w:rsidP="001E5E17">
      <w:pPr>
        <w:pStyle w:val="BodyText"/>
        <w:spacing w:before="213"/>
        <w:rPr>
          <w:rFonts w:asciiTheme="minorBidi" w:hAnsiTheme="minorBidi" w:cstheme="minorBidi"/>
        </w:rPr>
      </w:pPr>
    </w:p>
    <w:p w14:paraId="36E69867" w14:textId="77777777" w:rsidR="00342690" w:rsidRPr="001E5E17" w:rsidRDefault="00C43BD8" w:rsidP="001E5E17">
      <w:pPr>
        <w:pStyle w:val="BodyText"/>
        <w:ind w:left="3535" w:right="476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60896" behindDoc="0" locked="0" layoutInCell="1" allowOverlap="1" wp14:anchorId="0CDB7F3C" wp14:editId="5BACE1C2">
            <wp:simplePos x="0" y="0"/>
            <wp:positionH relativeFrom="page">
              <wp:posOffset>720000</wp:posOffset>
            </wp:positionH>
            <wp:positionV relativeFrom="paragraph">
              <wp:posOffset>-316426</wp:posOffset>
            </wp:positionV>
            <wp:extent cx="1800344" cy="1440000"/>
            <wp:effectExtent l="0" t="0" r="0" b="0"/>
            <wp:wrapNone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344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1E5E17">
        <w:rPr>
          <w:rFonts w:asciiTheme="minorBidi" w:hAnsiTheme="minorBidi" w:cstheme="minorBidi"/>
        </w:rPr>
        <w:t>So</w:t>
      </w:r>
      <w:proofErr w:type="gramEnd"/>
      <w:r w:rsidRPr="001E5E17">
        <w:rPr>
          <w:rFonts w:asciiTheme="minorBidi" w:hAnsiTheme="minorBidi" w:cstheme="minorBidi"/>
        </w:rPr>
        <w:t xml:space="preserve"> it is important to make sure these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programs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fair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easy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for people with disabilities to use.</w:t>
      </w:r>
    </w:p>
    <w:p w14:paraId="4771763E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66D205A8" w14:textId="77777777" w:rsidR="00342690" w:rsidRPr="001E5E17" w:rsidRDefault="00C43BD8" w:rsidP="001E5E17">
      <w:pPr>
        <w:pStyle w:val="Heading5"/>
        <w:rPr>
          <w:rFonts w:asciiTheme="minorBidi" w:hAnsiTheme="minorBidi" w:cstheme="minorBidi"/>
        </w:rPr>
      </w:pPr>
      <w:bookmarkStart w:id="11" w:name="Using_digital_technology"/>
      <w:bookmarkEnd w:id="11"/>
      <w:r w:rsidRPr="001E5E17">
        <w:rPr>
          <w:rFonts w:asciiTheme="minorBidi" w:hAnsiTheme="minorBidi" w:cstheme="minorBidi"/>
        </w:rPr>
        <w:lastRenderedPageBreak/>
        <w:t>Using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222FF5C5" w14:textId="77777777" w:rsidR="00342690" w:rsidRPr="001E5E17" w:rsidRDefault="00C43BD8" w:rsidP="001E5E17">
      <w:pPr>
        <w:pStyle w:val="BodyText"/>
        <w:spacing w:before="463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1408" behindDoc="0" locked="0" layoutInCell="1" allowOverlap="1" wp14:anchorId="125DBBD3" wp14:editId="30FB5A28">
                <wp:simplePos x="0" y="0"/>
                <wp:positionH relativeFrom="page">
                  <wp:posOffset>720000</wp:posOffset>
                </wp:positionH>
                <wp:positionV relativeFrom="paragraph">
                  <wp:posOffset>1105975</wp:posOffset>
                </wp:positionV>
                <wp:extent cx="1800225" cy="1440180"/>
                <wp:effectExtent l="0" t="0" r="0" b="0"/>
                <wp:wrapNone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" name="Image 201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296" y="13635"/>
                            <a:ext cx="1411408" cy="14263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848D90" id="Group 199" o:spid="_x0000_s1026" style="position:absolute;margin-left:56.7pt;margin-top:87.1pt;width:141.75pt;height:113.4pt;z-index:1576140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">
                <v:shape id="Graphic 200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201" o:spid="_x0000_s1028" type="#_x0000_t75" style="position:absolute;left:1942;top:136;width:14115;height:1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">
                  <v:imagedata r:id="rId158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People with disabilities can use websites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like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social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media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online shops to:</w:t>
      </w:r>
    </w:p>
    <w:p w14:paraId="24F44416" w14:textId="77777777" w:rsidR="00342690" w:rsidRPr="001E5E17" w:rsidRDefault="00342690" w:rsidP="001E5E17">
      <w:pPr>
        <w:pStyle w:val="BodyText"/>
        <w:spacing w:before="168"/>
        <w:rPr>
          <w:rFonts w:asciiTheme="minorBidi" w:hAnsiTheme="minorBidi" w:cstheme="minorBidi"/>
        </w:rPr>
      </w:pPr>
    </w:p>
    <w:p w14:paraId="49E4B857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75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Speak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other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get involved in their local area.</w:t>
      </w:r>
    </w:p>
    <w:p w14:paraId="6680ABD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14DF0F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622DA1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216CAB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F6C17E4" w14:textId="77777777" w:rsidR="00342690" w:rsidRPr="001E5E17" w:rsidRDefault="00342690" w:rsidP="001E5E17">
      <w:pPr>
        <w:pStyle w:val="BodyText"/>
        <w:spacing w:before="5"/>
        <w:rPr>
          <w:rFonts w:asciiTheme="minorBidi" w:hAnsiTheme="minorBidi" w:cstheme="minorBidi"/>
        </w:rPr>
      </w:pPr>
    </w:p>
    <w:p w14:paraId="40DD42E5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15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1920" behindDoc="0" locked="0" layoutInCell="1" allowOverlap="1" wp14:anchorId="35BE7577" wp14:editId="66AD3443">
                <wp:simplePos x="0" y="0"/>
                <wp:positionH relativeFrom="page">
                  <wp:posOffset>720000</wp:posOffset>
                </wp:positionH>
                <wp:positionV relativeFrom="paragraph">
                  <wp:posOffset>-481870</wp:posOffset>
                </wp:positionV>
                <wp:extent cx="1800225" cy="1440180"/>
                <wp:effectExtent l="0" t="0" r="0" b="0"/>
                <wp:wrapNone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76" y="0"/>
                            <a:ext cx="848323" cy="1011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653"/>
                            <a:ext cx="1799999" cy="11844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0D2815" id="Group 202" o:spid="_x0000_s1026" style="position:absolute;margin-left:56.7pt;margin-top:-37.95pt;width:141.75pt;height:113.4pt;z-index:1576192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">
                <v:shape id="Graphic 203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" path="m1508788,l291210,,233261,222,186527,1783,120299,14270,85466,31474,55532,55532,31474,85466,14270,120299,1783,186527,222,233261,,291210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8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204" o:spid="_x0000_s1028" type="#_x0000_t75" style="position:absolute;left:516;width:8483;height:101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">
                  <v:imagedata r:id="rId161" o:title=""/>
                </v:shape>
                <v:shape id="Image 205" o:spid="_x0000_s1029" type="#_x0000_t75" style="position:absolute;top:2556;width:17999;height:11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">
                  <v:imagedata r:id="rId16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Get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jobs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or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run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their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own</w:t>
      </w:r>
      <w:r w:rsidRPr="001E5E17">
        <w:rPr>
          <w:rFonts w:asciiTheme="minorBidi" w:hAnsiTheme="minorBidi" w:cstheme="minorBidi"/>
          <w:spacing w:val="-6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businesses </w:t>
      </w:r>
      <w:r w:rsidRPr="001E5E17">
        <w:rPr>
          <w:rFonts w:asciiTheme="minorBidi" w:hAnsiTheme="minorBidi" w:cstheme="minorBidi"/>
          <w:spacing w:val="-2"/>
          <w:sz w:val="36"/>
        </w:rPr>
        <w:t>online.</w:t>
      </w:r>
    </w:p>
    <w:p w14:paraId="035C267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13C132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8B66413" w14:textId="77777777" w:rsidR="00342690" w:rsidRPr="001E5E17" w:rsidRDefault="00342690" w:rsidP="001E5E17">
      <w:pPr>
        <w:pStyle w:val="BodyText"/>
        <w:spacing w:before="244"/>
        <w:rPr>
          <w:rFonts w:asciiTheme="minorBidi" w:hAnsiTheme="minorBidi" w:cstheme="minorBidi"/>
        </w:rPr>
      </w:pPr>
    </w:p>
    <w:p w14:paraId="082A289D" w14:textId="77777777" w:rsidR="00342690" w:rsidRPr="001E5E17" w:rsidRDefault="00C43BD8" w:rsidP="001E5E17">
      <w:pPr>
        <w:pStyle w:val="BodyText"/>
        <w:ind w:left="3535" w:right="497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2944" behindDoc="0" locked="0" layoutInCell="1" allowOverlap="1" wp14:anchorId="1DBAECF9" wp14:editId="2721BEE3">
                <wp:simplePos x="0" y="0"/>
                <wp:positionH relativeFrom="page">
                  <wp:posOffset>720000</wp:posOffset>
                </wp:positionH>
                <wp:positionV relativeFrom="paragraph">
                  <wp:posOffset>-166961</wp:posOffset>
                </wp:positionV>
                <wp:extent cx="1800225" cy="1771014"/>
                <wp:effectExtent l="0" t="0" r="0" b="0"/>
                <wp:wrapNone/>
                <wp:docPr id="20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771014"/>
                          <a:chOff x="0" y="0"/>
                          <a:chExt cx="1800225" cy="1771014"/>
                        </a:xfrm>
                      </wpg:grpSpPr>
                      <wps:wsp>
                        <wps:cNvPr id="207" name="Graphic 207"/>
                        <wps:cNvSpPr/>
                        <wps:spPr>
                          <a:xfrm>
                            <a:off x="0" y="0"/>
                            <a:ext cx="1800225" cy="1771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771014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479255"/>
                                </a:lnTo>
                                <a:lnTo>
                                  <a:pt x="222" y="1537205"/>
                                </a:lnTo>
                                <a:lnTo>
                                  <a:pt x="1783" y="1583938"/>
                                </a:lnTo>
                                <a:lnTo>
                                  <a:pt x="14270" y="1650166"/>
                                </a:lnTo>
                                <a:lnTo>
                                  <a:pt x="31474" y="1685000"/>
                                </a:lnTo>
                                <a:lnTo>
                                  <a:pt x="55532" y="1714934"/>
                                </a:lnTo>
                                <a:lnTo>
                                  <a:pt x="85466" y="1738991"/>
                                </a:lnTo>
                                <a:lnTo>
                                  <a:pt x="120299" y="1756195"/>
                                </a:lnTo>
                                <a:lnTo>
                                  <a:pt x="186527" y="1768682"/>
                                </a:lnTo>
                                <a:lnTo>
                                  <a:pt x="233261" y="1770243"/>
                                </a:lnTo>
                                <a:lnTo>
                                  <a:pt x="291210" y="1770466"/>
                                </a:lnTo>
                                <a:lnTo>
                                  <a:pt x="1508788" y="1770466"/>
                                </a:lnTo>
                                <a:lnTo>
                                  <a:pt x="1566738" y="1770243"/>
                                </a:lnTo>
                                <a:lnTo>
                                  <a:pt x="1613472" y="1768682"/>
                                </a:lnTo>
                                <a:lnTo>
                                  <a:pt x="1679700" y="1756195"/>
                                </a:lnTo>
                                <a:lnTo>
                                  <a:pt x="1714533" y="1738991"/>
                                </a:lnTo>
                                <a:lnTo>
                                  <a:pt x="1744467" y="1714934"/>
                                </a:lnTo>
                                <a:lnTo>
                                  <a:pt x="1768525" y="1685000"/>
                                </a:lnTo>
                                <a:lnTo>
                                  <a:pt x="1785728" y="1650166"/>
                                </a:lnTo>
                                <a:lnTo>
                                  <a:pt x="1798216" y="1583938"/>
                                </a:lnTo>
                                <a:lnTo>
                                  <a:pt x="1799776" y="1537205"/>
                                </a:lnTo>
                                <a:lnTo>
                                  <a:pt x="1799999" y="1479255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3376"/>
                            <a:ext cx="1123826" cy="761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" name="Graphic 209"/>
                        <wps:cNvSpPr/>
                        <wps:spPr>
                          <a:xfrm>
                            <a:off x="961681" y="252611"/>
                            <a:ext cx="59436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" h="588010">
                                <a:moveTo>
                                  <a:pt x="96963" y="0"/>
                                </a:moveTo>
                                <a:lnTo>
                                  <a:pt x="53972" y="15535"/>
                                </a:lnTo>
                                <a:lnTo>
                                  <a:pt x="762" y="192141"/>
                                </a:lnTo>
                                <a:lnTo>
                                  <a:pt x="0" y="203713"/>
                                </a:lnTo>
                                <a:lnTo>
                                  <a:pt x="1557" y="215196"/>
                                </a:lnTo>
                                <a:lnTo>
                                  <a:pt x="23660" y="248332"/>
                                </a:lnTo>
                                <a:lnTo>
                                  <a:pt x="50185" y="259166"/>
                                </a:lnTo>
                                <a:lnTo>
                                  <a:pt x="176390" y="301951"/>
                                </a:lnTo>
                                <a:lnTo>
                                  <a:pt x="195825" y="306624"/>
                                </a:lnTo>
                                <a:lnTo>
                                  <a:pt x="214797" y="303306"/>
                                </a:lnTo>
                                <a:lnTo>
                                  <a:pt x="230969" y="292887"/>
                                </a:lnTo>
                                <a:lnTo>
                                  <a:pt x="242008" y="276255"/>
                                </a:lnTo>
                                <a:lnTo>
                                  <a:pt x="245358" y="255530"/>
                                </a:lnTo>
                                <a:lnTo>
                                  <a:pt x="240024" y="236095"/>
                                </a:lnTo>
                                <a:lnTo>
                                  <a:pt x="227302" y="220459"/>
                                </a:lnTo>
                                <a:lnTo>
                                  <a:pt x="208489" y="211133"/>
                                </a:lnTo>
                                <a:lnTo>
                                  <a:pt x="154548" y="193222"/>
                                </a:lnTo>
                                <a:lnTo>
                                  <a:pt x="177697" y="184755"/>
                                </a:lnTo>
                                <a:lnTo>
                                  <a:pt x="201529" y="178657"/>
                                </a:lnTo>
                                <a:lnTo>
                                  <a:pt x="225851" y="174976"/>
                                </a:lnTo>
                                <a:lnTo>
                                  <a:pt x="250468" y="173763"/>
                                </a:lnTo>
                                <a:lnTo>
                                  <a:pt x="274795" y="175002"/>
                                </a:lnTo>
                                <a:lnTo>
                                  <a:pt x="322355" y="184621"/>
                                </a:lnTo>
                                <a:lnTo>
                                  <a:pt x="370279" y="203397"/>
                                </a:lnTo>
                                <a:lnTo>
                                  <a:pt x="415642" y="232751"/>
                                </a:lnTo>
                                <a:lnTo>
                                  <a:pt x="450352" y="268829"/>
                                </a:lnTo>
                                <a:lnTo>
                                  <a:pt x="474331" y="307793"/>
                                </a:lnTo>
                                <a:lnTo>
                                  <a:pt x="491544" y="351735"/>
                                </a:lnTo>
                                <a:lnTo>
                                  <a:pt x="500900" y="398996"/>
                                </a:lnTo>
                                <a:lnTo>
                                  <a:pt x="501869" y="423162"/>
                                </a:lnTo>
                                <a:lnTo>
                                  <a:pt x="500457" y="446066"/>
                                </a:lnTo>
                                <a:lnTo>
                                  <a:pt x="496813" y="468678"/>
                                </a:lnTo>
                                <a:lnTo>
                                  <a:pt x="490986" y="490830"/>
                                </a:lnTo>
                                <a:lnTo>
                                  <a:pt x="483020" y="512354"/>
                                </a:lnTo>
                                <a:lnTo>
                                  <a:pt x="474564" y="532591"/>
                                </a:lnTo>
                                <a:lnTo>
                                  <a:pt x="475862" y="553534"/>
                                </a:lnTo>
                                <a:lnTo>
                                  <a:pt x="485966" y="571923"/>
                                </a:lnTo>
                                <a:lnTo>
                                  <a:pt x="503934" y="584498"/>
                                </a:lnTo>
                                <a:lnTo>
                                  <a:pt x="524564" y="587720"/>
                                </a:lnTo>
                                <a:lnTo>
                                  <a:pt x="543771" y="582072"/>
                                </a:lnTo>
                                <a:lnTo>
                                  <a:pt x="567416" y="549904"/>
                                </a:lnTo>
                                <a:lnTo>
                                  <a:pt x="588212" y="482513"/>
                                </a:lnTo>
                                <a:lnTo>
                                  <a:pt x="594343" y="412258"/>
                                </a:lnTo>
                                <a:lnTo>
                                  <a:pt x="592026" y="378995"/>
                                </a:lnTo>
                                <a:lnTo>
                                  <a:pt x="577544" y="314210"/>
                                </a:lnTo>
                                <a:lnTo>
                                  <a:pt x="552851" y="255316"/>
                                </a:lnTo>
                                <a:lnTo>
                                  <a:pt x="519909" y="204045"/>
                                </a:lnTo>
                                <a:lnTo>
                                  <a:pt x="478104" y="160300"/>
                                </a:lnTo>
                                <a:lnTo>
                                  <a:pt x="429265" y="125684"/>
                                </a:lnTo>
                                <a:lnTo>
                                  <a:pt x="368310" y="97924"/>
                                </a:lnTo>
                                <a:lnTo>
                                  <a:pt x="296622" y="80937"/>
                                </a:lnTo>
                                <a:lnTo>
                                  <a:pt x="259726" y="78139"/>
                                </a:lnTo>
                                <a:lnTo>
                                  <a:pt x="224390" y="79090"/>
                                </a:lnTo>
                                <a:lnTo>
                                  <a:pt x="189430" y="83552"/>
                                </a:lnTo>
                                <a:lnTo>
                                  <a:pt x="155086" y="91476"/>
                                </a:lnTo>
                                <a:lnTo>
                                  <a:pt x="121602" y="102810"/>
                                </a:lnTo>
                                <a:lnTo>
                                  <a:pt x="135729" y="54970"/>
                                </a:lnTo>
                                <a:lnTo>
                                  <a:pt x="120366" y="10664"/>
                                </a:lnTo>
                                <a:lnTo>
                                  <a:pt x="103050" y="1149"/>
                                </a:lnTo>
                                <a:lnTo>
                                  <a:pt x="969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961681" y="252610"/>
                            <a:ext cx="594360" cy="588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" h="588010">
                                <a:moveTo>
                                  <a:pt x="96963" y="0"/>
                                </a:moveTo>
                                <a:lnTo>
                                  <a:pt x="130566" y="23157"/>
                                </a:lnTo>
                                <a:lnTo>
                                  <a:pt x="135936" y="38379"/>
                                </a:lnTo>
                                <a:lnTo>
                                  <a:pt x="135730" y="54971"/>
                                </a:lnTo>
                                <a:lnTo>
                                  <a:pt x="121602" y="102811"/>
                                </a:lnTo>
                                <a:lnTo>
                                  <a:pt x="155086" y="91476"/>
                                </a:lnTo>
                                <a:lnTo>
                                  <a:pt x="189429" y="83553"/>
                                </a:lnTo>
                                <a:lnTo>
                                  <a:pt x="224390" y="79090"/>
                                </a:lnTo>
                                <a:lnTo>
                                  <a:pt x="259726" y="78140"/>
                                </a:lnTo>
                                <a:lnTo>
                                  <a:pt x="296622" y="80938"/>
                                </a:lnTo>
                                <a:lnTo>
                                  <a:pt x="368310" y="97925"/>
                                </a:lnTo>
                                <a:lnTo>
                                  <a:pt x="429265" y="125685"/>
                                </a:lnTo>
                                <a:lnTo>
                                  <a:pt x="478104" y="160301"/>
                                </a:lnTo>
                                <a:lnTo>
                                  <a:pt x="519909" y="204045"/>
                                </a:lnTo>
                                <a:lnTo>
                                  <a:pt x="552851" y="255316"/>
                                </a:lnTo>
                                <a:lnTo>
                                  <a:pt x="577544" y="314210"/>
                                </a:lnTo>
                                <a:lnTo>
                                  <a:pt x="592026" y="378996"/>
                                </a:lnTo>
                                <a:lnTo>
                                  <a:pt x="594342" y="412259"/>
                                </a:lnTo>
                                <a:lnTo>
                                  <a:pt x="593145" y="447592"/>
                                </a:lnTo>
                                <a:lnTo>
                                  <a:pt x="579613" y="516721"/>
                                </a:lnTo>
                                <a:lnTo>
                                  <a:pt x="558930" y="568989"/>
                                </a:lnTo>
                                <a:lnTo>
                                  <a:pt x="524563" y="587721"/>
                                </a:lnTo>
                                <a:lnTo>
                                  <a:pt x="503934" y="584499"/>
                                </a:lnTo>
                                <a:lnTo>
                                  <a:pt x="485966" y="571924"/>
                                </a:lnTo>
                                <a:lnTo>
                                  <a:pt x="475861" y="553535"/>
                                </a:lnTo>
                                <a:lnTo>
                                  <a:pt x="474564" y="532591"/>
                                </a:lnTo>
                                <a:lnTo>
                                  <a:pt x="483020" y="512356"/>
                                </a:lnTo>
                                <a:lnTo>
                                  <a:pt x="490986" y="490831"/>
                                </a:lnTo>
                                <a:lnTo>
                                  <a:pt x="496813" y="468679"/>
                                </a:lnTo>
                                <a:lnTo>
                                  <a:pt x="500456" y="446067"/>
                                </a:lnTo>
                                <a:lnTo>
                                  <a:pt x="501869" y="423162"/>
                                </a:lnTo>
                                <a:lnTo>
                                  <a:pt x="500900" y="398996"/>
                                </a:lnTo>
                                <a:lnTo>
                                  <a:pt x="491544" y="351735"/>
                                </a:lnTo>
                                <a:lnTo>
                                  <a:pt x="474332" y="307793"/>
                                </a:lnTo>
                                <a:lnTo>
                                  <a:pt x="450352" y="268829"/>
                                </a:lnTo>
                                <a:lnTo>
                                  <a:pt x="415643" y="232752"/>
                                </a:lnTo>
                                <a:lnTo>
                                  <a:pt x="370279" y="203397"/>
                                </a:lnTo>
                                <a:lnTo>
                                  <a:pt x="322355" y="184621"/>
                                </a:lnTo>
                                <a:lnTo>
                                  <a:pt x="274795" y="175003"/>
                                </a:lnTo>
                                <a:lnTo>
                                  <a:pt x="250468" y="173764"/>
                                </a:lnTo>
                                <a:lnTo>
                                  <a:pt x="225851" y="174977"/>
                                </a:lnTo>
                                <a:lnTo>
                                  <a:pt x="201530" y="178657"/>
                                </a:lnTo>
                                <a:lnTo>
                                  <a:pt x="177697" y="184756"/>
                                </a:lnTo>
                                <a:lnTo>
                                  <a:pt x="154548" y="193223"/>
                                </a:lnTo>
                                <a:lnTo>
                                  <a:pt x="208489" y="211134"/>
                                </a:lnTo>
                                <a:lnTo>
                                  <a:pt x="227302" y="220459"/>
                                </a:lnTo>
                                <a:lnTo>
                                  <a:pt x="240024" y="236095"/>
                                </a:lnTo>
                                <a:lnTo>
                                  <a:pt x="245358" y="255531"/>
                                </a:lnTo>
                                <a:lnTo>
                                  <a:pt x="242008" y="276255"/>
                                </a:lnTo>
                                <a:lnTo>
                                  <a:pt x="230970" y="292887"/>
                                </a:lnTo>
                                <a:lnTo>
                                  <a:pt x="214797" y="303307"/>
                                </a:lnTo>
                                <a:lnTo>
                                  <a:pt x="195826" y="306625"/>
                                </a:lnTo>
                                <a:lnTo>
                                  <a:pt x="176390" y="301952"/>
                                </a:lnTo>
                                <a:lnTo>
                                  <a:pt x="50185" y="259166"/>
                                </a:lnTo>
                                <a:lnTo>
                                  <a:pt x="36153" y="255349"/>
                                </a:lnTo>
                                <a:lnTo>
                                  <a:pt x="5444" y="226233"/>
                                </a:lnTo>
                                <a:lnTo>
                                  <a:pt x="0" y="203713"/>
                                </a:lnTo>
                                <a:lnTo>
                                  <a:pt x="762" y="192141"/>
                                </a:lnTo>
                                <a:lnTo>
                                  <a:pt x="45482" y="29483"/>
                                </a:lnTo>
                                <a:lnTo>
                                  <a:pt x="81001" y="250"/>
                                </a:lnTo>
                                <a:lnTo>
                                  <a:pt x="9696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672214" y="885235"/>
                            <a:ext cx="972819" cy="69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819" h="692150">
                                <a:moveTo>
                                  <a:pt x="9723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1883"/>
                                </a:lnTo>
                                <a:lnTo>
                                  <a:pt x="972382" y="691883"/>
                                </a:lnTo>
                                <a:lnTo>
                                  <a:pt x="972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777" y="800802"/>
                            <a:ext cx="1652393" cy="9696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541554" id="Group 206" o:spid="_x0000_s1026" style="position:absolute;margin-left:56.7pt;margin-top:-13.15pt;width:141.75pt;height:139.45pt;z-index:15762944;mso-wrap-distance-left:0;mso-wrap-distance-right:0;mso-position-horizontal-relative:page" coordsize="18002,177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">
                <v:shape id="Graphic 207" o:spid="_x0000_s1027" style="position:absolute;width:18002;height:17710;visibility:visible;mso-wrap-style:square;v-text-anchor:top" coordsize="1800225,177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" path="m1508788,l291210,,233261,222,186527,1783,120299,14270,85466,31474,55532,55532,31474,85466,14270,120299,1783,186527,222,233261,,291211,,1479255r222,57950l1783,1583938r12487,66228l31474,1685000r24058,29934l85466,1738991r34833,17204l186527,1768682r46734,1561l291210,1770466r1217578,l1566738,1770243r46734,-1561l1679700,1756195r34833,-17204l1744467,1714934r24058,-29934l1785728,1650166r12488,-66228l1799776,1537205r223,-57950l1799999,291211r-223,-57950l1798216,186527r-12488,-66228l1768525,85466,1744467,55532,1714533,31474,1679700,14270,1613472,1783,1566738,222,1508788,xe" fillcolor="#e1f3fd" stroked="f">
                  <v:path arrowok="t"/>
                </v:shape>
                <v:shape id="Image 208" o:spid="_x0000_s1028" type="#_x0000_t75" style="position:absolute;top:1233;width:11238;height:7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">
                  <v:imagedata r:id="rId165" o:title=""/>
                </v:shape>
                <v:shape id="Graphic 209" o:spid="_x0000_s1029" style="position:absolute;left:9616;top:2526;width:5944;height:5880;visibility:visible;mso-wrap-style:square;v-text-anchor:top" coordsize="594360,58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" path="m96963,l53972,15535,762,192141,,203713r1557,11483l23660,248332r26525,10834l176390,301951r19435,4673l214797,303306r16172,-10419l242008,276255r3350,-20725l240024,236095,227302,220459r-18813,-9326l154548,193222r23149,-8467l201529,178657r24322,-3681l250468,173763r24327,1239l322355,184621r47924,18776l415642,232751r34710,36078l474331,307793r17213,43942l500900,398996r969,24166l500457,446066r-3644,22612l490986,490830r-7966,21524l474564,532591r1298,20943l485966,571923r17968,12575l524564,587720r19207,-5648l567416,549904r20796,-67391l594343,412258r-2317,-33263l577544,314210,552851,255316,519909,204045,478104,160300,429265,125684,368310,97924,296622,80937,259726,78139r-35336,951l189430,83552r-34344,7924l121602,102810,135729,54970,120366,10664,103050,1149,96963,xe" fillcolor="#0f4a71" stroked="f">
                  <v:path arrowok="t"/>
                </v:shape>
                <v:shape id="Graphic 210" o:spid="_x0000_s1030" style="position:absolute;left:9616;top:2526;width:5944;height:5880;visibility:visible;mso-wrap-style:square;v-text-anchor:top" coordsize="594360,588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" path="m96963,r33603,23157l135936,38379r-206,16592l121602,102811,155086,91476r34343,-7923l224390,79090r35336,-950l296622,80938r71688,16987l429265,125685r48839,34616l519909,204045r32942,51271l577544,314210r14482,64786l594342,412259r-1197,35333l579613,516721r-20683,52268l524563,587721r-20629,-3222l485966,571924,475861,553535r-1297,-20944l483020,512356r7966,-21525l496813,468679r3643,-22612l501869,423162r-969,-24166l491544,351735,474332,307793,450352,268829,415643,232752,370279,203397,322355,184621r-47560,-9618l250468,173764r-24617,1213l201530,178657r-23833,6099l154548,193223r53941,17911l227302,220459r12722,15636l245358,255531r-3350,20724l230970,292887r-16173,10420l195826,306625r-19436,-4673l50185,259166,36153,255349,5444,226233,,203713,762,192141,45482,29483,81001,250,96963,e" filled="f" strokecolor="white" strokeweight="2pt">
                  <v:path arrowok="t"/>
                </v:shape>
                <v:shape id="Graphic 211" o:spid="_x0000_s1031" style="position:absolute;left:6722;top:8852;width:9728;height:6921;visibility:visible;mso-wrap-style:square;v-text-anchor:top" coordsize="972819,69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" path="m972382,l,,,691883r972382,l972382,xe" stroked="f">
                  <v:path arrowok="t"/>
                </v:shape>
                <v:shape id="Image 212" o:spid="_x0000_s1032" type="#_x0000_t75" style="position:absolute;left:1477;top:8008;width:16524;height:9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">
                  <v:imagedata r:id="rId166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turn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 xml:space="preserve">assistive technology into </w:t>
      </w:r>
      <w:r w:rsidRPr="001E5E17">
        <w:rPr>
          <w:rFonts w:asciiTheme="minorBidi" w:hAnsiTheme="minorBidi" w:cstheme="minorBidi"/>
          <w:b/>
        </w:rPr>
        <w:t>smart devices</w:t>
      </w:r>
      <w:r w:rsidRPr="001E5E17">
        <w:rPr>
          <w:rFonts w:asciiTheme="minorBidi" w:hAnsiTheme="minorBidi" w:cstheme="minorBidi"/>
        </w:rPr>
        <w:t>.</w:t>
      </w:r>
    </w:p>
    <w:p w14:paraId="5464C9B4" w14:textId="77777777" w:rsidR="00342690" w:rsidRPr="001E5E17" w:rsidRDefault="00C43BD8" w:rsidP="001E5E17">
      <w:pPr>
        <w:pStyle w:val="BodyText"/>
        <w:spacing w:before="199"/>
        <w:ind w:left="3535" w:right="532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 xml:space="preserve">Smart devices </w:t>
      </w:r>
      <w:r w:rsidRPr="001E5E17">
        <w:rPr>
          <w:rFonts w:asciiTheme="minorBidi" w:hAnsiTheme="minorBidi" w:cstheme="minorBidi"/>
        </w:rPr>
        <w:t>are devices that can share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information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connect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with other devices.</w:t>
      </w:r>
    </w:p>
    <w:p w14:paraId="399AE0D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5B0B23D" w14:textId="77777777" w:rsidR="00342690" w:rsidRPr="001E5E17" w:rsidRDefault="00342690" w:rsidP="001E5E17">
      <w:pPr>
        <w:pStyle w:val="BodyText"/>
        <w:spacing w:before="340"/>
        <w:rPr>
          <w:rFonts w:asciiTheme="minorBidi" w:hAnsiTheme="minorBidi" w:cstheme="minorBidi"/>
        </w:rPr>
      </w:pPr>
    </w:p>
    <w:p w14:paraId="66B2739F" w14:textId="77777777" w:rsidR="00342690" w:rsidRPr="001E5E17" w:rsidRDefault="00C43BD8" w:rsidP="001E5E17">
      <w:pPr>
        <w:pStyle w:val="BodyText"/>
        <w:spacing w:before="1"/>
        <w:ind w:left="3535" w:right="478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2432" behindDoc="0" locked="0" layoutInCell="1" allowOverlap="1" wp14:anchorId="54A4C74E" wp14:editId="507EE80E">
                <wp:simplePos x="0" y="0"/>
                <wp:positionH relativeFrom="page">
                  <wp:posOffset>720000</wp:posOffset>
                </wp:positionH>
                <wp:positionV relativeFrom="paragraph">
                  <wp:posOffset>-270432</wp:posOffset>
                </wp:positionV>
                <wp:extent cx="1800225" cy="1440180"/>
                <wp:effectExtent l="0" t="0" r="0" b="0"/>
                <wp:wrapNone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581" y="90435"/>
                            <a:ext cx="1048836" cy="12591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3E0A2B" id="Group 213" o:spid="_x0000_s1026" style="position:absolute;margin-left:56.7pt;margin-top:-21.3pt;width:141.75pt;height:113.4pt;z-index:1576243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">
                <v:shape id="Graphic 214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215" o:spid="_x0000_s1028" type="#_x0000_t75" style="position:absolute;left:3755;top:904;width:10489;height:12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">
                  <v:imagedata r:id="rId168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example,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smart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wheelchairs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</w:rPr>
        <w:t>and canes use digital technology to help people move around safely.</w:t>
      </w:r>
    </w:p>
    <w:p w14:paraId="670A9412" w14:textId="77777777" w:rsidR="00342690" w:rsidRPr="001E5E17" w:rsidRDefault="00342690" w:rsidP="001E5E17">
      <w:pPr>
        <w:jc w:val="both"/>
        <w:rPr>
          <w:rFonts w:asciiTheme="minorBidi" w:hAnsiTheme="minorBidi" w:cstheme="minorBidi"/>
        </w:rPr>
        <w:sectPr w:rsidR="00342690" w:rsidRPr="001E5E17">
          <w:pgSz w:w="11910" w:h="16840"/>
          <w:pgMar w:top="1180" w:right="1020" w:bottom="1400" w:left="1000" w:header="0" w:footer="1211" w:gutter="0"/>
          <w:cols w:space="720"/>
        </w:sectPr>
      </w:pPr>
    </w:p>
    <w:p w14:paraId="1BDF534E" w14:textId="77777777" w:rsidR="00342690" w:rsidRPr="001E5E17" w:rsidRDefault="00C43BD8" w:rsidP="001E5E17">
      <w:pPr>
        <w:spacing w:before="158"/>
        <w:ind w:left="3535"/>
        <w:rPr>
          <w:rFonts w:asciiTheme="minorBidi" w:hAnsiTheme="minorBidi" w:cstheme="minorBidi"/>
          <w:sz w:val="36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63456" behindDoc="0" locked="0" layoutInCell="1" allowOverlap="1" wp14:anchorId="2F99506E" wp14:editId="27AF62A8">
                <wp:simplePos x="0" y="0"/>
                <wp:positionH relativeFrom="page">
                  <wp:posOffset>720000</wp:posOffset>
                </wp:positionH>
                <wp:positionV relativeFrom="paragraph">
                  <wp:posOffset>1943</wp:posOffset>
                </wp:positionV>
                <wp:extent cx="1800225" cy="1679575"/>
                <wp:effectExtent l="0" t="0" r="0" b="0"/>
                <wp:wrapNone/>
                <wp:docPr id="216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679575"/>
                          <a:chOff x="0" y="0"/>
                          <a:chExt cx="1800225" cy="1679575"/>
                        </a:xfrm>
                      </wpg:grpSpPr>
                      <wps:wsp>
                        <wps:cNvPr id="217" name="Graphic 217"/>
                        <wps:cNvSpPr/>
                        <wps:spPr>
                          <a:xfrm>
                            <a:off x="0" y="0"/>
                            <a:ext cx="1800225" cy="167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679575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387822"/>
                                </a:lnTo>
                                <a:lnTo>
                                  <a:pt x="222" y="1445772"/>
                                </a:lnTo>
                                <a:lnTo>
                                  <a:pt x="1783" y="1492506"/>
                                </a:lnTo>
                                <a:lnTo>
                                  <a:pt x="14270" y="1558734"/>
                                </a:lnTo>
                                <a:lnTo>
                                  <a:pt x="31474" y="1593567"/>
                                </a:lnTo>
                                <a:lnTo>
                                  <a:pt x="55532" y="1623501"/>
                                </a:lnTo>
                                <a:lnTo>
                                  <a:pt x="85466" y="1647559"/>
                                </a:lnTo>
                                <a:lnTo>
                                  <a:pt x="120299" y="1664762"/>
                                </a:lnTo>
                                <a:lnTo>
                                  <a:pt x="186527" y="1677250"/>
                                </a:lnTo>
                                <a:lnTo>
                                  <a:pt x="233261" y="1678810"/>
                                </a:lnTo>
                                <a:lnTo>
                                  <a:pt x="291210" y="1679033"/>
                                </a:lnTo>
                                <a:lnTo>
                                  <a:pt x="1508788" y="1679033"/>
                                </a:lnTo>
                                <a:lnTo>
                                  <a:pt x="1566738" y="1678810"/>
                                </a:lnTo>
                                <a:lnTo>
                                  <a:pt x="1613472" y="1677250"/>
                                </a:lnTo>
                                <a:lnTo>
                                  <a:pt x="1679700" y="1664762"/>
                                </a:lnTo>
                                <a:lnTo>
                                  <a:pt x="1714533" y="1647559"/>
                                </a:lnTo>
                                <a:lnTo>
                                  <a:pt x="1744467" y="1623501"/>
                                </a:lnTo>
                                <a:lnTo>
                                  <a:pt x="1768525" y="1593567"/>
                                </a:lnTo>
                                <a:lnTo>
                                  <a:pt x="1785728" y="1558734"/>
                                </a:lnTo>
                                <a:lnTo>
                                  <a:pt x="1798216" y="1492506"/>
                                </a:lnTo>
                                <a:lnTo>
                                  <a:pt x="1799776" y="1445772"/>
                                </a:lnTo>
                                <a:lnTo>
                                  <a:pt x="1799999" y="1387822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8" name="Image 218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8442" y="305026"/>
                            <a:ext cx="941729" cy="13738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" name="Graphic 219"/>
                        <wps:cNvSpPr/>
                        <wps:spPr>
                          <a:xfrm>
                            <a:off x="68974" y="112254"/>
                            <a:ext cx="993140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" h="715010">
                                <a:moveTo>
                                  <a:pt x="993063" y="714997"/>
                                </a:moveTo>
                                <a:lnTo>
                                  <a:pt x="906246" y="579640"/>
                                </a:lnTo>
                                <a:lnTo>
                                  <a:pt x="906322" y="524992"/>
                                </a:lnTo>
                                <a:lnTo>
                                  <a:pt x="906411" y="461530"/>
                                </a:lnTo>
                                <a:lnTo>
                                  <a:pt x="906500" y="399656"/>
                                </a:lnTo>
                                <a:lnTo>
                                  <a:pt x="906576" y="343827"/>
                                </a:lnTo>
                                <a:lnTo>
                                  <a:pt x="906665" y="281749"/>
                                </a:lnTo>
                                <a:lnTo>
                                  <a:pt x="906754" y="224866"/>
                                </a:lnTo>
                                <a:lnTo>
                                  <a:pt x="906843" y="162788"/>
                                </a:lnTo>
                                <a:lnTo>
                                  <a:pt x="905598" y="116141"/>
                                </a:lnTo>
                                <a:lnTo>
                                  <a:pt x="884097" y="60820"/>
                                </a:lnTo>
                                <a:lnTo>
                                  <a:pt x="843330" y="21120"/>
                                </a:lnTo>
                                <a:lnTo>
                                  <a:pt x="793597" y="2120"/>
                                </a:lnTo>
                                <a:lnTo>
                                  <a:pt x="135966" y="0"/>
                                </a:lnTo>
                                <a:lnTo>
                                  <a:pt x="104622" y="2120"/>
                                </a:lnTo>
                                <a:lnTo>
                                  <a:pt x="105905" y="2120"/>
                                </a:lnTo>
                                <a:lnTo>
                                  <a:pt x="78143" y="10553"/>
                                </a:lnTo>
                                <a:lnTo>
                                  <a:pt x="30810" y="45415"/>
                                </a:lnTo>
                                <a:lnTo>
                                  <a:pt x="6108" y="89230"/>
                                </a:lnTo>
                                <a:lnTo>
                                  <a:pt x="0" y="139153"/>
                                </a:lnTo>
                                <a:lnTo>
                                  <a:pt x="0" y="524992"/>
                                </a:lnTo>
                                <a:lnTo>
                                  <a:pt x="13639" y="568680"/>
                                </a:lnTo>
                                <a:lnTo>
                                  <a:pt x="42227" y="604393"/>
                                </a:lnTo>
                                <a:lnTo>
                                  <a:pt x="82537" y="627519"/>
                                </a:lnTo>
                                <a:lnTo>
                                  <a:pt x="128524" y="634136"/>
                                </a:lnTo>
                                <a:lnTo>
                                  <a:pt x="771664" y="635698"/>
                                </a:lnTo>
                                <a:lnTo>
                                  <a:pt x="993063" y="7149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68982" y="112250"/>
                            <a:ext cx="993140" cy="715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3140" h="715010">
                                <a:moveTo>
                                  <a:pt x="135962" y="0"/>
                                </a:moveTo>
                                <a:lnTo>
                                  <a:pt x="78135" y="10551"/>
                                </a:lnTo>
                                <a:lnTo>
                                  <a:pt x="30804" y="45409"/>
                                </a:lnTo>
                                <a:lnTo>
                                  <a:pt x="6111" y="89226"/>
                                </a:lnTo>
                                <a:lnTo>
                                  <a:pt x="0" y="139149"/>
                                </a:lnTo>
                                <a:lnTo>
                                  <a:pt x="0" y="524997"/>
                                </a:lnTo>
                                <a:lnTo>
                                  <a:pt x="13635" y="568673"/>
                                </a:lnTo>
                                <a:lnTo>
                                  <a:pt x="42222" y="604397"/>
                                </a:lnTo>
                                <a:lnTo>
                                  <a:pt x="82531" y="627520"/>
                                </a:lnTo>
                                <a:lnTo>
                                  <a:pt x="128527" y="634139"/>
                                </a:lnTo>
                                <a:lnTo>
                                  <a:pt x="771660" y="635693"/>
                                </a:lnTo>
                                <a:lnTo>
                                  <a:pt x="993060" y="715000"/>
                                </a:lnTo>
                                <a:lnTo>
                                  <a:pt x="906238" y="579641"/>
                                </a:lnTo>
                                <a:lnTo>
                                  <a:pt x="906861" y="146319"/>
                                </a:lnTo>
                                <a:lnTo>
                                  <a:pt x="905599" y="116138"/>
                                </a:lnTo>
                                <a:lnTo>
                                  <a:pt x="884093" y="60817"/>
                                </a:lnTo>
                                <a:lnTo>
                                  <a:pt x="843324" y="21124"/>
                                </a:lnTo>
                                <a:lnTo>
                                  <a:pt x="793592" y="2120"/>
                                </a:lnTo>
                                <a:lnTo>
                                  <a:pt x="766650" y="265"/>
                                </a:lnTo>
                                <a:lnTo>
                                  <a:pt x="135962" y="0"/>
                                </a:lnTo>
                                <a:close/>
                              </a:path>
                              <a:path w="993140" h="715010">
                                <a:moveTo>
                                  <a:pt x="231827" y="162783"/>
                                </a:moveTo>
                                <a:lnTo>
                                  <a:pt x="675034" y="162783"/>
                                </a:lnTo>
                                <a:lnTo>
                                  <a:pt x="681779" y="162783"/>
                                </a:lnTo>
                                <a:lnTo>
                                  <a:pt x="687202" y="162781"/>
                                </a:lnTo>
                                <a:lnTo>
                                  <a:pt x="691613" y="163012"/>
                                </a:lnTo>
                                <a:lnTo>
                                  <a:pt x="696023" y="163243"/>
                                </a:lnTo>
                                <a:lnTo>
                                  <a:pt x="699423" y="163708"/>
                                </a:lnTo>
                                <a:lnTo>
                                  <a:pt x="722304" y="197475"/>
                                </a:lnTo>
                                <a:lnTo>
                                  <a:pt x="721688" y="201073"/>
                                </a:lnTo>
                                <a:lnTo>
                                  <a:pt x="691612" y="224561"/>
                                </a:lnTo>
                                <a:lnTo>
                                  <a:pt x="681779" y="224923"/>
                                </a:lnTo>
                                <a:lnTo>
                                  <a:pt x="675034" y="224923"/>
                                </a:lnTo>
                                <a:lnTo>
                                  <a:pt x="231827" y="224923"/>
                                </a:lnTo>
                                <a:lnTo>
                                  <a:pt x="225082" y="224923"/>
                                </a:lnTo>
                                <a:lnTo>
                                  <a:pt x="219726" y="224859"/>
                                </a:lnTo>
                                <a:lnTo>
                                  <a:pt x="186417" y="204475"/>
                                </a:lnTo>
                                <a:lnTo>
                                  <a:pt x="184556" y="197475"/>
                                </a:lnTo>
                                <a:lnTo>
                                  <a:pt x="184558" y="193853"/>
                                </a:lnTo>
                                <a:lnTo>
                                  <a:pt x="211037" y="163243"/>
                                </a:lnTo>
                                <a:lnTo>
                                  <a:pt x="219726" y="162781"/>
                                </a:lnTo>
                                <a:lnTo>
                                  <a:pt x="225082" y="162783"/>
                                </a:lnTo>
                                <a:lnTo>
                                  <a:pt x="231827" y="162783"/>
                                </a:lnTo>
                                <a:close/>
                              </a:path>
                              <a:path w="993140" h="715010">
                                <a:moveTo>
                                  <a:pt x="231827" y="281751"/>
                                </a:moveTo>
                                <a:lnTo>
                                  <a:pt x="675034" y="281751"/>
                                </a:lnTo>
                                <a:lnTo>
                                  <a:pt x="681779" y="281751"/>
                                </a:lnTo>
                                <a:lnTo>
                                  <a:pt x="687202" y="281748"/>
                                </a:lnTo>
                                <a:lnTo>
                                  <a:pt x="720443" y="302198"/>
                                </a:lnTo>
                                <a:lnTo>
                                  <a:pt x="722304" y="316443"/>
                                </a:lnTo>
                                <a:lnTo>
                                  <a:pt x="721688" y="320040"/>
                                </a:lnTo>
                                <a:lnTo>
                                  <a:pt x="691612" y="343529"/>
                                </a:lnTo>
                                <a:lnTo>
                                  <a:pt x="681779" y="343890"/>
                                </a:lnTo>
                                <a:lnTo>
                                  <a:pt x="675034" y="343890"/>
                                </a:lnTo>
                                <a:lnTo>
                                  <a:pt x="231827" y="343890"/>
                                </a:lnTo>
                                <a:lnTo>
                                  <a:pt x="225082" y="343890"/>
                                </a:lnTo>
                                <a:lnTo>
                                  <a:pt x="219726" y="343826"/>
                                </a:lnTo>
                                <a:lnTo>
                                  <a:pt x="186417" y="323442"/>
                                </a:lnTo>
                                <a:lnTo>
                                  <a:pt x="184556" y="316443"/>
                                </a:lnTo>
                                <a:lnTo>
                                  <a:pt x="184558" y="312820"/>
                                </a:lnTo>
                                <a:lnTo>
                                  <a:pt x="211037" y="282210"/>
                                </a:lnTo>
                                <a:lnTo>
                                  <a:pt x="215381" y="281979"/>
                                </a:lnTo>
                                <a:lnTo>
                                  <a:pt x="219726" y="281748"/>
                                </a:lnTo>
                                <a:lnTo>
                                  <a:pt x="225082" y="281751"/>
                                </a:lnTo>
                                <a:lnTo>
                                  <a:pt x="231827" y="281751"/>
                                </a:lnTo>
                                <a:close/>
                              </a:path>
                              <a:path w="993140" h="715010">
                                <a:moveTo>
                                  <a:pt x="231827" y="399656"/>
                                </a:moveTo>
                                <a:lnTo>
                                  <a:pt x="675034" y="399656"/>
                                </a:lnTo>
                                <a:lnTo>
                                  <a:pt x="681779" y="399656"/>
                                </a:lnTo>
                                <a:lnTo>
                                  <a:pt x="687202" y="399654"/>
                                </a:lnTo>
                                <a:lnTo>
                                  <a:pt x="720443" y="420104"/>
                                </a:lnTo>
                                <a:lnTo>
                                  <a:pt x="722304" y="434348"/>
                                </a:lnTo>
                                <a:lnTo>
                                  <a:pt x="721688" y="437946"/>
                                </a:lnTo>
                                <a:lnTo>
                                  <a:pt x="691612" y="461301"/>
                                </a:lnTo>
                                <a:lnTo>
                                  <a:pt x="687202" y="461532"/>
                                </a:lnTo>
                                <a:lnTo>
                                  <a:pt x="681779" y="461530"/>
                                </a:lnTo>
                                <a:lnTo>
                                  <a:pt x="675034" y="461530"/>
                                </a:lnTo>
                                <a:lnTo>
                                  <a:pt x="231827" y="461530"/>
                                </a:lnTo>
                                <a:lnTo>
                                  <a:pt x="225082" y="461530"/>
                                </a:lnTo>
                                <a:lnTo>
                                  <a:pt x="219726" y="461532"/>
                                </a:lnTo>
                                <a:lnTo>
                                  <a:pt x="215381" y="461301"/>
                                </a:lnTo>
                                <a:lnTo>
                                  <a:pt x="185171" y="437946"/>
                                </a:lnTo>
                                <a:lnTo>
                                  <a:pt x="184556" y="434348"/>
                                </a:lnTo>
                                <a:lnTo>
                                  <a:pt x="184558" y="430726"/>
                                </a:lnTo>
                                <a:lnTo>
                                  <a:pt x="211037" y="400116"/>
                                </a:lnTo>
                                <a:lnTo>
                                  <a:pt x="215381" y="399885"/>
                                </a:lnTo>
                                <a:lnTo>
                                  <a:pt x="219726" y="399654"/>
                                </a:lnTo>
                                <a:lnTo>
                                  <a:pt x="225082" y="399656"/>
                                </a:lnTo>
                                <a:lnTo>
                                  <a:pt x="231827" y="39965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F4A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4776DF" id="Group 216" o:spid="_x0000_s1026" style="position:absolute;margin-left:56.7pt;margin-top:.15pt;width:141.75pt;height:132.25pt;z-index:15763456;mso-wrap-distance-left:0;mso-wrap-distance-right:0;mso-position-horizontal-relative:page" coordsize="18002,16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">
                <v:shape id="Graphic 217" o:spid="_x0000_s1027" style="position:absolute;width:18002;height:16795;visibility:visible;mso-wrap-style:square;v-text-anchor:top" coordsize="1800225,167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" path="m1508788,l291210,,233261,222,186527,1783,120299,14269,85466,31473,55532,55531,31474,85465,14270,120299,1783,186526,222,233260,,291209,,1387822r222,57950l1783,1492506r12487,66228l31474,1593567r24058,29934l85466,1647559r34833,17203l186527,1677250r46734,1560l291210,1679033r1217578,l1566738,1678810r46734,-1560l1679700,1664762r34833,-17203l1744467,1623501r24058,-29934l1785728,1558734r12488,-66228l1799776,1445772r223,-57950l1799999,291209r-223,-57949l1798216,186526r-12488,-66227l1768525,85465,1744467,55531,1714533,31473,1679700,14269,1613472,1783,1566738,222,1508788,xe" fillcolor="#e1f3fd" stroked="f">
                  <v:path arrowok="t"/>
                </v:shape>
                <v:shape id="Image 218" o:spid="_x0000_s1028" type="#_x0000_t75" style="position:absolute;left:8584;top:3050;width:9417;height:13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">
                  <v:imagedata r:id="rId170" o:title=""/>
                </v:shape>
                <v:shape id="Graphic 219" o:spid="_x0000_s1029" style="position:absolute;left:689;top:1122;width:9932;height:7150;visibility:visible;mso-wrap-style:square;v-text-anchor:top" coordsize="993140,71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" path="m993063,714997l906246,579640r76,-54648l906411,461530r89,-61874l906576,343827r89,-62078l906754,224866r89,-62078l905598,116141,884097,60820,843330,21120,793597,2120,135966,,104622,2120r1283,l78143,10553,30810,45415,6108,89230,,139153,,524992r13639,43688l42227,604393r40310,23126l128524,634136r643140,1562l993063,714997xe" stroked="f">
                  <v:path arrowok="t"/>
                </v:shape>
                <v:shape id="Graphic 220" o:spid="_x0000_s1030" style="position:absolute;left:689;top:1122;width:9932;height:7150;visibility:visible;mso-wrap-style:square;v-text-anchor:top" coordsize="993140,715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" path="m135962,l78135,10551,30804,45409,6111,89226,,139149,,524997r13635,43676l42222,604397r40309,23123l128527,634139r643133,1554l993060,715000,906238,579641r623,-433322l905599,116138,884093,60817,843324,21124,793592,2120,766650,265,135962,xem231827,162783r443207,l681779,162783r5423,-2l691613,163012r4410,231l699423,163708r22881,33767l721688,201073r-30076,23488l681779,224923r-6745,l231827,224923r-6745,l219726,224859,186417,204475r-1861,-7000l184558,193853r26479,-30610l219726,162781r5356,2l231827,162783xem231827,281751r443207,l681779,281751r5423,-3l720443,302198r1861,14245l721688,320040r-30076,23489l681779,343890r-6745,l231827,343890r-6745,l219726,343826,186417,323442r-1861,-6999l184558,312820r26479,-30610l215381,281979r4345,-231l225082,281751r6745,xem231827,399656r443207,l681779,399656r5423,-2l720443,420104r1861,14244l721688,437946r-30076,23355l687202,461532r-5423,-2l675034,461530r-443207,l225082,461530r-5356,2l215381,461301,185171,437946r-615,-3598l184558,430726r26479,-30610l215381,399885r4345,-231l225082,399656r6745,xe" filled="f" strokecolor="#0f4a71" strokeweight="2pt">
                  <v:path arrowok="t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Some</w:t>
      </w:r>
      <w:r w:rsidRPr="001E5E17">
        <w:rPr>
          <w:rFonts w:asciiTheme="minorBidi" w:hAnsiTheme="minorBidi" w:cstheme="minorBidi"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smartphones</w:t>
      </w:r>
      <w:r w:rsidRPr="001E5E17">
        <w:rPr>
          <w:rFonts w:asciiTheme="minorBidi" w:hAnsiTheme="minorBidi" w:cstheme="minorBidi"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have</w:t>
      </w:r>
      <w:r w:rsidRPr="001E5E17">
        <w:rPr>
          <w:rFonts w:asciiTheme="minorBidi" w:hAnsiTheme="minorBidi" w:cstheme="minorBidi"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assistive technology like </w:t>
      </w:r>
      <w:r w:rsidRPr="001E5E17">
        <w:rPr>
          <w:rFonts w:asciiTheme="minorBidi" w:hAnsiTheme="minorBidi" w:cstheme="minorBidi"/>
          <w:b/>
          <w:sz w:val="36"/>
        </w:rPr>
        <w:t>text-to-speech</w:t>
      </w:r>
      <w:r w:rsidRPr="001E5E17">
        <w:rPr>
          <w:rFonts w:asciiTheme="minorBidi" w:hAnsiTheme="minorBidi" w:cstheme="minorBidi"/>
          <w:sz w:val="36"/>
        </w:rPr>
        <w:t>.</w:t>
      </w:r>
    </w:p>
    <w:p w14:paraId="618B85DD" w14:textId="77777777" w:rsidR="00342690" w:rsidRPr="001E5E17" w:rsidRDefault="00C43BD8" w:rsidP="001E5E17">
      <w:pPr>
        <w:pStyle w:val="BodyText"/>
        <w:spacing w:before="199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>Text-to-speech</w:t>
      </w:r>
      <w:r w:rsidRPr="001E5E17">
        <w:rPr>
          <w:rFonts w:asciiTheme="minorBidi" w:hAnsiTheme="minorBidi" w:cstheme="minorBidi"/>
          <w:b/>
          <w:spacing w:val="-19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17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7"/>
        </w:rPr>
        <w:t xml:space="preserve"> </w:t>
      </w:r>
      <w:r w:rsidRPr="001E5E17">
        <w:rPr>
          <w:rFonts w:asciiTheme="minorBidi" w:hAnsiTheme="minorBidi" w:cstheme="minorBidi"/>
        </w:rPr>
        <w:t>where</w:t>
      </w:r>
      <w:r w:rsidRPr="001E5E17">
        <w:rPr>
          <w:rFonts w:asciiTheme="minorBidi" w:hAnsiTheme="minorBidi" w:cstheme="minorBidi"/>
          <w:spacing w:val="-17"/>
        </w:rPr>
        <w:t xml:space="preserve"> </w:t>
      </w:r>
      <w:r w:rsidRPr="001E5E17">
        <w:rPr>
          <w:rFonts w:asciiTheme="minorBidi" w:hAnsiTheme="minorBidi" w:cstheme="minorBidi"/>
        </w:rPr>
        <w:t xml:space="preserve">a device reads words on the screen out </w:t>
      </w:r>
      <w:r w:rsidRPr="001E5E17">
        <w:rPr>
          <w:rFonts w:asciiTheme="minorBidi" w:hAnsiTheme="minorBidi" w:cstheme="minorBidi"/>
          <w:spacing w:val="-2"/>
        </w:rPr>
        <w:t>loud.</w:t>
      </w:r>
    </w:p>
    <w:p w14:paraId="409B67C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4E8CD6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21CC448" w14:textId="77777777" w:rsidR="00342690" w:rsidRPr="001E5E17" w:rsidRDefault="00342690" w:rsidP="001E5E17">
      <w:pPr>
        <w:pStyle w:val="BodyText"/>
        <w:spacing w:before="12"/>
        <w:rPr>
          <w:rFonts w:asciiTheme="minorBidi" w:hAnsiTheme="minorBidi" w:cstheme="minorBidi"/>
        </w:rPr>
      </w:pPr>
    </w:p>
    <w:p w14:paraId="74A2CC27" w14:textId="77777777" w:rsidR="00342690" w:rsidRPr="001E5E17" w:rsidRDefault="00C43BD8" w:rsidP="001E5E17">
      <w:pPr>
        <w:pStyle w:val="BodyText"/>
        <w:ind w:left="3535" w:right="429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0E688094" wp14:editId="5A19746C">
                <wp:simplePos x="0" y="0"/>
                <wp:positionH relativeFrom="page">
                  <wp:posOffset>720000</wp:posOffset>
                </wp:positionH>
                <wp:positionV relativeFrom="paragraph">
                  <wp:posOffset>870289</wp:posOffset>
                </wp:positionV>
                <wp:extent cx="1800225" cy="1440180"/>
                <wp:effectExtent l="0" t="0" r="0" b="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22" name="Graphic 22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Image 223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573" y="24669"/>
                            <a:ext cx="1013024" cy="14154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C97A3F" id="Group 221" o:spid="_x0000_s1026" style="position:absolute;margin-left:56.7pt;margin-top:68.55pt;width:141.75pt;height:113.4pt;z-index:1576448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">
                <v:shape id="Graphic 22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" path="m1508788,l291210,,233261,222,186527,1783,120299,14270,85466,31474,55532,55532,31474,85466,14270,120299,1783,186527,222,233261,,291211r,857578l222,1206739r1561,46733l14270,1319700r17204,34833l55532,1384467r29934,24058l120299,1425729r66228,12486l233261,1439776r57949,223l1508788,1439999r57950,-223l1613472,1438215r66228,-12486l1714533,1408525r29934,-24058l1768525,1354533r17203,-34833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223" o:spid="_x0000_s1028" type="#_x0000_t75" style="position:absolute;left:3935;top:246;width:10130;height:14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">
                  <v:imagedata r:id="rId17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But many people with disabilities do not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use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 xml:space="preserve">their phones </w:t>
      </w:r>
      <w:r w:rsidRPr="001E5E17">
        <w:rPr>
          <w:rFonts w:asciiTheme="minorBidi" w:hAnsiTheme="minorBidi" w:cstheme="minorBidi"/>
        </w:rPr>
        <w:t>because:</w:t>
      </w:r>
    </w:p>
    <w:p w14:paraId="247EF7BE" w14:textId="77777777" w:rsidR="00342690" w:rsidRPr="001E5E17" w:rsidRDefault="00342690" w:rsidP="001E5E17">
      <w:pPr>
        <w:pStyle w:val="BodyText"/>
        <w:spacing w:before="268"/>
        <w:rPr>
          <w:rFonts w:asciiTheme="minorBidi" w:hAnsiTheme="minorBidi" w:cstheme="minorBidi"/>
        </w:rPr>
      </w:pPr>
    </w:p>
    <w:p w14:paraId="35F30C5D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427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They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cannot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afford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buy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phone that has the technology.</w:t>
      </w:r>
    </w:p>
    <w:p w14:paraId="482E2B8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E49529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DF1E4D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3E5B7BE" w14:textId="77777777" w:rsidR="00342690" w:rsidRPr="001E5E17" w:rsidRDefault="00342690" w:rsidP="001E5E17">
      <w:pPr>
        <w:pStyle w:val="BodyText"/>
        <w:spacing w:before="314"/>
        <w:rPr>
          <w:rFonts w:asciiTheme="minorBidi" w:hAnsiTheme="minorBidi" w:cstheme="minorBidi"/>
        </w:rPr>
      </w:pPr>
    </w:p>
    <w:p w14:paraId="2EC6DC7A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46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63968" behindDoc="0" locked="0" layoutInCell="1" allowOverlap="1" wp14:anchorId="1D943817" wp14:editId="5A389090">
            <wp:simplePos x="0" y="0"/>
            <wp:positionH relativeFrom="page">
              <wp:posOffset>720000</wp:posOffset>
            </wp:positionH>
            <wp:positionV relativeFrom="paragraph">
              <wp:posOffset>-397698</wp:posOffset>
            </wp:positionV>
            <wp:extent cx="1799999" cy="1440136"/>
            <wp:effectExtent l="0" t="0" r="0" b="0"/>
            <wp:wrapNone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9" cy="1440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sz w:val="36"/>
        </w:rPr>
        <w:t>They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do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know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the </w:t>
      </w:r>
      <w:r w:rsidRPr="001E5E17">
        <w:rPr>
          <w:rFonts w:asciiTheme="minorBidi" w:hAnsiTheme="minorBidi" w:cstheme="minorBidi"/>
          <w:spacing w:val="-2"/>
          <w:sz w:val="36"/>
        </w:rPr>
        <w:t>technology.</w:t>
      </w:r>
    </w:p>
    <w:p w14:paraId="1E04EFB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E6E0113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D2C007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C1A5814" w14:textId="77777777" w:rsidR="00342690" w:rsidRPr="001E5E17" w:rsidRDefault="00342690" w:rsidP="001E5E17">
      <w:pPr>
        <w:pStyle w:val="BodyText"/>
        <w:spacing w:before="414"/>
        <w:rPr>
          <w:rFonts w:asciiTheme="minorBidi" w:hAnsiTheme="minorBidi" w:cstheme="minorBidi"/>
        </w:rPr>
      </w:pPr>
    </w:p>
    <w:p w14:paraId="59B1CD5B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61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4992" behindDoc="0" locked="0" layoutInCell="1" allowOverlap="1" wp14:anchorId="470EC5B8" wp14:editId="1CC402C8">
                <wp:simplePos x="0" y="0"/>
                <wp:positionH relativeFrom="page">
                  <wp:posOffset>720000</wp:posOffset>
                </wp:positionH>
                <wp:positionV relativeFrom="paragraph">
                  <wp:posOffset>-462710</wp:posOffset>
                </wp:positionV>
                <wp:extent cx="1800225" cy="1440180"/>
                <wp:effectExtent l="0" t="0" r="0" b="0"/>
                <wp:wrapNone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0907"/>
                            <a:ext cx="848680" cy="6290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533" y="1"/>
                            <a:ext cx="1259637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EF36D1" id="Group 225" o:spid="_x0000_s1026" style="position:absolute;margin-left:56.7pt;margin-top:-36.45pt;width:141.75pt;height:113.4pt;z-index:1576499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">
                <v:shape id="Graphic 226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" path="m1508788,l291210,,233261,222,186527,1783,120299,14270,85466,31474,55532,55532,31474,85466,14270,120299,1783,186528,222,233261,,291211r,857578l222,1206739r1561,46733l14270,1319701r17204,34833l55532,1384468r29934,24058l120299,1425729r66228,12488l233261,1439777r57949,223l1508788,1440000r57950,-223l1613472,1438217r66228,-12488l1714533,1408526r29934,-24058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227" o:spid="_x0000_s1028" type="#_x0000_t75" style="position:absolute;top:909;width:8486;height:6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">
                  <v:imagedata r:id="rId176" o:title=""/>
                </v:shape>
                <v:shape id="Image 228" o:spid="_x0000_s1029" type="#_x0000_t75" style="position:absolute;left:5405;width:12596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">
                  <v:imagedata r:id="rId17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available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 their language.</w:t>
      </w:r>
    </w:p>
    <w:p w14:paraId="152010F3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540" w:right="1020" w:bottom="1400" w:left="1000" w:header="0" w:footer="1211" w:gutter="0"/>
          <w:cols w:space="720"/>
        </w:sectPr>
      </w:pPr>
    </w:p>
    <w:p w14:paraId="0A36FB8B" w14:textId="77777777" w:rsidR="00342690" w:rsidRPr="001E5E17" w:rsidRDefault="00C43BD8" w:rsidP="001E5E17">
      <w:pPr>
        <w:pStyle w:val="Heading6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67552" behindDoc="0" locked="0" layoutInCell="1" allowOverlap="1" wp14:anchorId="26AB6B74" wp14:editId="19460ED8">
                <wp:simplePos x="0" y="0"/>
                <wp:positionH relativeFrom="page">
                  <wp:posOffset>720000</wp:posOffset>
                </wp:positionH>
                <wp:positionV relativeFrom="page">
                  <wp:posOffset>8544952</wp:posOffset>
                </wp:positionV>
                <wp:extent cx="1800225" cy="1440180"/>
                <wp:effectExtent l="0" t="0" r="0" b="0"/>
                <wp:wrapNone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30" name="Graphic 23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703" y="272375"/>
                            <a:ext cx="1610592" cy="9550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3F4F33" id="Group 229" o:spid="_x0000_s1026" style="position:absolute;margin-left:56.7pt;margin-top:672.85pt;width:141.75pt;height:113.4pt;z-index:15767552;mso-wrap-distance-left:0;mso-wrap-distance-right:0;mso-position-horizontal-relative:page;mso-position-vertic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">
                <v:shape id="Graphic 230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" path="m1508788,l291210,,233261,222,186527,1783,120299,14270,85466,31474,55532,55532,31474,85466,14270,120299,1783,186527,222,233261,,291210r,857579l222,1206738r1561,46734l14270,1319700r17204,34833l55532,1384467r29934,24058l120299,1425729r66228,12487l233261,1439777r57949,223l1508788,1440000r57950,-223l1613472,1438216r66228,-12487l1714533,1408525r29934,-24058l1768525,1354533r17203,-34833l1798216,1253472r1560,-46734l1799999,1148789r,-857579l1799776,233261r-1560,-46734l1785728,120299,1768525,85466,1744467,55532,1714533,31474,1679700,14270,1613472,1783,1566738,222,1508788,xe" fillcolor="#e1f3fd" stroked="f">
                  <v:path arrowok="t"/>
                </v:shape>
                <v:shape id="Image 231" o:spid="_x0000_s1028" type="#_x0000_t75" style="position:absolute;left:947;top:2723;width:16105;height:9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">
                  <v:imagedata r:id="rId179" o:title=""/>
                </v:shape>
                <w10:wrap anchorx="page" anchory="page"/>
              </v:group>
            </w:pict>
          </mc:Fallback>
        </mc:AlternateContent>
      </w:r>
      <w:bookmarkStart w:id="12" w:name="Using_assistive_technology"/>
      <w:bookmarkEnd w:id="12"/>
      <w:r w:rsidRPr="001E5E17">
        <w:rPr>
          <w:rFonts w:asciiTheme="minorBidi" w:hAnsiTheme="minorBidi" w:cstheme="minorBidi"/>
        </w:rPr>
        <w:t>Using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7A5CBEFC" w14:textId="77777777" w:rsidR="00342690" w:rsidRPr="001E5E17" w:rsidRDefault="00C43BD8" w:rsidP="001E5E17">
      <w:pPr>
        <w:pStyle w:val="BodyText"/>
        <w:spacing w:before="27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5504" behindDoc="0" locked="0" layoutInCell="1" allowOverlap="1" wp14:anchorId="2FB435CF" wp14:editId="2F8108A9">
                <wp:simplePos x="0" y="0"/>
                <wp:positionH relativeFrom="page">
                  <wp:posOffset>720000</wp:posOffset>
                </wp:positionH>
                <wp:positionV relativeFrom="paragraph">
                  <wp:posOffset>516035</wp:posOffset>
                </wp:positionV>
                <wp:extent cx="1800225" cy="1440180"/>
                <wp:effectExtent l="0" t="0" r="0" b="0"/>
                <wp:wrapNone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300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3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3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300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154" y="101335"/>
                            <a:ext cx="551090" cy="13132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C4695C" id="Group 232" o:spid="_x0000_s1026" style="position:absolute;margin-left:56.7pt;margin-top:40.65pt;width:141.75pt;height:113.4pt;z-index:1576550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">
                <v:shape id="Graphic 233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" path="m1508788,l291210,,233261,222,186527,1783,120299,14270,85466,31474,55532,55532,31474,85466,14270,120300,1783,186528,222,233261,,291211r,857578l222,1206739r1561,46734l14270,1319701r17204,34833l55532,1384468r29934,24058l120299,1425729r66228,12488l233261,1439777r57949,223l1508788,1440000r57950,-223l1613472,1438217r66228,-12488l1714533,1408526r29934,-24058l1768525,1354534r17203,-34833l1798216,1253473r1560,-46734l1799999,1148789r,-857578l1799776,233261r-1560,-46733l1785728,120300,1768525,85466,1744467,55532,1714533,31474,1679700,14270,1613472,1783,1566738,222,1508788,xe" fillcolor="#e1f3fd" stroked="f">
                  <v:path arrowok="t"/>
                </v:shape>
                <v:shape id="Image 234" o:spid="_x0000_s1028" type="#_x0000_t75" style="position:absolute;left:6371;top:1013;width:5511;height:131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">
                  <v:imagedata r:id="rId181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people with disabilities to:</w:t>
      </w:r>
    </w:p>
    <w:p w14:paraId="5317D24A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397"/>
        <w:ind w:right="1121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Move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proofErr w:type="gramStart"/>
      <w:r w:rsidRPr="001E5E17">
        <w:rPr>
          <w:rFonts w:asciiTheme="minorBidi" w:hAnsiTheme="minorBidi" w:cstheme="minorBidi"/>
          <w:sz w:val="36"/>
        </w:rPr>
        <w:t>around,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proofErr w:type="gramEnd"/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do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for </w:t>
      </w:r>
      <w:r w:rsidRPr="001E5E17">
        <w:rPr>
          <w:rFonts w:asciiTheme="minorBidi" w:hAnsiTheme="minorBidi" w:cstheme="minorBidi"/>
          <w:spacing w:val="-2"/>
          <w:sz w:val="36"/>
        </w:rPr>
        <w:t>themselves.</w:t>
      </w:r>
    </w:p>
    <w:p w14:paraId="53EB4DC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512BC0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AC44D5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7D87CB8" w14:textId="77777777" w:rsidR="00342690" w:rsidRPr="001E5E17" w:rsidRDefault="00342690" w:rsidP="001E5E17">
      <w:pPr>
        <w:pStyle w:val="BodyText"/>
        <w:spacing w:before="118"/>
        <w:rPr>
          <w:rFonts w:asciiTheme="minorBidi" w:hAnsiTheme="minorBidi" w:cstheme="minorBidi"/>
        </w:rPr>
      </w:pPr>
    </w:p>
    <w:p w14:paraId="67355E75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4"/>
        </w:tabs>
        <w:ind w:left="3874" w:hanging="33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66016" behindDoc="0" locked="0" layoutInCell="1" allowOverlap="1" wp14:anchorId="043619A9" wp14:editId="2A8308D7">
            <wp:simplePos x="0" y="0"/>
            <wp:positionH relativeFrom="page">
              <wp:posOffset>720000</wp:posOffset>
            </wp:positionH>
            <wp:positionV relativeFrom="paragraph">
              <wp:posOffset>-507172</wp:posOffset>
            </wp:positionV>
            <wp:extent cx="1799999" cy="1440136"/>
            <wp:effectExtent l="0" t="0" r="0" b="0"/>
            <wp:wrapNone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9999" cy="1440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sz w:val="36"/>
        </w:rPr>
        <w:t>Talk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other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pacing w:val="-2"/>
          <w:sz w:val="36"/>
        </w:rPr>
        <w:t>people.</w:t>
      </w:r>
    </w:p>
    <w:p w14:paraId="0575908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A35BB8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A68A80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C03CB6C" w14:textId="77777777" w:rsidR="00342690" w:rsidRPr="001E5E17" w:rsidRDefault="00342690" w:rsidP="001E5E17">
      <w:pPr>
        <w:pStyle w:val="BodyText"/>
        <w:spacing w:before="109"/>
        <w:rPr>
          <w:rFonts w:asciiTheme="minorBidi" w:hAnsiTheme="minorBidi" w:cstheme="minorBidi"/>
        </w:rPr>
      </w:pPr>
    </w:p>
    <w:p w14:paraId="289FB9C4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4"/>
        </w:tabs>
        <w:ind w:left="3874" w:hanging="33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6528" behindDoc="0" locked="0" layoutInCell="1" allowOverlap="1" wp14:anchorId="7FF6EC87" wp14:editId="3EDD01BC">
                <wp:simplePos x="0" y="0"/>
                <wp:positionH relativeFrom="page">
                  <wp:posOffset>720000</wp:posOffset>
                </wp:positionH>
                <wp:positionV relativeFrom="paragraph">
                  <wp:posOffset>-495822</wp:posOffset>
                </wp:positionV>
                <wp:extent cx="1800225" cy="1440180"/>
                <wp:effectExtent l="0" t="0" r="0" b="0"/>
                <wp:wrapNone/>
                <wp:docPr id="236" name="Group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37" name="Graphic 23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396" y="63637"/>
                            <a:ext cx="1454983" cy="13764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CDB2654" id="Group 236" o:spid="_x0000_s1026" style="position:absolute;margin-left:56.7pt;margin-top:-39.05pt;width:141.75pt;height:113.4pt;z-index:1576652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">
                <v:shape id="Graphic 237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" path="m1508788,l291210,,233261,222,186527,1783,120299,14270,85466,31474,55532,55531,31474,85465,14270,120299,1783,186527,222,233261,,291211r,857577l222,1206738r1561,46734l14270,1319700r17204,34833l55532,1384467r29934,24058l120299,1425728r66228,12487l233261,1439776r57949,223l1508788,1439999r57950,-223l1613472,1438215r66228,-12487l1714533,1408525r29934,-24058l1768525,1354533r17203,-34833l1798216,1253472r1560,-46734l1799999,1148788r,-857577l1799776,233261r-1560,-46734l1785728,120299,1768525,85465,1744467,55531,1714533,31474,1679700,14270,1613472,1783,1566738,222,1508788,xe" fillcolor="#e1f3fd" stroked="f">
                  <v:path arrowok="t"/>
                </v:shape>
                <v:shape id="Image 238" o:spid="_x0000_s1028" type="#_x0000_t75" style="position:absolute;left:1723;top:636;width:14550;height:1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">
                  <v:imagedata r:id="rId184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Learn</w:t>
      </w:r>
      <w:r w:rsidRPr="001E5E17">
        <w:rPr>
          <w:rFonts w:asciiTheme="minorBidi" w:hAnsiTheme="minorBidi" w:cstheme="minorBidi"/>
          <w:spacing w:val="-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get</w:t>
      </w:r>
      <w:r w:rsidRPr="001E5E17">
        <w:rPr>
          <w:rFonts w:asciiTheme="minorBidi" w:hAnsiTheme="minorBidi" w:cstheme="minorBidi"/>
          <w:spacing w:val="-5"/>
          <w:sz w:val="36"/>
        </w:rPr>
        <w:t xml:space="preserve"> </w:t>
      </w:r>
      <w:r w:rsidRPr="001E5E17">
        <w:rPr>
          <w:rFonts w:asciiTheme="minorBidi" w:hAnsiTheme="minorBidi" w:cstheme="minorBidi"/>
          <w:spacing w:val="-2"/>
          <w:sz w:val="36"/>
        </w:rPr>
        <w:t>jobs.</w:t>
      </w:r>
    </w:p>
    <w:p w14:paraId="12A64B4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0A2A9AE" w14:textId="77777777" w:rsidR="00342690" w:rsidRPr="001E5E17" w:rsidRDefault="00342690" w:rsidP="001E5E17">
      <w:pPr>
        <w:pStyle w:val="BodyText"/>
        <w:spacing w:before="203"/>
        <w:rPr>
          <w:rFonts w:asciiTheme="minorBidi" w:hAnsiTheme="minorBidi" w:cstheme="minorBidi"/>
        </w:rPr>
      </w:pPr>
    </w:p>
    <w:p w14:paraId="4B54253E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7040" behindDoc="0" locked="0" layoutInCell="1" allowOverlap="1" wp14:anchorId="3F986B87" wp14:editId="5561F8E7">
                <wp:simplePos x="0" y="0"/>
                <wp:positionH relativeFrom="page">
                  <wp:posOffset>720000</wp:posOffset>
                </wp:positionH>
                <wp:positionV relativeFrom="paragraph">
                  <wp:posOffset>202514</wp:posOffset>
                </wp:positionV>
                <wp:extent cx="1800225" cy="1440180"/>
                <wp:effectExtent l="0" t="0" r="0" b="0"/>
                <wp:wrapNone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56533"/>
                            <a:ext cx="1009152" cy="9874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856" y="25537"/>
                            <a:ext cx="1027314" cy="14145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2DE808" id="Group 239" o:spid="_x0000_s1026" style="position:absolute;margin-left:56.7pt;margin-top:15.95pt;width:141.75pt;height:113.4pt;z-index:1576704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">
                <v:shape id="Graphic 240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241" o:spid="_x0000_s1028" type="#_x0000_t75" style="position:absolute;left:762;top:565;width:10091;height:9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">
                  <v:imagedata r:id="rId187" o:title=""/>
                </v:shape>
                <v:shape id="Image 242" o:spid="_x0000_s1029" type="#_x0000_t75" style="position:absolute;left:7728;top:255;width:10273;height:14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">
                  <v:imagedata r:id="rId188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76259BBA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1BD43778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85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Save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time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supporting people with disabilities.</w:t>
      </w:r>
    </w:p>
    <w:p w14:paraId="3760A4A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19A4F8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7E996E0" w14:textId="77777777" w:rsidR="00342690" w:rsidRPr="001E5E17" w:rsidRDefault="00342690" w:rsidP="001E5E17">
      <w:pPr>
        <w:pStyle w:val="BodyText"/>
        <w:spacing w:before="342"/>
        <w:rPr>
          <w:rFonts w:asciiTheme="minorBidi" w:hAnsiTheme="minorBidi" w:cstheme="minorBidi"/>
        </w:rPr>
      </w:pPr>
    </w:p>
    <w:p w14:paraId="074E0F5B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64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Help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governments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raise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5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save </w:t>
      </w:r>
      <w:r w:rsidRPr="001E5E17">
        <w:rPr>
          <w:rFonts w:asciiTheme="minorBidi" w:hAnsiTheme="minorBidi" w:cstheme="minorBidi"/>
          <w:sz w:val="36"/>
        </w:rPr>
        <w:t>more money.</w:t>
      </w:r>
    </w:p>
    <w:p w14:paraId="58AFD2D3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200" w:right="1020" w:bottom="1400" w:left="1000" w:header="0" w:footer="1211" w:gutter="0"/>
          <w:cols w:space="720"/>
        </w:sectPr>
      </w:pPr>
    </w:p>
    <w:p w14:paraId="6C37CE67" w14:textId="77777777" w:rsidR="00342690" w:rsidRPr="001E5E17" w:rsidRDefault="00C43BD8" w:rsidP="001E5E17">
      <w:pPr>
        <w:pStyle w:val="Heading4"/>
        <w:spacing w:before="214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w:drawing>
          <wp:anchor distT="0" distB="0" distL="0" distR="0" simplePos="0" relativeHeight="15768064" behindDoc="0" locked="0" layoutInCell="1" allowOverlap="1" wp14:anchorId="2A968E1C" wp14:editId="6CD699FE">
            <wp:simplePos x="0" y="0"/>
            <wp:positionH relativeFrom="page">
              <wp:posOffset>720000</wp:posOffset>
            </wp:positionH>
            <wp:positionV relativeFrom="paragraph">
              <wp:posOffset>984034</wp:posOffset>
            </wp:positionV>
            <wp:extent cx="1800171" cy="1440000"/>
            <wp:effectExtent l="0" t="0" r="0" b="0"/>
            <wp:wrapNone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3" w:name="Problems_with_getting_assistive_technolo"/>
      <w:bookmarkEnd w:id="13"/>
      <w:r w:rsidRPr="001E5E17">
        <w:rPr>
          <w:rFonts w:asciiTheme="minorBidi" w:hAnsiTheme="minorBidi" w:cstheme="minorBidi"/>
        </w:rPr>
        <w:t>Problems</w:t>
      </w:r>
      <w:r w:rsidRPr="001E5E17">
        <w:rPr>
          <w:rFonts w:asciiTheme="minorBidi" w:hAnsiTheme="minorBidi" w:cstheme="minorBidi"/>
          <w:spacing w:val="-24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24"/>
        </w:rPr>
        <w:t xml:space="preserve"> </w:t>
      </w:r>
      <w:r w:rsidRPr="001E5E17">
        <w:rPr>
          <w:rFonts w:asciiTheme="minorBidi" w:hAnsiTheme="minorBidi" w:cstheme="minorBidi"/>
        </w:rPr>
        <w:t>getting assistive technology</w:t>
      </w:r>
    </w:p>
    <w:p w14:paraId="33F638E2" w14:textId="77777777" w:rsidR="00342690" w:rsidRPr="001E5E17" w:rsidRDefault="00C43BD8" w:rsidP="001E5E17">
      <w:pPr>
        <w:pStyle w:val="BodyText"/>
        <w:spacing w:before="458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Lots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of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do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 xml:space="preserve">not get the chance to use assistive </w:t>
      </w:r>
      <w:r w:rsidRPr="001E5E17">
        <w:rPr>
          <w:rFonts w:asciiTheme="minorBidi" w:hAnsiTheme="minorBidi" w:cstheme="minorBidi"/>
          <w:spacing w:val="-2"/>
        </w:rPr>
        <w:t>technology.</w:t>
      </w:r>
    </w:p>
    <w:p w14:paraId="07F10C7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579282C" w14:textId="77777777" w:rsidR="00342690" w:rsidRPr="001E5E17" w:rsidRDefault="00342690" w:rsidP="001E5E17">
      <w:pPr>
        <w:pStyle w:val="BodyText"/>
        <w:spacing w:before="141"/>
        <w:rPr>
          <w:rFonts w:asciiTheme="minorBidi" w:hAnsiTheme="minorBidi" w:cstheme="minorBidi"/>
        </w:rPr>
      </w:pPr>
    </w:p>
    <w:p w14:paraId="5406F720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8576" behindDoc="0" locked="0" layoutInCell="1" allowOverlap="1" wp14:anchorId="7FDE8C99" wp14:editId="17C4B602">
                <wp:simplePos x="0" y="0"/>
                <wp:positionH relativeFrom="page">
                  <wp:posOffset>720000</wp:posOffset>
                </wp:positionH>
                <wp:positionV relativeFrom="paragraph">
                  <wp:posOffset>230009</wp:posOffset>
                </wp:positionV>
                <wp:extent cx="1800225" cy="1440180"/>
                <wp:effectExtent l="0" t="0" r="0" b="0"/>
                <wp:wrapNone/>
                <wp:docPr id="24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45" name="Graphic 24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815" y="233151"/>
                            <a:ext cx="1446340" cy="8576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7" name="Graphic 247"/>
                        <wps:cNvSpPr/>
                        <wps:spPr>
                          <a:xfrm>
                            <a:off x="1137636" y="137887"/>
                            <a:ext cx="288290" cy="1149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1149985">
                                <a:moveTo>
                                  <a:pt x="228758" y="764186"/>
                                </a:moveTo>
                                <a:lnTo>
                                  <a:pt x="79539" y="764186"/>
                                </a:lnTo>
                                <a:lnTo>
                                  <a:pt x="286261" y="764459"/>
                                </a:lnTo>
                                <a:lnTo>
                                  <a:pt x="220512" y="764459"/>
                                </a:lnTo>
                                <a:lnTo>
                                  <a:pt x="226148" y="764685"/>
                                </a:lnTo>
                                <a:lnTo>
                                  <a:pt x="228758" y="764186"/>
                                </a:lnTo>
                                <a:close/>
                              </a:path>
                              <a:path w="288290" h="1149985">
                                <a:moveTo>
                                  <a:pt x="189145" y="0"/>
                                </a:moveTo>
                                <a:lnTo>
                                  <a:pt x="156526" y="0"/>
                                </a:lnTo>
                                <a:lnTo>
                                  <a:pt x="144265" y="204"/>
                                </a:lnTo>
                                <a:lnTo>
                                  <a:pt x="144884" y="204"/>
                                </a:lnTo>
                                <a:lnTo>
                                  <a:pt x="120576" y="916"/>
                                </a:lnTo>
                                <a:lnTo>
                                  <a:pt x="121329" y="916"/>
                                </a:lnTo>
                                <a:lnTo>
                                  <a:pt x="99406" y="1955"/>
                                </a:lnTo>
                                <a:lnTo>
                                  <a:pt x="76293" y="3479"/>
                                </a:lnTo>
                                <a:lnTo>
                                  <a:pt x="29090" y="11526"/>
                                </a:lnTo>
                                <a:lnTo>
                                  <a:pt x="8066" y="47404"/>
                                </a:lnTo>
                                <a:lnTo>
                                  <a:pt x="7956" y="49918"/>
                                </a:lnTo>
                                <a:lnTo>
                                  <a:pt x="8796" y="56812"/>
                                </a:lnTo>
                                <a:lnTo>
                                  <a:pt x="39586" y="732602"/>
                                </a:lnTo>
                                <a:lnTo>
                                  <a:pt x="40207" y="740849"/>
                                </a:lnTo>
                                <a:lnTo>
                                  <a:pt x="71359" y="764459"/>
                                </a:lnTo>
                                <a:lnTo>
                                  <a:pt x="79539" y="764186"/>
                                </a:lnTo>
                                <a:lnTo>
                                  <a:pt x="228758" y="764186"/>
                                </a:lnTo>
                                <a:lnTo>
                                  <a:pt x="257436" y="733397"/>
                                </a:lnTo>
                                <a:lnTo>
                                  <a:pt x="280018" y="49918"/>
                                </a:lnTo>
                                <a:lnTo>
                                  <a:pt x="280101" y="47404"/>
                                </a:lnTo>
                                <a:lnTo>
                                  <a:pt x="280630" y="39500"/>
                                </a:lnTo>
                                <a:lnTo>
                                  <a:pt x="257236" y="6590"/>
                                </a:lnTo>
                                <a:lnTo>
                                  <a:pt x="210646" y="513"/>
                                </a:lnTo>
                                <a:lnTo>
                                  <a:pt x="189145" y="0"/>
                                </a:lnTo>
                                <a:close/>
                              </a:path>
                              <a:path w="288290" h="1149985">
                                <a:moveTo>
                                  <a:pt x="144051" y="860160"/>
                                </a:moveTo>
                                <a:lnTo>
                                  <a:pt x="89204" y="870806"/>
                                </a:lnTo>
                                <a:lnTo>
                                  <a:pt x="40990" y="902802"/>
                                </a:lnTo>
                                <a:lnTo>
                                  <a:pt x="13663" y="940641"/>
                                </a:lnTo>
                                <a:lnTo>
                                  <a:pt x="0" y="983577"/>
                                </a:lnTo>
                                <a:lnTo>
                                  <a:pt x="0" y="1028210"/>
                                </a:lnTo>
                                <a:lnTo>
                                  <a:pt x="13663" y="1071146"/>
                                </a:lnTo>
                                <a:lnTo>
                                  <a:pt x="40990" y="1108985"/>
                                </a:lnTo>
                                <a:lnTo>
                                  <a:pt x="78830" y="1136312"/>
                                </a:lnTo>
                                <a:lnTo>
                                  <a:pt x="121765" y="1149976"/>
                                </a:lnTo>
                                <a:lnTo>
                                  <a:pt x="166399" y="1149976"/>
                                </a:lnTo>
                                <a:lnTo>
                                  <a:pt x="209334" y="1136312"/>
                                </a:lnTo>
                                <a:lnTo>
                                  <a:pt x="247173" y="1108985"/>
                                </a:lnTo>
                                <a:lnTo>
                                  <a:pt x="274500" y="1071146"/>
                                </a:lnTo>
                                <a:lnTo>
                                  <a:pt x="288164" y="1028210"/>
                                </a:lnTo>
                                <a:lnTo>
                                  <a:pt x="288164" y="983577"/>
                                </a:lnTo>
                                <a:lnTo>
                                  <a:pt x="274501" y="940641"/>
                                </a:lnTo>
                                <a:lnTo>
                                  <a:pt x="247173" y="902802"/>
                                </a:lnTo>
                                <a:lnTo>
                                  <a:pt x="198929" y="870806"/>
                                </a:lnTo>
                                <a:lnTo>
                                  <a:pt x="144051" y="860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137636" y="137786"/>
                            <a:ext cx="288290" cy="1150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1150620">
                                <a:moveTo>
                                  <a:pt x="189014" y="98"/>
                                </a:moveTo>
                                <a:lnTo>
                                  <a:pt x="178189" y="0"/>
                                </a:lnTo>
                                <a:lnTo>
                                  <a:pt x="167358" y="3"/>
                                </a:lnTo>
                                <a:lnTo>
                                  <a:pt x="156526" y="100"/>
                                </a:lnTo>
                                <a:lnTo>
                                  <a:pt x="99406" y="2056"/>
                                </a:lnTo>
                                <a:lnTo>
                                  <a:pt x="53209" y="5535"/>
                                </a:lnTo>
                                <a:lnTo>
                                  <a:pt x="12216" y="29910"/>
                                </a:lnTo>
                                <a:lnTo>
                                  <a:pt x="7956" y="50019"/>
                                </a:lnTo>
                                <a:lnTo>
                                  <a:pt x="8795" y="56913"/>
                                </a:lnTo>
                                <a:lnTo>
                                  <a:pt x="39585" y="732703"/>
                                </a:lnTo>
                                <a:lnTo>
                                  <a:pt x="63444" y="762950"/>
                                </a:lnTo>
                                <a:lnTo>
                                  <a:pt x="71359" y="764560"/>
                                </a:lnTo>
                                <a:lnTo>
                                  <a:pt x="79539" y="764287"/>
                                </a:lnTo>
                                <a:lnTo>
                                  <a:pt x="218277" y="764470"/>
                                </a:lnTo>
                                <a:lnTo>
                                  <a:pt x="256834" y="741819"/>
                                </a:lnTo>
                                <a:lnTo>
                                  <a:pt x="280101" y="47505"/>
                                </a:lnTo>
                                <a:lnTo>
                                  <a:pt x="280631" y="39602"/>
                                </a:lnTo>
                                <a:lnTo>
                                  <a:pt x="257236" y="6691"/>
                                </a:lnTo>
                                <a:lnTo>
                                  <a:pt x="210645" y="614"/>
                                </a:lnTo>
                                <a:lnTo>
                                  <a:pt x="199832" y="305"/>
                                </a:lnTo>
                                <a:lnTo>
                                  <a:pt x="189014" y="98"/>
                                </a:lnTo>
                                <a:close/>
                              </a:path>
                              <a:path w="288290" h="1150620">
                                <a:moveTo>
                                  <a:pt x="144051" y="860261"/>
                                </a:moveTo>
                                <a:lnTo>
                                  <a:pt x="89205" y="870908"/>
                                </a:lnTo>
                                <a:lnTo>
                                  <a:pt x="40990" y="902903"/>
                                </a:lnTo>
                                <a:lnTo>
                                  <a:pt x="13663" y="940742"/>
                                </a:lnTo>
                                <a:lnTo>
                                  <a:pt x="0" y="983678"/>
                                </a:lnTo>
                                <a:lnTo>
                                  <a:pt x="0" y="1028311"/>
                                </a:lnTo>
                                <a:lnTo>
                                  <a:pt x="13663" y="1071246"/>
                                </a:lnTo>
                                <a:lnTo>
                                  <a:pt x="40990" y="1109086"/>
                                </a:lnTo>
                                <a:lnTo>
                                  <a:pt x="78830" y="1136413"/>
                                </a:lnTo>
                                <a:lnTo>
                                  <a:pt x="121765" y="1150077"/>
                                </a:lnTo>
                                <a:lnTo>
                                  <a:pt x="166399" y="1150077"/>
                                </a:lnTo>
                                <a:lnTo>
                                  <a:pt x="209334" y="1136413"/>
                                </a:lnTo>
                                <a:lnTo>
                                  <a:pt x="247173" y="1109086"/>
                                </a:lnTo>
                                <a:lnTo>
                                  <a:pt x="274500" y="1071246"/>
                                </a:lnTo>
                                <a:lnTo>
                                  <a:pt x="288164" y="1028311"/>
                                </a:lnTo>
                                <a:lnTo>
                                  <a:pt x="288164" y="983677"/>
                                </a:lnTo>
                                <a:lnTo>
                                  <a:pt x="274500" y="940742"/>
                                </a:lnTo>
                                <a:lnTo>
                                  <a:pt x="247173" y="902903"/>
                                </a:lnTo>
                                <a:lnTo>
                                  <a:pt x="198928" y="870908"/>
                                </a:lnTo>
                                <a:lnTo>
                                  <a:pt x="144051" y="86026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A5EBA7" id="Group 244" o:spid="_x0000_s1026" style="position:absolute;margin-left:56.7pt;margin-top:18.1pt;width:141.75pt;height:113.4pt;z-index:1576857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">
                <v:shape id="Graphic 24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" path="m1508788,l291210,,233261,222,186527,1783,120299,14270,85466,31474,55532,55532,31474,85466,14270,120299,1783,186527,222,233261,,291211r,857578l222,1206739r1561,46733l14270,1319700r17204,34834l55532,1384468r29934,24058l120299,1425729r66228,12486l233261,1439776r57949,223l1508788,1439999r57950,-223l1613472,1438215r66228,-12486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246" o:spid="_x0000_s1028" type="#_x0000_t75" style="position:absolute;left:1388;top:2331;width:14463;height:8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">
                  <v:imagedata r:id="rId188" o:title=""/>
                </v:shape>
                <v:shape id="Graphic 247" o:spid="_x0000_s1029" style="position:absolute;left:11376;top:1378;width:2883;height:11500;visibility:visible;mso-wrap-style:square;v-text-anchor:top" coordsize="288290,1149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" path="m228758,764186r-149219,l286261,764459r-65749,l226148,764685r2610,-499xem189145,l156526,,144265,204r619,l120576,916r753,l99406,1955,76293,3479,29090,11526,8066,47404r-110,2514l8796,56812,39586,732602r621,8247l71359,764459r8180,-273l228758,764186r28678,-30789l280018,49918r83,-2514l280630,39500,257236,6590,210646,513,189145,xem144051,860160l89204,870806,40990,902802,13663,940641,,983577r,44633l13663,1071146r27327,37839l78830,1136312r42935,13664l166399,1149976r42935,-13664l247173,1108985r27327,-37839l288164,1028210r,-44633l274501,940641,247173,902802,198929,870806,144051,860160xe" fillcolor="#0f4a71" stroked="f">
                  <v:path arrowok="t"/>
                </v:shape>
                <v:shape id="Graphic 248" o:spid="_x0000_s1030" style="position:absolute;left:11376;top:1377;width:2883;height:11507;visibility:visible;mso-wrap-style:square;v-text-anchor:top" coordsize="288290,1150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" path="m189014,98l178189,,167358,3r-10832,97l99406,2056,53209,5535,12216,29910,7956,50019r839,6894l39585,732703r23859,30247l71359,764560r8180,-273l218277,764470r38557,-22651l280101,47505r530,-7903l257236,6691,210645,614,199832,305,189014,98xem144051,860261l89205,870908,40990,902903,13663,940742,,983678r,44633l13663,1071246r27327,37840l78830,1136413r42935,13664l166399,1150077r42935,-13664l247173,1109086r27327,-37840l288164,1028311r,-44634l274500,940742,247173,902903,198928,870908,144051,860261xe" filled="f" strokecolor="white" strokeweight="2pt">
                  <v:path arrowok="t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may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be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because:</w:t>
      </w:r>
    </w:p>
    <w:p w14:paraId="2A4369FB" w14:textId="77777777" w:rsidR="00342690" w:rsidRPr="001E5E17" w:rsidRDefault="00342690" w:rsidP="001E5E17">
      <w:pPr>
        <w:pStyle w:val="BodyText"/>
        <w:spacing w:before="237"/>
        <w:rPr>
          <w:rFonts w:asciiTheme="minorBidi" w:hAnsiTheme="minorBidi" w:cstheme="minorBidi"/>
        </w:rPr>
      </w:pPr>
    </w:p>
    <w:p w14:paraId="7745967A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4"/>
        </w:tabs>
        <w:spacing w:before="1"/>
        <w:ind w:left="3874" w:hanging="33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 xml:space="preserve">It is too </w:t>
      </w:r>
      <w:r w:rsidRPr="001E5E17">
        <w:rPr>
          <w:rFonts w:asciiTheme="minorBidi" w:hAnsiTheme="minorBidi" w:cstheme="minorBidi"/>
          <w:spacing w:val="-2"/>
          <w:sz w:val="36"/>
        </w:rPr>
        <w:t>expensive.</w:t>
      </w:r>
    </w:p>
    <w:p w14:paraId="43AAAD6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5CBDFA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950C8B6" w14:textId="77777777" w:rsidR="00342690" w:rsidRPr="001E5E17" w:rsidRDefault="00342690" w:rsidP="001E5E17">
      <w:pPr>
        <w:pStyle w:val="BodyText"/>
        <w:spacing w:before="132"/>
        <w:rPr>
          <w:rFonts w:asciiTheme="minorBidi" w:hAnsiTheme="minorBidi" w:cstheme="minorBidi"/>
        </w:rPr>
      </w:pPr>
    </w:p>
    <w:p w14:paraId="2B30D84B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24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9088" behindDoc="0" locked="0" layoutInCell="1" allowOverlap="1" wp14:anchorId="708717E8" wp14:editId="09AD0D6E">
                <wp:simplePos x="0" y="0"/>
                <wp:positionH relativeFrom="page">
                  <wp:posOffset>720000</wp:posOffset>
                </wp:positionH>
                <wp:positionV relativeFrom="paragraph">
                  <wp:posOffset>-286575</wp:posOffset>
                </wp:positionV>
                <wp:extent cx="1804670" cy="1440180"/>
                <wp:effectExtent l="0" t="0" r="0" b="0"/>
                <wp:wrapNone/>
                <wp:docPr id="249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4670" cy="1440180"/>
                          <a:chOff x="0" y="0"/>
                          <a:chExt cx="1804670" cy="1440180"/>
                        </a:xfrm>
                      </wpg:grpSpPr>
                      <wps:wsp>
                        <wps:cNvPr id="250" name="Graphic 250"/>
                        <wps:cNvSpPr/>
                        <wps:spPr>
                          <a:xfrm>
                            <a:off x="-11" y="2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800009" y="291211"/>
                                </a:moveTo>
                                <a:lnTo>
                                  <a:pt x="1799780" y="233260"/>
                                </a:lnTo>
                                <a:lnTo>
                                  <a:pt x="1798218" y="186537"/>
                                </a:lnTo>
                                <a:lnTo>
                                  <a:pt x="1785734" y="120307"/>
                                </a:lnTo>
                                <a:lnTo>
                                  <a:pt x="1768525" y="85471"/>
                                </a:lnTo>
                                <a:lnTo>
                                  <a:pt x="1744472" y="55537"/>
                                </a:lnTo>
                                <a:lnTo>
                                  <a:pt x="1714538" y="31483"/>
                                </a:lnTo>
                                <a:lnTo>
                                  <a:pt x="1679702" y="14274"/>
                                </a:lnTo>
                                <a:lnTo>
                                  <a:pt x="1613471" y="1790"/>
                                </a:lnTo>
                                <a:lnTo>
                                  <a:pt x="1566748" y="228"/>
                                </a:lnTo>
                                <a:lnTo>
                                  <a:pt x="1508798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3260" y="228"/>
                                </a:lnTo>
                                <a:lnTo>
                                  <a:pt x="186537" y="1790"/>
                                </a:lnTo>
                                <a:lnTo>
                                  <a:pt x="120307" y="14274"/>
                                </a:lnTo>
                                <a:lnTo>
                                  <a:pt x="85471" y="31483"/>
                                </a:lnTo>
                                <a:lnTo>
                                  <a:pt x="55537" y="55537"/>
                                </a:lnTo>
                                <a:lnTo>
                                  <a:pt x="31483" y="85471"/>
                                </a:lnTo>
                                <a:lnTo>
                                  <a:pt x="14274" y="120307"/>
                                </a:lnTo>
                                <a:lnTo>
                                  <a:pt x="1790" y="186537"/>
                                </a:lnTo>
                                <a:lnTo>
                                  <a:pt x="228" y="233260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91"/>
                                </a:lnTo>
                                <a:lnTo>
                                  <a:pt x="228" y="1206741"/>
                                </a:lnTo>
                                <a:lnTo>
                                  <a:pt x="1790" y="1253477"/>
                                </a:lnTo>
                                <a:lnTo>
                                  <a:pt x="14274" y="1319707"/>
                                </a:lnTo>
                                <a:lnTo>
                                  <a:pt x="31483" y="1354543"/>
                                </a:lnTo>
                                <a:lnTo>
                                  <a:pt x="55537" y="1384477"/>
                                </a:lnTo>
                                <a:lnTo>
                                  <a:pt x="85471" y="1408531"/>
                                </a:lnTo>
                                <a:lnTo>
                                  <a:pt x="120307" y="1425727"/>
                                </a:lnTo>
                                <a:lnTo>
                                  <a:pt x="186537" y="1438224"/>
                                </a:lnTo>
                                <a:lnTo>
                                  <a:pt x="233260" y="1439786"/>
                                </a:lnTo>
                                <a:lnTo>
                                  <a:pt x="291211" y="1440002"/>
                                </a:lnTo>
                                <a:lnTo>
                                  <a:pt x="1508798" y="1440002"/>
                                </a:lnTo>
                                <a:lnTo>
                                  <a:pt x="1566748" y="1439786"/>
                                </a:lnTo>
                                <a:lnTo>
                                  <a:pt x="1613471" y="1438224"/>
                                </a:lnTo>
                                <a:lnTo>
                                  <a:pt x="1679702" y="1425727"/>
                                </a:lnTo>
                                <a:lnTo>
                                  <a:pt x="1714538" y="1408531"/>
                                </a:lnTo>
                                <a:lnTo>
                                  <a:pt x="1744472" y="1384477"/>
                                </a:lnTo>
                                <a:lnTo>
                                  <a:pt x="1768525" y="1354543"/>
                                </a:lnTo>
                                <a:lnTo>
                                  <a:pt x="1785734" y="1319707"/>
                                </a:lnTo>
                                <a:lnTo>
                                  <a:pt x="1798218" y="1253477"/>
                                </a:lnTo>
                                <a:lnTo>
                                  <a:pt x="1799780" y="1206741"/>
                                </a:lnTo>
                                <a:lnTo>
                                  <a:pt x="1800009" y="1148791"/>
                                </a:lnTo>
                                <a:lnTo>
                                  <a:pt x="1800009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556" y="50800"/>
                            <a:ext cx="321771" cy="7192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443" y="564309"/>
                            <a:ext cx="436292" cy="4362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712" y="197747"/>
                            <a:ext cx="317023" cy="584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234" y="378205"/>
                            <a:ext cx="235001" cy="7837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383216"/>
                            <a:ext cx="735512" cy="798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8676" y="292657"/>
                            <a:ext cx="665972" cy="11474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728AE02" id="Group 249" o:spid="_x0000_s1026" style="position:absolute;margin-left:56.7pt;margin-top:-22.55pt;width:142.1pt;height:113.4pt;z-index:15769088;mso-wrap-distance-left:0;mso-wrap-distance-right:0;mso-position-horizontal-relative:page" coordsize="18046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">
                <v:shape id="Graphic 250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" path="m1800009,291211r-229,-57951l1798218,186537r-12484,-66230l1768525,85471,1744472,55537,1714538,31483,1679702,14274,1613471,1790,1566748,228,1508798,,291211,,233260,228,186537,1790,120307,14274,85471,31483,55537,55537,31483,85471,14274,120307,1790,186537,228,233260,,291211r,857580l228,1206741r1562,46736l14274,1319707r17209,34836l55537,1384477r29934,24054l120307,1425727r66230,12497l233260,1439786r57951,216l1508798,1440002r57950,-216l1613471,1438224r66231,-12497l1714538,1408531r29934,-24054l1768525,1354543r17209,-34836l1798218,1253477r1562,-46736l1800009,1148791r,-857580xe" fillcolor="#e1f3fd" stroked="f">
                  <v:path arrowok="t"/>
                </v:shape>
                <v:shape id="Image 251" o:spid="_x0000_s1028" type="#_x0000_t75" style="position:absolute;left:5315;top:508;width:3218;height:7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">
                  <v:imagedata r:id="rId48" o:title=""/>
                </v:shape>
                <v:shape id="Image 252" o:spid="_x0000_s1029" type="#_x0000_t75" style="position:absolute;left:6924;top:5643;width:4363;height:4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">
                  <v:imagedata r:id="rId49" o:title=""/>
                </v:shape>
                <v:shape id="Image 253" o:spid="_x0000_s1030" type="#_x0000_t75" style="position:absolute;left:8117;top:1977;width:3170;height:5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">
                  <v:imagedata r:id="rId50" o:title=""/>
                </v:shape>
                <v:shape id="Image 254" o:spid="_x0000_s1031" type="#_x0000_t75" style="position:absolute;left:10112;top:3782;width:2350;height:7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">
                  <v:imagedata r:id="rId56" o:title=""/>
                </v:shape>
                <v:shape id="Image 255" o:spid="_x0000_s1032" type="#_x0000_t75" style="position:absolute;left:762;top:3832;width:7355;height:7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">
                  <v:imagedata r:id="rId57" o:title=""/>
                </v:shape>
                <v:shape id="Image 256" o:spid="_x0000_s1033" type="#_x0000_t75" style="position:absolute;left:11386;top:2926;width:6660;height:11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">
                  <v:imagedata r:id="rId191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 xml:space="preserve">There is not enough assistive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everyone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who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needs</w:t>
      </w:r>
    </w:p>
    <w:p w14:paraId="0BE67790" w14:textId="77777777" w:rsidR="00342690" w:rsidRPr="001E5E17" w:rsidRDefault="00C43BD8" w:rsidP="001E5E17">
      <w:pPr>
        <w:pStyle w:val="BodyText"/>
        <w:spacing w:before="30"/>
        <w:ind w:right="1826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5"/>
        </w:rPr>
        <w:t>it.</w:t>
      </w:r>
    </w:p>
    <w:p w14:paraId="2385794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28A417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CFED75D" w14:textId="77777777" w:rsidR="00342690" w:rsidRPr="001E5E17" w:rsidRDefault="00342690" w:rsidP="001E5E17">
      <w:pPr>
        <w:pStyle w:val="BodyText"/>
        <w:spacing w:before="116"/>
        <w:rPr>
          <w:rFonts w:asciiTheme="minorBidi" w:hAnsiTheme="minorBidi" w:cstheme="minorBidi"/>
        </w:rPr>
      </w:pPr>
    </w:p>
    <w:p w14:paraId="7798CFCB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86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69600" behindDoc="0" locked="0" layoutInCell="1" allowOverlap="1" wp14:anchorId="4EE8E8E3" wp14:editId="583B2195">
                <wp:simplePos x="0" y="0"/>
                <wp:positionH relativeFrom="page">
                  <wp:posOffset>720000</wp:posOffset>
                </wp:positionH>
                <wp:positionV relativeFrom="paragraph">
                  <wp:posOffset>-443974</wp:posOffset>
                </wp:positionV>
                <wp:extent cx="1800225" cy="1440180"/>
                <wp:effectExtent l="0" t="0" r="0" b="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58" name="Graphic 25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3127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7164" y="211902"/>
                            <a:ext cx="1003006" cy="12282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AB2934" id="Group 257" o:spid="_x0000_s1026" style="position:absolute;margin-left:56.7pt;margin-top:-34.95pt;width:141.75pt;height:113.4pt;z-index:1576960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">
                <v:shape id="Graphic 25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" path="m1508788,l291210,,233261,222,186527,1783,120299,14270,85466,31474,55532,55532,31474,85466,14270,120299,1783,186527,222,233261,,291211r,857578l222,1206739r1561,46733l14270,1319700r17204,34834l55532,1384468r29934,24058l120299,1425729r66228,12486l233261,1439776r57949,223l1508788,1439999r57950,-223l1613472,1438215r66228,-12486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259" o:spid="_x0000_s1028" type="#_x0000_t75" style="position:absolute;width:18000;height:13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">
                  <v:imagedata r:id="rId194" o:title=""/>
                </v:shape>
                <v:shape id="Image 260" o:spid="_x0000_s1029" type="#_x0000_t75" style="position:absolute;left:7971;top:2119;width:10030;height:12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">
                  <v:imagedata r:id="rId195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They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cannot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get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 where they live.</w:t>
      </w:r>
    </w:p>
    <w:p w14:paraId="3C6883C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09330E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9C79A5A" w14:textId="77777777" w:rsidR="00342690" w:rsidRPr="001E5E17" w:rsidRDefault="00342690" w:rsidP="001E5E17">
      <w:pPr>
        <w:pStyle w:val="BodyText"/>
        <w:spacing w:before="342"/>
        <w:rPr>
          <w:rFonts w:asciiTheme="minorBidi" w:hAnsiTheme="minorBidi" w:cstheme="minorBidi"/>
        </w:rPr>
      </w:pPr>
    </w:p>
    <w:p w14:paraId="797974BD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617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0112" behindDoc="0" locked="0" layoutInCell="1" allowOverlap="1" wp14:anchorId="6F843827" wp14:editId="3E6B2701">
                <wp:simplePos x="0" y="0"/>
                <wp:positionH relativeFrom="page">
                  <wp:posOffset>720000</wp:posOffset>
                </wp:positionH>
                <wp:positionV relativeFrom="paragraph">
                  <wp:posOffset>-453798</wp:posOffset>
                </wp:positionV>
                <wp:extent cx="1800225" cy="1440180"/>
                <wp:effectExtent l="0" t="0" r="0" b="0"/>
                <wp:wrapNone/>
                <wp:docPr id="261" name="Group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62" name="Graphic 26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3" name="Image 263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608" y="161762"/>
                            <a:ext cx="1640954" cy="1278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229FF76" id="Group 261" o:spid="_x0000_s1026" style="position:absolute;margin-left:56.7pt;margin-top:-35.75pt;width:141.75pt;height:113.4pt;z-index:1577011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">
                <v:shape id="Graphic 26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263" o:spid="_x0000_s1028" type="#_x0000_t75" style="position:absolute;left:796;top:1617;width:16409;height:12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">
                  <v:imagedata r:id="rId19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They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do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know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different assistive technologies.</w:t>
      </w:r>
    </w:p>
    <w:p w14:paraId="43807537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200" w:right="1020" w:bottom="1400" w:left="1000" w:header="0" w:footer="1211" w:gutter="0"/>
          <w:cols w:space="720"/>
        </w:sectPr>
      </w:pPr>
    </w:p>
    <w:p w14:paraId="321D90E1" w14:textId="77777777" w:rsidR="00342690" w:rsidRPr="001E5E17" w:rsidRDefault="00C43BD8" w:rsidP="001E5E17">
      <w:pPr>
        <w:pStyle w:val="BodyText"/>
        <w:spacing w:before="126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70624" behindDoc="0" locked="0" layoutInCell="1" allowOverlap="1" wp14:anchorId="2FC42E5A" wp14:editId="1432F622">
                <wp:simplePos x="0" y="0"/>
                <wp:positionH relativeFrom="page">
                  <wp:posOffset>720000</wp:posOffset>
                </wp:positionH>
                <wp:positionV relativeFrom="paragraph">
                  <wp:posOffset>995771</wp:posOffset>
                </wp:positionV>
                <wp:extent cx="1800225" cy="1440180"/>
                <wp:effectExtent l="0" t="0" r="0" b="0"/>
                <wp:wrapNone/>
                <wp:docPr id="264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840" y="86739"/>
                            <a:ext cx="1524093" cy="13533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2AEAC7" id="Group 264" o:spid="_x0000_s1026" style="position:absolute;margin-left:56.7pt;margin-top:78.4pt;width:141.75pt;height:113.4pt;z-index:1577062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">
                <v:shape id="Graphic 26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" path="m1508788,l291210,,233261,222,186527,1783,120299,14270,85466,31474,55532,55532,31474,85466,14270,120299,1783,186528,222,233261,,291211r,857578l222,1206739r1561,46733l14270,1319701r17204,34833l55532,1384468r29934,24058l120299,1425729r66228,12488l233261,1439777r57949,223l1508788,1440000r57950,-223l1613472,1438217r66228,-12488l1714533,1408526r29934,-24058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266" o:spid="_x0000_s1028" type="#_x0000_t75" style="position:absolute;left:1378;top:867;width:15241;height:13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">
                  <v:imagedata r:id="rId199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Some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may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 xml:space="preserve">not get the chance to use assistive </w:t>
      </w:r>
      <w:r w:rsidRPr="001E5E17">
        <w:rPr>
          <w:rFonts w:asciiTheme="minorBidi" w:hAnsiTheme="minorBidi" w:cstheme="minorBidi"/>
        </w:rPr>
        <w:t>technology because:</w:t>
      </w:r>
    </w:p>
    <w:p w14:paraId="334BCFAC" w14:textId="77777777" w:rsidR="00342690" w:rsidRPr="001E5E17" w:rsidRDefault="00342690" w:rsidP="001E5E17">
      <w:pPr>
        <w:pStyle w:val="BodyText"/>
        <w:spacing w:before="167"/>
        <w:rPr>
          <w:rFonts w:asciiTheme="minorBidi" w:hAnsiTheme="minorBidi" w:cstheme="minorBidi"/>
        </w:rPr>
      </w:pPr>
    </w:p>
    <w:p w14:paraId="7E6ABB58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12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Service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staff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other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professionals do not know how the technology</w:t>
      </w:r>
    </w:p>
    <w:p w14:paraId="5FA21235" w14:textId="77777777" w:rsidR="00342690" w:rsidRPr="001E5E17" w:rsidRDefault="00C43BD8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works.</w:t>
      </w:r>
    </w:p>
    <w:p w14:paraId="67A1630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560F35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3640461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0F08EAC9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spacing w:before="1"/>
        <w:ind w:right="583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1136" behindDoc="0" locked="0" layoutInCell="1" allowOverlap="1" wp14:anchorId="02193C1D" wp14:editId="1D23DC22">
                <wp:simplePos x="0" y="0"/>
                <wp:positionH relativeFrom="page">
                  <wp:posOffset>720000</wp:posOffset>
                </wp:positionH>
                <wp:positionV relativeFrom="paragraph">
                  <wp:posOffset>-432765</wp:posOffset>
                </wp:positionV>
                <wp:extent cx="1800225" cy="1440180"/>
                <wp:effectExtent l="0" t="0" r="0" b="0"/>
                <wp:wrapNone/>
                <wp:docPr id="267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68" name="Graphic 26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3115"/>
                            <a:ext cx="1116361" cy="6368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Image 270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112" y="138"/>
                            <a:ext cx="900000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BFE25D" id="Group 267" o:spid="_x0000_s1026" style="position:absolute;margin-left:56.7pt;margin-top:-34.1pt;width:141.75pt;height:113.4pt;z-index:1577113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">
                <v:shape id="Graphic 26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" path="m1508788,l291210,,233261,222,186527,1783,120299,14270,85466,31474,55532,55532,31474,85466,14270,120299,1783,186527,222,233261,,291210r,857579l222,1206739r1561,46733l14270,1319700r17204,34834l55532,1384468r29934,24058l120299,1425729r66228,12488l233261,1439777r57949,223l1508788,1440000r57950,-223l1613472,1438217r66228,-12488l1714533,1408526r29934,-24058l1768525,1354534r17203,-34834l1798216,1253472r1560,-46733l1799999,1148789r,-857579l1799776,233261r-1560,-46734l1785728,120299,1768525,85466,1744467,55532,1714533,31474,1679700,14270,1613472,1783,1566738,222,1508788,xe" fillcolor="#e1f3fd" stroked="f">
                  <v:path arrowok="t"/>
                </v:shape>
                <v:shape id="Image 269" o:spid="_x0000_s1028" type="#_x0000_t75" style="position:absolute;top:831;width:11163;height:6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">
                  <v:imagedata r:id="rId202" o:title=""/>
                </v:shape>
                <v:shape id="Image 270" o:spid="_x0000_s1029" type="#_x0000_t75" style="position:absolute;left:9001;top:1;width:9000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">
                  <v:imagedata r:id="rId203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Lots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of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 safe or does not work well.</w:t>
      </w:r>
    </w:p>
    <w:p w14:paraId="6423E9E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0D1F8D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2437452" w14:textId="77777777" w:rsidR="00342690" w:rsidRPr="001E5E17" w:rsidRDefault="00342690" w:rsidP="001E5E17">
      <w:pPr>
        <w:pStyle w:val="BodyText"/>
        <w:spacing w:before="242"/>
        <w:rPr>
          <w:rFonts w:asciiTheme="minorBidi" w:hAnsiTheme="minorBidi" w:cstheme="minorBidi"/>
        </w:rPr>
      </w:pPr>
    </w:p>
    <w:p w14:paraId="10D23413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333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1648" behindDoc="0" locked="0" layoutInCell="1" allowOverlap="1" wp14:anchorId="03C0D5A8" wp14:editId="17D13539">
                <wp:simplePos x="0" y="0"/>
                <wp:positionH relativeFrom="page">
                  <wp:posOffset>720000</wp:posOffset>
                </wp:positionH>
                <wp:positionV relativeFrom="paragraph">
                  <wp:posOffset>-305012</wp:posOffset>
                </wp:positionV>
                <wp:extent cx="1800225" cy="1440180"/>
                <wp:effectExtent l="0" t="0" r="0" b="0"/>
                <wp:wrapNone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72" name="Graphic 27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727" y="111973"/>
                            <a:ext cx="821901" cy="1328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3A4694" id="Group 271" o:spid="_x0000_s1026" style="position:absolute;margin-left:56.7pt;margin-top:-24pt;width:141.75pt;height:113.4pt;z-index:1577164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">
                <v:shape id="Graphic 27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" path="m1508788,l291210,,233261,222,186527,1783,120299,14270,85466,31474,55532,55532,31474,85466,14270,120299,1783,186527,222,233261,,291211r,857578l222,1206739r1561,46733l14270,1319700r17204,34834l55532,1384468r29934,24058l120299,1425729r66228,12488l233261,1439777r57949,223l1508788,1440000r57950,-223l1613472,1438217r66228,-12488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273" o:spid="_x0000_s1028" type="#_x0000_t75" style="position:absolute;left:5817;top:1119;width:8219;height:132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">
                  <v:imagedata r:id="rId205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There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not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enough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 technology for children with</w:t>
      </w:r>
    </w:p>
    <w:p w14:paraId="6B247EE9" w14:textId="77777777" w:rsidR="00342690" w:rsidRPr="001E5E17" w:rsidRDefault="00C43BD8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disabilities.</w:t>
      </w:r>
    </w:p>
    <w:p w14:paraId="7225B1D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B23A4D3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176FCE9" w14:textId="77777777" w:rsidR="00342690" w:rsidRPr="001E5E17" w:rsidRDefault="00342690" w:rsidP="001E5E17">
      <w:pPr>
        <w:pStyle w:val="BodyText"/>
        <w:spacing w:before="217"/>
        <w:rPr>
          <w:rFonts w:asciiTheme="minorBidi" w:hAnsiTheme="minorBidi" w:cstheme="minorBidi"/>
        </w:rPr>
      </w:pPr>
    </w:p>
    <w:p w14:paraId="1CD12A59" w14:textId="77777777" w:rsidR="00342690" w:rsidRPr="001E5E17" w:rsidRDefault="00C43BD8" w:rsidP="001E5E17">
      <w:pPr>
        <w:pStyle w:val="ListParagraph"/>
        <w:numPr>
          <w:ilvl w:val="0"/>
          <w:numId w:val="2"/>
        </w:numPr>
        <w:tabs>
          <w:tab w:val="left" w:pos="3873"/>
          <w:tab w:val="left" w:pos="3875"/>
        </w:tabs>
        <w:ind w:right="119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2160" behindDoc="0" locked="0" layoutInCell="1" allowOverlap="1" wp14:anchorId="4FF37F1B" wp14:editId="4B601FE0">
                <wp:simplePos x="0" y="0"/>
                <wp:positionH relativeFrom="page">
                  <wp:posOffset>720000</wp:posOffset>
                </wp:positionH>
                <wp:positionV relativeFrom="paragraph">
                  <wp:posOffset>-451197</wp:posOffset>
                </wp:positionV>
                <wp:extent cx="1800225" cy="1440180"/>
                <wp:effectExtent l="0" t="0" r="0" b="0"/>
                <wp:wrapNone/>
                <wp:docPr id="27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839" y="91313"/>
                            <a:ext cx="1332492" cy="1348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AAA754" id="Group 274" o:spid="_x0000_s1026" style="position:absolute;margin-left:56.7pt;margin-top:-35.55pt;width:141.75pt;height:113.4pt;z-index:1577216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">
                <v:shape id="Graphic 27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" path="m1508788,l291210,,233261,222,186527,1783,120299,14270,85466,31474,55532,55532,31474,85466,14270,120299,1783,186527,222,233261,,291211r,857577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8r,-857577l1799776,233261r-1560,-46734l1785728,120299,1768525,85466,1744467,55532,1714533,31474,1679700,14270,1613472,1783,1566738,222,1508788,xe" fillcolor="#e1f3fd" stroked="f">
                  <v:path arrowok="t"/>
                </v:shape>
                <v:shape id="Image 276" o:spid="_x0000_s1028" type="#_x0000_t75" style="position:absolute;left:2338;top:913;width:13325;height:13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">
                  <v:imagedata r:id="rId20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Some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 adults is only made for men.</w:t>
      </w:r>
    </w:p>
    <w:p w14:paraId="1F52588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51BBFE3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49D36D1" w14:textId="77777777" w:rsidR="00342690" w:rsidRPr="001E5E17" w:rsidRDefault="00342690" w:rsidP="001E5E17">
      <w:pPr>
        <w:pStyle w:val="BodyText"/>
        <w:spacing w:before="244"/>
        <w:rPr>
          <w:rFonts w:asciiTheme="minorBidi" w:hAnsiTheme="minorBidi" w:cstheme="minorBidi"/>
        </w:rPr>
      </w:pPr>
    </w:p>
    <w:p w14:paraId="1E4CB11E" w14:textId="77777777" w:rsidR="00342690" w:rsidRPr="001E5E17" w:rsidRDefault="00C43BD8" w:rsidP="001E5E17">
      <w:pPr>
        <w:pStyle w:val="BodyText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2672" behindDoc="0" locked="0" layoutInCell="1" allowOverlap="1" wp14:anchorId="41B3B1E3" wp14:editId="25BC1F51">
                <wp:simplePos x="0" y="0"/>
                <wp:positionH relativeFrom="page">
                  <wp:posOffset>720000</wp:posOffset>
                </wp:positionH>
                <wp:positionV relativeFrom="paragraph">
                  <wp:posOffset>-324078</wp:posOffset>
                </wp:positionV>
                <wp:extent cx="1800225" cy="1440180"/>
                <wp:effectExtent l="0" t="0" r="0" b="0"/>
                <wp:wrapNone/>
                <wp:docPr id="277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78" name="Graphic 27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40" y="174064"/>
                            <a:ext cx="1321802" cy="12660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1EE94C" id="Group 277" o:spid="_x0000_s1026" style="position:absolute;margin-left:56.7pt;margin-top:-25.5pt;width:141.75pt;height:113.4pt;z-index:1577267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">
                <v:shape id="Graphic 27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279" o:spid="_x0000_s1028" type="#_x0000_t75" style="position:absolute;left:3202;top:1740;width:13218;height:12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">
                  <v:imagedata r:id="rId209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 can mean that assistive technology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does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not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work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well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for women with disabilities.</w:t>
      </w:r>
    </w:p>
    <w:p w14:paraId="7F33806B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75D295BC" w14:textId="77777777" w:rsidR="00342690" w:rsidRPr="001E5E17" w:rsidRDefault="00342690" w:rsidP="001E5E17">
      <w:pPr>
        <w:pStyle w:val="BodyText"/>
        <w:spacing w:before="9"/>
        <w:rPr>
          <w:rFonts w:asciiTheme="minorBidi" w:hAnsiTheme="minorBidi" w:cstheme="minorBidi"/>
        </w:rPr>
      </w:pPr>
    </w:p>
    <w:p w14:paraId="2AC739B8" w14:textId="77777777" w:rsidR="00342690" w:rsidRPr="001E5E17" w:rsidRDefault="00C43BD8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3184" behindDoc="0" locked="0" layoutInCell="1" allowOverlap="1" wp14:anchorId="3D0A35B3" wp14:editId="4BBAF49C">
                <wp:simplePos x="0" y="0"/>
                <wp:positionH relativeFrom="page">
                  <wp:posOffset>720000</wp:posOffset>
                </wp:positionH>
                <wp:positionV relativeFrom="paragraph">
                  <wp:posOffset>-283551</wp:posOffset>
                </wp:positionV>
                <wp:extent cx="1800225" cy="1440180"/>
                <wp:effectExtent l="0" t="0" r="0" b="0"/>
                <wp:wrapNone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305" y="200558"/>
                            <a:ext cx="828514" cy="899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143" y="200411"/>
                            <a:ext cx="1198475" cy="12397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2F3FCC" id="Group 280" o:spid="_x0000_s1026" style="position:absolute;margin-left:56.7pt;margin-top:-22.35pt;width:141.75pt;height:113.4pt;z-index:1577318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">
                <v:shape id="Graphic 281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" path="m1508788,l291210,,233261,222,186527,1783,120299,14269,85466,31473,55532,55531,31474,85465,14270,120299,1783,186526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4l1785728,120299,1768525,85465,1744467,55531,1714533,31473,1679700,14269,1613472,1783,1566738,222,1508788,xe" fillcolor="#e1f3fd" stroked="f">
                  <v:path arrowok="t"/>
                </v:shape>
                <v:shape id="Image 282" o:spid="_x0000_s1028" type="#_x0000_t75" style="position:absolute;left:7843;top:2005;width:8285;height:8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">
                  <v:imagedata r:id="rId212" o:title=""/>
                </v:shape>
                <v:shape id="Image 283" o:spid="_x0000_s1029" type="#_x0000_t75" style="position:absolute;left:1251;top:2004;width:11985;height:12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">
                  <v:imagedata r:id="rId213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important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businesses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 xml:space="preserve">make and sell assistive technology that is cheap and </w:t>
      </w:r>
      <w:r w:rsidRPr="001E5E17">
        <w:rPr>
          <w:rFonts w:asciiTheme="minorBidi" w:hAnsiTheme="minorBidi" w:cstheme="minorBidi"/>
        </w:rPr>
        <w:t>works well.</w:t>
      </w:r>
    </w:p>
    <w:p w14:paraId="37FE1B6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A6D931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8B1737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AA74AFC" w14:textId="77777777" w:rsidR="00342690" w:rsidRPr="001E5E17" w:rsidRDefault="00342690" w:rsidP="001E5E17">
      <w:pPr>
        <w:pStyle w:val="BodyText"/>
        <w:spacing w:before="184"/>
        <w:rPr>
          <w:rFonts w:asciiTheme="minorBidi" w:hAnsiTheme="minorBidi" w:cstheme="minorBidi"/>
        </w:rPr>
      </w:pPr>
    </w:p>
    <w:p w14:paraId="5EF48C92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3696" behindDoc="0" locked="0" layoutInCell="1" allowOverlap="1" wp14:anchorId="5E46E3AE" wp14:editId="60997056">
                <wp:simplePos x="0" y="0"/>
                <wp:positionH relativeFrom="page">
                  <wp:posOffset>720000</wp:posOffset>
                </wp:positionH>
                <wp:positionV relativeFrom="paragraph">
                  <wp:posOffset>-414679</wp:posOffset>
                </wp:positionV>
                <wp:extent cx="1800225" cy="1440180"/>
                <wp:effectExtent l="0" t="0" r="0" b="0"/>
                <wp:wrapNone/>
                <wp:docPr id="284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85" name="Graphic 28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865"/>
                            <a:ext cx="1083454" cy="1301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" name="Image 287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468" y="31123"/>
                            <a:ext cx="400449" cy="13352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D95AD8" id="Group 284" o:spid="_x0000_s1026" style="position:absolute;margin-left:56.7pt;margin-top:-32.65pt;width:141.75pt;height:113.4pt;z-index:1577369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">
                <v:shape id="Graphic 28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" path="m1508788,l291210,,233261,222,186527,1783,120299,14270,85466,31474,55532,55532,31474,85466,14270,120299,1783,186527,222,233261,,291210r,857579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9l1799776,233261r-1560,-46734l1785728,120299,1768525,85466,1744467,55532,1714533,31474,1679700,14270,1613472,1783,1566738,222,1508788,xe" fillcolor="#e1f3fd" stroked="f">
                  <v:path arrowok="t"/>
                </v:shape>
                <v:shape id="Image 286" o:spid="_x0000_s1028" type="#_x0000_t75" style="position:absolute;top:1388;width:10834;height:13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">
                  <v:imagedata r:id="rId216" o:title=""/>
                </v:shape>
                <v:shape id="Image 287" o:spid="_x0000_s1029" type="#_x0000_t75" style="position:absolute;left:10834;top:311;width:4005;height:13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">
                  <v:imagedata r:id="rId21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But businesses should also test assistive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before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selling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  <w:spacing w:val="-5"/>
        </w:rPr>
        <w:t>it.</w:t>
      </w:r>
    </w:p>
    <w:p w14:paraId="66C1B3E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01E755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B89343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9A5347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1DA9731" w14:textId="77777777" w:rsidR="00342690" w:rsidRPr="001E5E17" w:rsidRDefault="00342690" w:rsidP="001E5E17">
      <w:pPr>
        <w:pStyle w:val="BodyText"/>
        <w:spacing w:before="56"/>
        <w:rPr>
          <w:rFonts w:asciiTheme="minorBidi" w:hAnsiTheme="minorBidi" w:cstheme="minorBidi"/>
        </w:rPr>
      </w:pPr>
    </w:p>
    <w:p w14:paraId="49E70419" w14:textId="77777777" w:rsidR="00342690" w:rsidRPr="001E5E17" w:rsidRDefault="00C43BD8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4208" behindDoc="0" locked="0" layoutInCell="1" allowOverlap="1" wp14:anchorId="7977832F" wp14:editId="78F08A25">
                <wp:simplePos x="0" y="0"/>
                <wp:positionH relativeFrom="page">
                  <wp:posOffset>720000</wp:posOffset>
                </wp:positionH>
                <wp:positionV relativeFrom="paragraph">
                  <wp:posOffset>-461170</wp:posOffset>
                </wp:positionV>
                <wp:extent cx="1800225" cy="1440180"/>
                <wp:effectExtent l="0" t="0" r="0" b="0"/>
                <wp:wrapNone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89" name="Graphic 289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0" name="Image 290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8798"/>
                            <a:ext cx="1799999" cy="12482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1C80A6" id="Group 288" o:spid="_x0000_s1026" style="position:absolute;margin-left:56.7pt;margin-top:-36.3pt;width:141.75pt;height:113.4pt;z-index:1577420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">
                <v:shape id="Graphic 289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290" o:spid="_x0000_s1028" type="#_x0000_t75" style="position:absolute;top:1187;width:17999;height:12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">
                  <v:imagedata r:id="rId219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Some countries give people support with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paying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technology.</w:t>
      </w:r>
    </w:p>
    <w:p w14:paraId="3E950FF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793661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CC0E3A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EEBB486" w14:textId="77777777" w:rsidR="00342690" w:rsidRPr="001E5E17" w:rsidRDefault="00342690" w:rsidP="001E5E17">
      <w:pPr>
        <w:pStyle w:val="BodyText"/>
        <w:spacing w:before="384"/>
        <w:rPr>
          <w:rFonts w:asciiTheme="minorBidi" w:hAnsiTheme="minorBidi" w:cstheme="minorBidi"/>
        </w:rPr>
      </w:pPr>
    </w:p>
    <w:p w14:paraId="73794D92" w14:textId="77777777" w:rsidR="00342690" w:rsidRPr="001E5E17" w:rsidRDefault="00C43BD8" w:rsidP="001E5E17">
      <w:pPr>
        <w:pStyle w:val="BodyText"/>
        <w:spacing w:before="1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4720" behindDoc="0" locked="0" layoutInCell="1" allowOverlap="1" wp14:anchorId="3EF0B92F" wp14:editId="33FD10C6">
                <wp:simplePos x="0" y="0"/>
                <wp:positionH relativeFrom="page">
                  <wp:posOffset>720000</wp:posOffset>
                </wp:positionH>
                <wp:positionV relativeFrom="paragraph">
                  <wp:posOffset>-444543</wp:posOffset>
                </wp:positionV>
                <wp:extent cx="1800225" cy="1440180"/>
                <wp:effectExtent l="0" t="0" r="0" b="0"/>
                <wp:wrapNone/>
                <wp:docPr id="291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92" name="Graphic 29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3" name="Image 293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095" y="0"/>
                            <a:ext cx="1563584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1BD6EC" id="Group 291" o:spid="_x0000_s1026" style="position:absolute;margin-left:56.7pt;margin-top:-35pt;width:141.75pt;height:113.4pt;z-index:1577472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">
                <v:shape id="Graphic 29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" path="m1508788,l291210,,233261,222,186527,1783,120299,14269,85466,31474,55532,55531,31474,85465,14270,120299,1783,186527,222,233261,,291211r,857577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7l1799776,233261r-1560,-46734l1785728,120299,1768525,85465,1744467,55531,1714533,31474,1679700,14269,1613472,1783,1566738,222,1508788,xe" fillcolor="#e1f3fd" stroked="f">
                  <v:path arrowok="t"/>
                </v:shape>
                <v:shape id="Image 293" o:spid="_x0000_s1028" type="#_x0000_t75" style="position:absolute;left:1180;width:15636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">
                  <v:imagedata r:id="rId221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But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most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in the world do not get this support.</w:t>
      </w:r>
    </w:p>
    <w:p w14:paraId="0FA1D287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260" w:right="1020" w:bottom="1400" w:left="1000" w:header="0" w:footer="1211" w:gutter="0"/>
          <w:cols w:space="720"/>
        </w:sectPr>
      </w:pPr>
    </w:p>
    <w:p w14:paraId="4E163B84" w14:textId="77777777" w:rsidR="00342690" w:rsidRPr="001E5E17" w:rsidRDefault="00C43BD8" w:rsidP="001E5E17">
      <w:pPr>
        <w:pStyle w:val="Heading1"/>
        <w:rPr>
          <w:rFonts w:asciiTheme="minorBidi" w:hAnsiTheme="minorBidi" w:cstheme="minorBidi"/>
        </w:rPr>
      </w:pPr>
      <w:bookmarkStart w:id="14" w:name="_bookmark3"/>
      <w:bookmarkEnd w:id="14"/>
      <w:r w:rsidRPr="001E5E17">
        <w:rPr>
          <w:rFonts w:asciiTheme="minorBidi" w:hAnsiTheme="minorBidi" w:cstheme="minorBidi"/>
          <w:color w:val="0F4A71"/>
        </w:rPr>
        <w:lastRenderedPageBreak/>
        <w:t>Care</w:t>
      </w:r>
      <w:r w:rsidRPr="001E5E17">
        <w:rPr>
          <w:rFonts w:asciiTheme="minorBidi" w:hAnsiTheme="minorBidi" w:cstheme="minorBidi"/>
          <w:color w:val="0F4A71"/>
          <w:spacing w:val="-9"/>
        </w:rPr>
        <w:t xml:space="preserve"> </w:t>
      </w:r>
      <w:r w:rsidRPr="001E5E17">
        <w:rPr>
          <w:rFonts w:asciiTheme="minorBidi" w:hAnsiTheme="minorBidi" w:cstheme="minorBidi"/>
          <w:color w:val="0F4A71"/>
        </w:rPr>
        <w:t>and</w:t>
      </w:r>
      <w:r w:rsidRPr="001E5E17">
        <w:rPr>
          <w:rFonts w:asciiTheme="minorBidi" w:hAnsiTheme="minorBidi" w:cstheme="minorBidi"/>
          <w:color w:val="0F4A71"/>
          <w:spacing w:val="-8"/>
        </w:rPr>
        <w:t xml:space="preserve"> </w:t>
      </w:r>
      <w:r w:rsidRPr="001E5E17">
        <w:rPr>
          <w:rFonts w:asciiTheme="minorBidi" w:hAnsiTheme="minorBidi" w:cstheme="minorBidi"/>
          <w:color w:val="0F4A71"/>
          <w:spacing w:val="-2"/>
        </w:rPr>
        <w:t>support</w:t>
      </w:r>
    </w:p>
    <w:p w14:paraId="45F612D1" w14:textId="77777777" w:rsidR="00342690" w:rsidRPr="001E5E17" w:rsidRDefault="00342690" w:rsidP="001E5E17">
      <w:pPr>
        <w:pStyle w:val="BodyText"/>
        <w:spacing w:before="110"/>
        <w:rPr>
          <w:rFonts w:asciiTheme="minorBidi" w:hAnsiTheme="minorBidi" w:cstheme="minorBidi"/>
          <w:b/>
          <w:sz w:val="72"/>
        </w:rPr>
      </w:pPr>
    </w:p>
    <w:p w14:paraId="0C3CA9EE" w14:textId="77777777" w:rsidR="00342690" w:rsidRPr="001E5E17" w:rsidRDefault="00C43BD8" w:rsidP="001E5E17">
      <w:pPr>
        <w:pStyle w:val="BodyText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5744" behindDoc="0" locked="0" layoutInCell="1" allowOverlap="1" wp14:anchorId="0E794776" wp14:editId="5DB730F0">
                <wp:simplePos x="0" y="0"/>
                <wp:positionH relativeFrom="page">
                  <wp:posOffset>720000</wp:posOffset>
                </wp:positionH>
                <wp:positionV relativeFrom="paragraph">
                  <wp:posOffset>-290789</wp:posOffset>
                </wp:positionV>
                <wp:extent cx="1800225" cy="1440180"/>
                <wp:effectExtent l="0" t="0" r="0" b="0"/>
                <wp:wrapNone/>
                <wp:docPr id="294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295" name="Graphic 29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847" y="1"/>
                            <a:ext cx="1366478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85CCEB" id="Group 294" o:spid="_x0000_s1026" style="position:absolute;margin-left:56.7pt;margin-top:-22.9pt;width:141.75pt;height:113.4pt;z-index:1577574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">
                <v:shape id="Graphic 29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" path="m1508788,l291210,,233261,222,186527,1783,120299,14270,85466,31474,55532,55532,31474,85466,14270,120299,1783,186528,222,233261,,291211r,857578l222,1206739r1561,46733l14270,1319701r17204,34833l55532,1384468r29934,24058l120299,1425729r66228,12488l233261,1439777r57949,223l1508788,1440000r57950,-223l1613472,1438217r66228,-12488l1714533,1408526r29934,-24058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296" o:spid="_x0000_s1028" type="#_x0000_t75" style="position:absolute;left:2168;width:1366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">
                  <v:imagedata r:id="rId223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Lots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of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 xml:space="preserve">need support to help them in their daily </w:t>
      </w:r>
      <w:r w:rsidRPr="001E5E17">
        <w:rPr>
          <w:rFonts w:asciiTheme="minorBidi" w:hAnsiTheme="minorBidi" w:cstheme="minorBidi"/>
          <w:spacing w:val="-2"/>
        </w:rPr>
        <w:t>lives.</w:t>
      </w:r>
    </w:p>
    <w:p w14:paraId="0E4FC650" w14:textId="77777777" w:rsidR="00342690" w:rsidRPr="001E5E17" w:rsidRDefault="00C43BD8" w:rsidP="001E5E17">
      <w:pPr>
        <w:pStyle w:val="BodyText"/>
        <w:spacing w:before="4"/>
        <w:rPr>
          <w:rFonts w:asciiTheme="minorBidi" w:hAnsiTheme="minorBidi" w:cstheme="minorBidi"/>
          <w:sz w:val="19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487634432" behindDoc="1" locked="0" layoutInCell="1" allowOverlap="1" wp14:anchorId="57DD546F" wp14:editId="60FCF9B8">
            <wp:simplePos x="0" y="0"/>
            <wp:positionH relativeFrom="page">
              <wp:posOffset>3104038</wp:posOffset>
            </wp:positionH>
            <wp:positionV relativeFrom="paragraph">
              <wp:posOffset>161677</wp:posOffset>
            </wp:positionV>
            <wp:extent cx="55158" cy="162020"/>
            <wp:effectExtent l="0" t="0" r="0" b="0"/>
            <wp:wrapTopAndBottom/>
            <wp:docPr id="297" name="Image 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 297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58" cy="162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779D0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8D06863" w14:textId="77777777" w:rsidR="00342690" w:rsidRPr="001E5E17" w:rsidRDefault="00342690" w:rsidP="001E5E17">
      <w:pPr>
        <w:pStyle w:val="BodyText"/>
        <w:spacing w:before="131"/>
        <w:rPr>
          <w:rFonts w:asciiTheme="minorBidi" w:hAnsiTheme="minorBidi" w:cstheme="minorBidi"/>
        </w:rPr>
      </w:pPr>
    </w:p>
    <w:p w14:paraId="6E41A369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6256" behindDoc="0" locked="0" layoutInCell="1" allowOverlap="1" wp14:anchorId="6404E80D" wp14:editId="2B471D41">
                <wp:simplePos x="0" y="0"/>
                <wp:positionH relativeFrom="page">
                  <wp:posOffset>720000</wp:posOffset>
                </wp:positionH>
                <wp:positionV relativeFrom="paragraph">
                  <wp:posOffset>-436695</wp:posOffset>
                </wp:positionV>
                <wp:extent cx="1800225" cy="1446530"/>
                <wp:effectExtent l="0" t="0" r="0" b="0"/>
                <wp:wrapNone/>
                <wp:docPr id="29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6530"/>
                          <a:chOff x="0" y="0"/>
                          <a:chExt cx="1800225" cy="1446530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732" y="44518"/>
                            <a:ext cx="1152707" cy="1401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E0CC2B" id="Group 298" o:spid="_x0000_s1026" style="position:absolute;margin-left:56.7pt;margin-top:-34.4pt;width:141.75pt;height:113.9pt;z-index:15776256;mso-wrap-distance-left:0;mso-wrap-distance-right:0;mso-position-horizontal-relative:page" coordsize="18002,14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">
                <v:shape id="Graphic 299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" path="m1508788,l291210,,233261,222,186527,1783,120299,14270,85466,31474,55532,55532,31474,85466,14270,120299,1783,186527,222,233261,,291210r,857579l222,1206739r1561,46733l14270,1319700r17204,34834l55532,1384468r29934,24058l120299,1425729r66228,12488l233261,1439777r57949,223l1508788,1440000r57950,-223l1613472,1438217r66228,-12488l1714533,1408526r29934,-24058l1768525,1354534r17203,-34834l1798216,1253472r1560,-46733l1799999,1148789r,-857579l1799776,233261r-1560,-46734l1785728,120299,1768525,85466,1744467,55532,1714533,31474,1679700,14270,1613472,1783,1566738,222,1508788,xe" fillcolor="#e1f3fd" stroked="f">
                  <v:path arrowok="t"/>
                </v:shape>
                <v:shape id="Image 300" o:spid="_x0000_s1028" type="#_x0000_t75" style="position:absolute;left:3237;top:445;width:11527;height:1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">
                  <v:imagedata r:id="rId226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But public services do not always provide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enough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care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support.</w:t>
      </w:r>
    </w:p>
    <w:p w14:paraId="6726E05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9784FE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79F2264" w14:textId="77777777" w:rsidR="00342690" w:rsidRPr="001E5E17" w:rsidRDefault="00342690" w:rsidP="001E5E17">
      <w:pPr>
        <w:pStyle w:val="BodyText"/>
        <w:spacing w:before="214"/>
        <w:rPr>
          <w:rFonts w:asciiTheme="minorBidi" w:hAnsiTheme="minorBidi" w:cstheme="minorBidi"/>
        </w:rPr>
      </w:pPr>
    </w:p>
    <w:p w14:paraId="2EF75ABA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6768" behindDoc="0" locked="0" layoutInCell="1" allowOverlap="1" wp14:anchorId="623A1AFB" wp14:editId="6A29FD40">
                <wp:simplePos x="0" y="0"/>
                <wp:positionH relativeFrom="page">
                  <wp:posOffset>720000</wp:posOffset>
                </wp:positionH>
                <wp:positionV relativeFrom="paragraph">
                  <wp:posOffset>-308889</wp:posOffset>
                </wp:positionV>
                <wp:extent cx="1800225" cy="1440180"/>
                <wp:effectExtent l="0" t="0" r="0" b="0"/>
                <wp:wrapNone/>
                <wp:docPr id="301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02" name="Graphic 30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496" y="219212"/>
                            <a:ext cx="954674" cy="8633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13" y="138"/>
                            <a:ext cx="1108521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10F538E" id="Group 301" o:spid="_x0000_s1026" style="position:absolute;margin-left:56.7pt;margin-top:-24.3pt;width:141.75pt;height:113.4pt;z-index:1577676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">
                <v:shape id="Graphic 30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" path="m1508788,l291210,,233261,222,186527,1783,120299,14270,85466,31474,55532,55532,31474,85466,14270,120299,1783,186527,222,233261,,291211r,857578l222,1206739r1561,46733l14270,1319700r17204,34834l55532,1384468r29934,24058l120299,1425729r66228,12488l233261,1439777r57949,223l1508788,1440000r57950,-223l1613472,1438217r66228,-12488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303" o:spid="_x0000_s1028" type="#_x0000_t75" style="position:absolute;left:6924;top:2192;width:9547;height:86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">
                  <v:imagedata r:id="rId229" o:title=""/>
                </v:shape>
                <v:shape id="Image 304" o:spid="_x0000_s1029" type="#_x0000_t75" style="position:absolute;left:421;top:1;width:1108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">
                  <v:imagedata r:id="rId23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 means that support persons of people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disabilities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must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do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lots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of unpaid care and support work.</w:t>
      </w:r>
    </w:p>
    <w:p w14:paraId="626069E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7CBEF6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5AC2180" w14:textId="77777777" w:rsidR="00342690" w:rsidRPr="001E5E17" w:rsidRDefault="00342690" w:rsidP="001E5E17">
      <w:pPr>
        <w:pStyle w:val="BodyText"/>
        <w:spacing w:before="212"/>
        <w:rPr>
          <w:rFonts w:asciiTheme="minorBidi" w:hAnsiTheme="minorBidi" w:cstheme="minorBidi"/>
        </w:rPr>
      </w:pPr>
    </w:p>
    <w:p w14:paraId="478E1898" w14:textId="77777777" w:rsidR="00342690" w:rsidRPr="001E5E17" w:rsidRDefault="00C43BD8" w:rsidP="001E5E17">
      <w:pPr>
        <w:pStyle w:val="BodyText"/>
        <w:spacing w:before="1"/>
        <w:ind w:left="3535" w:right="716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7280" behindDoc="0" locked="0" layoutInCell="1" allowOverlap="1" wp14:anchorId="67E579EE" wp14:editId="69839F10">
                <wp:simplePos x="0" y="0"/>
                <wp:positionH relativeFrom="page">
                  <wp:posOffset>720000</wp:posOffset>
                </wp:positionH>
                <wp:positionV relativeFrom="paragraph">
                  <wp:posOffset>-454567</wp:posOffset>
                </wp:positionV>
                <wp:extent cx="1800225" cy="1440180"/>
                <wp:effectExtent l="0" t="0" r="0" b="0"/>
                <wp:wrapNone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597" y="26470"/>
                            <a:ext cx="1659574" cy="1412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467010" id="Group 305" o:spid="_x0000_s1026" style="position:absolute;margin-left:56.7pt;margin-top:-35.8pt;width:141.75pt;height:113.4pt;z-index:1577728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">
                <v:shape id="Graphic 306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" path="m1508788,l291210,,233261,222,186527,1783,120299,14270,85466,31474,55532,55532,31474,85466,14270,120299,1783,186527,222,233261,,291211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307" o:spid="_x0000_s1028" type="#_x0000_t75" style="position:absolute;left:1405;top:264;width:16596;height:14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">
                  <v:imagedata r:id="rId23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Most of the people who do unpaid care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support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work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women.</w:t>
      </w:r>
    </w:p>
    <w:p w14:paraId="31526B0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1E1471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A70D268" w14:textId="77777777" w:rsidR="00342690" w:rsidRPr="001E5E17" w:rsidRDefault="00342690" w:rsidP="001E5E17">
      <w:pPr>
        <w:pStyle w:val="BodyText"/>
        <w:spacing w:before="313"/>
        <w:rPr>
          <w:rFonts w:asciiTheme="minorBidi" w:hAnsiTheme="minorBidi" w:cstheme="minorBidi"/>
        </w:rPr>
      </w:pPr>
    </w:p>
    <w:p w14:paraId="5544E18E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7792" behindDoc="0" locked="0" layoutInCell="1" allowOverlap="1" wp14:anchorId="797A0F76" wp14:editId="5AB01C39">
                <wp:simplePos x="0" y="0"/>
                <wp:positionH relativeFrom="page">
                  <wp:posOffset>705174</wp:posOffset>
                </wp:positionH>
                <wp:positionV relativeFrom="paragraph">
                  <wp:posOffset>-390260</wp:posOffset>
                </wp:positionV>
                <wp:extent cx="1814830" cy="1440180"/>
                <wp:effectExtent l="0" t="0" r="0" b="0"/>
                <wp:wrapNone/>
                <wp:docPr id="308" name="Group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4830" cy="1440180"/>
                          <a:chOff x="0" y="0"/>
                          <a:chExt cx="1814830" cy="1440180"/>
                        </a:xfrm>
                      </wpg:grpSpPr>
                      <wps:wsp>
                        <wps:cNvPr id="309" name="Graphic 309"/>
                        <wps:cNvSpPr/>
                        <wps:spPr>
                          <a:xfrm>
                            <a:off x="14825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" name="Image 310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540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Image 311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0418" y="119418"/>
                            <a:ext cx="1114407" cy="13205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171CA8" id="Group 308" o:spid="_x0000_s1026" style="position:absolute;margin-left:55.55pt;margin-top:-30.75pt;width:142.9pt;height:113.4pt;z-index:15777792;mso-wrap-distance-left:0;mso-wrap-distance-right:0;mso-position-horizontal-relative:page" coordsize="18148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">
                <v:shape id="Graphic 309" o:spid="_x0000_s1027" style="position:absolute;left:148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" path="m1508788,l291210,,233261,222,186527,1783,120299,14270,85466,31474,55532,55532,31474,85466,14270,120299,1783,186528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310" o:spid="_x0000_s1028" type="#_x0000_t75" style="position:absolute;width:1330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">
                  <v:imagedata r:id="rId235" o:title=""/>
                </v:shape>
                <v:shape id="Image 311" o:spid="_x0000_s1029" type="#_x0000_t75" style="position:absolute;left:7004;top:1194;width:11144;height:13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">
                  <v:imagedata r:id="rId236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harder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women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 get jobs and be treated fairly.</w:t>
      </w:r>
    </w:p>
    <w:p w14:paraId="4E8DF581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040" w:right="1020" w:bottom="1400" w:left="1000" w:header="0" w:footer="1211" w:gutter="0"/>
          <w:cols w:space="720"/>
        </w:sectPr>
      </w:pPr>
    </w:p>
    <w:p w14:paraId="37102570" w14:textId="77777777" w:rsidR="00342690" w:rsidRPr="001E5E17" w:rsidRDefault="00342690" w:rsidP="001E5E17">
      <w:pPr>
        <w:pStyle w:val="BodyText"/>
        <w:spacing w:before="209"/>
        <w:rPr>
          <w:rFonts w:asciiTheme="minorBidi" w:hAnsiTheme="minorBidi" w:cstheme="minorBidi"/>
        </w:rPr>
      </w:pPr>
    </w:p>
    <w:p w14:paraId="01790FC9" w14:textId="77777777" w:rsidR="00342690" w:rsidRPr="001E5E17" w:rsidRDefault="00C43BD8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8304" behindDoc="0" locked="0" layoutInCell="1" allowOverlap="1" wp14:anchorId="3137A860" wp14:editId="3F433368">
                <wp:simplePos x="0" y="0"/>
                <wp:positionH relativeFrom="page">
                  <wp:posOffset>720000</wp:posOffset>
                </wp:positionH>
                <wp:positionV relativeFrom="paragraph">
                  <wp:posOffset>-410551</wp:posOffset>
                </wp:positionV>
                <wp:extent cx="1800225" cy="1440180"/>
                <wp:effectExtent l="0" t="0" r="0" b="0"/>
                <wp:wrapNone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983" y="137"/>
                            <a:ext cx="1110016" cy="1439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Image 315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285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0C2075" id="Group 312" o:spid="_x0000_s1026" style="position:absolute;margin-left:56.7pt;margin-top:-32.35pt;width:141.75pt;height:113.4pt;z-index:1577830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">
                <v:shape id="Graphic 313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" path="m1508788,l291210,,233261,222,186527,1783,120299,14269,85466,31473,55532,55531,31474,85465,14270,120299,1783,186526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4l1785728,120299,1768525,85465,1744467,55531,1714533,31473,1679700,14269,1613472,1783,1566738,222,1508788,xe" fillcolor="#e1f3fd" stroked="f">
                  <v:path arrowok="t"/>
                </v:shape>
                <v:shape id="Image 314" o:spid="_x0000_s1028" type="#_x0000_t75" style="position:absolute;left:6899;top:1;width:11100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">
                  <v:imagedata r:id="rId239" o:title=""/>
                </v:shape>
                <v:shape id="Image 315" o:spid="_x0000_s1029" type="#_x0000_t75" style="position:absolute;width:11612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">
                  <v:imagedata r:id="rId24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care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and support services faster and better.</w:t>
      </w:r>
    </w:p>
    <w:p w14:paraId="1C5F3A2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C47DE5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C29769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DB7BC9D" w14:textId="77777777" w:rsidR="00342690" w:rsidRPr="001E5E17" w:rsidRDefault="00342690" w:rsidP="001E5E17">
      <w:pPr>
        <w:pStyle w:val="BodyText"/>
        <w:spacing w:before="84"/>
        <w:rPr>
          <w:rFonts w:asciiTheme="minorBidi" w:hAnsiTheme="minorBidi" w:cstheme="minorBidi"/>
        </w:rPr>
      </w:pPr>
    </w:p>
    <w:p w14:paraId="2CCB99EB" w14:textId="77777777" w:rsidR="00342690" w:rsidRPr="001E5E17" w:rsidRDefault="00C43BD8" w:rsidP="001E5E17">
      <w:pPr>
        <w:pStyle w:val="BodyText"/>
        <w:spacing w:before="1"/>
        <w:ind w:left="3535" w:right="91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8816" behindDoc="0" locked="0" layoutInCell="1" allowOverlap="1" wp14:anchorId="1017F008" wp14:editId="01600ED2">
                <wp:simplePos x="0" y="0"/>
                <wp:positionH relativeFrom="page">
                  <wp:posOffset>720000</wp:posOffset>
                </wp:positionH>
                <wp:positionV relativeFrom="paragraph">
                  <wp:posOffset>-260570</wp:posOffset>
                </wp:positionV>
                <wp:extent cx="1800225" cy="1440180"/>
                <wp:effectExtent l="0" t="0" r="0" b="0"/>
                <wp:wrapNone/>
                <wp:docPr id="316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17" name="Graphic 31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" name="Image 318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934" y="65180"/>
                            <a:ext cx="820896" cy="8032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" name="Image 319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967" y="719999"/>
                            <a:ext cx="1076831" cy="6385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Graphic 320"/>
                        <wps:cNvSpPr/>
                        <wps:spPr>
                          <a:xfrm>
                            <a:off x="912711" y="344243"/>
                            <a:ext cx="777875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875" h="682625">
                                <a:moveTo>
                                  <a:pt x="72442" y="295547"/>
                                </a:moveTo>
                                <a:lnTo>
                                  <a:pt x="42812" y="306421"/>
                                </a:lnTo>
                                <a:lnTo>
                                  <a:pt x="18343" y="327909"/>
                                </a:lnTo>
                                <a:lnTo>
                                  <a:pt x="4341" y="354053"/>
                                </a:lnTo>
                                <a:lnTo>
                                  <a:pt x="0" y="382592"/>
                                </a:lnTo>
                                <a:lnTo>
                                  <a:pt x="5277" y="410972"/>
                                </a:lnTo>
                                <a:lnTo>
                                  <a:pt x="235769" y="650471"/>
                                </a:lnTo>
                                <a:lnTo>
                                  <a:pt x="270563" y="674770"/>
                                </a:lnTo>
                                <a:lnTo>
                                  <a:pt x="312339" y="682240"/>
                                </a:lnTo>
                                <a:lnTo>
                                  <a:pt x="333211" y="679162"/>
                                </a:lnTo>
                                <a:lnTo>
                                  <a:pt x="352744" y="671824"/>
                                </a:lnTo>
                                <a:lnTo>
                                  <a:pt x="370300" y="660548"/>
                                </a:lnTo>
                                <a:lnTo>
                                  <a:pt x="385240" y="645653"/>
                                </a:lnTo>
                                <a:lnTo>
                                  <a:pt x="512036" y="473999"/>
                                </a:lnTo>
                                <a:lnTo>
                                  <a:pt x="304401" y="473999"/>
                                </a:lnTo>
                                <a:lnTo>
                                  <a:pt x="298032" y="471299"/>
                                </a:lnTo>
                                <a:lnTo>
                                  <a:pt x="293616" y="466386"/>
                                </a:lnTo>
                                <a:lnTo>
                                  <a:pt x="134264" y="307872"/>
                                </a:lnTo>
                                <a:lnTo>
                                  <a:pt x="104002" y="295845"/>
                                </a:lnTo>
                                <a:lnTo>
                                  <a:pt x="72442" y="295547"/>
                                </a:lnTo>
                                <a:close/>
                              </a:path>
                              <a:path w="777875" h="682625">
                                <a:moveTo>
                                  <a:pt x="685587" y="0"/>
                                </a:moveTo>
                                <a:lnTo>
                                  <a:pt x="654228" y="8523"/>
                                </a:lnTo>
                                <a:lnTo>
                                  <a:pt x="627496" y="28910"/>
                                </a:lnTo>
                                <a:lnTo>
                                  <a:pt x="327633" y="465337"/>
                                </a:lnTo>
                                <a:lnTo>
                                  <a:pt x="323588" y="470441"/>
                                </a:lnTo>
                                <a:lnTo>
                                  <a:pt x="317511" y="473518"/>
                                </a:lnTo>
                                <a:lnTo>
                                  <a:pt x="304401" y="473999"/>
                                </a:lnTo>
                                <a:lnTo>
                                  <a:pt x="512036" y="473999"/>
                                </a:lnTo>
                                <a:lnTo>
                                  <a:pt x="763915" y="133011"/>
                                </a:lnTo>
                                <a:lnTo>
                                  <a:pt x="776334" y="103869"/>
                                </a:lnTo>
                                <a:lnTo>
                                  <a:pt x="777421" y="73179"/>
                                </a:lnTo>
                                <a:lnTo>
                                  <a:pt x="767630" y="44072"/>
                                </a:lnTo>
                                <a:lnTo>
                                  <a:pt x="747417" y="19680"/>
                                </a:lnTo>
                                <a:lnTo>
                                  <a:pt x="717880" y="3624"/>
                                </a:lnTo>
                                <a:lnTo>
                                  <a:pt x="685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912712" y="344243"/>
                            <a:ext cx="777875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875" h="682625">
                                <a:moveTo>
                                  <a:pt x="20134" y="436641"/>
                                </a:moveTo>
                                <a:lnTo>
                                  <a:pt x="5278" y="410972"/>
                                </a:lnTo>
                                <a:lnTo>
                                  <a:pt x="0" y="382591"/>
                                </a:lnTo>
                                <a:lnTo>
                                  <a:pt x="4341" y="354052"/>
                                </a:lnTo>
                                <a:lnTo>
                                  <a:pt x="18343" y="327908"/>
                                </a:lnTo>
                                <a:lnTo>
                                  <a:pt x="42812" y="306421"/>
                                </a:lnTo>
                                <a:lnTo>
                                  <a:pt x="72442" y="295547"/>
                                </a:lnTo>
                                <a:lnTo>
                                  <a:pt x="104002" y="295845"/>
                                </a:lnTo>
                                <a:lnTo>
                                  <a:pt x="134264" y="307872"/>
                                </a:lnTo>
                                <a:lnTo>
                                  <a:pt x="293615" y="466386"/>
                                </a:lnTo>
                                <a:lnTo>
                                  <a:pt x="298032" y="471299"/>
                                </a:lnTo>
                                <a:lnTo>
                                  <a:pt x="304401" y="473999"/>
                                </a:lnTo>
                                <a:lnTo>
                                  <a:pt x="311003" y="473757"/>
                                </a:lnTo>
                                <a:lnTo>
                                  <a:pt x="317511" y="473518"/>
                                </a:lnTo>
                                <a:lnTo>
                                  <a:pt x="323588" y="470440"/>
                                </a:lnTo>
                                <a:lnTo>
                                  <a:pt x="327632" y="465336"/>
                                </a:lnTo>
                                <a:lnTo>
                                  <a:pt x="627496" y="28910"/>
                                </a:lnTo>
                                <a:lnTo>
                                  <a:pt x="654228" y="8523"/>
                                </a:lnTo>
                                <a:lnTo>
                                  <a:pt x="685587" y="0"/>
                                </a:lnTo>
                                <a:lnTo>
                                  <a:pt x="717880" y="3624"/>
                                </a:lnTo>
                                <a:lnTo>
                                  <a:pt x="747418" y="19680"/>
                                </a:lnTo>
                                <a:lnTo>
                                  <a:pt x="767630" y="44071"/>
                                </a:lnTo>
                                <a:lnTo>
                                  <a:pt x="777421" y="73178"/>
                                </a:lnTo>
                                <a:lnTo>
                                  <a:pt x="776334" y="103869"/>
                                </a:lnTo>
                                <a:lnTo>
                                  <a:pt x="385240" y="645652"/>
                                </a:lnTo>
                                <a:lnTo>
                                  <a:pt x="352744" y="671824"/>
                                </a:lnTo>
                                <a:lnTo>
                                  <a:pt x="312340" y="682239"/>
                                </a:lnTo>
                                <a:lnTo>
                                  <a:pt x="290925" y="680752"/>
                                </a:lnTo>
                                <a:lnTo>
                                  <a:pt x="270563" y="674770"/>
                                </a:lnTo>
                                <a:lnTo>
                                  <a:pt x="251946" y="664580"/>
                                </a:lnTo>
                                <a:lnTo>
                                  <a:pt x="235768" y="650471"/>
                                </a:lnTo>
                                <a:lnTo>
                                  <a:pt x="20134" y="43664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DD817A" id="Group 316" o:spid="_x0000_s1026" style="position:absolute;margin-left:56.7pt;margin-top:-20.5pt;width:141.75pt;height:113.4pt;z-index:1577881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">
                <v:shape id="Graphic 317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" path="m1508788,l291210,,233261,222,186527,1783,120299,14270,85466,31474,55532,55532,31474,85466,14270,120299,1783,186527,222,233261,,291210r,857578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8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318" o:spid="_x0000_s1028" type="#_x0000_t75" style="position:absolute;left:2559;top:651;width:8209;height:8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">
                  <v:imagedata r:id="rId195" o:title=""/>
                </v:shape>
                <v:shape id="Image 319" o:spid="_x0000_s1029" type="#_x0000_t75" style="position:absolute;left:1279;top:7199;width:10768;height:6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">
                  <v:imagedata r:id="rId188" o:title=""/>
                </v:shape>
                <v:shape id="Graphic 320" o:spid="_x0000_s1030" style="position:absolute;left:9127;top:3442;width:7778;height:6826;visibility:visible;mso-wrap-style:square;v-text-anchor:top" coordsize="777875,682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" path="m72442,295547l42812,306421,18343,327909,4341,354053,,382592r5277,28380l235769,650471r34794,24299l312339,682240r20872,-3078l352744,671824r17556,-11276l385240,645653,512036,473999r-207635,l298032,471299r-4416,-4913l134264,307872,104002,295845r-31560,-298xem685587,l654228,8523,627496,28910,327633,465337r-4045,5104l317511,473518r-13110,481l512036,473999,763915,133011r12419,-29142l777421,73179,767630,44072,747417,19680,717880,3624,685587,xe" fillcolor="#0f4a71" stroked="f">
                  <v:path arrowok="t"/>
                </v:shape>
                <v:shape id="Graphic 321" o:spid="_x0000_s1031" style="position:absolute;left:9127;top:3442;width:7778;height:6826;visibility:visible;mso-wrap-style:square;v-text-anchor:top" coordsize="777875,682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" path="m20134,436641l5278,410972,,382591,4341,354052,18343,327908,42812,306421,72442,295547r31560,298l134264,307872,293615,466386r4417,4913l304401,473999r6602,-242l317511,473518r6077,-3078l327632,465336,627496,28910,654228,8523,685587,r32293,3624l747418,19680r20212,24391l777421,73178r-1087,30691l385240,645652r-32496,26172l312340,682239r-21415,-1487l270563,674770,251946,664580,235768,650471,20134,436641xe" filled="f" strokecolor="white" strokeweight="2pt">
                  <v:path arrowok="t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 can save time and money for people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with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disabilities,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persons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who support them, and governments.</w:t>
      </w:r>
    </w:p>
    <w:p w14:paraId="19DC9FC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FEA026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F6B58AE" w14:textId="77777777" w:rsidR="00342690" w:rsidRPr="001E5E17" w:rsidRDefault="00342690" w:rsidP="001E5E17">
      <w:pPr>
        <w:pStyle w:val="BodyText"/>
        <w:spacing w:before="412"/>
        <w:rPr>
          <w:rFonts w:asciiTheme="minorBidi" w:hAnsiTheme="minorBidi" w:cstheme="minorBidi"/>
        </w:rPr>
      </w:pPr>
    </w:p>
    <w:p w14:paraId="2435B938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9328" behindDoc="0" locked="0" layoutInCell="1" allowOverlap="1" wp14:anchorId="5D252C55" wp14:editId="7622B2DC">
                <wp:simplePos x="0" y="0"/>
                <wp:positionH relativeFrom="page">
                  <wp:posOffset>720000</wp:posOffset>
                </wp:positionH>
                <wp:positionV relativeFrom="paragraph">
                  <wp:posOffset>-321590</wp:posOffset>
                </wp:positionV>
                <wp:extent cx="1800225" cy="1440180"/>
                <wp:effectExtent l="0" t="0" r="0" b="0"/>
                <wp:wrapNone/>
                <wp:docPr id="322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23" name="Graphic 32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4" name="Image 324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413" y="138"/>
                            <a:ext cx="1301516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DDCC3C" id="Group 322" o:spid="_x0000_s1026" style="position:absolute;margin-left:56.7pt;margin-top:-25.3pt;width:141.75pt;height:113.4pt;z-index:1577932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">
                <v:shape id="Graphic 323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" path="m1508788,l291210,,233261,222,186527,1783,120299,14270,85466,31474,55532,55532,31474,85466,14270,120299,1783,186527,222,233261,,291211r,857578l222,1206739r1561,46733l14270,1319700r17204,34834l55532,1384468r29934,24058l120299,1425729r66228,12488l233261,1439777r57949,223l1508788,1440000r57950,-223l1613472,1438217r66228,-12488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324" o:spid="_x0000_s1028" type="#_x0000_t75" style="position:absolute;left:2494;top:1;width:13015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">
                  <v:imagedata r:id="rId24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helps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 xml:space="preserve">people manage their health can save time with going to the </w:t>
      </w:r>
      <w:r w:rsidRPr="001E5E17">
        <w:rPr>
          <w:rFonts w:asciiTheme="minorBidi" w:hAnsiTheme="minorBidi" w:cstheme="minorBidi"/>
        </w:rPr>
        <w:t>doctor.</w:t>
      </w:r>
    </w:p>
    <w:p w14:paraId="3C0F610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50B030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280963D" w14:textId="77777777" w:rsidR="00342690" w:rsidRPr="001E5E17" w:rsidRDefault="00342690" w:rsidP="001E5E17">
      <w:pPr>
        <w:pStyle w:val="BodyText"/>
        <w:spacing w:before="113"/>
        <w:rPr>
          <w:rFonts w:asciiTheme="minorBidi" w:hAnsiTheme="minorBidi" w:cstheme="minorBidi"/>
        </w:rPr>
      </w:pPr>
    </w:p>
    <w:p w14:paraId="1A106274" w14:textId="77777777" w:rsidR="00342690" w:rsidRPr="001E5E17" w:rsidRDefault="00C43BD8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0352" behindDoc="0" locked="0" layoutInCell="1" allowOverlap="1" wp14:anchorId="2C34A280" wp14:editId="7A4AD6A6">
                <wp:simplePos x="0" y="0"/>
                <wp:positionH relativeFrom="page">
                  <wp:posOffset>681900</wp:posOffset>
                </wp:positionH>
                <wp:positionV relativeFrom="paragraph">
                  <wp:posOffset>-230071</wp:posOffset>
                </wp:positionV>
                <wp:extent cx="1876425" cy="1516380"/>
                <wp:effectExtent l="0" t="0" r="0" b="0"/>
                <wp:wrapNone/>
                <wp:docPr id="325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6425" cy="1516380"/>
                          <a:chOff x="0" y="0"/>
                          <a:chExt cx="1876425" cy="1516380"/>
                        </a:xfrm>
                      </wpg:grpSpPr>
                      <pic:pic xmlns:pic="http://schemas.openxmlformats.org/drawingml/2006/picture">
                        <pic:nvPicPr>
                          <pic:cNvPr id="326" name="Image 326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37962"/>
                            <a:ext cx="1800171" cy="1440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7" name="Graphic 327"/>
                        <wps:cNvSpPr/>
                        <wps:spPr>
                          <a:xfrm>
                            <a:off x="38100" y="3810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291210" y="0"/>
                                </a:moveTo>
                                <a:lnTo>
                                  <a:pt x="1508789" y="0"/>
                                </a:lnTo>
                                <a:lnTo>
                                  <a:pt x="1566738" y="222"/>
                                </a:lnTo>
                                <a:lnTo>
                                  <a:pt x="1613472" y="1783"/>
                                </a:lnTo>
                                <a:lnTo>
                                  <a:pt x="1679700" y="14270"/>
                                </a:lnTo>
                                <a:lnTo>
                                  <a:pt x="1714533" y="31474"/>
                                </a:lnTo>
                                <a:lnTo>
                                  <a:pt x="1744467" y="55532"/>
                                </a:lnTo>
                                <a:lnTo>
                                  <a:pt x="1768525" y="85466"/>
                                </a:lnTo>
                                <a:lnTo>
                                  <a:pt x="1785729" y="120299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99777" y="233261"/>
                                </a:lnTo>
                                <a:lnTo>
                                  <a:pt x="1800000" y="291210"/>
                                </a:lnTo>
                                <a:lnTo>
                                  <a:pt x="1800000" y="1148789"/>
                                </a:lnTo>
                                <a:lnTo>
                                  <a:pt x="1799777" y="1206738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85729" y="1319700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508789" y="1439999"/>
                                </a:lnTo>
                                <a:lnTo>
                                  <a:pt x="291210" y="1439999"/>
                                </a:lnTo>
                                <a:lnTo>
                                  <a:pt x="233261" y="1439776"/>
                                </a:lnTo>
                                <a:lnTo>
                                  <a:pt x="186527" y="1438215"/>
                                </a:lnTo>
                                <a:lnTo>
                                  <a:pt x="120299" y="1425729"/>
                                </a:lnTo>
                                <a:lnTo>
                                  <a:pt x="85466" y="1408525"/>
                                </a:lnTo>
                                <a:lnTo>
                                  <a:pt x="55532" y="1384467"/>
                                </a:lnTo>
                                <a:lnTo>
                                  <a:pt x="31474" y="1354533"/>
                                </a:lnTo>
                                <a:lnTo>
                                  <a:pt x="14270" y="1319700"/>
                                </a:lnTo>
                                <a:lnTo>
                                  <a:pt x="1783" y="1253472"/>
                                </a:lnTo>
                                <a:lnTo>
                                  <a:pt x="222" y="1206738"/>
                                </a:lnTo>
                                <a:lnTo>
                                  <a:pt x="0" y="1148789"/>
                                </a:lnTo>
                                <a:lnTo>
                                  <a:pt x="0" y="291210"/>
                                </a:lnTo>
                                <a:lnTo>
                                  <a:pt x="222" y="233261"/>
                                </a:lnTo>
                                <a:lnTo>
                                  <a:pt x="1783" y="186527"/>
                                </a:lnTo>
                                <a:lnTo>
                                  <a:pt x="14270" y="120299"/>
                                </a:lnTo>
                                <a:lnTo>
                                  <a:pt x="31474" y="85466"/>
                                </a:lnTo>
                                <a:lnTo>
                                  <a:pt x="55532" y="55532"/>
                                </a:lnTo>
                                <a:lnTo>
                                  <a:pt x="85466" y="31474"/>
                                </a:lnTo>
                                <a:lnTo>
                                  <a:pt x="120299" y="14270"/>
                                </a:lnTo>
                                <a:lnTo>
                                  <a:pt x="186527" y="1783"/>
                                </a:lnTo>
                                <a:lnTo>
                                  <a:pt x="233261" y="222"/>
                                </a:lnTo>
                                <a:lnTo>
                                  <a:pt x="291210" y="0"/>
                                </a:lnTo>
                                <a:close/>
                              </a:path>
                            </a:pathLst>
                          </a:custGeom>
                          <a:ln w="76199">
                            <a:solidFill>
                              <a:srgbClr val="E1F3F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076BAC" id="Group 325" o:spid="_x0000_s1026" style="position:absolute;margin-left:53.7pt;margin-top:-18.1pt;width:147.75pt;height:119.4pt;z-index:15780352;mso-wrap-distance-left:0;mso-wrap-distance-right:0;mso-position-horizontal-relative:page" coordsize="18764,15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">
                <v:shape id="Image 326" o:spid="_x0000_s1027" type="#_x0000_t75" style="position:absolute;left:381;top:379;width:18001;height:14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">
                  <v:imagedata r:id="rId244" o:title=""/>
                </v:shape>
                <v:shape id="Graphic 327" o:spid="_x0000_s1028" style="position:absolute;left:381;top:381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" path="m291210,l1508789,r57949,222l1613472,1783r66228,12487l1714533,31474r29934,24058l1768525,85466r17204,34833l1798216,186527r1561,46734l1800000,291210r,857579l1799777,1206738r-1561,46734l1785729,1319700r-17204,34833l1744467,1384467r-29934,24058l1679700,1425729r-66228,12486l1566738,1439776r-57949,223l291210,1439999r-57949,-223l186527,1438215r-66228,-12486l85466,1408525,55532,1384467,31474,1354533,14270,1319700,1783,1253472,222,1206738,,1148789,,291210,222,233261,1783,186527,14270,120299,31474,85466,55532,55532,85466,31474,120299,14270,186527,1783,233261,222,291210,xe" filled="f" strokecolor="#e1f3fd" strokeweight="2.11664mm">
                  <v:path arrowok="t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Digital technology can also help people with disabilities and the persons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who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support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them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work from home.</w:t>
      </w:r>
    </w:p>
    <w:p w14:paraId="019DA9C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886F32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C2B4AC2" w14:textId="77777777" w:rsidR="00342690" w:rsidRPr="001E5E17" w:rsidRDefault="00342690" w:rsidP="001E5E17">
      <w:pPr>
        <w:pStyle w:val="BodyText"/>
        <w:spacing w:before="32"/>
        <w:rPr>
          <w:rFonts w:asciiTheme="minorBidi" w:hAnsiTheme="minorBidi" w:cstheme="minorBidi"/>
        </w:rPr>
      </w:pPr>
    </w:p>
    <w:p w14:paraId="73DFB1CD" w14:textId="77777777" w:rsidR="00342690" w:rsidRPr="001E5E17" w:rsidRDefault="00C43BD8" w:rsidP="001E5E17">
      <w:pPr>
        <w:pStyle w:val="BodyText"/>
        <w:ind w:left="353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79840" behindDoc="0" locked="0" layoutInCell="1" allowOverlap="1" wp14:anchorId="24198974" wp14:editId="02BAF73E">
                <wp:simplePos x="0" y="0"/>
                <wp:positionH relativeFrom="page">
                  <wp:posOffset>720000</wp:posOffset>
                </wp:positionH>
                <wp:positionV relativeFrom="paragraph">
                  <wp:posOffset>-285948</wp:posOffset>
                </wp:positionV>
                <wp:extent cx="1800225" cy="1440180"/>
                <wp:effectExtent l="0" t="0" r="0" b="0"/>
                <wp:wrapNone/>
                <wp:docPr id="328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29" name="Graphic 329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326090" y="274907"/>
                            <a:ext cx="1173480" cy="8648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3480" h="864869">
                                <a:moveTo>
                                  <a:pt x="11732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4785"/>
                                </a:lnTo>
                                <a:lnTo>
                                  <a:pt x="1173218" y="864785"/>
                                </a:lnTo>
                                <a:lnTo>
                                  <a:pt x="1173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1" name="Image 331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093" y="329237"/>
                            <a:ext cx="909214" cy="693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" y="214017"/>
                            <a:ext cx="1799999" cy="12261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41498C" id="Group 328" o:spid="_x0000_s1026" style="position:absolute;margin-left:56.7pt;margin-top:-22.5pt;width:141.75pt;height:113.4pt;z-index:1577984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">
                <v:shape id="Graphic 329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Graphic 330" o:spid="_x0000_s1028" style="position:absolute;left:3260;top:2749;width:11735;height:8648;visibility:visible;mso-wrap-style:square;v-text-anchor:top" coordsize="1173480,864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" path="m1173218,l,,,864785r1173218,l1173218,xe" stroked="f">
                  <v:path arrowok="t"/>
                </v:shape>
                <v:shape id="Image 331" o:spid="_x0000_s1029" type="#_x0000_t75" style="position:absolute;left:4580;top:3292;width:9093;height:6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">
                  <v:imagedata r:id="rId247" o:title=""/>
                </v:shape>
                <v:shape id="Image 332" o:spid="_x0000_s1030" type="#_x0000_t75" style="position:absolute;left:1;top:2140;width:18000;height:12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">
                  <v:imagedata r:id="rId248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Smart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home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devices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save time on doing everyday tasks, like going shopping.</w:t>
      </w:r>
    </w:p>
    <w:p w14:paraId="67B50C4E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260" w:right="1020" w:bottom="1400" w:left="1000" w:header="0" w:footer="1211" w:gutter="0"/>
          <w:cols w:space="720"/>
        </w:sectPr>
      </w:pPr>
    </w:p>
    <w:p w14:paraId="27A5F41D" w14:textId="77777777" w:rsidR="00342690" w:rsidRPr="001E5E17" w:rsidRDefault="00342690" w:rsidP="001E5E17">
      <w:pPr>
        <w:pStyle w:val="BodyText"/>
        <w:spacing w:before="9"/>
        <w:rPr>
          <w:rFonts w:asciiTheme="minorBidi" w:hAnsiTheme="minorBidi" w:cstheme="minorBidi"/>
        </w:rPr>
      </w:pPr>
    </w:p>
    <w:p w14:paraId="2492C5F8" w14:textId="77777777" w:rsidR="00342690" w:rsidRPr="001E5E17" w:rsidRDefault="00C43BD8" w:rsidP="001E5E17">
      <w:pPr>
        <w:pStyle w:val="BodyText"/>
        <w:spacing w:before="1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0864" behindDoc="0" locked="0" layoutInCell="1" allowOverlap="1" wp14:anchorId="59ABBFAB" wp14:editId="2CE4DB2A">
                <wp:simplePos x="0" y="0"/>
                <wp:positionH relativeFrom="page">
                  <wp:posOffset>720000</wp:posOffset>
                </wp:positionH>
                <wp:positionV relativeFrom="paragraph">
                  <wp:posOffset>-283551</wp:posOffset>
                </wp:positionV>
                <wp:extent cx="1800225" cy="1440180"/>
                <wp:effectExtent l="0" t="0" r="0" b="0"/>
                <wp:wrapNone/>
                <wp:docPr id="333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34" name="Graphic 33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235" y="137"/>
                            <a:ext cx="1175924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46660D9" id="Group 333" o:spid="_x0000_s1026" style="position:absolute;margin-left:56.7pt;margin-top:-22.35pt;width:141.75pt;height:113.4pt;z-index:1578086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">
                <v:shape id="Graphic 334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" path="m1508788,l291210,,233261,222,186527,1783,120299,14269,85466,31473,55532,55531,31474,85465,14270,120299,1783,186526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4l1785728,120299,1768525,85465,1744467,55531,1714533,31473,1679700,14269,1613472,1783,1566738,222,1508788,xe" fillcolor="#e1f3fd" stroked="f">
                  <v:path arrowok="t"/>
                </v:shape>
                <v:shape id="Image 335" o:spid="_x0000_s1028" type="#_x0000_t75" style="position:absolute;left:3522;top:1;width:11759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">
                  <v:imagedata r:id="rId25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Good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11"/>
        </w:rPr>
        <w:t xml:space="preserve"> </w:t>
      </w:r>
      <w:r w:rsidRPr="001E5E17">
        <w:rPr>
          <w:rFonts w:asciiTheme="minorBidi" w:hAnsiTheme="minorBidi" w:cstheme="minorBidi"/>
        </w:rPr>
        <w:t>help people with disabilities and their support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persons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live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better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lives.</w:t>
      </w:r>
    </w:p>
    <w:p w14:paraId="2DC16ED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0C7283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35DCF12" w14:textId="77777777" w:rsidR="00342690" w:rsidRPr="001E5E17" w:rsidRDefault="00342690" w:rsidP="001E5E17">
      <w:pPr>
        <w:pStyle w:val="BodyText"/>
        <w:spacing w:before="312"/>
        <w:rPr>
          <w:rFonts w:asciiTheme="minorBidi" w:hAnsiTheme="minorBidi" w:cstheme="minorBidi"/>
        </w:rPr>
      </w:pPr>
    </w:p>
    <w:p w14:paraId="60DDB556" w14:textId="77777777" w:rsidR="00342690" w:rsidRPr="001E5E17" w:rsidRDefault="00C43BD8" w:rsidP="001E5E17">
      <w:pPr>
        <w:pStyle w:val="BodyText"/>
        <w:ind w:left="3535" w:right="344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1376" behindDoc="0" locked="0" layoutInCell="1" allowOverlap="1" wp14:anchorId="62B8B525" wp14:editId="630A32F1">
                <wp:simplePos x="0" y="0"/>
                <wp:positionH relativeFrom="page">
                  <wp:posOffset>720000</wp:posOffset>
                </wp:positionH>
                <wp:positionV relativeFrom="paragraph">
                  <wp:posOffset>-281071</wp:posOffset>
                </wp:positionV>
                <wp:extent cx="1802130" cy="1440180"/>
                <wp:effectExtent l="0" t="0" r="0" b="0"/>
                <wp:wrapNone/>
                <wp:docPr id="336" name="Group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2130" cy="1440180"/>
                          <a:chOff x="0" y="0"/>
                          <a:chExt cx="1802130" cy="1440180"/>
                        </a:xfrm>
                      </wpg:grpSpPr>
                      <wps:wsp>
                        <wps:cNvPr id="337" name="Graphic 337"/>
                        <wps:cNvSpPr/>
                        <wps:spPr>
                          <a:xfrm>
                            <a:off x="-11" y="0"/>
                            <a:ext cx="1802130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2130" h="1440180">
                                <a:moveTo>
                                  <a:pt x="1802104" y="291211"/>
                                </a:moveTo>
                                <a:lnTo>
                                  <a:pt x="1801876" y="233273"/>
                                </a:lnTo>
                                <a:lnTo>
                                  <a:pt x="1800313" y="186537"/>
                                </a:lnTo>
                                <a:lnTo>
                                  <a:pt x="1787829" y="120307"/>
                                </a:lnTo>
                                <a:lnTo>
                                  <a:pt x="1770634" y="85471"/>
                                </a:lnTo>
                                <a:lnTo>
                                  <a:pt x="1746567" y="55537"/>
                                </a:lnTo>
                                <a:lnTo>
                                  <a:pt x="1716633" y="31483"/>
                                </a:lnTo>
                                <a:lnTo>
                                  <a:pt x="1681797" y="14274"/>
                                </a:lnTo>
                                <a:lnTo>
                                  <a:pt x="1615579" y="1790"/>
                                </a:lnTo>
                                <a:lnTo>
                                  <a:pt x="1568843" y="228"/>
                                </a:lnTo>
                                <a:lnTo>
                                  <a:pt x="1566748" y="228"/>
                                </a:lnTo>
                                <a:lnTo>
                                  <a:pt x="1510893" y="0"/>
                                </a:lnTo>
                                <a:lnTo>
                                  <a:pt x="1508798" y="0"/>
                                </a:lnTo>
                                <a:lnTo>
                                  <a:pt x="293319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5369" y="228"/>
                                </a:lnTo>
                                <a:lnTo>
                                  <a:pt x="233260" y="228"/>
                                </a:lnTo>
                                <a:lnTo>
                                  <a:pt x="186537" y="1790"/>
                                </a:lnTo>
                                <a:lnTo>
                                  <a:pt x="120307" y="14274"/>
                                </a:lnTo>
                                <a:lnTo>
                                  <a:pt x="85471" y="31483"/>
                                </a:lnTo>
                                <a:lnTo>
                                  <a:pt x="55537" y="55537"/>
                                </a:lnTo>
                                <a:lnTo>
                                  <a:pt x="31483" y="85471"/>
                                </a:lnTo>
                                <a:lnTo>
                                  <a:pt x="14274" y="120307"/>
                                </a:lnTo>
                                <a:lnTo>
                                  <a:pt x="1790" y="186537"/>
                                </a:lnTo>
                                <a:lnTo>
                                  <a:pt x="228" y="233273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91"/>
                                </a:lnTo>
                                <a:lnTo>
                                  <a:pt x="228" y="1206741"/>
                                </a:lnTo>
                                <a:lnTo>
                                  <a:pt x="1790" y="1253477"/>
                                </a:lnTo>
                                <a:lnTo>
                                  <a:pt x="14274" y="1319707"/>
                                </a:lnTo>
                                <a:lnTo>
                                  <a:pt x="31483" y="1354543"/>
                                </a:lnTo>
                                <a:lnTo>
                                  <a:pt x="55537" y="1384477"/>
                                </a:lnTo>
                                <a:lnTo>
                                  <a:pt x="85471" y="1408531"/>
                                </a:lnTo>
                                <a:lnTo>
                                  <a:pt x="120307" y="1425740"/>
                                </a:lnTo>
                                <a:lnTo>
                                  <a:pt x="186537" y="1438224"/>
                                </a:lnTo>
                                <a:lnTo>
                                  <a:pt x="233260" y="1439786"/>
                                </a:lnTo>
                                <a:lnTo>
                                  <a:pt x="291211" y="1440002"/>
                                </a:lnTo>
                                <a:lnTo>
                                  <a:pt x="293319" y="1440002"/>
                                </a:lnTo>
                                <a:lnTo>
                                  <a:pt x="1508798" y="1440002"/>
                                </a:lnTo>
                                <a:lnTo>
                                  <a:pt x="1510893" y="1440002"/>
                                </a:lnTo>
                                <a:lnTo>
                                  <a:pt x="1568843" y="1439786"/>
                                </a:lnTo>
                                <a:lnTo>
                                  <a:pt x="1615579" y="1438224"/>
                                </a:lnTo>
                                <a:lnTo>
                                  <a:pt x="1681797" y="1425740"/>
                                </a:lnTo>
                                <a:lnTo>
                                  <a:pt x="1716633" y="1408531"/>
                                </a:lnTo>
                                <a:lnTo>
                                  <a:pt x="1746567" y="1384477"/>
                                </a:lnTo>
                                <a:lnTo>
                                  <a:pt x="1770634" y="1354543"/>
                                </a:lnTo>
                                <a:lnTo>
                                  <a:pt x="1787829" y="1319707"/>
                                </a:lnTo>
                                <a:lnTo>
                                  <a:pt x="1800313" y="1253477"/>
                                </a:lnTo>
                                <a:lnTo>
                                  <a:pt x="1801876" y="1206741"/>
                                </a:lnTo>
                                <a:lnTo>
                                  <a:pt x="1802104" y="1148791"/>
                                </a:lnTo>
                                <a:lnTo>
                                  <a:pt x="1802104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032" y="65180"/>
                            <a:ext cx="820896" cy="8032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" name="Image 339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064" y="720000"/>
                            <a:ext cx="1076831" cy="6385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6683" y="0"/>
                            <a:ext cx="84681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0F91D0" id="Group 336" o:spid="_x0000_s1026" style="position:absolute;margin-left:56.7pt;margin-top:-22.15pt;width:141.9pt;height:113.4pt;z-index:15781376;mso-wrap-distance-left:0;mso-wrap-distance-right:0;mso-position-horizontal-relative:page" coordsize="18021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">
                <v:shape id="Graphic 337" o:spid="_x0000_s1027" style="position:absolute;width:18021;height:14401;visibility:visible;mso-wrap-style:square;v-text-anchor:top" coordsize="1802130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" path="m1802104,291211r-228,-57938l1800313,186537r-12484,-66230l1770634,85471,1746567,55537,1716633,31483,1681797,14274,1615579,1790,1568843,228r-2095,l1510893,r-2095,l293319,r-2108,l235369,228r-2109,l186537,1790,120307,14274,85471,31483,55537,55537,31483,85471,14274,120307,1790,186537,228,233273,,291211r,857580l228,1206741r1562,46736l14274,1319707r17209,34836l55537,1384477r29934,24054l120307,1425740r66230,12484l233260,1439786r57951,216l293319,1440002r1215479,l1510893,1440002r57950,-216l1615579,1438224r66218,-12484l1716633,1408531r29934,-24054l1770634,1354543r17195,-34836l1800313,1253477r1563,-46736l1802104,1148791r,-857580xe" fillcolor="#e1f3fd" stroked="f">
                  <v:path arrowok="t"/>
                </v:shape>
                <v:shape id="Image 338" o:spid="_x0000_s1028" type="#_x0000_t75" style="position:absolute;left:2580;top:651;width:8209;height:8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">
                  <v:imagedata r:id="rId195" o:title=""/>
                </v:shape>
                <v:shape id="Image 339" o:spid="_x0000_s1029" type="#_x0000_t75" style="position:absolute;left:1300;top:7200;width:10768;height:6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">
                  <v:imagedata r:id="rId188" o:title=""/>
                </v:shape>
                <v:shape id="Image 340" o:spid="_x0000_s1030" type="#_x0000_t75" style="position:absolute;left:7666;width:8469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">
                  <v:imagedata r:id="rId25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also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save time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money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on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care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 xml:space="preserve">support </w:t>
      </w:r>
      <w:r w:rsidRPr="001E5E17">
        <w:rPr>
          <w:rFonts w:asciiTheme="minorBidi" w:hAnsiTheme="minorBidi" w:cstheme="minorBidi"/>
          <w:spacing w:val="-2"/>
        </w:rPr>
        <w:t>services.</w:t>
      </w:r>
    </w:p>
    <w:p w14:paraId="34828F3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FBDFFB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706C55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9CCD872" w14:textId="77777777" w:rsidR="00342690" w:rsidRPr="001E5E17" w:rsidRDefault="00342690" w:rsidP="001E5E17">
      <w:pPr>
        <w:pStyle w:val="BodyText"/>
        <w:spacing w:before="85"/>
        <w:rPr>
          <w:rFonts w:asciiTheme="minorBidi" w:hAnsiTheme="minorBidi" w:cstheme="minorBidi"/>
        </w:rPr>
      </w:pPr>
    </w:p>
    <w:p w14:paraId="32985858" w14:textId="77777777" w:rsidR="00342690" w:rsidRPr="001E5E17" w:rsidRDefault="00C43BD8" w:rsidP="001E5E17">
      <w:pPr>
        <w:pStyle w:val="BodyText"/>
        <w:ind w:left="3535" w:right="137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1888" behindDoc="0" locked="0" layoutInCell="1" allowOverlap="1" wp14:anchorId="195133FA" wp14:editId="5B43AAED">
                <wp:simplePos x="0" y="0"/>
                <wp:positionH relativeFrom="page">
                  <wp:posOffset>720000</wp:posOffset>
                </wp:positionH>
                <wp:positionV relativeFrom="paragraph">
                  <wp:posOffset>-405845</wp:posOffset>
                </wp:positionV>
                <wp:extent cx="1800225" cy="1440180"/>
                <wp:effectExtent l="0" t="0" r="0" b="0"/>
                <wp:wrapNone/>
                <wp:docPr id="341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42" name="Graphic 34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3" name="Image 343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517" y="12814"/>
                            <a:ext cx="1172964" cy="1363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84BC1B" id="Group 341" o:spid="_x0000_s1026" style="position:absolute;margin-left:56.7pt;margin-top:-31.95pt;width:141.75pt;height:113.4pt;z-index:1578188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">
                <v:shape id="Graphic 34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" path="m1508788,l291210,,233261,222,186527,1783,120299,14270,85466,31474,55532,55532,31474,85466,14270,120299,1783,186527,222,233261,,291211r,857578l222,1206739r1561,46733l14270,1319700r17204,34834l55532,1384468r29934,24058l120299,1425729r66228,12488l233261,1439777r57949,223l1508788,1440000r57950,-223l1613472,1438217r66228,-12488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343" o:spid="_x0000_s1028" type="#_x0000_t75" style="position:absolute;left:3135;top:128;width:11729;height:13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">
                  <v:imagedata r:id="rId254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But it is important to make sure that people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still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get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from</w:t>
      </w:r>
      <w:r w:rsidRPr="001E5E17">
        <w:rPr>
          <w:rFonts w:asciiTheme="minorBidi" w:hAnsiTheme="minorBidi" w:cstheme="minorBidi"/>
          <w:spacing w:val="-2"/>
        </w:rPr>
        <w:t xml:space="preserve"> humans.</w:t>
      </w:r>
    </w:p>
    <w:p w14:paraId="1981F40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97B4BAB" w14:textId="77777777" w:rsidR="00342690" w:rsidRPr="001E5E17" w:rsidRDefault="00342690" w:rsidP="001E5E17">
      <w:pPr>
        <w:pStyle w:val="BodyText"/>
        <w:spacing w:before="141"/>
        <w:rPr>
          <w:rFonts w:asciiTheme="minorBidi" w:hAnsiTheme="minorBidi" w:cstheme="minorBidi"/>
        </w:rPr>
      </w:pPr>
    </w:p>
    <w:p w14:paraId="7A12AF84" w14:textId="77777777" w:rsidR="00342690" w:rsidRPr="001E5E17" w:rsidRDefault="00C43BD8" w:rsidP="001E5E17">
      <w:pPr>
        <w:pStyle w:val="BodyText"/>
        <w:spacing w:before="1"/>
        <w:ind w:left="3535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2400" behindDoc="0" locked="0" layoutInCell="1" allowOverlap="1" wp14:anchorId="4E012D46" wp14:editId="1E32B4D7">
                <wp:simplePos x="0" y="0"/>
                <wp:positionH relativeFrom="page">
                  <wp:posOffset>720000</wp:posOffset>
                </wp:positionH>
                <wp:positionV relativeFrom="paragraph">
                  <wp:posOffset>252644</wp:posOffset>
                </wp:positionV>
                <wp:extent cx="1802764" cy="1440180"/>
                <wp:effectExtent l="0" t="0" r="0" b="0"/>
                <wp:wrapNone/>
                <wp:docPr id="344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2764" cy="1440180"/>
                          <a:chOff x="0" y="0"/>
                          <a:chExt cx="1802764" cy="1440180"/>
                        </a:xfrm>
                      </wpg:grpSpPr>
                      <wps:wsp>
                        <wps:cNvPr id="345" name="Graphic 34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6" name="Image 34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9" y="142462"/>
                            <a:ext cx="1800000" cy="12976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B08DFF" id="Group 344" o:spid="_x0000_s1026" style="position:absolute;margin-left:56.7pt;margin-top:19.9pt;width:141.95pt;height:113.4pt;z-index:15782400;mso-wrap-distance-left:0;mso-wrap-distance-right:0;mso-position-horizontal-relative:page" coordsize="18027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">
                <v:shape id="Graphic 34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346" o:spid="_x0000_s1028" type="#_x0000_t75" style="position:absolute;left:22;top:1424;width:18000;height:12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">
                  <v:imagedata r:id="rId1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 xml:space="preserve">This is </w:t>
      </w:r>
      <w:r w:rsidRPr="001E5E17">
        <w:rPr>
          <w:rFonts w:asciiTheme="minorBidi" w:hAnsiTheme="minorBidi" w:cstheme="minorBidi"/>
          <w:spacing w:val="-2"/>
        </w:rPr>
        <w:t>because:</w:t>
      </w:r>
    </w:p>
    <w:p w14:paraId="39E45756" w14:textId="77777777" w:rsidR="00342690" w:rsidRPr="001E5E17" w:rsidRDefault="00342690" w:rsidP="001E5E17">
      <w:pPr>
        <w:pStyle w:val="BodyText"/>
        <w:spacing w:before="73"/>
        <w:rPr>
          <w:rFonts w:asciiTheme="minorBidi" w:hAnsiTheme="minorBidi" w:cstheme="minorBidi"/>
        </w:rPr>
      </w:pPr>
    </w:p>
    <w:p w14:paraId="07F745CD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57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We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still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need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show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care and support and make good</w:t>
      </w:r>
    </w:p>
    <w:p w14:paraId="343D8EDB" w14:textId="77777777" w:rsidR="00342690" w:rsidRPr="001E5E17" w:rsidRDefault="00C43BD8" w:rsidP="001E5E17">
      <w:pPr>
        <w:pStyle w:val="BodyText"/>
        <w:spacing w:before="29"/>
        <w:ind w:right="833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choices.</w:t>
      </w:r>
    </w:p>
    <w:p w14:paraId="389E490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B64EA8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98664CE" w14:textId="77777777" w:rsidR="00342690" w:rsidRPr="001E5E17" w:rsidRDefault="00342690" w:rsidP="001E5E17">
      <w:pPr>
        <w:pStyle w:val="BodyText"/>
        <w:spacing w:before="417"/>
        <w:rPr>
          <w:rFonts w:asciiTheme="minorBidi" w:hAnsiTheme="minorBidi" w:cstheme="minorBidi"/>
        </w:rPr>
      </w:pPr>
    </w:p>
    <w:p w14:paraId="13D62747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28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2912" behindDoc="0" locked="0" layoutInCell="1" allowOverlap="1" wp14:anchorId="1A5070DA" wp14:editId="1B061F62">
                <wp:simplePos x="0" y="0"/>
                <wp:positionH relativeFrom="page">
                  <wp:posOffset>720000</wp:posOffset>
                </wp:positionH>
                <wp:positionV relativeFrom="paragraph">
                  <wp:posOffset>-399305</wp:posOffset>
                </wp:positionV>
                <wp:extent cx="1800225" cy="1440180"/>
                <wp:effectExtent l="0" t="0" r="0" b="0"/>
                <wp:wrapNone/>
                <wp:docPr id="347" name="Group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48" name="Graphic 34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9" name="Image 349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386" y="13359"/>
                            <a:ext cx="1569599" cy="14267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90C752" id="Group 347" o:spid="_x0000_s1026" style="position:absolute;margin-left:56.7pt;margin-top:-31.45pt;width:141.75pt;height:113.4pt;z-index:1578291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">
                <v:shape id="Graphic 34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349" o:spid="_x0000_s1028" type="#_x0000_t75" style="position:absolute;left:1533;top:133;width:15696;height:14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">
                  <v:imagedata r:id="rId256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Some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find</w:t>
      </w:r>
      <w:r w:rsidRPr="001E5E17">
        <w:rPr>
          <w:rFonts w:asciiTheme="minorBidi" w:hAnsiTheme="minorBidi" w:cstheme="minorBidi"/>
          <w:spacing w:val="-7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it hard to use technology.</w:t>
      </w:r>
    </w:p>
    <w:p w14:paraId="19AD8C9D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260" w:right="1020" w:bottom="1400" w:left="1000" w:header="0" w:footer="1211" w:gutter="0"/>
          <w:cols w:space="720"/>
        </w:sectPr>
      </w:pPr>
    </w:p>
    <w:p w14:paraId="31F810E4" w14:textId="77777777" w:rsidR="00342690" w:rsidRPr="001E5E17" w:rsidRDefault="00C43BD8" w:rsidP="001E5E17">
      <w:pPr>
        <w:pStyle w:val="BodyText"/>
        <w:spacing w:before="126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lastRenderedPageBreak/>
        <w:t>It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also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important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sure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  <w:spacing w:val="-4"/>
        </w:rPr>
        <w:t>that:</w:t>
      </w:r>
    </w:p>
    <w:p w14:paraId="14ACDAF7" w14:textId="77777777" w:rsidR="00342690" w:rsidRPr="001E5E17" w:rsidRDefault="00342690" w:rsidP="001E5E17">
      <w:pPr>
        <w:pStyle w:val="BodyText"/>
        <w:spacing w:before="175"/>
        <w:rPr>
          <w:rFonts w:asciiTheme="minorBidi" w:hAnsiTheme="minorBidi" w:cstheme="minorBidi"/>
        </w:rPr>
      </w:pPr>
    </w:p>
    <w:p w14:paraId="4658EAEE" w14:textId="77777777" w:rsidR="00342690" w:rsidRPr="001E5E17" w:rsidRDefault="00C43BD8" w:rsidP="001E5E17">
      <w:pPr>
        <w:pStyle w:val="BodyText"/>
        <w:ind w:left="387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3424" behindDoc="0" locked="0" layoutInCell="1" allowOverlap="1" wp14:anchorId="54EEB151" wp14:editId="64154B89">
                <wp:simplePos x="0" y="0"/>
                <wp:positionH relativeFrom="page">
                  <wp:posOffset>720000</wp:posOffset>
                </wp:positionH>
                <wp:positionV relativeFrom="paragraph">
                  <wp:posOffset>-112365</wp:posOffset>
                </wp:positionV>
                <wp:extent cx="1800225" cy="1729739"/>
                <wp:effectExtent l="0" t="0" r="0" b="0"/>
                <wp:wrapNone/>
                <wp:docPr id="350" name="Group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729739"/>
                          <a:chOff x="0" y="0"/>
                          <a:chExt cx="1800225" cy="1729739"/>
                        </a:xfrm>
                      </wpg:grpSpPr>
                      <wps:wsp>
                        <wps:cNvPr id="351" name="Graphic 351"/>
                        <wps:cNvSpPr/>
                        <wps:spPr>
                          <a:xfrm>
                            <a:off x="0" y="0"/>
                            <a:ext cx="1800225" cy="166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66370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372386"/>
                                </a:lnTo>
                                <a:lnTo>
                                  <a:pt x="222" y="1430335"/>
                                </a:lnTo>
                                <a:lnTo>
                                  <a:pt x="1783" y="1477069"/>
                                </a:lnTo>
                                <a:lnTo>
                                  <a:pt x="14270" y="1543297"/>
                                </a:lnTo>
                                <a:lnTo>
                                  <a:pt x="31474" y="1578131"/>
                                </a:lnTo>
                                <a:lnTo>
                                  <a:pt x="55532" y="1608065"/>
                                </a:lnTo>
                                <a:lnTo>
                                  <a:pt x="85466" y="1632122"/>
                                </a:lnTo>
                                <a:lnTo>
                                  <a:pt x="120299" y="1649326"/>
                                </a:lnTo>
                                <a:lnTo>
                                  <a:pt x="186527" y="1661813"/>
                                </a:lnTo>
                                <a:lnTo>
                                  <a:pt x="233261" y="1663374"/>
                                </a:lnTo>
                                <a:lnTo>
                                  <a:pt x="291210" y="1663597"/>
                                </a:lnTo>
                                <a:lnTo>
                                  <a:pt x="1508788" y="1663597"/>
                                </a:lnTo>
                                <a:lnTo>
                                  <a:pt x="1566738" y="1663374"/>
                                </a:lnTo>
                                <a:lnTo>
                                  <a:pt x="1613472" y="1661813"/>
                                </a:lnTo>
                                <a:lnTo>
                                  <a:pt x="1679700" y="1649326"/>
                                </a:lnTo>
                                <a:lnTo>
                                  <a:pt x="1714533" y="1632122"/>
                                </a:lnTo>
                                <a:lnTo>
                                  <a:pt x="1744467" y="1608065"/>
                                </a:lnTo>
                                <a:lnTo>
                                  <a:pt x="1768525" y="1578131"/>
                                </a:lnTo>
                                <a:lnTo>
                                  <a:pt x="1785728" y="1543297"/>
                                </a:lnTo>
                                <a:lnTo>
                                  <a:pt x="1798216" y="1477069"/>
                                </a:lnTo>
                                <a:lnTo>
                                  <a:pt x="1799776" y="1430335"/>
                                </a:lnTo>
                                <a:lnTo>
                                  <a:pt x="1799999" y="1372386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02" y="0"/>
                            <a:ext cx="1729497" cy="17294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23F2F9" id="Group 350" o:spid="_x0000_s1026" style="position:absolute;margin-left:56.7pt;margin-top:-8.85pt;width:141.75pt;height:136.2pt;z-index:15783424;mso-wrap-distance-left:0;mso-wrap-distance-right:0;mso-position-horizontal-relative:page" coordsize="18002,17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">
                <v:shape id="Graphic 351" o:spid="_x0000_s1027" style="position:absolute;width:18002;height:16637;visibility:visible;mso-wrap-style:square;v-text-anchor:top" coordsize="1800225,166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" path="m1508788,l291210,,233261,222,186527,1783,120299,14269,85466,31474,55532,55531,31474,85465,14270,120299,1783,186527,222,233260,,291209,,1372386r222,57949l1783,1477069r12487,66228l31474,1578131r24058,29934l85466,1632122r34833,17204l186527,1661813r46734,1561l291210,1663597r1217578,l1566738,1663374r46734,-1561l1679700,1649326r34833,-17204l1744467,1608065r24058,-29934l1785728,1543297r12488,-66228l1799776,1430335r223,-57949l1799999,291209r-223,-57949l1798216,186527r-12488,-66228l1768525,85465,1744467,55531,1714533,31474,1679700,14269,1613472,1783,1566738,222,1508788,xe" fillcolor="#e1f3fd" stroked="f">
                  <v:path arrowok="t"/>
                </v:shape>
                <v:shape id="Image 352" o:spid="_x0000_s1028" type="#_x0000_t75" style="position:absolute;left:705;width:17294;height:17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">
                  <v:imagedata r:id="rId258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noProof/>
        </w:rPr>
        <mc:AlternateContent>
          <mc:Choice Requires="wps">
            <w:drawing>
              <wp:anchor distT="0" distB="0" distL="0" distR="0" simplePos="0" relativeHeight="15784448" behindDoc="0" locked="0" layoutInCell="1" allowOverlap="1" wp14:anchorId="1FFFC22E" wp14:editId="31C91868">
                <wp:simplePos x="0" y="0"/>
                <wp:positionH relativeFrom="page">
                  <wp:posOffset>2880000</wp:posOffset>
                </wp:positionH>
                <wp:positionV relativeFrom="paragraph">
                  <wp:posOffset>-138588</wp:posOffset>
                </wp:positionV>
                <wp:extent cx="134620" cy="536575"/>
                <wp:effectExtent l="0" t="0" r="0" b="0"/>
                <wp:wrapNone/>
                <wp:docPr id="353" name="Text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4620" cy="536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591B4D" w14:textId="77777777" w:rsidR="00342690" w:rsidRDefault="00C43BD8">
                            <w:pPr>
                              <w:spacing w:before="77"/>
                              <w:rPr>
                                <w:sz w:val="63"/>
                              </w:rPr>
                            </w:pPr>
                            <w:r>
                              <w:rPr>
                                <w:spacing w:val="-10"/>
                                <w:sz w:val="63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FC22E" id="Textbox 353" o:spid="_x0000_s1047" type="#_x0000_t202" style="position:absolute;left:0;text-align:left;margin-left:226.75pt;margin-top:-10.9pt;width:10.6pt;height:42.25pt;z-index: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" filled="f" stroked="f">
                <v:textbox inset="0,0,0,0">
                  <w:txbxContent>
                    <w:p w14:paraId="1E591B4D" w14:textId="77777777" w:rsidR="00342690" w:rsidRDefault="00C43BD8">
                      <w:pPr>
                        <w:spacing w:before="77"/>
                        <w:rPr>
                          <w:sz w:val="63"/>
                        </w:rPr>
                      </w:pPr>
                      <w:r>
                        <w:rPr>
                          <w:spacing w:val="-10"/>
                          <w:sz w:val="63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1E5E17">
        <w:rPr>
          <w:rFonts w:asciiTheme="minorBidi" w:hAnsiTheme="minorBidi" w:cstheme="minorBidi"/>
        </w:rPr>
        <w:t>Public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transport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like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>buses</w:t>
      </w:r>
      <w:r w:rsidRPr="001E5E17">
        <w:rPr>
          <w:rFonts w:asciiTheme="minorBidi" w:hAnsiTheme="minorBidi" w:cstheme="minorBidi"/>
          <w:spacing w:val="-14"/>
        </w:rPr>
        <w:t xml:space="preserve"> </w:t>
      </w:r>
      <w:r w:rsidRPr="001E5E17">
        <w:rPr>
          <w:rFonts w:asciiTheme="minorBidi" w:hAnsiTheme="minorBidi" w:cstheme="minorBidi"/>
        </w:rPr>
        <w:t xml:space="preserve">and trains are more </w:t>
      </w:r>
      <w:r w:rsidRPr="001E5E17">
        <w:rPr>
          <w:rFonts w:asciiTheme="minorBidi" w:hAnsiTheme="minorBidi" w:cstheme="minorBidi"/>
          <w:b/>
        </w:rPr>
        <w:t>accessible</w:t>
      </w:r>
      <w:r w:rsidRPr="001E5E17">
        <w:rPr>
          <w:rFonts w:asciiTheme="minorBidi" w:hAnsiTheme="minorBidi" w:cstheme="minorBidi"/>
        </w:rPr>
        <w:t>.</w:t>
      </w:r>
    </w:p>
    <w:p w14:paraId="5C3984F3" w14:textId="77777777" w:rsidR="00342690" w:rsidRPr="001E5E17" w:rsidRDefault="00C43BD8" w:rsidP="001E5E17">
      <w:pPr>
        <w:pStyle w:val="BodyText"/>
        <w:spacing w:before="19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b/>
        </w:rPr>
        <w:t>Accessible</w:t>
      </w:r>
      <w:r w:rsidRPr="001E5E17">
        <w:rPr>
          <w:rFonts w:asciiTheme="minorBidi" w:hAnsiTheme="minorBidi" w:cstheme="minorBidi"/>
          <w:b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means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easy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use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 xml:space="preserve">and suitable for people with different </w:t>
      </w:r>
      <w:r w:rsidRPr="001E5E17">
        <w:rPr>
          <w:rFonts w:asciiTheme="minorBidi" w:hAnsiTheme="minorBidi" w:cstheme="minorBidi"/>
          <w:spacing w:val="-2"/>
        </w:rPr>
        <w:t>needs.</w:t>
      </w:r>
    </w:p>
    <w:p w14:paraId="25AE4BF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AA5664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6525F75" w14:textId="77777777" w:rsidR="00342690" w:rsidRPr="001E5E17" w:rsidRDefault="00342690" w:rsidP="001E5E17">
      <w:pPr>
        <w:pStyle w:val="BodyText"/>
        <w:spacing w:before="410"/>
        <w:rPr>
          <w:rFonts w:asciiTheme="minorBidi" w:hAnsiTheme="minorBidi" w:cstheme="minorBidi"/>
        </w:rPr>
      </w:pPr>
    </w:p>
    <w:p w14:paraId="4124C9EB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spacing w:before="1"/>
        <w:ind w:right="225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3936" behindDoc="0" locked="0" layoutInCell="1" allowOverlap="1" wp14:anchorId="0ABA2261" wp14:editId="21C5997D">
                <wp:simplePos x="0" y="0"/>
                <wp:positionH relativeFrom="page">
                  <wp:posOffset>720000</wp:posOffset>
                </wp:positionH>
                <wp:positionV relativeFrom="paragraph">
                  <wp:posOffset>-509455</wp:posOffset>
                </wp:positionV>
                <wp:extent cx="1800225" cy="1465580"/>
                <wp:effectExtent l="0" t="0" r="0" b="0"/>
                <wp:wrapNone/>
                <wp:docPr id="354" name="Group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65580"/>
                          <a:chOff x="0" y="0"/>
                          <a:chExt cx="1800225" cy="1465580"/>
                        </a:xfrm>
                      </wpg:grpSpPr>
                      <wps:wsp>
                        <wps:cNvPr id="355" name="Graphic 355"/>
                        <wps:cNvSpPr/>
                        <wps:spPr>
                          <a:xfrm>
                            <a:off x="0" y="2540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6" name="Image 356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100" y="0"/>
                            <a:ext cx="118179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461138" id="Group 354" o:spid="_x0000_s1026" style="position:absolute;margin-left:56.7pt;margin-top:-40.1pt;width:141.75pt;height:115.4pt;z-index:15783936;mso-wrap-distance-left:0;mso-wrap-distance-right:0;mso-position-horizontal-relative:page" coordsize="18002,14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">
                <v:shape id="Graphic 355" o:spid="_x0000_s1027" style="position:absolute;top:254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356" o:spid="_x0000_s1028" type="#_x0000_t75" style="position:absolute;left:3091;width:11817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">
                  <v:imagedata r:id="rId26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Buildings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like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homes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offices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are more accessible.</w:t>
      </w:r>
    </w:p>
    <w:p w14:paraId="3B6321F9" w14:textId="77777777" w:rsidR="00342690" w:rsidRPr="001E5E17" w:rsidRDefault="00342690" w:rsidP="001E5E17">
      <w:pPr>
        <w:rPr>
          <w:rFonts w:asciiTheme="minorBidi" w:hAnsiTheme="minorBidi" w:cstheme="minorBidi"/>
          <w:sz w:val="63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651B32FC" w14:textId="77777777" w:rsidR="00342690" w:rsidRPr="001E5E17" w:rsidRDefault="00C43BD8" w:rsidP="001E5E17">
      <w:pPr>
        <w:pStyle w:val="Heading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85472" behindDoc="0" locked="0" layoutInCell="1" allowOverlap="1" wp14:anchorId="349E175E" wp14:editId="2FF34B83">
                <wp:simplePos x="0" y="0"/>
                <wp:positionH relativeFrom="page">
                  <wp:posOffset>720000</wp:posOffset>
                </wp:positionH>
                <wp:positionV relativeFrom="paragraph">
                  <wp:posOffset>977118</wp:posOffset>
                </wp:positionV>
                <wp:extent cx="1800225" cy="1440180"/>
                <wp:effectExtent l="0" t="0" r="0" b="0"/>
                <wp:wrapNone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58" name="Graphic 35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742" y="0"/>
                            <a:ext cx="1280687" cy="144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" name="Image 360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274" y="656579"/>
                            <a:ext cx="249052" cy="2201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48338B" id="Group 357" o:spid="_x0000_s1026" style="position:absolute;margin-left:56.7pt;margin-top:76.95pt;width:141.75pt;height:113.4pt;z-index:1578547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">
                <v:shape id="Graphic 35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" path="m1508788,l291210,,233261,222,186527,1783,120299,14270,85466,31474,55532,55532,31474,85466,14270,120299,1783,186528,222,233261,,291211r,857578l222,1206739r1561,46733l14270,1319701r17204,34833l55532,1384468r29934,24058l120299,1425729r66228,12488l233261,1439777r57949,223l1508788,1440000r57950,-223l1613472,1438217r66228,-12488l1714533,1408526r29934,-24058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359" o:spid="_x0000_s1028" type="#_x0000_t75" style="position:absolute;left:2597;width:12807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">
                  <v:imagedata r:id="rId263" o:title=""/>
                </v:shape>
                <v:shape id="Image 360" o:spid="_x0000_s1029" type="#_x0000_t75" style="position:absolute;left:11512;top:6565;width:2491;height:2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">
                  <v:imagedata r:id="rId264" o:title=""/>
                </v:shape>
                <w10:wrap anchorx="page"/>
              </v:group>
            </w:pict>
          </mc:Fallback>
        </mc:AlternateContent>
      </w:r>
      <w:bookmarkStart w:id="15" w:name="What_we_think_should_happen"/>
      <w:bookmarkStart w:id="16" w:name="_bookmark4"/>
      <w:bookmarkEnd w:id="15"/>
      <w:bookmarkEnd w:id="16"/>
      <w:r w:rsidRPr="001E5E17">
        <w:rPr>
          <w:rFonts w:asciiTheme="minorBidi" w:hAnsiTheme="minorBidi" w:cstheme="minorBidi"/>
          <w:color w:val="0F4A71"/>
        </w:rPr>
        <w:t xml:space="preserve">What we think should </w:t>
      </w:r>
      <w:r w:rsidRPr="001E5E17">
        <w:rPr>
          <w:rFonts w:asciiTheme="minorBidi" w:hAnsiTheme="minorBidi" w:cstheme="minorBidi"/>
          <w:color w:val="0F4A71"/>
          <w:spacing w:val="-2"/>
        </w:rPr>
        <w:t>happen</w:t>
      </w:r>
    </w:p>
    <w:p w14:paraId="5F7FCC1B" w14:textId="77777777" w:rsidR="00342690" w:rsidRPr="001E5E17" w:rsidRDefault="00342690" w:rsidP="001E5E17">
      <w:pPr>
        <w:pStyle w:val="BodyText"/>
        <w:spacing w:before="140"/>
        <w:rPr>
          <w:rFonts w:asciiTheme="minorBidi" w:hAnsiTheme="minorBidi" w:cstheme="minorBidi"/>
          <w:b/>
          <w:sz w:val="68"/>
        </w:rPr>
      </w:pPr>
    </w:p>
    <w:p w14:paraId="44C60A7D" w14:textId="77777777" w:rsidR="00342690" w:rsidRPr="001E5E17" w:rsidRDefault="00C43BD8" w:rsidP="001E5E17">
      <w:pPr>
        <w:pStyle w:val="BodyText"/>
        <w:spacing w:before="1"/>
        <w:ind w:left="3535" w:right="438"/>
        <w:jc w:val="both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sure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 xml:space="preserve">that </w:t>
      </w:r>
      <w:r w:rsidRPr="001E5E17">
        <w:rPr>
          <w:rFonts w:asciiTheme="minorBidi" w:hAnsiTheme="minorBidi" w:cstheme="minorBidi"/>
        </w:rPr>
        <w:t>technology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helps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protect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</w:rPr>
        <w:t>human rights of people with disabilities.</w:t>
      </w:r>
    </w:p>
    <w:p w14:paraId="7C8D3FB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1D2354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853EBD9" w14:textId="77777777" w:rsidR="00342690" w:rsidRPr="001E5E17" w:rsidRDefault="00342690" w:rsidP="001E5E17">
      <w:pPr>
        <w:pStyle w:val="BodyText"/>
        <w:spacing w:before="312"/>
        <w:rPr>
          <w:rFonts w:asciiTheme="minorBidi" w:hAnsiTheme="minorBidi" w:cstheme="minorBidi"/>
        </w:rPr>
      </w:pPr>
    </w:p>
    <w:p w14:paraId="168B96A3" w14:textId="77777777" w:rsidR="00342690" w:rsidRPr="001E5E17" w:rsidRDefault="00C43BD8" w:rsidP="001E5E17">
      <w:pPr>
        <w:pStyle w:val="BodyText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4960" behindDoc="0" locked="0" layoutInCell="1" allowOverlap="1" wp14:anchorId="23A4BCAE" wp14:editId="01E71BC2">
                <wp:simplePos x="0" y="0"/>
                <wp:positionH relativeFrom="page">
                  <wp:posOffset>720000</wp:posOffset>
                </wp:positionH>
                <wp:positionV relativeFrom="paragraph">
                  <wp:posOffset>-434160</wp:posOffset>
                </wp:positionV>
                <wp:extent cx="1800225" cy="1450340"/>
                <wp:effectExtent l="0" t="0" r="0" b="0"/>
                <wp:wrapNone/>
                <wp:docPr id="361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50340"/>
                          <a:chOff x="0" y="0"/>
                          <a:chExt cx="1800225" cy="1450340"/>
                        </a:xfrm>
                      </wpg:grpSpPr>
                      <wps:wsp>
                        <wps:cNvPr id="362" name="Graphic 362"/>
                        <wps:cNvSpPr/>
                        <wps:spPr>
                          <a:xfrm>
                            <a:off x="0" y="10073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3" name="Image 363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460" y="0"/>
                            <a:ext cx="1139078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E1CB6D" id="Group 361" o:spid="_x0000_s1026" style="position:absolute;margin-left:56.7pt;margin-top:-34.2pt;width:141.75pt;height:114.2pt;z-index:15784960;mso-wrap-distance-left:0;mso-wrap-distance-right:0;mso-position-horizontal-relative:page" coordsize="18002,145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">
                <v:shape id="Graphic 362" o:spid="_x0000_s1027" style="position:absolute;top:100;width:18002;height:14402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" path="m1508788,l291210,,233261,222,186527,1783,120299,14270,85466,31474,55532,55531,31474,85465,14270,120299,1783,186527,222,233261,,291210r,857578l222,1206738r1561,46734l14270,1319700r17204,34833l55532,1384467r29934,24058l120299,1425728r66228,12487l233261,1439776r57949,223l1508788,1439999r57950,-223l1613472,1438215r66228,-12487l1714533,1408525r29934,-24058l1768525,1354533r17203,-34833l1798216,1253472r1560,-46734l1799999,1148788r,-857578l1799776,233261r-1560,-46734l1785728,120299,1768525,85465,1744467,55531,1714533,31474,1679700,14270,1613472,1783,1566738,222,1508788,xe" fillcolor="#e1f3fd" stroked="f">
                  <v:path arrowok="t"/>
                </v:shape>
                <v:shape id="Image 363" o:spid="_x0000_s1028" type="#_x0000_t75" style="position:absolute;left:3304;width:11391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">
                  <v:imagedata r:id="rId266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part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of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report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will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explain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how we think governments should do this.</w:t>
      </w:r>
    </w:p>
    <w:p w14:paraId="041EA48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69AF3E3" w14:textId="77777777" w:rsidR="00342690" w:rsidRPr="001E5E17" w:rsidRDefault="00342690" w:rsidP="001E5E17">
      <w:pPr>
        <w:pStyle w:val="BodyText"/>
        <w:spacing w:before="80"/>
        <w:rPr>
          <w:rFonts w:asciiTheme="minorBidi" w:hAnsiTheme="minorBidi" w:cstheme="minorBidi"/>
        </w:rPr>
      </w:pPr>
    </w:p>
    <w:p w14:paraId="218B1652" w14:textId="77777777" w:rsidR="00342690" w:rsidRPr="001E5E17" w:rsidRDefault="00C43BD8" w:rsidP="001E5E17">
      <w:pPr>
        <w:pStyle w:val="Heading4"/>
        <w:spacing w:before="0"/>
        <w:rPr>
          <w:rFonts w:asciiTheme="minorBidi" w:hAnsiTheme="minorBidi" w:cstheme="minorBidi"/>
        </w:rPr>
      </w:pPr>
      <w:bookmarkStart w:id="17" w:name="Digital_technology"/>
      <w:bookmarkEnd w:id="17"/>
      <w:r w:rsidRPr="001E5E17">
        <w:rPr>
          <w:rFonts w:asciiTheme="minorBidi" w:hAnsiTheme="minorBidi" w:cstheme="minorBidi"/>
        </w:rPr>
        <w:t>Digital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6FE40CDF" w14:textId="77777777" w:rsidR="00342690" w:rsidRPr="001E5E17" w:rsidRDefault="00C43BD8" w:rsidP="001E5E17">
      <w:pPr>
        <w:pStyle w:val="BodyText"/>
        <w:spacing w:before="452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We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think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should:</w:t>
      </w:r>
    </w:p>
    <w:p w14:paraId="1ACEB2FC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spacing w:before="348"/>
        <w:ind w:right="312"/>
        <w:rPr>
          <w:rFonts w:asciiTheme="minorBidi" w:hAnsiTheme="minorBidi" w:cstheme="minorBidi"/>
          <w:position w:val="-6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5984" behindDoc="0" locked="0" layoutInCell="1" allowOverlap="1" wp14:anchorId="1A208BF7" wp14:editId="6DA635D5">
                <wp:simplePos x="0" y="0"/>
                <wp:positionH relativeFrom="page">
                  <wp:posOffset>719828</wp:posOffset>
                </wp:positionH>
                <wp:positionV relativeFrom="paragraph">
                  <wp:posOffset>194372</wp:posOffset>
                </wp:positionV>
                <wp:extent cx="1800225" cy="1846580"/>
                <wp:effectExtent l="0" t="0" r="0" b="0"/>
                <wp:wrapNone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846580"/>
                          <a:chOff x="0" y="0"/>
                          <a:chExt cx="1800225" cy="1846580"/>
                        </a:xfrm>
                      </wpg:grpSpPr>
                      <wps:wsp>
                        <wps:cNvPr id="365" name="Graphic 365"/>
                        <wps:cNvSpPr/>
                        <wps:spPr>
                          <a:xfrm>
                            <a:off x="171" y="0"/>
                            <a:ext cx="1800225" cy="1846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8465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554878"/>
                                </a:lnTo>
                                <a:lnTo>
                                  <a:pt x="222" y="1612828"/>
                                </a:lnTo>
                                <a:lnTo>
                                  <a:pt x="1783" y="1659562"/>
                                </a:lnTo>
                                <a:lnTo>
                                  <a:pt x="14270" y="1725790"/>
                                </a:lnTo>
                                <a:lnTo>
                                  <a:pt x="31474" y="1760623"/>
                                </a:lnTo>
                                <a:lnTo>
                                  <a:pt x="55532" y="1790557"/>
                                </a:lnTo>
                                <a:lnTo>
                                  <a:pt x="85466" y="1814614"/>
                                </a:lnTo>
                                <a:lnTo>
                                  <a:pt x="120299" y="1831818"/>
                                </a:lnTo>
                                <a:lnTo>
                                  <a:pt x="186527" y="1844305"/>
                                </a:lnTo>
                                <a:lnTo>
                                  <a:pt x="233261" y="1845866"/>
                                </a:lnTo>
                                <a:lnTo>
                                  <a:pt x="291210" y="1846089"/>
                                </a:lnTo>
                                <a:lnTo>
                                  <a:pt x="1508788" y="1846089"/>
                                </a:lnTo>
                                <a:lnTo>
                                  <a:pt x="1566738" y="1845866"/>
                                </a:lnTo>
                                <a:lnTo>
                                  <a:pt x="1613472" y="1844305"/>
                                </a:lnTo>
                                <a:lnTo>
                                  <a:pt x="1679700" y="1831818"/>
                                </a:lnTo>
                                <a:lnTo>
                                  <a:pt x="1714533" y="1814614"/>
                                </a:lnTo>
                                <a:lnTo>
                                  <a:pt x="1744467" y="1790557"/>
                                </a:lnTo>
                                <a:lnTo>
                                  <a:pt x="1768525" y="1760623"/>
                                </a:lnTo>
                                <a:lnTo>
                                  <a:pt x="1785728" y="1725790"/>
                                </a:lnTo>
                                <a:lnTo>
                                  <a:pt x="1798216" y="1659562"/>
                                </a:lnTo>
                                <a:lnTo>
                                  <a:pt x="1799776" y="1612828"/>
                                </a:lnTo>
                                <a:lnTo>
                                  <a:pt x="1799999" y="155487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6" name="Image 366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419"/>
                            <a:ext cx="1800171" cy="17776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168956" id="Group 364" o:spid="_x0000_s1026" style="position:absolute;margin-left:56.7pt;margin-top:15.3pt;width:141.75pt;height:145.4pt;z-index:15785984;mso-wrap-distance-left:0;mso-wrap-distance-right:0;mso-position-horizontal-relative:page" coordsize="18002,18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">
                <v:shape id="Graphic 365" o:spid="_x0000_s1027" style="position:absolute;left:1;width:18002;height:18465;visibility:visible;mso-wrap-style:square;v-text-anchor:top" coordsize="1800225,184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" path="m1508788,l291210,,233261,222,186527,1783,120299,14270,85466,31474,55532,55531,31474,85465,14270,120299,1783,186527,222,233261,,291211,,1554878r222,57950l1783,1659562r12487,66228l31474,1760623r24058,29934l85466,1814614r34833,17204l186527,1844305r46734,1561l291210,1846089r1217578,l1566738,1845866r46734,-1561l1679700,1831818r34833,-17204l1744467,1790557r24058,-29934l1785728,1725790r12488,-66228l1799776,1612828r223,-57950l1799999,291211r-223,-57950l1798216,186527r-12488,-66228l1768525,85465,1744467,55531,1714533,31474,1679700,14270,1613472,1783,1566738,222,1508788,xe" fillcolor="#e1f3fd" stroked="f">
                  <v:path arrowok="t"/>
                </v:shape>
                <v:shape id="Image 366" o:spid="_x0000_s1028" type="#_x0000_t75" style="position:absolute;top:684;width:18001;height:17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">
                  <v:imagedata r:id="rId268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</w:t>
      </w:r>
      <w:r w:rsidRPr="001E5E17">
        <w:rPr>
          <w:rFonts w:asciiTheme="minorBidi" w:hAnsiTheme="minorBidi" w:cstheme="minorBidi"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e-governance</w:t>
      </w:r>
      <w:r w:rsidRPr="001E5E17">
        <w:rPr>
          <w:rFonts w:asciiTheme="minorBidi" w:hAnsiTheme="minorBidi" w:cstheme="minorBidi"/>
          <w:b/>
          <w:spacing w:val="-17"/>
          <w:sz w:val="36"/>
        </w:rPr>
        <w:t xml:space="preserve"> </w:t>
      </w:r>
      <w:r w:rsidRPr="001E5E17">
        <w:rPr>
          <w:rFonts w:asciiTheme="minorBidi" w:hAnsiTheme="minorBidi" w:cstheme="minorBidi"/>
          <w:b/>
          <w:sz w:val="36"/>
        </w:rPr>
        <w:t>programs</w:t>
      </w:r>
      <w:r w:rsidRPr="001E5E17">
        <w:rPr>
          <w:rFonts w:asciiTheme="minorBidi" w:hAnsiTheme="minorBidi" w:cstheme="minorBidi"/>
          <w:b/>
          <w:spacing w:val="-1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that respect </w:t>
      </w:r>
      <w:r w:rsidRPr="001E5E17">
        <w:rPr>
          <w:rFonts w:asciiTheme="minorBidi" w:hAnsiTheme="minorBidi" w:cstheme="minorBidi"/>
          <w:sz w:val="36"/>
        </w:rPr>
        <w:t>human rights.</w:t>
      </w:r>
    </w:p>
    <w:p w14:paraId="06B53DA6" w14:textId="77777777" w:rsidR="00342690" w:rsidRPr="001E5E17" w:rsidRDefault="00C43BD8" w:rsidP="001E5E17">
      <w:pPr>
        <w:pStyle w:val="BodyText"/>
        <w:spacing w:before="224"/>
        <w:ind w:left="387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6496" behindDoc="0" locked="0" layoutInCell="1" allowOverlap="1" wp14:anchorId="1C6C1894" wp14:editId="79F7A454">
                <wp:simplePos x="0" y="0"/>
                <wp:positionH relativeFrom="page">
                  <wp:posOffset>720000</wp:posOffset>
                </wp:positionH>
                <wp:positionV relativeFrom="paragraph">
                  <wp:posOffset>1547749</wp:posOffset>
                </wp:positionV>
                <wp:extent cx="1800225" cy="1440180"/>
                <wp:effectExtent l="0" t="0" r="0" b="0"/>
                <wp:wrapNone/>
                <wp:docPr id="367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68" name="Graphic 36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9" name="Image 369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141" y="0"/>
                            <a:ext cx="1199889" cy="144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F20B15" id="Group 367" o:spid="_x0000_s1026" style="position:absolute;margin-left:56.7pt;margin-top:121.85pt;width:141.75pt;height:113.4pt;z-index:1578649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">
                <v:shape id="Graphic 36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369" o:spid="_x0000_s1028" type="#_x0000_t75" style="position:absolute;left:3001;width:11999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">
                  <v:imagedata r:id="rId27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 xml:space="preserve">Remember, </w:t>
      </w:r>
      <w:r w:rsidRPr="001E5E17">
        <w:rPr>
          <w:rFonts w:asciiTheme="minorBidi" w:hAnsiTheme="minorBidi" w:cstheme="minorBidi"/>
          <w:b/>
        </w:rPr>
        <w:t>e-governance programs</w:t>
      </w:r>
      <w:r w:rsidRPr="001E5E17">
        <w:rPr>
          <w:rFonts w:asciiTheme="minorBidi" w:hAnsiTheme="minorBidi" w:cstheme="minorBidi"/>
          <w:b/>
          <w:spacing w:val="-22"/>
        </w:rPr>
        <w:t xml:space="preserve"> </w:t>
      </w:r>
      <w:r w:rsidRPr="001E5E17">
        <w:rPr>
          <w:rFonts w:asciiTheme="minorBidi" w:hAnsiTheme="minorBidi" w:cstheme="minorBidi"/>
        </w:rPr>
        <w:t>are</w:t>
      </w:r>
      <w:r w:rsidRPr="001E5E17">
        <w:rPr>
          <w:rFonts w:asciiTheme="minorBidi" w:hAnsiTheme="minorBidi" w:cstheme="minorBidi"/>
          <w:spacing w:val="-20"/>
        </w:rPr>
        <w:t xml:space="preserve"> </w:t>
      </w:r>
      <w:r w:rsidRPr="001E5E17">
        <w:rPr>
          <w:rFonts w:asciiTheme="minorBidi" w:hAnsiTheme="minorBidi" w:cstheme="minorBidi"/>
        </w:rPr>
        <w:t>computer</w:t>
      </w:r>
      <w:r w:rsidRPr="001E5E17">
        <w:rPr>
          <w:rFonts w:asciiTheme="minorBidi" w:hAnsiTheme="minorBidi" w:cstheme="minorBidi"/>
          <w:spacing w:val="-20"/>
        </w:rPr>
        <w:t xml:space="preserve"> </w:t>
      </w:r>
      <w:r w:rsidRPr="001E5E17">
        <w:rPr>
          <w:rFonts w:asciiTheme="minorBidi" w:hAnsiTheme="minorBidi" w:cstheme="minorBidi"/>
        </w:rPr>
        <w:t>programs that governments use to provide services and share information.</w:t>
      </w:r>
    </w:p>
    <w:p w14:paraId="720AC372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1F8EAD2" w14:textId="77777777" w:rsidR="00342690" w:rsidRPr="001E5E17" w:rsidRDefault="00342690" w:rsidP="001E5E17">
      <w:pPr>
        <w:pStyle w:val="BodyText"/>
        <w:spacing w:before="138"/>
        <w:rPr>
          <w:rFonts w:asciiTheme="minorBidi" w:hAnsiTheme="minorBidi" w:cstheme="minorBidi"/>
        </w:rPr>
      </w:pPr>
    </w:p>
    <w:p w14:paraId="65553E3F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57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Write and follow laws that make sure</w:t>
      </w:r>
      <w:r w:rsidRPr="001E5E17">
        <w:rPr>
          <w:rFonts w:asciiTheme="minorBidi" w:hAnsiTheme="minorBidi" w:cstheme="minorBidi"/>
          <w:spacing w:val="-2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2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e-governance</w:t>
      </w:r>
      <w:r w:rsidRPr="001E5E17">
        <w:rPr>
          <w:rFonts w:asciiTheme="minorBidi" w:hAnsiTheme="minorBidi" w:cstheme="minorBidi"/>
          <w:spacing w:val="-2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programs</w:t>
      </w:r>
    </w:p>
    <w:p w14:paraId="1241ED6D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respect human </w:t>
      </w:r>
      <w:r w:rsidRPr="001E5E17">
        <w:rPr>
          <w:rFonts w:asciiTheme="minorBidi" w:hAnsiTheme="minorBidi" w:cstheme="minorBidi"/>
          <w:spacing w:val="-2"/>
        </w:rPr>
        <w:t>rights.</w:t>
      </w:r>
    </w:p>
    <w:p w14:paraId="063E2FB7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040" w:right="1020" w:bottom="1400" w:left="1000" w:header="0" w:footer="1211" w:gutter="0"/>
          <w:cols w:space="720"/>
        </w:sectPr>
      </w:pPr>
    </w:p>
    <w:p w14:paraId="1AB92D0A" w14:textId="77777777" w:rsidR="00342690" w:rsidRPr="001E5E17" w:rsidRDefault="00C43BD8" w:rsidP="001E5E17">
      <w:pPr>
        <w:pStyle w:val="BodyText"/>
        <w:spacing w:before="126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87008" behindDoc="0" locked="0" layoutInCell="1" allowOverlap="1" wp14:anchorId="2C681E0E" wp14:editId="3155DC5F">
                <wp:simplePos x="0" y="0"/>
                <wp:positionH relativeFrom="page">
                  <wp:posOffset>720000</wp:posOffset>
                </wp:positionH>
                <wp:positionV relativeFrom="paragraph">
                  <wp:posOffset>374738</wp:posOffset>
                </wp:positionV>
                <wp:extent cx="1800225" cy="1440180"/>
                <wp:effectExtent l="0" t="0" r="0" b="0"/>
                <wp:wrapNone/>
                <wp:docPr id="370" name="Group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71" name="Graphic 371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2" name="Image 372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217" y="99929"/>
                            <a:ext cx="1177565" cy="13400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F0CD36" id="Group 370" o:spid="_x0000_s1026" style="position:absolute;margin-left:56.7pt;margin-top:29.5pt;width:141.75pt;height:113.4pt;z-index:1578700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">
                <v:shape id="Graphic 371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" path="m1508788,l291210,,233261,222,186527,1783,120299,14270,85466,31474,55532,55532,31474,85466,14270,120299,1783,186527,222,233261,,291211r,857578l222,1206739r1561,46733l14270,1319700r17204,34834l55532,1384468r29934,24058l120299,1425729r66228,12486l233261,1439776r57949,223l1508788,1439999r57950,-223l1613472,1438215r66228,-12486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372" o:spid="_x0000_s1028" type="#_x0000_t75" style="position:absolute;left:3112;top:999;width:11775;height:13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">
                  <v:imagedata r:id="rId27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4D019CE4" w14:textId="77777777" w:rsidR="00342690" w:rsidRPr="001E5E17" w:rsidRDefault="00342690" w:rsidP="001E5E17">
      <w:pPr>
        <w:pStyle w:val="BodyText"/>
        <w:spacing w:before="273"/>
        <w:rPr>
          <w:rFonts w:asciiTheme="minorBidi" w:hAnsiTheme="minorBidi" w:cstheme="minorBidi"/>
        </w:rPr>
      </w:pPr>
    </w:p>
    <w:p w14:paraId="51ECC2E0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5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Work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 help write laws and rules.</w:t>
      </w:r>
    </w:p>
    <w:p w14:paraId="02FCE25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A85059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C33683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B31DCF8" w14:textId="77777777" w:rsidR="00342690" w:rsidRPr="001E5E17" w:rsidRDefault="00342690" w:rsidP="001E5E17">
      <w:pPr>
        <w:pStyle w:val="BodyText"/>
        <w:spacing w:before="214"/>
        <w:rPr>
          <w:rFonts w:asciiTheme="minorBidi" w:hAnsiTheme="minorBidi" w:cstheme="minorBidi"/>
        </w:rPr>
      </w:pPr>
    </w:p>
    <w:p w14:paraId="42F711E0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34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7520" behindDoc="0" locked="0" layoutInCell="1" allowOverlap="1" wp14:anchorId="45F407D2" wp14:editId="3DDCDEED">
                <wp:simplePos x="0" y="0"/>
                <wp:positionH relativeFrom="page">
                  <wp:posOffset>720000</wp:posOffset>
                </wp:positionH>
                <wp:positionV relativeFrom="paragraph">
                  <wp:posOffset>-441047</wp:posOffset>
                </wp:positionV>
                <wp:extent cx="1800225" cy="1440180"/>
                <wp:effectExtent l="0" t="0" r="0" b="0"/>
                <wp:wrapNone/>
                <wp:docPr id="373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74" name="Graphic 374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5" name="Image 375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439" y="0"/>
                            <a:ext cx="1528894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6148FCA" id="Group 373" o:spid="_x0000_s1026" style="position:absolute;margin-left:56.7pt;margin-top:-34.75pt;width:141.75pt;height:113.4pt;z-index:1578752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">
                <v:shape id="Graphic 374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" path="m1508788,l291210,,233261,222,186527,1783,120299,14270,85466,31474,55532,55531,31474,85465,14270,120299,1783,186527,222,233261,,291210r,857578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8l1799776,233261r-1560,-46734l1785728,120299,1768525,85465,1744467,55531,1714533,31474,1679700,14270,1613472,1783,1566738,222,1508788,xe" fillcolor="#e1f3fd" stroked="f">
                  <v:path arrowok="t"/>
                </v:shape>
                <v:shape id="Image 375" o:spid="_x0000_s1028" type="#_x0000_t75" style="position:absolute;left:1354;width:15289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">
                  <v:imagedata r:id="rId274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Check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how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well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their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e-governance programs follow these laws.</w:t>
      </w:r>
    </w:p>
    <w:p w14:paraId="1B759AE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9C4C30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C798F1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E7473F9" w14:textId="77777777" w:rsidR="00342690" w:rsidRPr="001E5E17" w:rsidRDefault="00342690" w:rsidP="001E5E17">
      <w:pPr>
        <w:pStyle w:val="BodyText"/>
        <w:spacing w:before="154"/>
        <w:rPr>
          <w:rFonts w:asciiTheme="minorBidi" w:hAnsiTheme="minorBidi" w:cstheme="minorBidi"/>
        </w:rPr>
      </w:pPr>
    </w:p>
    <w:p w14:paraId="1491FDE3" w14:textId="77777777" w:rsidR="00342690" w:rsidRPr="001E5E17" w:rsidRDefault="00C43BD8" w:rsidP="001E5E17">
      <w:pPr>
        <w:pStyle w:val="Heading4"/>
        <w:spacing w:before="0"/>
        <w:rPr>
          <w:rFonts w:asciiTheme="minorBidi" w:hAnsiTheme="minorBidi" w:cstheme="minorBidi"/>
        </w:rPr>
      </w:pPr>
      <w:bookmarkStart w:id="18" w:name="Assistive_technology"/>
      <w:bookmarkEnd w:id="18"/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9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</w:t>
      </w:r>
    </w:p>
    <w:p w14:paraId="3FC5AC8E" w14:textId="77777777" w:rsidR="00342690" w:rsidRPr="001E5E17" w:rsidRDefault="00C43BD8" w:rsidP="001E5E17">
      <w:pPr>
        <w:pStyle w:val="BodyText"/>
        <w:spacing w:before="452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8032" behindDoc="0" locked="0" layoutInCell="1" allowOverlap="1" wp14:anchorId="5D61098E" wp14:editId="6EB87628">
                <wp:simplePos x="0" y="0"/>
                <wp:positionH relativeFrom="page">
                  <wp:posOffset>720000</wp:posOffset>
                </wp:positionH>
                <wp:positionV relativeFrom="paragraph">
                  <wp:posOffset>471944</wp:posOffset>
                </wp:positionV>
                <wp:extent cx="1800225" cy="1440180"/>
                <wp:effectExtent l="0" t="0" r="0" b="0"/>
                <wp:wrapNone/>
                <wp:docPr id="376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77" name="Graphic 377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3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6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6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3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8" name="Image 378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285" y="167172"/>
                            <a:ext cx="1421886" cy="127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EF2520" id="Group 376" o:spid="_x0000_s1026" style="position:absolute;margin-left:56.7pt;margin-top:37.15pt;width:141.75pt;height:113.4pt;z-index:1578803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">
                <v:shape id="Graphic 377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" path="m1508788,l291210,,233261,222,186527,1783,120299,14269,85466,31473,55532,55531,31474,85465,14270,120299,1783,186526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4l1785728,120299,1768525,85465,1744467,55531,1714533,31473,1679700,14269,1613472,1783,1566738,222,1508788,xe" fillcolor="#e1f3fd" stroked="f">
                  <v:path arrowok="t"/>
                </v:shape>
                <v:shape id="Image 378" o:spid="_x0000_s1028" type="#_x0000_t75" style="position:absolute;left:3782;top:1671;width:14219;height:12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">
                  <v:imagedata r:id="rId276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1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should:</w:t>
      </w:r>
    </w:p>
    <w:p w14:paraId="1D799B2E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5D42F426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27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 xml:space="preserve">Share information about assistive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why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important.</w:t>
      </w:r>
    </w:p>
    <w:p w14:paraId="6C9D37B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67010A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43B729D" w14:textId="77777777" w:rsidR="00342690" w:rsidRPr="001E5E17" w:rsidRDefault="00342690" w:rsidP="001E5E17">
      <w:pPr>
        <w:pStyle w:val="BodyText"/>
        <w:spacing w:before="142"/>
        <w:rPr>
          <w:rFonts w:asciiTheme="minorBidi" w:hAnsiTheme="minorBidi" w:cstheme="minorBidi"/>
        </w:rPr>
      </w:pPr>
    </w:p>
    <w:p w14:paraId="27A8E7B9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45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8544" behindDoc="0" locked="0" layoutInCell="1" allowOverlap="1" wp14:anchorId="3599DA1D" wp14:editId="6A514E7E">
                <wp:simplePos x="0" y="0"/>
                <wp:positionH relativeFrom="page">
                  <wp:posOffset>720000</wp:posOffset>
                </wp:positionH>
                <wp:positionV relativeFrom="paragraph">
                  <wp:posOffset>-169598</wp:posOffset>
                </wp:positionV>
                <wp:extent cx="1800225" cy="1440180"/>
                <wp:effectExtent l="0" t="0" r="0" b="0"/>
                <wp:wrapNone/>
                <wp:docPr id="379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80" name="Graphic 380"/>
                        <wps:cNvSpPr/>
                        <wps:spPr>
                          <a:xfrm>
                            <a:off x="-11" y="7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800009" y="291211"/>
                                </a:moveTo>
                                <a:lnTo>
                                  <a:pt x="1799780" y="233260"/>
                                </a:lnTo>
                                <a:lnTo>
                                  <a:pt x="1798218" y="186524"/>
                                </a:lnTo>
                                <a:lnTo>
                                  <a:pt x="1785734" y="120294"/>
                                </a:lnTo>
                                <a:lnTo>
                                  <a:pt x="1768525" y="85471"/>
                                </a:lnTo>
                                <a:lnTo>
                                  <a:pt x="1744472" y="55537"/>
                                </a:lnTo>
                                <a:lnTo>
                                  <a:pt x="1714538" y="31470"/>
                                </a:lnTo>
                                <a:lnTo>
                                  <a:pt x="1679702" y="14274"/>
                                </a:lnTo>
                                <a:lnTo>
                                  <a:pt x="1613471" y="1778"/>
                                </a:lnTo>
                                <a:lnTo>
                                  <a:pt x="1566748" y="215"/>
                                </a:lnTo>
                                <a:lnTo>
                                  <a:pt x="1508798" y="0"/>
                                </a:lnTo>
                                <a:lnTo>
                                  <a:pt x="291211" y="0"/>
                                </a:lnTo>
                                <a:lnTo>
                                  <a:pt x="233260" y="215"/>
                                </a:lnTo>
                                <a:lnTo>
                                  <a:pt x="186537" y="1778"/>
                                </a:lnTo>
                                <a:lnTo>
                                  <a:pt x="120307" y="14274"/>
                                </a:lnTo>
                                <a:lnTo>
                                  <a:pt x="85471" y="31470"/>
                                </a:lnTo>
                                <a:lnTo>
                                  <a:pt x="55537" y="55537"/>
                                </a:lnTo>
                                <a:lnTo>
                                  <a:pt x="31483" y="85471"/>
                                </a:lnTo>
                                <a:lnTo>
                                  <a:pt x="14274" y="120294"/>
                                </a:lnTo>
                                <a:lnTo>
                                  <a:pt x="1790" y="186524"/>
                                </a:lnTo>
                                <a:lnTo>
                                  <a:pt x="228" y="233260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91"/>
                                </a:lnTo>
                                <a:lnTo>
                                  <a:pt x="228" y="1206741"/>
                                </a:lnTo>
                                <a:lnTo>
                                  <a:pt x="1790" y="1253464"/>
                                </a:lnTo>
                                <a:lnTo>
                                  <a:pt x="14274" y="1319695"/>
                                </a:lnTo>
                                <a:lnTo>
                                  <a:pt x="31483" y="1354531"/>
                                </a:lnTo>
                                <a:lnTo>
                                  <a:pt x="55537" y="1384465"/>
                                </a:lnTo>
                                <a:lnTo>
                                  <a:pt x="85471" y="1408518"/>
                                </a:lnTo>
                                <a:lnTo>
                                  <a:pt x="120307" y="1425727"/>
                                </a:lnTo>
                                <a:lnTo>
                                  <a:pt x="186537" y="1438211"/>
                                </a:lnTo>
                                <a:lnTo>
                                  <a:pt x="233260" y="1439773"/>
                                </a:lnTo>
                                <a:lnTo>
                                  <a:pt x="291211" y="1440002"/>
                                </a:lnTo>
                                <a:lnTo>
                                  <a:pt x="1508798" y="1440002"/>
                                </a:lnTo>
                                <a:lnTo>
                                  <a:pt x="1566748" y="1439773"/>
                                </a:lnTo>
                                <a:lnTo>
                                  <a:pt x="1613471" y="1438211"/>
                                </a:lnTo>
                                <a:lnTo>
                                  <a:pt x="1679702" y="1425727"/>
                                </a:lnTo>
                                <a:lnTo>
                                  <a:pt x="1714538" y="1408518"/>
                                </a:lnTo>
                                <a:lnTo>
                                  <a:pt x="1744472" y="1384465"/>
                                </a:lnTo>
                                <a:lnTo>
                                  <a:pt x="1768525" y="1354531"/>
                                </a:lnTo>
                                <a:lnTo>
                                  <a:pt x="1785734" y="1319695"/>
                                </a:lnTo>
                                <a:lnTo>
                                  <a:pt x="1798218" y="1253464"/>
                                </a:lnTo>
                                <a:lnTo>
                                  <a:pt x="1799780" y="1206741"/>
                                </a:lnTo>
                                <a:lnTo>
                                  <a:pt x="1800009" y="1148791"/>
                                </a:lnTo>
                                <a:lnTo>
                                  <a:pt x="1800009" y="291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1" name="Image 38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133" y="106056"/>
                            <a:ext cx="263057" cy="5880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" name="Image 38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662" y="525865"/>
                            <a:ext cx="356681" cy="3566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" name="Image 38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5169" y="226189"/>
                            <a:ext cx="259175" cy="478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8284" y="373719"/>
                            <a:ext cx="192120" cy="640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" name="Image 38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867" y="377815"/>
                            <a:ext cx="601302" cy="652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" name="Image 386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3884" y="124463"/>
                            <a:ext cx="1096115" cy="13156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C6B362" id="Group 379" o:spid="_x0000_s1026" style="position:absolute;margin-left:56.7pt;margin-top:-13.35pt;width:141.75pt;height:113.4pt;z-index:15788544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">
                <v:shape id="Graphic 380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" path="m1800009,291211r-229,-57951l1798218,186524r-12484,-66230l1768525,85471,1744472,55537,1714538,31470,1679702,14274,1613471,1778,1566748,215,1508798,,291211,,233260,215,186537,1778,120307,14274,85471,31470,55537,55537,31483,85471,14274,120294,1790,186524,228,233260,,291211r,857580l228,1206741r1562,46723l14274,1319695r17209,34836l55537,1384465r29934,24053l120307,1425727r66230,12484l233260,1439773r57951,229l1508798,1440002r57950,-229l1613471,1438211r66231,-12484l1714538,1408518r29934,-24053l1768525,1354531r17209,-34836l1798218,1253464r1562,-46723l1800009,1148791r,-857580xe" fillcolor="#e1f3fd" stroked="f">
                  <v:path arrowok="t"/>
                </v:shape>
                <v:shape id="Image 381" o:spid="_x0000_s1028" type="#_x0000_t75" style="position:absolute;left:5761;top:1060;width:2630;height:5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">
                  <v:imagedata r:id="rId48" o:title=""/>
                </v:shape>
                <v:shape id="Image 382" o:spid="_x0000_s1029" type="#_x0000_t75" style="position:absolute;left:7076;top:5258;width:3567;height:3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">
                  <v:imagedata r:id="rId49" o:title=""/>
                </v:shape>
                <v:shape id="Image 383" o:spid="_x0000_s1030" type="#_x0000_t75" style="position:absolute;left:8051;top:2261;width:2592;height:4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">
                  <v:imagedata r:id="rId50" o:title=""/>
                </v:shape>
                <v:shape id="Image 384" o:spid="_x0000_s1031" type="#_x0000_t75" style="position:absolute;left:9682;top:3737;width:1922;height:6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">
                  <v:imagedata r:id="rId56" o:title=""/>
                </v:shape>
                <v:shape id="Image 385" o:spid="_x0000_s1032" type="#_x0000_t75" style="position:absolute;left:2038;top:3778;width:6013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">
                  <v:imagedata r:id="rId57" o:title=""/>
                </v:shape>
                <v:shape id="Image 386" o:spid="_x0000_s1033" type="#_x0000_t75" style="position:absolute;left:7038;top:1244;width:10961;height:13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">
                  <v:imagedata r:id="rId278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Tell people with disabilities about different</w:t>
      </w:r>
      <w:r w:rsidRPr="001E5E17">
        <w:rPr>
          <w:rFonts w:asciiTheme="minorBidi" w:hAnsiTheme="minorBidi" w:cstheme="minorBidi"/>
          <w:spacing w:val="-1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</w:t>
      </w:r>
      <w:r w:rsidRPr="001E5E17">
        <w:rPr>
          <w:rFonts w:asciiTheme="minorBidi" w:hAnsiTheme="minorBidi" w:cstheme="minorBidi"/>
          <w:spacing w:val="-1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they</w:t>
      </w:r>
    </w:p>
    <w:p w14:paraId="15CE7342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can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get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help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them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make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 xml:space="preserve">good </w:t>
      </w:r>
      <w:r w:rsidRPr="001E5E17">
        <w:rPr>
          <w:rFonts w:asciiTheme="minorBidi" w:hAnsiTheme="minorBidi" w:cstheme="minorBidi"/>
          <w:spacing w:val="-2"/>
        </w:rPr>
        <w:t>choices.</w:t>
      </w:r>
    </w:p>
    <w:p w14:paraId="2C2876A8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275CD00B" w14:textId="77777777" w:rsidR="00342690" w:rsidRPr="001E5E17" w:rsidRDefault="00C43BD8" w:rsidP="001E5E17">
      <w:pPr>
        <w:pStyle w:val="BodyText"/>
        <w:spacing w:before="126"/>
        <w:ind w:right="2157"/>
        <w:jc w:val="right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89056" behindDoc="0" locked="0" layoutInCell="1" allowOverlap="1" wp14:anchorId="4C3D2E4F" wp14:editId="6226742C">
                <wp:simplePos x="0" y="0"/>
                <wp:positionH relativeFrom="page">
                  <wp:posOffset>719828</wp:posOffset>
                </wp:positionH>
                <wp:positionV relativeFrom="paragraph">
                  <wp:posOffset>354806</wp:posOffset>
                </wp:positionV>
                <wp:extent cx="1800860" cy="1440180"/>
                <wp:effectExtent l="0" t="0" r="0" b="0"/>
                <wp:wrapNone/>
                <wp:docPr id="387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860" cy="1440180"/>
                          <a:chOff x="0" y="0"/>
                          <a:chExt cx="1800860" cy="1440180"/>
                        </a:xfrm>
                      </wpg:grpSpPr>
                      <wps:wsp>
                        <wps:cNvPr id="388" name="Graphic 388"/>
                        <wps:cNvSpPr/>
                        <wps:spPr>
                          <a:xfrm>
                            <a:off x="171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9386" y="58731"/>
                            <a:ext cx="740957" cy="13814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537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136049" id="Group 387" o:spid="_x0000_s1026" style="position:absolute;margin-left:56.7pt;margin-top:27.95pt;width:141.8pt;height:113.4pt;z-index:15789056;mso-wrap-distance-left:0;mso-wrap-distance-right:0;mso-position-horizontal-relative:page" coordsize="18008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">
                <v:shape id="Graphic 388" o:spid="_x0000_s1027" style="position:absolute;left:1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389" o:spid="_x0000_s1028" type="#_x0000_t75" style="position:absolute;left:10593;top:587;width:7410;height:13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">
                  <v:imagedata r:id="rId281" o:title=""/>
                </v:shape>
                <v:shape id="Image 390" o:spid="_x0000_s1029" type="#_x0000_t75" style="position:absolute;width:12605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">
                  <v:imagedata r:id="rId28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2EA5F4A3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2FA6E55C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2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Help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to get </w:t>
      </w:r>
      <w:r w:rsidRPr="001E5E17">
        <w:rPr>
          <w:rFonts w:asciiTheme="minorBidi" w:hAnsiTheme="minorBidi" w:cstheme="minorBidi"/>
          <w:sz w:val="36"/>
        </w:rPr>
        <w:t>assistive technology.</w:t>
      </w:r>
    </w:p>
    <w:p w14:paraId="30B9D39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3F7012C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5F4F37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12CE715" w14:textId="77777777" w:rsidR="00342690" w:rsidRPr="001E5E17" w:rsidRDefault="00342690" w:rsidP="001E5E17">
      <w:pPr>
        <w:pStyle w:val="BodyText"/>
        <w:spacing w:before="314"/>
        <w:rPr>
          <w:rFonts w:asciiTheme="minorBidi" w:hAnsiTheme="minorBidi" w:cstheme="minorBidi"/>
        </w:rPr>
      </w:pPr>
    </w:p>
    <w:p w14:paraId="62A9FC13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437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0080" behindDoc="0" locked="0" layoutInCell="1" allowOverlap="1" wp14:anchorId="7843B644" wp14:editId="58B43953">
                <wp:simplePos x="0" y="0"/>
                <wp:positionH relativeFrom="page">
                  <wp:posOffset>720000</wp:posOffset>
                </wp:positionH>
                <wp:positionV relativeFrom="paragraph">
                  <wp:posOffset>-427301</wp:posOffset>
                </wp:positionV>
                <wp:extent cx="1800225" cy="1440180"/>
                <wp:effectExtent l="0" t="0" r="0" b="0"/>
                <wp:wrapNone/>
                <wp:docPr id="391" name="Group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392" name="Graphic 392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3" name="Image 393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551" y="85863"/>
                            <a:ext cx="1068510" cy="11599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4" name="Image 394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703" y="85840"/>
                            <a:ext cx="874668" cy="13542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FA2009" id="Group 391" o:spid="_x0000_s1026" style="position:absolute;margin-left:56.7pt;margin-top:-33.65pt;width:141.75pt;height:113.4pt;z-index:1579008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">
                <v:shape id="Graphic 392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" path="m1508788,l291210,,233261,222,186527,1783,120299,14270,85466,31474,55532,55532,31474,85466,14270,120299,1783,186527,222,233261,,291210r,857579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9l1799776,233261r-1560,-46734l1785728,120299,1768525,85466,1744467,55532,1714533,31474,1679700,14270,1613472,1783,1566738,222,1508788,xe" fillcolor="#e1f3fd" stroked="f">
                  <v:path arrowok="t"/>
                </v:shape>
                <v:shape id="Image 393" o:spid="_x0000_s1028" type="#_x0000_t75" style="position:absolute;left:625;top:858;width:10685;height:1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">
                  <v:imagedata r:id="rId285" o:title=""/>
                </v:shape>
                <v:shape id="Image 394" o:spid="_x0000_s1029" type="#_x0000_t75" style="position:absolute;left:8917;top:858;width:8746;height:13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">
                  <v:imagedata r:id="rId286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Help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businesses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make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provide more assistive technology.</w:t>
      </w:r>
    </w:p>
    <w:p w14:paraId="2E3850E0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183716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AA22F9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B08B661" w14:textId="77777777" w:rsidR="00342690" w:rsidRPr="001E5E17" w:rsidRDefault="00342690" w:rsidP="001E5E17">
      <w:pPr>
        <w:pStyle w:val="BodyText"/>
        <w:spacing w:before="14"/>
        <w:rPr>
          <w:rFonts w:asciiTheme="minorBidi" w:hAnsiTheme="minorBidi" w:cstheme="minorBidi"/>
        </w:rPr>
      </w:pPr>
    </w:p>
    <w:p w14:paraId="4849911D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232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89568" behindDoc="0" locked="0" layoutInCell="1" allowOverlap="1" wp14:anchorId="15081147" wp14:editId="718B8863">
                <wp:simplePos x="0" y="0"/>
                <wp:positionH relativeFrom="page">
                  <wp:posOffset>703460</wp:posOffset>
                </wp:positionH>
                <wp:positionV relativeFrom="paragraph">
                  <wp:posOffset>-284975</wp:posOffset>
                </wp:positionV>
                <wp:extent cx="1816735" cy="1440180"/>
                <wp:effectExtent l="0" t="0" r="0" b="0"/>
                <wp:wrapNone/>
                <wp:docPr id="395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16735" cy="1440180"/>
                          <a:chOff x="0" y="0"/>
                          <a:chExt cx="1816735" cy="1440180"/>
                        </a:xfrm>
                      </wpg:grpSpPr>
                      <wps:wsp>
                        <wps:cNvPr id="396" name="Graphic 396"/>
                        <wps:cNvSpPr/>
                        <wps:spPr>
                          <a:xfrm>
                            <a:off x="16539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7" name="Image 397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425"/>
                            <a:ext cx="1564891" cy="10367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8" name="Image 398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6711" y="141055"/>
                            <a:ext cx="899999" cy="12990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F18774" id="Group 395" o:spid="_x0000_s1026" style="position:absolute;margin-left:55.4pt;margin-top:-22.45pt;width:143.05pt;height:113.4pt;z-index:15789568;mso-wrap-distance-left:0;mso-wrap-distance-right:0;mso-position-horizontal-relative:page" coordsize="18167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">
                <v:shape id="Graphic 396" o:spid="_x0000_s1027" style="position:absolute;left:165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" path="m1508788,l291210,,233261,222,186527,1783,120299,14270,85466,31474,55532,55532,31474,85466,14270,120299,1783,186528,222,233261,,291211r,857578l222,1206739r1561,46733l14270,1319701r17204,34833l55532,1384468r29934,24058l120299,1425729r66228,12488l233261,1439777r57949,223l1508788,1440000r57950,-223l1613472,1438217r66228,-12488l1714533,1408526r29934,-24058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397" o:spid="_x0000_s1028" type="#_x0000_t75" style="position:absolute;top:594;width:15648;height:10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">
                  <v:imagedata r:id="rId289" o:title=""/>
                </v:shape>
                <v:shape id="Image 398" o:spid="_x0000_s1029" type="#_x0000_t75" style="position:absolute;left:9167;top:1410;width:9000;height:12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">
                  <v:imagedata r:id="rId290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Help local factories make better assistive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is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right</w:t>
      </w:r>
      <w:r w:rsidRPr="001E5E17">
        <w:rPr>
          <w:rFonts w:asciiTheme="minorBidi" w:hAnsiTheme="minorBidi" w:cstheme="minorBidi"/>
          <w:spacing w:val="-9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for</w:t>
      </w:r>
    </w:p>
    <w:p w14:paraId="4950D256" w14:textId="77777777" w:rsidR="00342690" w:rsidRPr="001E5E17" w:rsidRDefault="00C43BD8" w:rsidP="001E5E17">
      <w:pPr>
        <w:pStyle w:val="BodyText"/>
        <w:spacing w:before="30"/>
        <w:ind w:right="2136"/>
        <w:jc w:val="right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people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in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 xml:space="preserve">local </w:t>
      </w:r>
      <w:r w:rsidRPr="001E5E17">
        <w:rPr>
          <w:rFonts w:asciiTheme="minorBidi" w:hAnsiTheme="minorBidi" w:cstheme="minorBidi"/>
          <w:spacing w:val="-2"/>
        </w:rPr>
        <w:t>area.</w:t>
      </w:r>
    </w:p>
    <w:p w14:paraId="3CA20E0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001D64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1861531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1FE7E9DF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42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0592" behindDoc="0" locked="0" layoutInCell="1" allowOverlap="1" wp14:anchorId="10FC35A1" wp14:editId="36A2181D">
                <wp:simplePos x="0" y="0"/>
                <wp:positionH relativeFrom="page">
                  <wp:posOffset>720000</wp:posOffset>
                </wp:positionH>
                <wp:positionV relativeFrom="paragraph">
                  <wp:posOffset>-289968</wp:posOffset>
                </wp:positionV>
                <wp:extent cx="1800225" cy="1440180"/>
                <wp:effectExtent l="0" t="0" r="0" b="0"/>
                <wp:wrapNone/>
                <wp:docPr id="399" name="Group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00" name="Graphic 40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21" y="0"/>
                            <a:ext cx="1498451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A139FB" id="Group 399" o:spid="_x0000_s1026" style="position:absolute;margin-left:56.7pt;margin-top:-22.85pt;width:141.75pt;height:113.4pt;z-index:1579059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">
                <v:shape id="Graphic 400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" path="m1508788,l291210,,233261,222,186527,1783,120299,14270,85466,31474,55532,55532,31474,85466,14270,120299,1783,186527,222,233261,,291211r,857577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8r,-857577l1799776,233261r-1560,-46734l1785728,120299,1768525,85466,1744467,55532,1714533,31474,1679700,14270,1613472,1783,1566738,222,1508788,xe" fillcolor="#e1f3fd" stroked="f">
                  <v:path arrowok="t"/>
                </v:shape>
                <v:shape id="Image 401" o:spid="_x0000_s1028" type="#_x0000_t75" style="position:absolute;left:1889;width:14984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">
                  <v:imagedata r:id="rId292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Work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countries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have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less money to help them make </w:t>
      </w:r>
      <w:r w:rsidRPr="001E5E17">
        <w:rPr>
          <w:rFonts w:asciiTheme="minorBidi" w:hAnsiTheme="minorBidi" w:cstheme="minorBidi"/>
          <w:sz w:val="36"/>
        </w:rPr>
        <w:t>and</w:t>
      </w:r>
    </w:p>
    <w:p w14:paraId="1F03C729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provide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more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</w:rPr>
        <w:t>assistive</w:t>
      </w:r>
      <w:r w:rsidRPr="001E5E17">
        <w:rPr>
          <w:rFonts w:asciiTheme="minorBidi" w:hAnsiTheme="minorBidi" w:cstheme="minorBidi"/>
          <w:spacing w:val="-7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technology.</w:t>
      </w:r>
    </w:p>
    <w:p w14:paraId="6EFC3DB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DD997A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F9C0EF9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20F76BD5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681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1104" behindDoc="0" locked="0" layoutInCell="1" allowOverlap="1" wp14:anchorId="0383D3FA" wp14:editId="7367BD36">
                <wp:simplePos x="0" y="0"/>
                <wp:positionH relativeFrom="page">
                  <wp:posOffset>720000</wp:posOffset>
                </wp:positionH>
                <wp:positionV relativeFrom="paragraph">
                  <wp:posOffset>-294962</wp:posOffset>
                </wp:positionV>
                <wp:extent cx="1800225" cy="1440180"/>
                <wp:effectExtent l="0" t="0" r="0" b="0"/>
                <wp:wrapNone/>
                <wp:docPr id="402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03" name="Graphic 40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071" y="45268"/>
                            <a:ext cx="1017856" cy="13947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5" name="Graphic 405"/>
                        <wps:cNvSpPr/>
                        <wps:spPr>
                          <a:xfrm>
                            <a:off x="640821" y="576794"/>
                            <a:ext cx="518159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565150">
                                <a:moveTo>
                                  <a:pt x="415565" y="0"/>
                                </a:moveTo>
                                <a:lnTo>
                                  <a:pt x="104181" y="0"/>
                                </a:lnTo>
                                <a:lnTo>
                                  <a:pt x="97789" y="16614"/>
                                </a:lnTo>
                                <a:lnTo>
                                  <a:pt x="89480" y="32285"/>
                                </a:lnTo>
                                <a:lnTo>
                                  <a:pt x="52672" y="73068"/>
                                </a:lnTo>
                                <a:lnTo>
                                  <a:pt x="18689" y="92422"/>
                                </a:lnTo>
                                <a:lnTo>
                                  <a:pt x="0" y="98595"/>
                                </a:lnTo>
                                <a:lnTo>
                                  <a:pt x="4588" y="147367"/>
                                </a:lnTo>
                                <a:lnTo>
                                  <a:pt x="13059" y="195456"/>
                                </a:lnTo>
                                <a:lnTo>
                                  <a:pt x="25341" y="242635"/>
                                </a:lnTo>
                                <a:lnTo>
                                  <a:pt x="41368" y="288678"/>
                                </a:lnTo>
                                <a:lnTo>
                                  <a:pt x="61070" y="333356"/>
                                </a:lnTo>
                                <a:lnTo>
                                  <a:pt x="84377" y="376444"/>
                                </a:lnTo>
                                <a:lnTo>
                                  <a:pt x="112836" y="419967"/>
                                </a:lnTo>
                                <a:lnTo>
                                  <a:pt x="144827" y="460783"/>
                                </a:lnTo>
                                <a:lnTo>
                                  <a:pt x="180157" y="498682"/>
                                </a:lnTo>
                                <a:lnTo>
                                  <a:pt x="218630" y="533455"/>
                                </a:lnTo>
                                <a:lnTo>
                                  <a:pt x="260051" y="564894"/>
                                </a:lnTo>
                                <a:lnTo>
                                  <a:pt x="301202" y="531648"/>
                                </a:lnTo>
                                <a:lnTo>
                                  <a:pt x="339385" y="495224"/>
                                </a:lnTo>
                                <a:lnTo>
                                  <a:pt x="374422" y="455824"/>
                                </a:lnTo>
                                <a:lnTo>
                                  <a:pt x="406135" y="413646"/>
                                </a:lnTo>
                                <a:lnTo>
                                  <a:pt x="434346" y="368893"/>
                                </a:lnTo>
                                <a:lnTo>
                                  <a:pt x="456728" y="326300"/>
                                </a:lnTo>
                                <a:lnTo>
                                  <a:pt x="475815" y="282278"/>
                                </a:lnTo>
                                <a:lnTo>
                                  <a:pt x="491547" y="237018"/>
                                </a:lnTo>
                                <a:lnTo>
                                  <a:pt x="503867" y="190713"/>
                                </a:lnTo>
                                <a:lnTo>
                                  <a:pt x="512716" y="143554"/>
                                </a:lnTo>
                                <a:lnTo>
                                  <a:pt x="518034" y="95733"/>
                                </a:lnTo>
                                <a:lnTo>
                                  <a:pt x="499381" y="92049"/>
                                </a:lnTo>
                                <a:lnTo>
                                  <a:pt x="481673" y="85465"/>
                                </a:lnTo>
                                <a:lnTo>
                                  <a:pt x="437966" y="50397"/>
                                </a:lnTo>
                                <a:lnTo>
                                  <a:pt x="420369" y="17982"/>
                                </a:lnTo>
                                <a:lnTo>
                                  <a:pt x="4155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640821" y="576794"/>
                            <a:ext cx="518159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565150">
                                <a:moveTo>
                                  <a:pt x="0" y="98595"/>
                                </a:moveTo>
                                <a:lnTo>
                                  <a:pt x="36321" y="83871"/>
                                </a:lnTo>
                                <a:lnTo>
                                  <a:pt x="67515" y="60142"/>
                                </a:lnTo>
                                <a:lnTo>
                                  <a:pt x="97789" y="16614"/>
                                </a:lnTo>
                                <a:lnTo>
                                  <a:pt x="104182" y="0"/>
                                </a:lnTo>
                                <a:lnTo>
                                  <a:pt x="415565" y="0"/>
                                </a:lnTo>
                                <a:lnTo>
                                  <a:pt x="437965" y="50397"/>
                                </a:lnTo>
                                <a:lnTo>
                                  <a:pt x="481673" y="85465"/>
                                </a:lnTo>
                                <a:lnTo>
                                  <a:pt x="518034" y="95733"/>
                                </a:lnTo>
                                <a:lnTo>
                                  <a:pt x="512716" y="143554"/>
                                </a:lnTo>
                                <a:lnTo>
                                  <a:pt x="503867" y="190713"/>
                                </a:lnTo>
                                <a:lnTo>
                                  <a:pt x="491547" y="237018"/>
                                </a:lnTo>
                                <a:lnTo>
                                  <a:pt x="475814" y="282278"/>
                                </a:lnTo>
                                <a:lnTo>
                                  <a:pt x="456727" y="326300"/>
                                </a:lnTo>
                                <a:lnTo>
                                  <a:pt x="434345" y="368893"/>
                                </a:lnTo>
                                <a:lnTo>
                                  <a:pt x="406135" y="413647"/>
                                </a:lnTo>
                                <a:lnTo>
                                  <a:pt x="374422" y="455824"/>
                                </a:lnTo>
                                <a:lnTo>
                                  <a:pt x="339385" y="495225"/>
                                </a:lnTo>
                                <a:lnTo>
                                  <a:pt x="301202" y="531648"/>
                                </a:lnTo>
                                <a:lnTo>
                                  <a:pt x="260051" y="564894"/>
                                </a:lnTo>
                                <a:lnTo>
                                  <a:pt x="218629" y="533455"/>
                                </a:lnTo>
                                <a:lnTo>
                                  <a:pt x="180156" y="498682"/>
                                </a:lnTo>
                                <a:lnTo>
                                  <a:pt x="144827" y="460783"/>
                                </a:lnTo>
                                <a:lnTo>
                                  <a:pt x="112835" y="419967"/>
                                </a:lnTo>
                                <a:lnTo>
                                  <a:pt x="84377" y="376444"/>
                                </a:lnTo>
                                <a:lnTo>
                                  <a:pt x="61069" y="333356"/>
                                </a:lnTo>
                                <a:lnTo>
                                  <a:pt x="41368" y="288678"/>
                                </a:lnTo>
                                <a:lnTo>
                                  <a:pt x="25341" y="242636"/>
                                </a:lnTo>
                                <a:lnTo>
                                  <a:pt x="13058" y="195456"/>
                                </a:lnTo>
                                <a:lnTo>
                                  <a:pt x="4588" y="147367"/>
                                </a:lnTo>
                                <a:lnTo>
                                  <a:pt x="0" y="9859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Textbox 407"/>
                        <wps:cNvSpPr txBox="1"/>
                        <wps:spPr>
                          <a:xfrm>
                            <a:off x="0" y="0"/>
                            <a:ext cx="1800225" cy="144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63CF02" w14:textId="77777777" w:rsidR="00342690" w:rsidRPr="001E5E17" w:rsidRDefault="00342690">
                              <w:pPr>
                                <w:spacing w:before="233"/>
                                <w:rPr>
                                  <w:rFonts w:ascii="Arial" w:hAnsi="Arial" w:cs="Arial"/>
                                </w:rPr>
                              </w:pPr>
                            </w:p>
                            <w:p w14:paraId="090970DF" w14:textId="77777777" w:rsidR="00342690" w:rsidRPr="001E5E17" w:rsidRDefault="00C43BD8">
                              <w:pPr>
                                <w:ind w:left="855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b/>
                                  <w:spacing w:val="-2"/>
                                </w:rPr>
                                <w:t>Certificate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83D3FA" id="Group 402" o:spid="_x0000_s1048" style="position:absolute;left:0;text-align:left;margin-left:56.7pt;margin-top:-23.25pt;width:141.75pt;height:113.4pt;z-index:15791104;mso-wrap-distance-left:0;mso-wrap-distance-right:0;mso-position-horizontal-relative:page;mso-position-vertical-relative:text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">
                <v:shape id="Graphic 403" o:spid="_x0000_s1049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404" o:spid="_x0000_s1050" type="#_x0000_t75" style="position:absolute;left:3910;top:452;width:10179;height:13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">
                  <v:imagedata r:id="rId294" o:title=""/>
                </v:shape>
                <v:shape id="Graphic 405" o:spid="_x0000_s1051" style="position:absolute;left:6408;top:5767;width:5181;height:5652;visibility:visible;mso-wrap-style:square;v-text-anchor:top" coordsize="518159,565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" path="m415565,l104181,,97789,16614,89480,32285,52672,73068,18689,92422,,98595r4588,48772l13059,195456r12282,47179l41368,288678r19702,44678l84377,376444r28459,43523l144827,460783r35330,37899l218630,533455r41421,31439l301202,531648r38183,-36424l374422,455824r31713,-42178l434346,368893r22382,-42593l475815,282278r15732,-45260l503867,190713r8849,-47159l518034,95733,499381,92049,481673,85465,437966,50397,420369,17982,415565,xe" fillcolor="#0f4a71" stroked="f">
                  <v:path arrowok="t"/>
                </v:shape>
                <v:shape id="Graphic 406" o:spid="_x0000_s1052" style="position:absolute;left:6408;top:5767;width:5181;height:5652;visibility:visible;mso-wrap-style:square;v-text-anchor:top" coordsize="518159,565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" path="m,98595l36321,83871,67515,60142,97789,16614,104182,,415565,r22400,50397l481673,85465r36361,10268l512716,143554r-8849,47159l491547,237018r-15733,45260l456727,326300r-22382,42593l406135,413647r-31713,42177l339385,495225r-38183,36423l260051,564894,218629,533455,180156,498682,144827,460783,112835,419967,84377,376444,61069,333356,41368,288678,25341,242636,13058,195456,4588,147367,,98595xe" filled="f" strokecolor="white" strokeweight="2pt">
                  <v:path arrowok="t"/>
                </v:shape>
                <v:shape id="Textbox 407" o:spid="_x0000_s1053" type="#_x0000_t202" style="position:absolute;width:18002;height:14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WofxQAAANwAAAAPAAAAZHJzL2Rvd25yZXYueG1sRI9BawIx&#10;FITvBf9DeIXealIp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CDWWofxQAAANwAAAAP&#10;AAAAAAAAAAAAAAAAAAcCAABkcnMvZG93bnJldi54bWxQSwUGAAAAAAMAAwC3AAAA+QIAAAAA&#10;" filled="f" stroked="f">
                  <v:textbox inset="0,0,0,0">
                    <w:txbxContent>
                      <w:p w14:paraId="4D63CF02" w14:textId="77777777" w:rsidR="00342690" w:rsidRPr="001E5E17" w:rsidRDefault="00342690">
                        <w:pPr>
                          <w:spacing w:before="233"/>
                          <w:rPr>
                            <w:rFonts w:ascii="Arial" w:hAnsi="Arial" w:cs="Arial"/>
                          </w:rPr>
                        </w:pPr>
                      </w:p>
                      <w:p w14:paraId="090970DF" w14:textId="77777777" w:rsidR="00342690" w:rsidRPr="001E5E17" w:rsidRDefault="00C43BD8">
                        <w:pPr>
                          <w:ind w:left="855"/>
                          <w:rPr>
                            <w:rFonts w:ascii="Arial" w:hAnsi="Arial" w:cs="Arial"/>
                            <w:b/>
                          </w:rPr>
                        </w:pPr>
                        <w:r w:rsidRPr="001E5E17">
                          <w:rPr>
                            <w:rFonts w:ascii="Arial" w:hAnsi="Arial" w:cs="Arial"/>
                            <w:b/>
                            <w:spacing w:val="-2"/>
                          </w:rPr>
                          <w:t>Certificate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Have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rules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say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 technology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needs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certificate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</w:t>
      </w:r>
    </w:p>
    <w:p w14:paraId="4EF08A24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show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that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it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is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safe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</w:rPr>
        <w:t>works</w:t>
      </w:r>
      <w:r w:rsidRPr="001E5E17">
        <w:rPr>
          <w:rFonts w:asciiTheme="minorBidi" w:hAnsiTheme="minorBidi" w:cstheme="minorBidi"/>
          <w:spacing w:val="-1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well.</w:t>
      </w:r>
    </w:p>
    <w:p w14:paraId="7CF07705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3012E2E5" w14:textId="77777777" w:rsidR="00342690" w:rsidRPr="001E5E17" w:rsidRDefault="00C43BD8" w:rsidP="001E5E17">
      <w:pPr>
        <w:pStyle w:val="BodyText"/>
        <w:spacing w:before="126"/>
        <w:ind w:left="353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w:drawing>
          <wp:anchor distT="0" distB="0" distL="0" distR="0" simplePos="0" relativeHeight="15791616" behindDoc="0" locked="0" layoutInCell="1" allowOverlap="1" wp14:anchorId="6DD2C4F0" wp14:editId="49DA22D9">
            <wp:simplePos x="0" y="0"/>
            <wp:positionH relativeFrom="page">
              <wp:posOffset>720000</wp:posOffset>
            </wp:positionH>
            <wp:positionV relativeFrom="paragraph">
              <wp:posOffset>414681</wp:posOffset>
            </wp:positionV>
            <wp:extent cx="1800171" cy="1439999"/>
            <wp:effectExtent l="0" t="0" r="0" b="0"/>
            <wp:wrapNone/>
            <wp:docPr id="408" name="Image 4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 408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5F972A34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453B03E0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92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Give staff training about how to make</w:t>
      </w:r>
      <w:r w:rsidRPr="001E5E17">
        <w:rPr>
          <w:rFonts w:asciiTheme="minorBidi" w:hAnsiTheme="minorBidi" w:cstheme="minorBidi"/>
          <w:spacing w:val="-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sure</w:t>
      </w:r>
      <w:r w:rsidRPr="001E5E17">
        <w:rPr>
          <w:rFonts w:asciiTheme="minorBidi" w:hAnsiTheme="minorBidi" w:cstheme="minorBidi"/>
          <w:spacing w:val="-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4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</w:t>
      </w:r>
      <w:r w:rsidRPr="001E5E17">
        <w:rPr>
          <w:rFonts w:asciiTheme="minorBidi" w:hAnsiTheme="minorBidi" w:cstheme="minorBidi"/>
          <w:spacing w:val="-4"/>
          <w:sz w:val="36"/>
        </w:rPr>
        <w:t xml:space="preserve"> </w:t>
      </w:r>
      <w:r w:rsidRPr="001E5E17">
        <w:rPr>
          <w:rFonts w:asciiTheme="minorBidi" w:hAnsiTheme="minorBidi" w:cstheme="minorBidi"/>
          <w:spacing w:val="-2"/>
          <w:sz w:val="36"/>
        </w:rPr>
        <w:t>technology</w:t>
      </w:r>
    </w:p>
    <w:p w14:paraId="0410934D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fits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works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for</w:t>
      </w:r>
      <w:r w:rsidRPr="001E5E17">
        <w:rPr>
          <w:rFonts w:asciiTheme="minorBidi" w:hAnsiTheme="minorBidi" w:cstheme="minorBidi"/>
          <w:spacing w:val="-3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longer.</w:t>
      </w:r>
    </w:p>
    <w:p w14:paraId="0AEFAC2B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7ACB421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7872CE8" w14:textId="77777777" w:rsidR="00342690" w:rsidRPr="001E5E17" w:rsidRDefault="00342690" w:rsidP="001E5E17">
      <w:pPr>
        <w:pStyle w:val="BodyText"/>
        <w:spacing w:before="418"/>
        <w:rPr>
          <w:rFonts w:asciiTheme="minorBidi" w:hAnsiTheme="minorBidi" w:cstheme="minorBidi"/>
        </w:rPr>
      </w:pPr>
    </w:p>
    <w:p w14:paraId="07D28EBC" w14:textId="77777777" w:rsidR="00342690" w:rsidRPr="001E5E17" w:rsidRDefault="00C43BD8" w:rsidP="001E5E17">
      <w:pPr>
        <w:pStyle w:val="BodyText"/>
        <w:ind w:left="3875" w:right="232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2128" behindDoc="0" locked="0" layoutInCell="1" allowOverlap="1" wp14:anchorId="5077BBD1" wp14:editId="1C6D2ABA">
                <wp:simplePos x="0" y="0"/>
                <wp:positionH relativeFrom="page">
                  <wp:posOffset>720000</wp:posOffset>
                </wp:positionH>
                <wp:positionV relativeFrom="paragraph">
                  <wp:posOffset>-329022</wp:posOffset>
                </wp:positionV>
                <wp:extent cx="1800225" cy="1440180"/>
                <wp:effectExtent l="0" t="0" r="0" b="0"/>
                <wp:wrapNone/>
                <wp:docPr id="409" name="Group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10" name="Graphic 410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1" name="Image 411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743" y="0"/>
                            <a:ext cx="1462684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7ECC36" id="Group 409" o:spid="_x0000_s1026" style="position:absolute;margin-left:56.7pt;margin-top:-25.9pt;width:141.75pt;height:113.4pt;z-index:1579212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">
                <v:shape id="Graphic 410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" path="m1508788,l291210,,233261,222,186527,1783,120299,14270,85466,31474,55532,55532,31474,85466,14270,120299,1783,186527,222,233261,,291210r,857579l222,1206738r1561,46734l14270,1319700r17204,34833l55532,1384467r29934,24058l120299,1425729r66228,12486l233261,1439776r57949,223l1508788,1439999r57950,-223l1613472,1438215r66228,-12486l1714533,1408525r29934,-24058l1768525,1354533r17203,-34833l1798216,1253472r1560,-46734l1799999,1148789r,-857579l1799776,233261r-1560,-46734l1785728,120299,1768525,85466,1744467,55532,1714533,31474,1679700,14270,1613472,1783,1566738,222,1508788,xe" fillcolor="#e1f3fd" stroked="f">
                  <v:path arrowok="t"/>
                </v:shape>
                <v:shape id="Image 411" o:spid="_x0000_s1028" type="#_x0000_t75" style="position:absolute;left:1687;width:14627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">
                  <v:imagedata r:id="rId29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This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training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include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how</w:t>
      </w:r>
      <w:r w:rsidRPr="001E5E17">
        <w:rPr>
          <w:rFonts w:asciiTheme="minorBidi" w:hAnsiTheme="minorBidi" w:cstheme="minorBidi"/>
          <w:spacing w:val="-8"/>
        </w:rPr>
        <w:t xml:space="preserve"> </w:t>
      </w:r>
      <w:r w:rsidRPr="001E5E17">
        <w:rPr>
          <w:rFonts w:asciiTheme="minorBidi" w:hAnsiTheme="minorBidi" w:cstheme="minorBidi"/>
        </w:rPr>
        <w:t>to help assistive technology work better for women.</w:t>
      </w:r>
    </w:p>
    <w:p w14:paraId="33BA7C9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144A92D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BEFD763" w14:textId="77777777" w:rsidR="00342690" w:rsidRPr="001E5E17" w:rsidRDefault="00342690" w:rsidP="001E5E17">
      <w:pPr>
        <w:pStyle w:val="BodyText"/>
        <w:spacing w:before="411"/>
        <w:rPr>
          <w:rFonts w:asciiTheme="minorBidi" w:hAnsiTheme="minorBidi" w:cstheme="minorBidi"/>
        </w:rPr>
      </w:pPr>
    </w:p>
    <w:p w14:paraId="0B26BAEC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37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2640" behindDoc="0" locked="0" layoutInCell="1" allowOverlap="1" wp14:anchorId="230CE755" wp14:editId="41135F7A">
                <wp:simplePos x="0" y="0"/>
                <wp:positionH relativeFrom="page">
                  <wp:posOffset>720000</wp:posOffset>
                </wp:positionH>
                <wp:positionV relativeFrom="paragraph">
                  <wp:posOffset>-336380</wp:posOffset>
                </wp:positionV>
                <wp:extent cx="1800225" cy="1440180"/>
                <wp:effectExtent l="0" t="0" r="0" b="0"/>
                <wp:wrapNone/>
                <wp:docPr id="412" name="Group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13" name="Graphic 41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4" name="Image 414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146" y="161724"/>
                            <a:ext cx="1278275" cy="1278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5" name="Graphic 415"/>
                        <wps:cNvSpPr/>
                        <wps:spPr>
                          <a:xfrm>
                            <a:off x="770989" y="132820"/>
                            <a:ext cx="763905" cy="61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616585">
                                <a:moveTo>
                                  <a:pt x="687737" y="67"/>
                                </a:moveTo>
                                <a:lnTo>
                                  <a:pt x="642726" y="20864"/>
                                </a:lnTo>
                                <a:lnTo>
                                  <a:pt x="629980" y="57892"/>
                                </a:lnTo>
                                <a:lnTo>
                                  <a:pt x="637030" y="118089"/>
                                </a:lnTo>
                                <a:lnTo>
                                  <a:pt x="599274" y="97611"/>
                                </a:lnTo>
                                <a:lnTo>
                                  <a:pt x="559786" y="81040"/>
                                </a:lnTo>
                                <a:lnTo>
                                  <a:pt x="518845" y="68486"/>
                                </a:lnTo>
                                <a:lnTo>
                                  <a:pt x="476730" y="60059"/>
                                </a:lnTo>
                                <a:lnTo>
                                  <a:pt x="431974" y="55800"/>
                                </a:lnTo>
                                <a:lnTo>
                                  <a:pt x="387159" y="56244"/>
                                </a:lnTo>
                                <a:lnTo>
                                  <a:pt x="342632" y="61354"/>
                                </a:lnTo>
                                <a:lnTo>
                                  <a:pt x="298737" y="71094"/>
                                </a:lnTo>
                                <a:lnTo>
                                  <a:pt x="230364" y="96151"/>
                                </a:lnTo>
                                <a:lnTo>
                                  <a:pt x="167963" y="133668"/>
                                </a:lnTo>
                                <a:lnTo>
                                  <a:pt x="112895" y="183247"/>
                                </a:lnTo>
                                <a:lnTo>
                                  <a:pt x="68357" y="242453"/>
                                </a:lnTo>
                                <a:lnTo>
                                  <a:pt x="47487" y="277174"/>
                                </a:lnTo>
                                <a:lnTo>
                                  <a:pt x="30263" y="313696"/>
                                </a:lnTo>
                                <a:lnTo>
                                  <a:pt x="16784" y="351761"/>
                                </a:lnTo>
                                <a:lnTo>
                                  <a:pt x="7149" y="391111"/>
                                </a:lnTo>
                                <a:lnTo>
                                  <a:pt x="1296" y="433666"/>
                                </a:lnTo>
                                <a:lnTo>
                                  <a:pt x="0" y="476499"/>
                                </a:lnTo>
                                <a:lnTo>
                                  <a:pt x="3240" y="519231"/>
                                </a:lnTo>
                                <a:lnTo>
                                  <a:pt x="11000" y="561482"/>
                                </a:lnTo>
                                <a:lnTo>
                                  <a:pt x="32678" y="604875"/>
                                </a:lnTo>
                                <a:lnTo>
                                  <a:pt x="79878" y="615998"/>
                                </a:lnTo>
                                <a:lnTo>
                                  <a:pt x="103986" y="604646"/>
                                </a:lnTo>
                                <a:lnTo>
                                  <a:pt x="119878" y="584711"/>
                                </a:lnTo>
                                <a:lnTo>
                                  <a:pt x="125751" y="559902"/>
                                </a:lnTo>
                                <a:lnTo>
                                  <a:pt x="119801" y="533928"/>
                                </a:lnTo>
                                <a:lnTo>
                                  <a:pt x="114702" y="506512"/>
                                </a:lnTo>
                                <a:lnTo>
                                  <a:pt x="112293" y="478785"/>
                                </a:lnTo>
                                <a:lnTo>
                                  <a:pt x="112595" y="450958"/>
                                </a:lnTo>
                                <a:lnTo>
                                  <a:pt x="115627" y="423241"/>
                                </a:lnTo>
                                <a:lnTo>
                                  <a:pt x="130840" y="366638"/>
                                </a:lnTo>
                                <a:lnTo>
                                  <a:pt x="157313" y="314328"/>
                                </a:lnTo>
                                <a:lnTo>
                                  <a:pt x="189704" y="268982"/>
                                </a:lnTo>
                                <a:lnTo>
                                  <a:pt x="230630" y="231175"/>
                                </a:lnTo>
                                <a:lnTo>
                                  <a:pt x="287565" y="198334"/>
                                </a:lnTo>
                                <a:lnTo>
                                  <a:pt x="350654" y="179899"/>
                                </a:lnTo>
                                <a:lnTo>
                                  <a:pt x="409198" y="172322"/>
                                </a:lnTo>
                                <a:lnTo>
                                  <a:pt x="438708" y="172934"/>
                                </a:lnTo>
                                <a:lnTo>
                                  <a:pt x="497318" y="182998"/>
                                </a:lnTo>
                                <a:lnTo>
                                  <a:pt x="552960" y="204639"/>
                                </a:lnTo>
                                <a:lnTo>
                                  <a:pt x="578931" y="219553"/>
                                </a:lnTo>
                                <a:lnTo>
                                  <a:pt x="510650" y="229873"/>
                                </a:lnTo>
                                <a:lnTo>
                                  <a:pt x="486200" y="237159"/>
                                </a:lnTo>
                                <a:lnTo>
                                  <a:pt x="467742" y="253257"/>
                                </a:lnTo>
                                <a:lnTo>
                                  <a:pt x="457346" y="275429"/>
                                </a:lnTo>
                                <a:lnTo>
                                  <a:pt x="457082" y="300935"/>
                                </a:lnTo>
                                <a:lnTo>
                                  <a:pt x="466869" y="323127"/>
                                </a:lnTo>
                                <a:lnTo>
                                  <a:pt x="484085" y="338939"/>
                                </a:lnTo>
                                <a:lnTo>
                                  <a:pt x="506117" y="346825"/>
                                </a:lnTo>
                                <a:lnTo>
                                  <a:pt x="530352" y="345238"/>
                                </a:lnTo>
                                <a:lnTo>
                                  <a:pt x="690294" y="320037"/>
                                </a:lnTo>
                                <a:lnTo>
                                  <a:pt x="707883" y="318361"/>
                                </a:lnTo>
                                <a:lnTo>
                                  <a:pt x="750659" y="289833"/>
                                </a:lnTo>
                                <a:lnTo>
                                  <a:pt x="763296" y="249977"/>
                                </a:lnTo>
                                <a:lnTo>
                                  <a:pt x="743300" y="45987"/>
                                </a:lnTo>
                                <a:lnTo>
                                  <a:pt x="736010" y="27536"/>
                                </a:lnTo>
                                <a:lnTo>
                                  <a:pt x="723366" y="13122"/>
                                </a:lnTo>
                                <a:lnTo>
                                  <a:pt x="706798" y="3660"/>
                                </a:lnTo>
                                <a:lnTo>
                                  <a:pt x="687737" y="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770988" y="132820"/>
                            <a:ext cx="763905" cy="61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616585">
                                <a:moveTo>
                                  <a:pt x="687738" y="67"/>
                                </a:moveTo>
                                <a:lnTo>
                                  <a:pt x="642725" y="20864"/>
                                </a:lnTo>
                                <a:lnTo>
                                  <a:pt x="629980" y="57893"/>
                                </a:lnTo>
                                <a:lnTo>
                                  <a:pt x="637030" y="118089"/>
                                </a:lnTo>
                                <a:lnTo>
                                  <a:pt x="599274" y="97611"/>
                                </a:lnTo>
                                <a:lnTo>
                                  <a:pt x="559786" y="81040"/>
                                </a:lnTo>
                                <a:lnTo>
                                  <a:pt x="518846" y="68486"/>
                                </a:lnTo>
                                <a:lnTo>
                                  <a:pt x="476731" y="60060"/>
                                </a:lnTo>
                                <a:lnTo>
                                  <a:pt x="431975" y="55800"/>
                                </a:lnTo>
                                <a:lnTo>
                                  <a:pt x="387160" y="56243"/>
                                </a:lnTo>
                                <a:lnTo>
                                  <a:pt x="342632" y="61353"/>
                                </a:lnTo>
                                <a:lnTo>
                                  <a:pt x="298738" y="71094"/>
                                </a:lnTo>
                                <a:lnTo>
                                  <a:pt x="230364" y="96151"/>
                                </a:lnTo>
                                <a:lnTo>
                                  <a:pt x="167964" y="133668"/>
                                </a:lnTo>
                                <a:lnTo>
                                  <a:pt x="112895" y="183247"/>
                                </a:lnTo>
                                <a:lnTo>
                                  <a:pt x="68357" y="242452"/>
                                </a:lnTo>
                                <a:lnTo>
                                  <a:pt x="47487" y="277174"/>
                                </a:lnTo>
                                <a:lnTo>
                                  <a:pt x="30263" y="313696"/>
                                </a:lnTo>
                                <a:lnTo>
                                  <a:pt x="16785" y="351761"/>
                                </a:lnTo>
                                <a:lnTo>
                                  <a:pt x="7150" y="391112"/>
                                </a:lnTo>
                                <a:lnTo>
                                  <a:pt x="1297" y="433666"/>
                                </a:lnTo>
                                <a:lnTo>
                                  <a:pt x="0" y="476499"/>
                                </a:lnTo>
                                <a:lnTo>
                                  <a:pt x="3240" y="519231"/>
                                </a:lnTo>
                                <a:lnTo>
                                  <a:pt x="11000" y="561482"/>
                                </a:lnTo>
                                <a:lnTo>
                                  <a:pt x="32678" y="604875"/>
                                </a:lnTo>
                                <a:lnTo>
                                  <a:pt x="79878" y="615997"/>
                                </a:lnTo>
                                <a:lnTo>
                                  <a:pt x="103986" y="604646"/>
                                </a:lnTo>
                                <a:lnTo>
                                  <a:pt x="119878" y="584711"/>
                                </a:lnTo>
                                <a:lnTo>
                                  <a:pt x="125751" y="559901"/>
                                </a:lnTo>
                                <a:lnTo>
                                  <a:pt x="119800" y="533927"/>
                                </a:lnTo>
                                <a:lnTo>
                                  <a:pt x="114702" y="506512"/>
                                </a:lnTo>
                                <a:lnTo>
                                  <a:pt x="112293" y="478785"/>
                                </a:lnTo>
                                <a:lnTo>
                                  <a:pt x="112595" y="450958"/>
                                </a:lnTo>
                                <a:lnTo>
                                  <a:pt x="115628" y="423241"/>
                                </a:lnTo>
                                <a:lnTo>
                                  <a:pt x="130840" y="366638"/>
                                </a:lnTo>
                                <a:lnTo>
                                  <a:pt x="157313" y="314328"/>
                                </a:lnTo>
                                <a:lnTo>
                                  <a:pt x="189704" y="268982"/>
                                </a:lnTo>
                                <a:lnTo>
                                  <a:pt x="230630" y="231176"/>
                                </a:lnTo>
                                <a:lnTo>
                                  <a:pt x="287565" y="198334"/>
                                </a:lnTo>
                                <a:lnTo>
                                  <a:pt x="350654" y="179898"/>
                                </a:lnTo>
                                <a:lnTo>
                                  <a:pt x="409199" y="172322"/>
                                </a:lnTo>
                                <a:lnTo>
                                  <a:pt x="438708" y="172934"/>
                                </a:lnTo>
                                <a:lnTo>
                                  <a:pt x="497318" y="182998"/>
                                </a:lnTo>
                                <a:lnTo>
                                  <a:pt x="552960" y="204639"/>
                                </a:lnTo>
                                <a:lnTo>
                                  <a:pt x="578931" y="219553"/>
                                </a:lnTo>
                                <a:lnTo>
                                  <a:pt x="510650" y="229873"/>
                                </a:lnTo>
                                <a:lnTo>
                                  <a:pt x="486200" y="237158"/>
                                </a:lnTo>
                                <a:lnTo>
                                  <a:pt x="467742" y="253257"/>
                                </a:lnTo>
                                <a:lnTo>
                                  <a:pt x="457346" y="275429"/>
                                </a:lnTo>
                                <a:lnTo>
                                  <a:pt x="457083" y="300935"/>
                                </a:lnTo>
                                <a:lnTo>
                                  <a:pt x="466869" y="323127"/>
                                </a:lnTo>
                                <a:lnTo>
                                  <a:pt x="484085" y="338939"/>
                                </a:lnTo>
                                <a:lnTo>
                                  <a:pt x="506117" y="346824"/>
                                </a:lnTo>
                                <a:lnTo>
                                  <a:pt x="530352" y="345238"/>
                                </a:lnTo>
                                <a:lnTo>
                                  <a:pt x="690294" y="320037"/>
                                </a:lnTo>
                                <a:lnTo>
                                  <a:pt x="707883" y="318361"/>
                                </a:lnTo>
                                <a:lnTo>
                                  <a:pt x="750659" y="289832"/>
                                </a:lnTo>
                                <a:lnTo>
                                  <a:pt x="763296" y="249977"/>
                                </a:lnTo>
                                <a:lnTo>
                                  <a:pt x="761946" y="235811"/>
                                </a:lnTo>
                                <a:lnTo>
                                  <a:pt x="743300" y="45988"/>
                                </a:lnTo>
                                <a:lnTo>
                                  <a:pt x="736011" y="27537"/>
                                </a:lnTo>
                                <a:lnTo>
                                  <a:pt x="723367" y="13122"/>
                                </a:lnTo>
                                <a:lnTo>
                                  <a:pt x="706799" y="3659"/>
                                </a:lnTo>
                                <a:lnTo>
                                  <a:pt x="687738" y="67"/>
                                </a:lnTo>
                              </a:path>
                            </a:pathLst>
                          </a:custGeom>
                          <a:ln w="253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B354DF" id="Group 412" o:spid="_x0000_s1026" style="position:absolute;margin-left:56.7pt;margin-top:-26.5pt;width:141.75pt;height:113.4pt;z-index:1579264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">
                <v:shape id="Graphic 413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" path="m1508788,l291210,,233261,222,186527,1783,120299,14270,85466,31474,55532,55532,31474,85466,14270,120299,1783,186527,222,233261,,291211r,857578l222,1206739r1561,46733l14270,1319700r17204,34834l55532,1384468r29934,24058l120299,1425729r66228,12486l233261,1439776r57949,223l1508788,1439999r57950,-223l1613472,1438215r66228,-12486l1714533,1408526r29934,-24058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414" o:spid="_x0000_s1028" type="#_x0000_t75" style="position:absolute;left:1571;top:1617;width:12783;height:12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">
                  <v:imagedata r:id="rId299" o:title=""/>
                </v:shape>
                <v:shape id="Graphic 415" o:spid="_x0000_s1029" style="position:absolute;left:7709;top:1328;width:7639;height:6166;visibility:visible;mso-wrap-style:square;v-text-anchor:top" coordsize="763905,616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" path="m687737,67l642726,20864,629980,57892r7050,60197l599274,97611,559786,81040,518845,68486,476730,60059,431974,55800r-44815,444l342632,61354r-43895,9740l230364,96151r-62401,37517l112895,183247,68357,242453,47487,277174,30263,313696,16784,351761,7149,391111,1296,433666,,476499r3240,42732l11000,561482r21678,43393l79878,615998r24108,-11352l119878,584711r5873,-24809l119801,533928r-5099,-27416l112293,478785r302,-27827l115627,423241r15213,-56603l157313,314328r32391,-45346l230630,231175r56935,-32841l350654,179899r58544,-7577l438708,172934r58610,10064l552960,204639r25971,14914l510650,229873r-24450,7286l467742,253257r-10396,22172l457082,300935r9787,22192l484085,338939r22032,7886l530352,345238,690294,320037r17589,-1676l750659,289833r12637,-39856l743300,45987,736010,27536,723366,13122,706798,3660,687737,67xe" fillcolor="#0f4a71" stroked="f">
                  <v:path arrowok="t"/>
                </v:shape>
                <v:shape id="Graphic 416" o:spid="_x0000_s1030" style="position:absolute;left:7709;top:1328;width:7639;height:6166;visibility:visible;mso-wrap-style:square;v-text-anchor:top" coordsize="763905,616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" path="m687738,67l642725,20864,629980,57893r7050,60196l599274,97611,559786,81040,518846,68486,476731,60060,431975,55800r-44815,443l342632,61353r-43894,9741l230364,96151r-62400,37517l112895,183247,68357,242452,47487,277174,30263,313696,16785,351761,7150,391112,1297,433666,,476499r3240,42732l11000,561482r21678,43393l79878,615997r24108,-11351l119878,584711r5873,-24810l119800,533927r-5098,-27415l112293,478785r302,-27827l115628,423241r15212,-56603l157313,314328r32391,-45346l230630,231176r56935,-32842l350654,179898r58545,-7576l438708,172934r58610,10064l552960,204639r25971,14914l510650,229873r-24450,7285l467742,253257r-10396,22172l457083,300935r9786,22192l484085,338939r22032,7885l530352,345238,690294,320037r17589,-1676l750659,289832r12637,-39855l761946,235811,743300,45988,736011,27537,723367,13122,706799,3659,687738,67e" filled="f" strokecolor="white" strokeweight=".70553mm">
                  <v:path arrowok="t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Share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ideas</w:t>
      </w:r>
      <w:r w:rsidRPr="001E5E17">
        <w:rPr>
          <w:rFonts w:asciiTheme="minorBidi" w:hAnsiTheme="minorBidi" w:cstheme="minorBidi"/>
          <w:spacing w:val="-10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 assistive technology with other</w:t>
      </w:r>
    </w:p>
    <w:p w14:paraId="67DDADEC" w14:textId="77777777" w:rsidR="00342690" w:rsidRPr="001E5E17" w:rsidRDefault="00C43BD8" w:rsidP="001E5E17">
      <w:pPr>
        <w:pStyle w:val="BodyText"/>
        <w:spacing w:before="29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countries.</w:t>
      </w:r>
    </w:p>
    <w:p w14:paraId="3E662DCC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140" w:right="1020" w:bottom="1400" w:left="1000" w:header="0" w:footer="1211" w:gutter="0"/>
          <w:cols w:space="720"/>
        </w:sectPr>
      </w:pPr>
    </w:p>
    <w:p w14:paraId="70F7B6A2" w14:textId="77777777" w:rsidR="00342690" w:rsidRPr="001E5E17" w:rsidRDefault="00C43BD8" w:rsidP="001E5E17">
      <w:pPr>
        <w:pStyle w:val="Heading4"/>
        <w:rPr>
          <w:rFonts w:asciiTheme="minorBidi" w:hAnsiTheme="minorBidi" w:cstheme="minorBidi"/>
        </w:rPr>
      </w:pPr>
      <w:bookmarkStart w:id="19" w:name="Care_and_support"/>
      <w:bookmarkEnd w:id="19"/>
      <w:r w:rsidRPr="001E5E17">
        <w:rPr>
          <w:rFonts w:asciiTheme="minorBidi" w:hAnsiTheme="minorBidi" w:cstheme="minorBidi"/>
        </w:rPr>
        <w:lastRenderedPageBreak/>
        <w:t>Care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10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support</w:t>
      </w:r>
    </w:p>
    <w:p w14:paraId="6A2668A6" w14:textId="77777777" w:rsidR="00342690" w:rsidRPr="001E5E17" w:rsidRDefault="00C43BD8" w:rsidP="001E5E17">
      <w:pPr>
        <w:pStyle w:val="BodyText"/>
        <w:spacing w:before="452"/>
        <w:ind w:left="3535" w:right="716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3152" behindDoc="0" locked="0" layoutInCell="1" allowOverlap="1" wp14:anchorId="1F429C9F" wp14:editId="597F364F">
                <wp:simplePos x="0" y="0"/>
                <wp:positionH relativeFrom="page">
                  <wp:posOffset>720000</wp:posOffset>
                </wp:positionH>
                <wp:positionV relativeFrom="paragraph">
                  <wp:posOffset>1321193</wp:posOffset>
                </wp:positionV>
                <wp:extent cx="1800225" cy="1440180"/>
                <wp:effectExtent l="0" t="0" r="0" b="0"/>
                <wp:wrapNone/>
                <wp:docPr id="417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18" name="Graphic 41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9" name="Image 419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9887" y="0"/>
                            <a:ext cx="143999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335DE4" id="Group 417" o:spid="_x0000_s1026" style="position:absolute;margin-left:56.7pt;margin-top:104.05pt;width:141.75pt;height:113.4pt;z-index:1579315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">
                <v:shape id="Graphic 41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" path="m1508788,l291210,,233261,222,186527,1783,120299,14270,85466,31474,55532,55532,31474,85466,14270,120299,1783,186527,222,233261,,291210r,857578l222,1206738r1561,46734l14270,1319700r17204,34833l55532,1384467r29934,24058l120299,1425728r66228,12487l233261,1439776r57949,223l1508788,1439999r57950,-223l1613472,1438215r66228,-12487l1714533,1408525r29934,-24058l1768525,1354533r17203,-34833l1798216,1253472r1560,-46734l1799999,1148788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419" o:spid="_x0000_s1028" type="#_x0000_t75" style="position:absolute;left:1798;width:14400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">
                  <v:imagedata r:id="rId301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When governments make programs</w:t>
      </w:r>
      <w:r w:rsidRPr="001E5E17">
        <w:rPr>
          <w:rFonts w:asciiTheme="minorBidi" w:hAnsiTheme="minorBidi" w:cstheme="minorBidi"/>
          <w:spacing w:val="-15"/>
        </w:rPr>
        <w:t xml:space="preserve"> </w:t>
      </w:r>
      <w:r w:rsidRPr="001E5E17">
        <w:rPr>
          <w:rFonts w:asciiTheme="minorBidi" w:hAnsiTheme="minorBidi" w:cstheme="minorBidi"/>
        </w:rPr>
        <w:t>and</w:t>
      </w:r>
      <w:r w:rsidRPr="001E5E17">
        <w:rPr>
          <w:rFonts w:asciiTheme="minorBidi" w:hAnsiTheme="minorBidi" w:cstheme="minorBidi"/>
          <w:spacing w:val="-15"/>
        </w:rPr>
        <w:t xml:space="preserve"> </w:t>
      </w:r>
      <w:r w:rsidRPr="001E5E17">
        <w:rPr>
          <w:rFonts w:asciiTheme="minorBidi" w:hAnsiTheme="minorBidi" w:cstheme="minorBidi"/>
        </w:rPr>
        <w:t>websites</w:t>
      </w:r>
      <w:r w:rsidRPr="001E5E17">
        <w:rPr>
          <w:rFonts w:asciiTheme="minorBidi" w:hAnsiTheme="minorBidi" w:cstheme="minorBidi"/>
          <w:spacing w:val="-15"/>
        </w:rPr>
        <w:t xml:space="preserve"> </w:t>
      </w:r>
      <w:r w:rsidRPr="001E5E17">
        <w:rPr>
          <w:rFonts w:asciiTheme="minorBidi" w:hAnsiTheme="minorBidi" w:cstheme="minorBidi"/>
        </w:rPr>
        <w:t>to</w:t>
      </w:r>
      <w:r w:rsidRPr="001E5E17">
        <w:rPr>
          <w:rFonts w:asciiTheme="minorBidi" w:hAnsiTheme="minorBidi" w:cstheme="minorBidi"/>
          <w:spacing w:val="-15"/>
        </w:rPr>
        <w:t xml:space="preserve"> </w:t>
      </w:r>
      <w:r w:rsidRPr="001E5E17">
        <w:rPr>
          <w:rFonts w:asciiTheme="minorBidi" w:hAnsiTheme="minorBidi" w:cstheme="minorBidi"/>
        </w:rPr>
        <w:t xml:space="preserve">provide care and support services, they </w:t>
      </w:r>
      <w:r w:rsidRPr="001E5E17">
        <w:rPr>
          <w:rFonts w:asciiTheme="minorBidi" w:hAnsiTheme="minorBidi" w:cstheme="minorBidi"/>
          <w:spacing w:val="-2"/>
        </w:rPr>
        <w:t>should:</w:t>
      </w:r>
    </w:p>
    <w:p w14:paraId="5E8995A0" w14:textId="77777777" w:rsidR="00342690" w:rsidRPr="001E5E17" w:rsidRDefault="00342690" w:rsidP="001E5E17">
      <w:pPr>
        <w:pStyle w:val="BodyText"/>
        <w:spacing w:before="166"/>
        <w:rPr>
          <w:rFonts w:asciiTheme="minorBidi" w:hAnsiTheme="minorBidi" w:cstheme="minorBidi"/>
        </w:rPr>
      </w:pPr>
    </w:p>
    <w:p w14:paraId="5F3DF57D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spacing w:before="1"/>
        <w:ind w:right="281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Include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disabilities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 their human rights.</w:t>
      </w:r>
    </w:p>
    <w:p w14:paraId="66FF987F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68A230A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C6F2DD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03E9102" w14:textId="77777777" w:rsidR="00342690" w:rsidRPr="001E5E17" w:rsidRDefault="00342690" w:rsidP="001E5E17">
      <w:pPr>
        <w:pStyle w:val="BodyText"/>
        <w:spacing w:before="313"/>
        <w:rPr>
          <w:rFonts w:asciiTheme="minorBidi" w:hAnsiTheme="minorBidi" w:cstheme="minorBidi"/>
        </w:rPr>
      </w:pPr>
    </w:p>
    <w:p w14:paraId="3B4DD5E4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spacing w:before="1"/>
        <w:ind w:right="61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3664" behindDoc="0" locked="0" layoutInCell="1" allowOverlap="1" wp14:anchorId="00535789" wp14:editId="1851C64A">
                <wp:simplePos x="0" y="0"/>
                <wp:positionH relativeFrom="page">
                  <wp:posOffset>677396</wp:posOffset>
                </wp:positionH>
                <wp:positionV relativeFrom="paragraph">
                  <wp:posOffset>-419359</wp:posOffset>
                </wp:positionV>
                <wp:extent cx="1842770" cy="1440180"/>
                <wp:effectExtent l="0" t="0" r="0" b="0"/>
                <wp:wrapNone/>
                <wp:docPr id="420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2770" cy="1440180"/>
                          <a:chOff x="0" y="0"/>
                          <a:chExt cx="1842770" cy="1440180"/>
                        </a:xfrm>
                      </wpg:grpSpPr>
                      <wps:wsp>
                        <wps:cNvPr id="421" name="Graphic 421"/>
                        <wps:cNvSpPr/>
                        <wps:spPr>
                          <a:xfrm>
                            <a:off x="42603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1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6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7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7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6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1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2" name="Image 422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832"/>
                            <a:ext cx="1275468" cy="10093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3" name="Image 423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0880" y="138"/>
                            <a:ext cx="1261609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13F410" id="Group 420" o:spid="_x0000_s1026" style="position:absolute;margin-left:53.35pt;margin-top:-33pt;width:145.1pt;height:113.4pt;z-index:15793664;mso-wrap-distance-left:0;mso-wrap-distance-right:0;mso-position-horizontal-relative:page" coordsize="18427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">
                <v:shape id="Graphic 421" o:spid="_x0000_s1027" style="position:absolute;left:426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" path="m1508788,l291210,,233261,222,186527,1783,120299,14270,85466,31474,55532,55532,31474,85466,14270,120299,1783,186528,222,233261,,291211r,857578l222,1206739r1561,46733l14270,1319701r17204,34833l55532,1384468r29934,24058l120299,1425729r66228,12488l233261,1439777r57949,223l1508788,1440000r57950,-223l1613472,1438217r66228,-12488l1714533,1408526r29934,-24058l1768525,1354534r17203,-34833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422" o:spid="_x0000_s1028" type="#_x0000_t75" style="position:absolute;top:158;width:12754;height:10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">
                  <v:imagedata r:id="rId304" o:title=""/>
                </v:shape>
                <v:shape id="Image 423" o:spid="_x0000_s1029" type="#_x0000_t75" style="position:absolute;left:5808;top:1;width:12616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">
                  <v:imagedata r:id="rId305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sure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programs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 websites are easy to use.</w:t>
      </w:r>
    </w:p>
    <w:p w14:paraId="34134F5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3D7895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EBC5BB7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7B177383" w14:textId="77777777" w:rsidR="00342690" w:rsidRPr="001E5E17" w:rsidRDefault="00342690" w:rsidP="001E5E17">
      <w:pPr>
        <w:pStyle w:val="BodyText"/>
        <w:spacing w:before="313"/>
        <w:rPr>
          <w:rFonts w:asciiTheme="minorBidi" w:hAnsiTheme="minorBidi" w:cstheme="minorBidi"/>
        </w:rPr>
      </w:pPr>
    </w:p>
    <w:p w14:paraId="4DB76858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67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4176" behindDoc="0" locked="0" layoutInCell="1" allowOverlap="1" wp14:anchorId="1430BC1C" wp14:editId="2CAD3AFF">
                <wp:simplePos x="0" y="0"/>
                <wp:positionH relativeFrom="page">
                  <wp:posOffset>720000</wp:posOffset>
                </wp:positionH>
                <wp:positionV relativeFrom="paragraph">
                  <wp:posOffset>-396430</wp:posOffset>
                </wp:positionV>
                <wp:extent cx="1800225" cy="1440180"/>
                <wp:effectExtent l="0" t="0" r="0" b="0"/>
                <wp:wrapNone/>
                <wp:docPr id="424" name="Group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25" name="Graphic 425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6" name="Image 426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925" y="38235"/>
                            <a:ext cx="1344320" cy="1401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6FBBF2" id="Group 424" o:spid="_x0000_s1026" style="position:absolute;margin-left:56.7pt;margin-top:-31.2pt;width:141.75pt;height:113.4pt;z-index:15794176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">
                <v:shape id="Graphic 425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426" o:spid="_x0000_s1028" type="#_x0000_t75" style="position:absolute;left:2279;top:382;width:13443;height:14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">
                  <v:imagedata r:id="rId30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 xml:space="preserve">Make sure that </w:t>
      </w:r>
      <w:r w:rsidRPr="001E5E17">
        <w:rPr>
          <w:rFonts w:asciiTheme="minorBidi" w:hAnsiTheme="minorBidi" w:cstheme="minorBidi"/>
          <w:sz w:val="36"/>
        </w:rPr>
        <w:t>people can get help from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humans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</w:t>
      </w:r>
      <w:r w:rsidRPr="001E5E17">
        <w:rPr>
          <w:rFonts w:asciiTheme="minorBidi" w:hAnsiTheme="minorBidi" w:cstheme="minorBidi"/>
          <w:spacing w:val="-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well</w:t>
      </w:r>
      <w:r w:rsidRPr="001E5E17">
        <w:rPr>
          <w:rFonts w:asciiTheme="minorBidi" w:hAnsiTheme="minorBidi" w:cstheme="minorBidi"/>
          <w:spacing w:val="-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</w:t>
      </w:r>
      <w:r w:rsidRPr="001E5E17">
        <w:rPr>
          <w:rFonts w:asciiTheme="minorBidi" w:hAnsiTheme="minorBidi" w:cstheme="minorBidi"/>
          <w:spacing w:val="-2"/>
          <w:sz w:val="36"/>
        </w:rPr>
        <w:t xml:space="preserve"> technology.</w:t>
      </w:r>
    </w:p>
    <w:p w14:paraId="102AC646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40517C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26E683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40A1CD6B" w14:textId="77777777" w:rsidR="00342690" w:rsidRPr="001E5E17" w:rsidRDefault="00342690" w:rsidP="001E5E17">
      <w:pPr>
        <w:pStyle w:val="BodyText"/>
        <w:spacing w:before="214"/>
        <w:rPr>
          <w:rFonts w:asciiTheme="minorBidi" w:hAnsiTheme="minorBidi" w:cstheme="minorBidi"/>
        </w:rPr>
      </w:pPr>
    </w:p>
    <w:p w14:paraId="1A5252DF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566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4688" behindDoc="0" locked="0" layoutInCell="1" allowOverlap="1" wp14:anchorId="0CBD16D9" wp14:editId="4D223017">
                <wp:simplePos x="0" y="0"/>
                <wp:positionH relativeFrom="page">
                  <wp:posOffset>720000</wp:posOffset>
                </wp:positionH>
                <wp:positionV relativeFrom="paragraph">
                  <wp:posOffset>-310002</wp:posOffset>
                </wp:positionV>
                <wp:extent cx="1800225" cy="1440180"/>
                <wp:effectExtent l="0" t="0" r="0" b="0"/>
                <wp:wrapNone/>
                <wp:docPr id="427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28" name="Graphic 42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8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8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9" name="Image 429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005" y="248949"/>
                            <a:ext cx="1387386" cy="942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0" name="Graphic 430"/>
                        <wps:cNvSpPr/>
                        <wps:spPr>
                          <a:xfrm>
                            <a:off x="912653" y="261868"/>
                            <a:ext cx="66802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" h="586105">
                                <a:moveTo>
                                  <a:pt x="62200" y="253764"/>
                                </a:moveTo>
                                <a:lnTo>
                                  <a:pt x="36760" y="263101"/>
                                </a:lnTo>
                                <a:lnTo>
                                  <a:pt x="15750" y="281550"/>
                                </a:lnTo>
                                <a:lnTo>
                                  <a:pt x="3727" y="303998"/>
                                </a:lnTo>
                                <a:lnTo>
                                  <a:pt x="0" y="328503"/>
                                </a:lnTo>
                                <a:lnTo>
                                  <a:pt x="4532" y="352871"/>
                                </a:lnTo>
                                <a:lnTo>
                                  <a:pt x="202437" y="558510"/>
                                </a:lnTo>
                                <a:lnTo>
                                  <a:pt x="249796" y="584511"/>
                                </a:lnTo>
                                <a:lnTo>
                                  <a:pt x="268183" y="585789"/>
                                </a:lnTo>
                                <a:lnTo>
                                  <a:pt x="286103" y="583145"/>
                                </a:lnTo>
                                <a:lnTo>
                                  <a:pt x="302874" y="576845"/>
                                </a:lnTo>
                                <a:lnTo>
                                  <a:pt x="317948" y="567163"/>
                                </a:lnTo>
                                <a:lnTo>
                                  <a:pt x="330776" y="554373"/>
                                </a:lnTo>
                                <a:lnTo>
                                  <a:pt x="439645" y="406988"/>
                                </a:lnTo>
                                <a:lnTo>
                                  <a:pt x="261367" y="406988"/>
                                </a:lnTo>
                                <a:lnTo>
                                  <a:pt x="255898" y="404670"/>
                                </a:lnTo>
                                <a:lnTo>
                                  <a:pt x="252106" y="400451"/>
                                </a:lnTo>
                                <a:lnTo>
                                  <a:pt x="115282" y="264347"/>
                                </a:lnTo>
                                <a:lnTo>
                                  <a:pt x="89299" y="254020"/>
                                </a:lnTo>
                                <a:lnTo>
                                  <a:pt x="62200" y="253764"/>
                                </a:lnTo>
                                <a:close/>
                              </a:path>
                              <a:path w="668020" h="586105">
                                <a:moveTo>
                                  <a:pt x="588662" y="0"/>
                                </a:moveTo>
                                <a:lnTo>
                                  <a:pt x="561737" y="7318"/>
                                </a:lnTo>
                                <a:lnTo>
                                  <a:pt x="538784" y="24823"/>
                                </a:lnTo>
                                <a:lnTo>
                                  <a:pt x="281313" y="399549"/>
                                </a:lnTo>
                                <a:lnTo>
                                  <a:pt x="277841" y="403932"/>
                                </a:lnTo>
                                <a:lnTo>
                                  <a:pt x="272623" y="406574"/>
                                </a:lnTo>
                                <a:lnTo>
                                  <a:pt x="261367" y="406988"/>
                                </a:lnTo>
                                <a:lnTo>
                                  <a:pt x="439645" y="406988"/>
                                </a:lnTo>
                                <a:lnTo>
                                  <a:pt x="655916" y="114206"/>
                                </a:lnTo>
                                <a:lnTo>
                                  <a:pt x="666580" y="89184"/>
                                </a:lnTo>
                                <a:lnTo>
                                  <a:pt x="667513" y="62833"/>
                                </a:lnTo>
                                <a:lnTo>
                                  <a:pt x="659106" y="37841"/>
                                </a:lnTo>
                                <a:lnTo>
                                  <a:pt x="641752" y="16897"/>
                                </a:lnTo>
                                <a:lnTo>
                                  <a:pt x="616390" y="3111"/>
                                </a:lnTo>
                                <a:lnTo>
                                  <a:pt x="588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912653" y="261869"/>
                            <a:ext cx="668020" cy="58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020" h="586105">
                                <a:moveTo>
                                  <a:pt x="17287" y="374911"/>
                                </a:moveTo>
                                <a:lnTo>
                                  <a:pt x="4532" y="352871"/>
                                </a:lnTo>
                                <a:lnTo>
                                  <a:pt x="0" y="328502"/>
                                </a:lnTo>
                                <a:lnTo>
                                  <a:pt x="3727" y="303998"/>
                                </a:lnTo>
                                <a:lnTo>
                                  <a:pt x="15750" y="281550"/>
                                </a:lnTo>
                                <a:lnTo>
                                  <a:pt x="36760" y="263101"/>
                                </a:lnTo>
                                <a:lnTo>
                                  <a:pt x="62200" y="253764"/>
                                </a:lnTo>
                                <a:lnTo>
                                  <a:pt x="89299" y="254020"/>
                                </a:lnTo>
                                <a:lnTo>
                                  <a:pt x="115282" y="264346"/>
                                </a:lnTo>
                                <a:lnTo>
                                  <a:pt x="252105" y="400451"/>
                                </a:lnTo>
                                <a:lnTo>
                                  <a:pt x="255897" y="404670"/>
                                </a:lnTo>
                                <a:lnTo>
                                  <a:pt x="261366" y="406988"/>
                                </a:lnTo>
                                <a:lnTo>
                                  <a:pt x="267035" y="406779"/>
                                </a:lnTo>
                                <a:lnTo>
                                  <a:pt x="272623" y="406574"/>
                                </a:lnTo>
                                <a:lnTo>
                                  <a:pt x="277841" y="403932"/>
                                </a:lnTo>
                                <a:lnTo>
                                  <a:pt x="281313" y="399549"/>
                                </a:lnTo>
                                <a:lnTo>
                                  <a:pt x="538784" y="24823"/>
                                </a:lnTo>
                                <a:lnTo>
                                  <a:pt x="561736" y="7318"/>
                                </a:lnTo>
                                <a:lnTo>
                                  <a:pt x="588662" y="0"/>
                                </a:lnTo>
                                <a:lnTo>
                                  <a:pt x="616390" y="3111"/>
                                </a:lnTo>
                                <a:lnTo>
                                  <a:pt x="641751" y="16897"/>
                                </a:lnTo>
                                <a:lnTo>
                                  <a:pt x="659106" y="37841"/>
                                </a:lnTo>
                                <a:lnTo>
                                  <a:pt x="667513" y="62833"/>
                                </a:lnTo>
                                <a:lnTo>
                                  <a:pt x="666580" y="89184"/>
                                </a:lnTo>
                                <a:lnTo>
                                  <a:pt x="330776" y="554373"/>
                                </a:lnTo>
                                <a:lnTo>
                                  <a:pt x="286103" y="583145"/>
                                </a:lnTo>
                                <a:lnTo>
                                  <a:pt x="268182" y="585788"/>
                                </a:lnTo>
                                <a:lnTo>
                                  <a:pt x="249796" y="584511"/>
                                </a:lnTo>
                                <a:lnTo>
                                  <a:pt x="232312" y="579374"/>
                                </a:lnTo>
                                <a:lnTo>
                                  <a:pt x="216327" y="570625"/>
                                </a:lnTo>
                                <a:lnTo>
                                  <a:pt x="202437" y="558511"/>
                                </a:lnTo>
                                <a:lnTo>
                                  <a:pt x="17287" y="37491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35BD99" id="Group 427" o:spid="_x0000_s1026" style="position:absolute;margin-left:56.7pt;margin-top:-24.4pt;width:141.75pt;height:113.4pt;z-index:15794688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">
                <v:shape id="Graphic 428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" path="m1508788,l291210,,233261,222,186527,1783,120299,14270,85466,31474,55532,55532,31474,85466,14270,120299,1783,186528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3l1785728,120299,1768525,85466,1744467,55532,1714533,31474,1679700,14270,1613472,1783,1566738,222,1508788,xe" fillcolor="#e1f3fd" stroked="f">
                  <v:path arrowok="t"/>
                </v:shape>
                <v:shape id="Image 429" o:spid="_x0000_s1028" type="#_x0000_t75" style="position:absolute;left:1850;top:2489;width:13873;height:9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">
                  <v:imagedata r:id="rId67" o:title=""/>
                </v:shape>
                <v:shape id="Graphic 430" o:spid="_x0000_s1029" style="position:absolute;left:9126;top:2618;width:6680;height:5861;visibility:visible;mso-wrap-style:square;v-text-anchor:top" coordsize="66802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" path="m62200,253764r-25440,9337l15750,281550,3727,303998,,328503r4532,24368l202437,558510r47359,26001l268183,585789r17920,-2644l302874,576845r15074,-9682l330776,554373,439645,406988r-178278,l255898,404670r-3792,-4219l115282,264347,89299,254020r-27099,-256xem588662,l561737,7318,538784,24823,281313,399549r-3472,4383l272623,406574r-11256,414l439645,406988,655916,114206,666580,89184r933,-26351l659106,37841,641752,16897,616390,3111,588662,xe" fillcolor="#0f4a71" stroked="f">
                  <v:path arrowok="t"/>
                </v:shape>
                <v:shape id="Graphic 431" o:spid="_x0000_s1030" style="position:absolute;left:9126;top:2618;width:6680;height:5861;visibility:visible;mso-wrap-style:square;v-text-anchor:top" coordsize="668020,586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" path="m17287,374911l4532,352871,,328502,3727,303998,15750,281550,36760,263101r25440,-9337l89299,254020r25983,10326l252105,400451r3792,4219l261366,406988r5669,-209l272623,406574r5218,-2642l281313,399549,538784,24823,561736,7318,588662,r27728,3111l641751,16897r17355,20944l667513,62833r-933,26351l330776,554373r-44673,28772l268182,585788r-18386,-1277l232312,579374r-15985,-8749l202437,558511,17287,374911xe" filled="f" strokecolor="white" strokeweight="2pt">
                  <v:path arrowok="t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Make sure that people can get all the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services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and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information</w:t>
      </w:r>
      <w:r w:rsidRPr="001E5E17">
        <w:rPr>
          <w:rFonts w:asciiTheme="minorBidi" w:hAnsiTheme="minorBidi" w:cstheme="minorBidi"/>
          <w:spacing w:val="-11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they</w:t>
      </w:r>
    </w:p>
    <w:p w14:paraId="6341F60C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need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</w:rPr>
        <w:t>from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1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program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or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website.</w:t>
      </w:r>
    </w:p>
    <w:p w14:paraId="74891DAC" w14:textId="77777777" w:rsidR="00342690" w:rsidRPr="001E5E17" w:rsidRDefault="00342690" w:rsidP="001E5E17">
      <w:pPr>
        <w:rPr>
          <w:rFonts w:asciiTheme="minorBidi" w:hAnsiTheme="minorBidi" w:cstheme="minorBidi"/>
        </w:rPr>
        <w:sectPr w:rsidR="00342690" w:rsidRPr="001E5E17">
          <w:pgSz w:w="11910" w:h="16840"/>
          <w:pgMar w:top="1200" w:right="1020" w:bottom="1400" w:left="1000" w:header="0" w:footer="1211" w:gutter="0"/>
          <w:cols w:space="720"/>
        </w:sectPr>
      </w:pPr>
    </w:p>
    <w:p w14:paraId="4B443E3A" w14:textId="77777777" w:rsidR="00342690" w:rsidRPr="001E5E17" w:rsidRDefault="00C43BD8" w:rsidP="001E5E17">
      <w:pPr>
        <w:pStyle w:val="BodyText"/>
        <w:spacing w:before="126"/>
        <w:ind w:left="3201" w:right="1826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noProof/>
        </w:rPr>
        <w:lastRenderedPageBreak/>
        <mc:AlternateContent>
          <mc:Choice Requires="wpg">
            <w:drawing>
              <wp:anchor distT="0" distB="0" distL="0" distR="0" simplePos="0" relativeHeight="15795200" behindDoc="0" locked="0" layoutInCell="1" allowOverlap="1" wp14:anchorId="339BB11B" wp14:editId="76E62EF9">
                <wp:simplePos x="0" y="0"/>
                <wp:positionH relativeFrom="page">
                  <wp:posOffset>720000</wp:posOffset>
                </wp:positionH>
                <wp:positionV relativeFrom="paragraph">
                  <wp:posOffset>421198</wp:posOffset>
                </wp:positionV>
                <wp:extent cx="1800225" cy="1440180"/>
                <wp:effectExtent l="0" t="0" r="0" b="0"/>
                <wp:wrapNone/>
                <wp:docPr id="432" name="Group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33" name="Graphic 433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0"/>
                                </a:lnTo>
                                <a:lnTo>
                                  <a:pt x="0" y="291209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09"/>
                                </a:lnTo>
                                <a:lnTo>
                                  <a:pt x="1799776" y="233260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4" name="Image 434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768" y="0"/>
                            <a:ext cx="1645403" cy="1439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BF36A4" id="Group 432" o:spid="_x0000_s1026" style="position:absolute;margin-left:56.7pt;margin-top:33.15pt;width:141.75pt;height:113.4pt;z-index:15795200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">
                <v:shape id="Graphic 433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" path="m1508788,l291210,,233261,222,186527,1783,120299,14269,85466,31474,55532,55531,31474,85465,14270,120299,1783,186527,222,233260,,291209r,857579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9l1799776,233260r-1560,-46733l1785728,120299,1768525,85465,1744467,55531,1714533,31474,1679700,14269,1613472,1783,1566738,222,1508788,xe" fillcolor="#e1f3fd" stroked="f">
                  <v:path arrowok="t"/>
                </v:shape>
                <v:shape id="Image 434" o:spid="_x0000_s1028" type="#_x0000_t75" style="position:absolute;left:1547;width:16454;height:14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">
                  <v:imagedata r:id="rId309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</w:rPr>
        <w:t>Governments</w:t>
      </w:r>
      <w:r w:rsidRPr="001E5E17">
        <w:rPr>
          <w:rFonts w:asciiTheme="minorBidi" w:hAnsiTheme="minorBidi" w:cstheme="minorBidi"/>
          <w:spacing w:val="-6"/>
        </w:rPr>
        <w:t xml:space="preserve"> </w:t>
      </w:r>
      <w:r w:rsidRPr="001E5E17">
        <w:rPr>
          <w:rFonts w:asciiTheme="minorBidi" w:hAnsiTheme="minorBidi" w:cstheme="minorBidi"/>
        </w:rPr>
        <w:t>should</w:t>
      </w:r>
      <w:r w:rsidRPr="001E5E17">
        <w:rPr>
          <w:rFonts w:asciiTheme="minorBidi" w:hAnsiTheme="minorBidi" w:cstheme="minorBidi"/>
          <w:spacing w:val="-5"/>
        </w:rPr>
        <w:t xml:space="preserve"> </w:t>
      </w:r>
      <w:r w:rsidRPr="001E5E17">
        <w:rPr>
          <w:rFonts w:asciiTheme="minorBidi" w:hAnsiTheme="minorBidi" w:cstheme="minorBidi"/>
          <w:spacing w:val="-2"/>
        </w:rPr>
        <w:t>also:</w:t>
      </w:r>
    </w:p>
    <w:p w14:paraId="141422BF" w14:textId="77777777" w:rsidR="00342690" w:rsidRPr="001E5E17" w:rsidRDefault="00342690" w:rsidP="001E5E17">
      <w:pPr>
        <w:pStyle w:val="BodyText"/>
        <w:spacing w:before="173"/>
        <w:rPr>
          <w:rFonts w:asciiTheme="minorBidi" w:hAnsiTheme="minorBidi" w:cstheme="minorBidi"/>
        </w:rPr>
      </w:pPr>
    </w:p>
    <w:p w14:paraId="6385AD89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78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sz w:val="36"/>
        </w:rPr>
        <w:t>Respect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with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 xml:space="preserve">disabilities can make </w:t>
      </w:r>
      <w:r w:rsidRPr="001E5E17">
        <w:rPr>
          <w:rFonts w:asciiTheme="minorBidi" w:hAnsiTheme="minorBidi" w:cstheme="minorBidi"/>
          <w:sz w:val="36"/>
        </w:rPr>
        <w:t>their own choices about</w:t>
      </w:r>
    </w:p>
    <w:p w14:paraId="1A5F4ACC" w14:textId="77777777" w:rsidR="00342690" w:rsidRPr="001E5E17" w:rsidRDefault="00C43BD8" w:rsidP="001E5E17">
      <w:pPr>
        <w:pStyle w:val="BodyText"/>
        <w:spacing w:before="30"/>
        <w:ind w:left="3081" w:right="1826"/>
        <w:jc w:val="center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>the</w:t>
      </w:r>
      <w:r w:rsidRPr="001E5E17">
        <w:rPr>
          <w:rFonts w:asciiTheme="minorBidi" w:hAnsiTheme="minorBidi" w:cstheme="minorBidi"/>
          <w:spacing w:val="-4"/>
        </w:rPr>
        <w:t xml:space="preserve"> </w:t>
      </w:r>
      <w:r w:rsidRPr="001E5E17">
        <w:rPr>
          <w:rFonts w:asciiTheme="minorBidi" w:hAnsiTheme="minorBidi" w:cstheme="minorBidi"/>
        </w:rPr>
        <w:t>support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</w:rPr>
        <w:t>they</w:t>
      </w:r>
      <w:r w:rsidRPr="001E5E17">
        <w:rPr>
          <w:rFonts w:asciiTheme="minorBidi" w:hAnsiTheme="minorBidi" w:cstheme="minorBidi"/>
          <w:spacing w:val="-2"/>
        </w:rPr>
        <w:t xml:space="preserve"> </w:t>
      </w:r>
      <w:r w:rsidRPr="001E5E17">
        <w:rPr>
          <w:rFonts w:asciiTheme="minorBidi" w:hAnsiTheme="minorBidi" w:cstheme="minorBidi"/>
          <w:spacing w:val="-4"/>
        </w:rPr>
        <w:t>get.</w:t>
      </w:r>
    </w:p>
    <w:p w14:paraId="54C5286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AAC15B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26CAEC72" w14:textId="77777777" w:rsidR="00342690" w:rsidRPr="001E5E17" w:rsidRDefault="00342690" w:rsidP="001E5E17">
      <w:pPr>
        <w:pStyle w:val="BodyText"/>
        <w:spacing w:before="116"/>
        <w:rPr>
          <w:rFonts w:asciiTheme="minorBidi" w:hAnsiTheme="minorBidi" w:cstheme="minorBidi"/>
        </w:rPr>
      </w:pPr>
    </w:p>
    <w:p w14:paraId="51DDA3C2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029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5712" behindDoc="0" locked="0" layoutInCell="1" allowOverlap="1" wp14:anchorId="77A5024F" wp14:editId="10569AA5">
                <wp:simplePos x="0" y="0"/>
                <wp:positionH relativeFrom="page">
                  <wp:posOffset>720000</wp:posOffset>
                </wp:positionH>
                <wp:positionV relativeFrom="paragraph">
                  <wp:posOffset>-270826</wp:posOffset>
                </wp:positionV>
                <wp:extent cx="1800225" cy="1440180"/>
                <wp:effectExtent l="0" t="0" r="0" b="0"/>
                <wp:wrapNone/>
                <wp:docPr id="435" name="Group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36" name="Graphic 436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69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1"/>
                                </a:lnTo>
                                <a:lnTo>
                                  <a:pt x="31474" y="85465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0"/>
                                </a:lnTo>
                                <a:lnTo>
                                  <a:pt x="0" y="1148788"/>
                                </a:lnTo>
                                <a:lnTo>
                                  <a:pt x="222" y="1206738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3"/>
                                </a:lnTo>
                                <a:lnTo>
                                  <a:pt x="55532" y="1384467"/>
                                </a:lnTo>
                                <a:lnTo>
                                  <a:pt x="85466" y="1408524"/>
                                </a:lnTo>
                                <a:lnTo>
                                  <a:pt x="120299" y="1425728"/>
                                </a:lnTo>
                                <a:lnTo>
                                  <a:pt x="186527" y="1438215"/>
                                </a:lnTo>
                                <a:lnTo>
                                  <a:pt x="233261" y="1439776"/>
                                </a:lnTo>
                                <a:lnTo>
                                  <a:pt x="291210" y="1439999"/>
                                </a:lnTo>
                                <a:lnTo>
                                  <a:pt x="1508788" y="1439999"/>
                                </a:lnTo>
                                <a:lnTo>
                                  <a:pt x="1566738" y="1439776"/>
                                </a:lnTo>
                                <a:lnTo>
                                  <a:pt x="1613472" y="1438215"/>
                                </a:lnTo>
                                <a:lnTo>
                                  <a:pt x="1679700" y="1425728"/>
                                </a:lnTo>
                                <a:lnTo>
                                  <a:pt x="1714533" y="1408524"/>
                                </a:lnTo>
                                <a:lnTo>
                                  <a:pt x="1744467" y="1384467"/>
                                </a:lnTo>
                                <a:lnTo>
                                  <a:pt x="1768525" y="1354533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8"/>
                                </a:lnTo>
                                <a:lnTo>
                                  <a:pt x="1799999" y="1148788"/>
                                </a:lnTo>
                                <a:lnTo>
                                  <a:pt x="1799999" y="291210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5"/>
                                </a:lnTo>
                                <a:lnTo>
                                  <a:pt x="1744467" y="55531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69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7" name="Image 437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8494" y="137"/>
                            <a:ext cx="1151676" cy="1439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8" name="Graphic 438"/>
                        <wps:cNvSpPr/>
                        <wps:spPr>
                          <a:xfrm>
                            <a:off x="40023" y="296637"/>
                            <a:ext cx="84709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 h="847090">
                                <a:moveTo>
                                  <a:pt x="445052" y="0"/>
                                </a:moveTo>
                                <a:lnTo>
                                  <a:pt x="401672" y="0"/>
                                </a:lnTo>
                                <a:lnTo>
                                  <a:pt x="358474" y="4414"/>
                                </a:lnTo>
                                <a:lnTo>
                                  <a:pt x="315825" y="13243"/>
                                </a:lnTo>
                                <a:lnTo>
                                  <a:pt x="274090" y="26487"/>
                                </a:lnTo>
                                <a:lnTo>
                                  <a:pt x="233636" y="44146"/>
                                </a:lnTo>
                                <a:lnTo>
                                  <a:pt x="194827" y="66219"/>
                                </a:lnTo>
                                <a:lnTo>
                                  <a:pt x="158030" y="92707"/>
                                </a:lnTo>
                                <a:lnTo>
                                  <a:pt x="123609" y="123609"/>
                                </a:lnTo>
                                <a:lnTo>
                                  <a:pt x="92707" y="158029"/>
                                </a:lnTo>
                                <a:lnTo>
                                  <a:pt x="66219" y="194827"/>
                                </a:lnTo>
                                <a:lnTo>
                                  <a:pt x="44146" y="233636"/>
                                </a:lnTo>
                                <a:lnTo>
                                  <a:pt x="26487" y="274091"/>
                                </a:lnTo>
                                <a:lnTo>
                                  <a:pt x="13243" y="315825"/>
                                </a:lnTo>
                                <a:lnTo>
                                  <a:pt x="4414" y="358474"/>
                                </a:lnTo>
                                <a:lnTo>
                                  <a:pt x="0" y="401672"/>
                                </a:lnTo>
                                <a:lnTo>
                                  <a:pt x="0" y="445052"/>
                                </a:lnTo>
                                <a:lnTo>
                                  <a:pt x="4414" y="488250"/>
                                </a:lnTo>
                                <a:lnTo>
                                  <a:pt x="13243" y="530899"/>
                                </a:lnTo>
                                <a:lnTo>
                                  <a:pt x="26487" y="572633"/>
                                </a:lnTo>
                                <a:lnTo>
                                  <a:pt x="44146" y="613088"/>
                                </a:lnTo>
                                <a:lnTo>
                                  <a:pt x="66219" y="651897"/>
                                </a:lnTo>
                                <a:lnTo>
                                  <a:pt x="92707" y="688695"/>
                                </a:lnTo>
                                <a:lnTo>
                                  <a:pt x="123609" y="723115"/>
                                </a:lnTo>
                                <a:lnTo>
                                  <a:pt x="158030" y="754017"/>
                                </a:lnTo>
                                <a:lnTo>
                                  <a:pt x="194827" y="780505"/>
                                </a:lnTo>
                                <a:lnTo>
                                  <a:pt x="233636" y="802578"/>
                                </a:lnTo>
                                <a:lnTo>
                                  <a:pt x="274090" y="820237"/>
                                </a:lnTo>
                                <a:lnTo>
                                  <a:pt x="315825" y="833480"/>
                                </a:lnTo>
                                <a:lnTo>
                                  <a:pt x="358474" y="842310"/>
                                </a:lnTo>
                                <a:lnTo>
                                  <a:pt x="401672" y="846724"/>
                                </a:lnTo>
                                <a:lnTo>
                                  <a:pt x="445052" y="846724"/>
                                </a:lnTo>
                                <a:lnTo>
                                  <a:pt x="488250" y="842310"/>
                                </a:lnTo>
                                <a:lnTo>
                                  <a:pt x="530899" y="833480"/>
                                </a:lnTo>
                                <a:lnTo>
                                  <a:pt x="572633" y="820237"/>
                                </a:lnTo>
                                <a:lnTo>
                                  <a:pt x="613088" y="802578"/>
                                </a:lnTo>
                                <a:lnTo>
                                  <a:pt x="651897" y="780505"/>
                                </a:lnTo>
                                <a:lnTo>
                                  <a:pt x="688695" y="754017"/>
                                </a:lnTo>
                                <a:lnTo>
                                  <a:pt x="723115" y="723115"/>
                                </a:lnTo>
                                <a:lnTo>
                                  <a:pt x="754017" y="688695"/>
                                </a:lnTo>
                                <a:lnTo>
                                  <a:pt x="780505" y="651897"/>
                                </a:lnTo>
                                <a:lnTo>
                                  <a:pt x="802578" y="613088"/>
                                </a:lnTo>
                                <a:lnTo>
                                  <a:pt x="820237" y="572633"/>
                                </a:lnTo>
                                <a:lnTo>
                                  <a:pt x="833480" y="530899"/>
                                </a:lnTo>
                                <a:lnTo>
                                  <a:pt x="842310" y="488250"/>
                                </a:lnTo>
                                <a:lnTo>
                                  <a:pt x="846724" y="445052"/>
                                </a:lnTo>
                                <a:lnTo>
                                  <a:pt x="846724" y="401672"/>
                                </a:lnTo>
                                <a:lnTo>
                                  <a:pt x="842310" y="358474"/>
                                </a:lnTo>
                                <a:lnTo>
                                  <a:pt x="833480" y="315825"/>
                                </a:lnTo>
                                <a:lnTo>
                                  <a:pt x="820237" y="274091"/>
                                </a:lnTo>
                                <a:lnTo>
                                  <a:pt x="802578" y="233636"/>
                                </a:lnTo>
                                <a:lnTo>
                                  <a:pt x="780505" y="194827"/>
                                </a:lnTo>
                                <a:lnTo>
                                  <a:pt x="754017" y="158029"/>
                                </a:lnTo>
                                <a:lnTo>
                                  <a:pt x="723115" y="123609"/>
                                </a:lnTo>
                                <a:lnTo>
                                  <a:pt x="688695" y="92707"/>
                                </a:lnTo>
                                <a:lnTo>
                                  <a:pt x="651897" y="66219"/>
                                </a:lnTo>
                                <a:lnTo>
                                  <a:pt x="613088" y="44146"/>
                                </a:lnTo>
                                <a:lnTo>
                                  <a:pt x="572633" y="26487"/>
                                </a:lnTo>
                                <a:lnTo>
                                  <a:pt x="530899" y="13243"/>
                                </a:lnTo>
                                <a:lnTo>
                                  <a:pt x="488250" y="4414"/>
                                </a:lnTo>
                                <a:lnTo>
                                  <a:pt x="445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Graphic 439"/>
                        <wps:cNvSpPr/>
                        <wps:spPr>
                          <a:xfrm>
                            <a:off x="40023" y="296637"/>
                            <a:ext cx="847090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090" h="847090">
                                <a:moveTo>
                                  <a:pt x="723114" y="123609"/>
                                </a:moveTo>
                                <a:lnTo>
                                  <a:pt x="754017" y="158030"/>
                                </a:lnTo>
                                <a:lnTo>
                                  <a:pt x="780505" y="194827"/>
                                </a:lnTo>
                                <a:lnTo>
                                  <a:pt x="802578" y="233636"/>
                                </a:lnTo>
                                <a:lnTo>
                                  <a:pt x="820236" y="274090"/>
                                </a:lnTo>
                                <a:lnTo>
                                  <a:pt x="833480" y="315825"/>
                                </a:lnTo>
                                <a:lnTo>
                                  <a:pt x="842310" y="358474"/>
                                </a:lnTo>
                                <a:lnTo>
                                  <a:pt x="846724" y="401672"/>
                                </a:lnTo>
                                <a:lnTo>
                                  <a:pt x="846724" y="445052"/>
                                </a:lnTo>
                                <a:lnTo>
                                  <a:pt x="842310" y="488250"/>
                                </a:lnTo>
                                <a:lnTo>
                                  <a:pt x="833480" y="530899"/>
                                </a:lnTo>
                                <a:lnTo>
                                  <a:pt x="820236" y="572633"/>
                                </a:lnTo>
                                <a:lnTo>
                                  <a:pt x="802578" y="613088"/>
                                </a:lnTo>
                                <a:lnTo>
                                  <a:pt x="780505" y="651897"/>
                                </a:lnTo>
                                <a:lnTo>
                                  <a:pt x="754017" y="688694"/>
                                </a:lnTo>
                                <a:lnTo>
                                  <a:pt x="723114" y="723114"/>
                                </a:lnTo>
                                <a:lnTo>
                                  <a:pt x="688694" y="754017"/>
                                </a:lnTo>
                                <a:lnTo>
                                  <a:pt x="651897" y="780505"/>
                                </a:lnTo>
                                <a:lnTo>
                                  <a:pt x="613088" y="802578"/>
                                </a:lnTo>
                                <a:lnTo>
                                  <a:pt x="572633" y="820236"/>
                                </a:lnTo>
                                <a:lnTo>
                                  <a:pt x="530899" y="833480"/>
                                </a:lnTo>
                                <a:lnTo>
                                  <a:pt x="488250" y="842310"/>
                                </a:lnTo>
                                <a:lnTo>
                                  <a:pt x="445052" y="846724"/>
                                </a:lnTo>
                                <a:lnTo>
                                  <a:pt x="401672" y="846724"/>
                                </a:lnTo>
                                <a:lnTo>
                                  <a:pt x="358474" y="842310"/>
                                </a:lnTo>
                                <a:lnTo>
                                  <a:pt x="315825" y="833480"/>
                                </a:lnTo>
                                <a:lnTo>
                                  <a:pt x="274090" y="820236"/>
                                </a:lnTo>
                                <a:lnTo>
                                  <a:pt x="233636" y="802578"/>
                                </a:lnTo>
                                <a:lnTo>
                                  <a:pt x="194827" y="780505"/>
                                </a:lnTo>
                                <a:lnTo>
                                  <a:pt x="158030" y="754017"/>
                                </a:lnTo>
                                <a:lnTo>
                                  <a:pt x="123609" y="723114"/>
                                </a:lnTo>
                                <a:lnTo>
                                  <a:pt x="92707" y="688694"/>
                                </a:lnTo>
                                <a:lnTo>
                                  <a:pt x="66219" y="651897"/>
                                </a:lnTo>
                                <a:lnTo>
                                  <a:pt x="44146" y="613088"/>
                                </a:lnTo>
                                <a:lnTo>
                                  <a:pt x="26487" y="572633"/>
                                </a:lnTo>
                                <a:lnTo>
                                  <a:pt x="13243" y="530899"/>
                                </a:lnTo>
                                <a:lnTo>
                                  <a:pt x="4414" y="488250"/>
                                </a:lnTo>
                                <a:lnTo>
                                  <a:pt x="0" y="445052"/>
                                </a:lnTo>
                                <a:lnTo>
                                  <a:pt x="0" y="401672"/>
                                </a:lnTo>
                                <a:lnTo>
                                  <a:pt x="4414" y="358474"/>
                                </a:lnTo>
                                <a:lnTo>
                                  <a:pt x="13243" y="315825"/>
                                </a:lnTo>
                                <a:lnTo>
                                  <a:pt x="26487" y="274090"/>
                                </a:lnTo>
                                <a:lnTo>
                                  <a:pt x="44146" y="233636"/>
                                </a:lnTo>
                                <a:lnTo>
                                  <a:pt x="66219" y="194827"/>
                                </a:lnTo>
                                <a:lnTo>
                                  <a:pt x="92707" y="158030"/>
                                </a:lnTo>
                                <a:lnTo>
                                  <a:pt x="123609" y="123609"/>
                                </a:lnTo>
                                <a:lnTo>
                                  <a:pt x="158030" y="92707"/>
                                </a:lnTo>
                                <a:lnTo>
                                  <a:pt x="194827" y="66219"/>
                                </a:lnTo>
                                <a:lnTo>
                                  <a:pt x="233636" y="44146"/>
                                </a:lnTo>
                                <a:lnTo>
                                  <a:pt x="274090" y="26487"/>
                                </a:lnTo>
                                <a:lnTo>
                                  <a:pt x="315825" y="13243"/>
                                </a:lnTo>
                                <a:lnTo>
                                  <a:pt x="358474" y="4414"/>
                                </a:lnTo>
                                <a:lnTo>
                                  <a:pt x="401672" y="0"/>
                                </a:lnTo>
                                <a:lnTo>
                                  <a:pt x="445052" y="0"/>
                                </a:lnTo>
                                <a:lnTo>
                                  <a:pt x="488250" y="4414"/>
                                </a:lnTo>
                                <a:lnTo>
                                  <a:pt x="530899" y="13243"/>
                                </a:lnTo>
                                <a:lnTo>
                                  <a:pt x="572633" y="26487"/>
                                </a:lnTo>
                                <a:lnTo>
                                  <a:pt x="613088" y="44146"/>
                                </a:lnTo>
                                <a:lnTo>
                                  <a:pt x="651897" y="66219"/>
                                </a:lnTo>
                                <a:lnTo>
                                  <a:pt x="688694" y="92707"/>
                                </a:lnTo>
                                <a:lnTo>
                                  <a:pt x="723114" y="12360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F4A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0" name="Image 44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126" y="417965"/>
                            <a:ext cx="171874" cy="3842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064" y="692257"/>
                            <a:ext cx="233045" cy="2330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2" name="Image 44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3771" y="496456"/>
                            <a:ext cx="169337" cy="3123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346" y="592848"/>
                            <a:ext cx="125526" cy="418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4" name="Image 44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898" y="595525"/>
                            <a:ext cx="392873" cy="4265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82D41B" id="Group 435" o:spid="_x0000_s1026" style="position:absolute;margin-left:56.7pt;margin-top:-21.3pt;width:141.75pt;height:113.4pt;z-index:15795712;mso-wrap-distance-left:0;mso-wrap-distance-right:0;mso-position-horizontal-relative:page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">
                <v:shape id="Graphic 436" o:spid="_x0000_s1027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" path="m1508788,l291210,,233261,222,186527,1783,120299,14269,85466,31474,55532,55531,31474,85465,14270,120299,1783,186527,222,233261,,291210r,857578l222,1206738r1561,46734l14270,1319700r17204,34833l55532,1384467r29934,24057l120299,1425728r66228,12487l233261,1439776r57949,223l1508788,1439999r57950,-223l1613472,1438215r66228,-12487l1714533,1408524r29934,-24057l1768525,1354533r17203,-34833l1798216,1253472r1560,-46734l1799999,1148788r,-857578l1799776,233261r-1560,-46734l1785728,120299,1768525,85465,1744467,55531,1714533,31474,1679700,14269,1613472,1783,1566738,222,1508788,xe" fillcolor="#e1f3fd" stroked="f">
                  <v:path arrowok="t"/>
                </v:shape>
                <v:shape id="Image 437" o:spid="_x0000_s1028" type="#_x0000_t75" style="position:absolute;left:6484;top:1;width:11517;height:14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">
                  <v:imagedata r:id="rId311" o:title=""/>
                </v:shape>
                <v:shape id="Graphic 438" o:spid="_x0000_s1029" style="position:absolute;left:400;top:2966;width:8471;height:8471;visibility:visible;mso-wrap-style:square;v-text-anchor:top" coordsize="847090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" path="m445052,l401672,,358474,4414r-42649,8829l274090,26487,233636,44146,194827,66219,158030,92707r-34421,30902l92707,158029,66219,194827,44146,233636,26487,274091,13243,315825,4414,358474,,401672r,43380l4414,488250r8829,42649l26487,572633r17659,40455l66219,651897r26488,36798l123609,723115r34421,30902l194827,780505r38809,22073l274090,820237r41735,13243l358474,842310r43198,4414l445052,846724r43198,-4414l530899,833480r41734,-13243l613088,802578r38809,-22073l688695,754017r34420,-30902l754017,688695r26488,-36798l802578,613088r17659,-40455l833480,530899r8830,-42649l846724,445052r,-43380l842310,358474r-8830,-42649l820237,274091,802578,233636,780505,194827,754017,158029,723115,123609,688695,92707,651897,66219,613088,44146,572633,26487,530899,13243,488250,4414,445052,xe" stroked="f">
                  <v:path arrowok="t"/>
                </v:shape>
                <v:shape id="Graphic 439" o:spid="_x0000_s1030" style="position:absolute;left:400;top:2966;width:8471;height:8471;visibility:visible;mso-wrap-style:square;v-text-anchor:top" coordsize="847090,847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" path="m723114,123609r30903,34421l780505,194827r22073,38809l820236,274090r13244,41735l842310,358474r4414,43198l846724,445052r-4414,43198l833480,530899r-13244,41734l802578,613088r-22073,38809l754017,688694r-30903,34420l688694,754017r-36797,26488l613088,802578r-40455,17658l530899,833480r-42649,8830l445052,846724r-43380,l358474,842310r-42649,-8830l274090,820236,233636,802578,194827,780505,158030,754017,123609,723114,92707,688694,66219,651897,44146,613088,26487,572633,13243,530899,4414,488250,,445052,,401672,4414,358474r8829,-42649l26487,274090,44146,233636,66219,194827,92707,158030r30902,-34421l158030,92707,194827,66219,233636,44146,274090,26487,315825,13243,358474,4414,401672,r43380,l488250,4414r42649,8829l572633,26487r40455,17659l651897,66219r36797,26488l723114,123609xe" filled="f" strokecolor="#0f4a71" strokeweight="2pt">
                  <v:path arrowok="t"/>
                </v:shape>
                <v:shape id="Image 440" o:spid="_x0000_s1031" type="#_x0000_t75" style="position:absolute;left:3941;top:4179;width:1719;height:3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">
                  <v:imagedata r:id="rId48" o:title=""/>
                </v:shape>
                <v:shape id="Image 441" o:spid="_x0000_s1032" type="#_x0000_t75" style="position:absolute;left:4800;top:6922;width:2331;height:2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">
                  <v:imagedata r:id="rId49" o:title=""/>
                </v:shape>
                <v:shape id="Image 442" o:spid="_x0000_s1033" type="#_x0000_t75" style="position:absolute;left:5437;top:4964;width:1694;height:3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">
                  <v:imagedata r:id="rId50" o:title=""/>
                </v:shape>
                <v:shape id="Image 443" o:spid="_x0000_s1034" type="#_x0000_t75" style="position:absolute;left:6503;top:5928;width:1255;height:4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">
                  <v:imagedata r:id="rId56" o:title=""/>
                </v:shape>
                <v:shape id="Image 444" o:spid="_x0000_s1035" type="#_x0000_t75" style="position:absolute;left:1508;top:5955;width:3929;height:4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">
                  <v:imagedata r:id="rId57" o:title=""/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Include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assistive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technology</w:t>
      </w:r>
      <w:r w:rsidRPr="001E5E17">
        <w:rPr>
          <w:rFonts w:asciiTheme="minorBidi" w:hAnsiTheme="minorBidi" w:cstheme="minorBidi"/>
          <w:spacing w:val="-1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 plans about care and support</w:t>
      </w:r>
    </w:p>
    <w:p w14:paraId="3EE03B38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  <w:spacing w:val="-2"/>
        </w:rPr>
        <w:t>services.</w:t>
      </w:r>
    </w:p>
    <w:p w14:paraId="3B4CA2D8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6100799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300024DE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1093198A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334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96224" behindDoc="0" locked="0" layoutInCell="1" allowOverlap="1" wp14:anchorId="65776EDA" wp14:editId="31E482E7">
            <wp:simplePos x="0" y="0"/>
            <wp:positionH relativeFrom="page">
              <wp:posOffset>720000</wp:posOffset>
            </wp:positionH>
            <wp:positionV relativeFrom="paragraph">
              <wp:posOffset>-292418</wp:posOffset>
            </wp:positionV>
            <wp:extent cx="1800171" cy="1439999"/>
            <wp:effectExtent l="0" t="0" r="0" b="0"/>
            <wp:wrapNone/>
            <wp:docPr id="445" name="Image 4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Image 445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3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sz w:val="36"/>
        </w:rPr>
        <w:t>Think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about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giving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more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support</w:t>
      </w:r>
      <w:r w:rsidRPr="001E5E17">
        <w:rPr>
          <w:rFonts w:asciiTheme="minorBidi" w:hAnsiTheme="minorBidi" w:cstheme="minorBidi"/>
          <w:spacing w:val="-8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to organizations in other countries to</w:t>
      </w:r>
    </w:p>
    <w:p w14:paraId="76478225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help them respect disability </w:t>
      </w:r>
      <w:r w:rsidRPr="001E5E17">
        <w:rPr>
          <w:rFonts w:asciiTheme="minorBidi" w:hAnsiTheme="minorBidi" w:cstheme="minorBidi"/>
          <w:spacing w:val="-2"/>
        </w:rPr>
        <w:t>rights.</w:t>
      </w:r>
    </w:p>
    <w:p w14:paraId="3058BC6E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57418C85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8B8ABE0" w14:textId="77777777" w:rsidR="00342690" w:rsidRPr="001E5E17" w:rsidRDefault="00342690" w:rsidP="001E5E17">
      <w:pPr>
        <w:pStyle w:val="BodyText"/>
        <w:spacing w:before="216"/>
        <w:rPr>
          <w:rFonts w:asciiTheme="minorBidi" w:hAnsiTheme="minorBidi" w:cstheme="minorBidi"/>
        </w:rPr>
      </w:pPr>
    </w:p>
    <w:p w14:paraId="2FA676E2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1155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w:drawing>
          <wp:anchor distT="0" distB="0" distL="0" distR="0" simplePos="0" relativeHeight="15796736" behindDoc="0" locked="0" layoutInCell="1" allowOverlap="1" wp14:anchorId="267EAC5D" wp14:editId="64A73A75">
            <wp:simplePos x="0" y="0"/>
            <wp:positionH relativeFrom="page">
              <wp:posOffset>720000</wp:posOffset>
            </wp:positionH>
            <wp:positionV relativeFrom="paragraph">
              <wp:posOffset>-314010</wp:posOffset>
            </wp:positionV>
            <wp:extent cx="1800171" cy="1440138"/>
            <wp:effectExtent l="0" t="0" r="0" b="0"/>
            <wp:wrapNone/>
            <wp:docPr id="446" name="Image 4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 446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71" cy="1440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5E17">
        <w:rPr>
          <w:rFonts w:asciiTheme="minorBidi" w:hAnsiTheme="minorBidi" w:cstheme="minorBidi"/>
          <w:sz w:val="36"/>
        </w:rPr>
        <w:t xml:space="preserve">Have more </w:t>
      </w:r>
      <w:r w:rsidRPr="001E5E17">
        <w:rPr>
          <w:rFonts w:asciiTheme="minorBidi" w:hAnsiTheme="minorBidi" w:cstheme="minorBidi"/>
          <w:sz w:val="36"/>
        </w:rPr>
        <w:t>rules about how different</w:t>
      </w:r>
      <w:r w:rsidRPr="001E5E17">
        <w:rPr>
          <w:rFonts w:asciiTheme="minorBidi" w:hAnsiTheme="minorBidi" w:cstheme="minorBidi"/>
          <w:spacing w:val="-23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organizations</w:t>
      </w:r>
      <w:r w:rsidRPr="001E5E17">
        <w:rPr>
          <w:rFonts w:asciiTheme="minorBidi" w:hAnsiTheme="minorBidi" w:cstheme="minorBidi"/>
          <w:spacing w:val="-2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should</w:t>
      </w:r>
    </w:p>
    <w:p w14:paraId="202B9305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respect human </w:t>
      </w:r>
      <w:r w:rsidRPr="001E5E17">
        <w:rPr>
          <w:rFonts w:asciiTheme="minorBidi" w:hAnsiTheme="minorBidi" w:cstheme="minorBidi"/>
          <w:spacing w:val="-2"/>
        </w:rPr>
        <w:t>rights.</w:t>
      </w:r>
    </w:p>
    <w:p w14:paraId="42B3F544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0CD5125D" w14:textId="77777777" w:rsidR="00342690" w:rsidRPr="001E5E17" w:rsidRDefault="00342690" w:rsidP="001E5E17">
      <w:pPr>
        <w:pStyle w:val="BodyText"/>
        <w:rPr>
          <w:rFonts w:asciiTheme="minorBidi" w:hAnsiTheme="minorBidi" w:cstheme="minorBidi"/>
        </w:rPr>
      </w:pPr>
    </w:p>
    <w:p w14:paraId="652E3966" w14:textId="77777777" w:rsidR="00342690" w:rsidRPr="001E5E17" w:rsidRDefault="00342690" w:rsidP="001E5E17">
      <w:pPr>
        <w:pStyle w:val="BodyText"/>
        <w:spacing w:before="116"/>
        <w:rPr>
          <w:rFonts w:asciiTheme="minorBidi" w:hAnsiTheme="minorBidi" w:cstheme="minorBidi"/>
        </w:rPr>
      </w:pPr>
    </w:p>
    <w:p w14:paraId="395CE010" w14:textId="77777777" w:rsidR="00342690" w:rsidRPr="001E5E17" w:rsidRDefault="00C43BD8" w:rsidP="001E5E17">
      <w:pPr>
        <w:pStyle w:val="ListParagraph"/>
        <w:numPr>
          <w:ilvl w:val="0"/>
          <w:numId w:val="1"/>
        </w:numPr>
        <w:tabs>
          <w:tab w:val="left" w:pos="3873"/>
          <w:tab w:val="left" w:pos="3875"/>
        </w:tabs>
        <w:ind w:right="810"/>
        <w:rPr>
          <w:rFonts w:asciiTheme="minorBidi" w:hAnsiTheme="minorBidi" w:cstheme="minorBidi"/>
          <w:position w:val="-10"/>
          <w:sz w:val="63"/>
        </w:rPr>
      </w:pPr>
      <w:r w:rsidRPr="001E5E17">
        <w:rPr>
          <w:rFonts w:asciiTheme="minorBidi" w:hAnsiTheme="minorBidi" w:cstheme="minorBidi"/>
          <w:noProof/>
        </w:rPr>
        <mc:AlternateContent>
          <mc:Choice Requires="wpg">
            <w:drawing>
              <wp:anchor distT="0" distB="0" distL="0" distR="0" simplePos="0" relativeHeight="15797248" behindDoc="0" locked="0" layoutInCell="1" allowOverlap="1" wp14:anchorId="7E7A9010" wp14:editId="3EF5B5CA">
                <wp:simplePos x="0" y="0"/>
                <wp:positionH relativeFrom="page">
                  <wp:posOffset>720000</wp:posOffset>
                </wp:positionH>
                <wp:positionV relativeFrom="paragraph">
                  <wp:posOffset>-272102</wp:posOffset>
                </wp:positionV>
                <wp:extent cx="1800225" cy="1440180"/>
                <wp:effectExtent l="0" t="0" r="0" b="0"/>
                <wp:wrapNone/>
                <wp:docPr id="447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0225" cy="1440180"/>
                          <a:chOff x="0" y="0"/>
                          <a:chExt cx="1800225" cy="1440180"/>
                        </a:xfrm>
                      </wpg:grpSpPr>
                      <wps:wsp>
                        <wps:cNvPr id="448" name="Graphic 448"/>
                        <wps:cNvSpPr/>
                        <wps:spPr>
                          <a:xfrm>
                            <a:off x="0" y="0"/>
                            <a:ext cx="1800225" cy="1440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1440180">
                                <a:moveTo>
                                  <a:pt x="1508788" y="0"/>
                                </a:moveTo>
                                <a:lnTo>
                                  <a:pt x="291210" y="0"/>
                                </a:lnTo>
                                <a:lnTo>
                                  <a:pt x="233261" y="222"/>
                                </a:lnTo>
                                <a:lnTo>
                                  <a:pt x="186527" y="1783"/>
                                </a:lnTo>
                                <a:lnTo>
                                  <a:pt x="120299" y="14270"/>
                                </a:lnTo>
                                <a:lnTo>
                                  <a:pt x="85466" y="31474"/>
                                </a:lnTo>
                                <a:lnTo>
                                  <a:pt x="55532" y="55532"/>
                                </a:lnTo>
                                <a:lnTo>
                                  <a:pt x="31474" y="85466"/>
                                </a:lnTo>
                                <a:lnTo>
                                  <a:pt x="14270" y="120299"/>
                                </a:lnTo>
                                <a:lnTo>
                                  <a:pt x="1783" y="186527"/>
                                </a:lnTo>
                                <a:lnTo>
                                  <a:pt x="222" y="233261"/>
                                </a:lnTo>
                                <a:lnTo>
                                  <a:pt x="0" y="291211"/>
                                </a:lnTo>
                                <a:lnTo>
                                  <a:pt x="0" y="1148789"/>
                                </a:lnTo>
                                <a:lnTo>
                                  <a:pt x="222" y="1206739"/>
                                </a:lnTo>
                                <a:lnTo>
                                  <a:pt x="1783" y="1253472"/>
                                </a:lnTo>
                                <a:lnTo>
                                  <a:pt x="14270" y="1319700"/>
                                </a:lnTo>
                                <a:lnTo>
                                  <a:pt x="31474" y="1354534"/>
                                </a:lnTo>
                                <a:lnTo>
                                  <a:pt x="55532" y="1384468"/>
                                </a:lnTo>
                                <a:lnTo>
                                  <a:pt x="85466" y="1408525"/>
                                </a:lnTo>
                                <a:lnTo>
                                  <a:pt x="120299" y="1425729"/>
                                </a:lnTo>
                                <a:lnTo>
                                  <a:pt x="186527" y="1438216"/>
                                </a:lnTo>
                                <a:lnTo>
                                  <a:pt x="233261" y="1439777"/>
                                </a:lnTo>
                                <a:lnTo>
                                  <a:pt x="291210" y="1440000"/>
                                </a:lnTo>
                                <a:lnTo>
                                  <a:pt x="1508788" y="1440000"/>
                                </a:lnTo>
                                <a:lnTo>
                                  <a:pt x="1566738" y="1439777"/>
                                </a:lnTo>
                                <a:lnTo>
                                  <a:pt x="1613472" y="1438216"/>
                                </a:lnTo>
                                <a:lnTo>
                                  <a:pt x="1679700" y="1425729"/>
                                </a:lnTo>
                                <a:lnTo>
                                  <a:pt x="1714533" y="1408525"/>
                                </a:lnTo>
                                <a:lnTo>
                                  <a:pt x="1744467" y="1384468"/>
                                </a:lnTo>
                                <a:lnTo>
                                  <a:pt x="1768525" y="1354534"/>
                                </a:lnTo>
                                <a:lnTo>
                                  <a:pt x="1785728" y="1319700"/>
                                </a:lnTo>
                                <a:lnTo>
                                  <a:pt x="1798216" y="1253472"/>
                                </a:lnTo>
                                <a:lnTo>
                                  <a:pt x="1799776" y="1206739"/>
                                </a:lnTo>
                                <a:lnTo>
                                  <a:pt x="1799999" y="1148789"/>
                                </a:lnTo>
                                <a:lnTo>
                                  <a:pt x="1799999" y="291211"/>
                                </a:lnTo>
                                <a:lnTo>
                                  <a:pt x="1799776" y="233261"/>
                                </a:lnTo>
                                <a:lnTo>
                                  <a:pt x="1798216" y="186527"/>
                                </a:lnTo>
                                <a:lnTo>
                                  <a:pt x="1785728" y="120299"/>
                                </a:lnTo>
                                <a:lnTo>
                                  <a:pt x="1768525" y="85466"/>
                                </a:lnTo>
                                <a:lnTo>
                                  <a:pt x="1744467" y="55532"/>
                                </a:lnTo>
                                <a:lnTo>
                                  <a:pt x="1714533" y="31474"/>
                                </a:lnTo>
                                <a:lnTo>
                                  <a:pt x="1679700" y="14270"/>
                                </a:lnTo>
                                <a:lnTo>
                                  <a:pt x="1613472" y="1783"/>
                                </a:lnTo>
                                <a:lnTo>
                                  <a:pt x="1566738" y="222"/>
                                </a:lnTo>
                                <a:lnTo>
                                  <a:pt x="1508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F3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9" name="Image 449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739"/>
                            <a:ext cx="1519786" cy="9011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0" name="Graphic 450"/>
                        <wps:cNvSpPr/>
                        <wps:spPr>
                          <a:xfrm>
                            <a:off x="1037052" y="194194"/>
                            <a:ext cx="462915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915" h="864235">
                                <a:moveTo>
                                  <a:pt x="462457" y="230200"/>
                                </a:moveTo>
                                <a:lnTo>
                                  <a:pt x="160415" y="230200"/>
                                </a:lnTo>
                                <a:lnTo>
                                  <a:pt x="159876" y="796523"/>
                                </a:lnTo>
                                <a:lnTo>
                                  <a:pt x="165731" y="822533"/>
                                </a:lnTo>
                                <a:lnTo>
                                  <a:pt x="180363" y="843767"/>
                                </a:lnTo>
                                <a:lnTo>
                                  <a:pt x="201732" y="858201"/>
                                </a:lnTo>
                                <a:lnTo>
                                  <a:pt x="227795" y="863814"/>
                                </a:lnTo>
                                <a:lnTo>
                                  <a:pt x="254744" y="858953"/>
                                </a:lnTo>
                                <a:lnTo>
                                  <a:pt x="277028" y="844703"/>
                                </a:lnTo>
                                <a:lnTo>
                                  <a:pt x="292411" y="823185"/>
                                </a:lnTo>
                                <a:lnTo>
                                  <a:pt x="298657" y="796523"/>
                                </a:lnTo>
                                <a:lnTo>
                                  <a:pt x="298657" y="231827"/>
                                </a:lnTo>
                                <a:lnTo>
                                  <a:pt x="462525" y="231827"/>
                                </a:lnTo>
                                <a:lnTo>
                                  <a:pt x="462457" y="230200"/>
                                </a:lnTo>
                                <a:close/>
                              </a:path>
                              <a:path w="462915" h="864235">
                                <a:moveTo>
                                  <a:pt x="462525" y="231827"/>
                                </a:moveTo>
                                <a:lnTo>
                                  <a:pt x="298657" y="231827"/>
                                </a:lnTo>
                                <a:lnTo>
                                  <a:pt x="367012" y="300181"/>
                                </a:lnTo>
                                <a:lnTo>
                                  <a:pt x="387838" y="304380"/>
                                </a:lnTo>
                                <a:lnTo>
                                  <a:pt x="408557" y="302396"/>
                                </a:lnTo>
                                <a:lnTo>
                                  <a:pt x="427836" y="294555"/>
                                </a:lnTo>
                                <a:lnTo>
                                  <a:pt x="444346" y="281184"/>
                                </a:lnTo>
                                <a:lnTo>
                                  <a:pt x="456957" y="262056"/>
                                </a:lnTo>
                                <a:lnTo>
                                  <a:pt x="462888" y="240472"/>
                                </a:lnTo>
                                <a:lnTo>
                                  <a:pt x="462609" y="233822"/>
                                </a:lnTo>
                                <a:lnTo>
                                  <a:pt x="462525" y="231827"/>
                                </a:lnTo>
                                <a:close/>
                              </a:path>
                              <a:path w="462915" h="864235">
                                <a:moveTo>
                                  <a:pt x="234007" y="0"/>
                                </a:moveTo>
                                <a:lnTo>
                                  <a:pt x="194763" y="11936"/>
                                </a:lnTo>
                                <a:lnTo>
                                  <a:pt x="14597" y="188027"/>
                                </a:lnTo>
                                <a:lnTo>
                                  <a:pt x="0" y="233822"/>
                                </a:lnTo>
                                <a:lnTo>
                                  <a:pt x="5380" y="257274"/>
                                </a:lnTo>
                                <a:lnTo>
                                  <a:pt x="19057" y="277947"/>
                                </a:lnTo>
                                <a:lnTo>
                                  <a:pt x="36916" y="291235"/>
                                </a:lnTo>
                                <a:lnTo>
                                  <a:pt x="57575" y="297906"/>
                                </a:lnTo>
                                <a:lnTo>
                                  <a:pt x="79283" y="297691"/>
                                </a:lnTo>
                                <a:lnTo>
                                  <a:pt x="100289" y="290324"/>
                                </a:lnTo>
                                <a:lnTo>
                                  <a:pt x="160415" y="230200"/>
                                </a:lnTo>
                                <a:lnTo>
                                  <a:pt x="462457" y="230200"/>
                                </a:lnTo>
                                <a:lnTo>
                                  <a:pt x="461949" y="218108"/>
                                </a:lnTo>
                                <a:lnTo>
                                  <a:pt x="453949" y="196639"/>
                                </a:lnTo>
                                <a:lnTo>
                                  <a:pt x="299950" y="40218"/>
                                </a:lnTo>
                                <a:lnTo>
                                  <a:pt x="292762" y="32544"/>
                                </a:lnTo>
                                <a:lnTo>
                                  <a:pt x="259706" y="9209"/>
                                </a:lnTo>
                                <a:lnTo>
                                  <a:pt x="242971" y="2509"/>
                                </a:lnTo>
                                <a:lnTo>
                                  <a:pt x="2340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4A7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1037052" y="194194"/>
                            <a:ext cx="462915" cy="864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915" h="864235">
                                <a:moveTo>
                                  <a:pt x="159961" y="796523"/>
                                </a:moveTo>
                                <a:lnTo>
                                  <a:pt x="165815" y="822532"/>
                                </a:lnTo>
                                <a:lnTo>
                                  <a:pt x="180448" y="843766"/>
                                </a:lnTo>
                                <a:lnTo>
                                  <a:pt x="201817" y="858201"/>
                                </a:lnTo>
                                <a:lnTo>
                                  <a:pt x="227880" y="863813"/>
                                </a:lnTo>
                                <a:lnTo>
                                  <a:pt x="254829" y="858953"/>
                                </a:lnTo>
                                <a:lnTo>
                                  <a:pt x="277113" y="844702"/>
                                </a:lnTo>
                                <a:lnTo>
                                  <a:pt x="292496" y="823185"/>
                                </a:lnTo>
                                <a:lnTo>
                                  <a:pt x="298742" y="796523"/>
                                </a:lnTo>
                                <a:lnTo>
                                  <a:pt x="298742" y="231826"/>
                                </a:lnTo>
                                <a:lnTo>
                                  <a:pt x="367097" y="300181"/>
                                </a:lnTo>
                                <a:lnTo>
                                  <a:pt x="387923" y="304379"/>
                                </a:lnTo>
                                <a:lnTo>
                                  <a:pt x="408641" y="302395"/>
                                </a:lnTo>
                                <a:lnTo>
                                  <a:pt x="427921" y="294554"/>
                                </a:lnTo>
                                <a:lnTo>
                                  <a:pt x="444431" y="281183"/>
                                </a:lnTo>
                                <a:lnTo>
                                  <a:pt x="457042" y="262055"/>
                                </a:lnTo>
                                <a:lnTo>
                                  <a:pt x="462973" y="240472"/>
                                </a:lnTo>
                                <a:lnTo>
                                  <a:pt x="462033" y="218108"/>
                                </a:lnTo>
                                <a:lnTo>
                                  <a:pt x="454033" y="196638"/>
                                </a:lnTo>
                                <a:lnTo>
                                  <a:pt x="300034" y="40217"/>
                                </a:lnTo>
                                <a:lnTo>
                                  <a:pt x="292847" y="32543"/>
                                </a:lnTo>
                                <a:lnTo>
                                  <a:pt x="259791" y="9208"/>
                                </a:lnTo>
                                <a:lnTo>
                                  <a:pt x="234093" y="0"/>
                                </a:lnTo>
                                <a:lnTo>
                                  <a:pt x="225936" y="884"/>
                                </a:lnTo>
                                <a:lnTo>
                                  <a:pt x="187446" y="16754"/>
                                </a:lnTo>
                                <a:lnTo>
                                  <a:pt x="14682" y="188026"/>
                                </a:lnTo>
                                <a:lnTo>
                                  <a:pt x="84" y="233821"/>
                                </a:lnTo>
                                <a:lnTo>
                                  <a:pt x="5465" y="257273"/>
                                </a:lnTo>
                                <a:lnTo>
                                  <a:pt x="19142" y="277946"/>
                                </a:lnTo>
                                <a:lnTo>
                                  <a:pt x="37001" y="291235"/>
                                </a:lnTo>
                                <a:lnTo>
                                  <a:pt x="57660" y="297906"/>
                                </a:lnTo>
                                <a:lnTo>
                                  <a:pt x="79368" y="297691"/>
                                </a:lnTo>
                                <a:lnTo>
                                  <a:pt x="100374" y="290324"/>
                                </a:lnTo>
                                <a:lnTo>
                                  <a:pt x="160499" y="230199"/>
                                </a:lnTo>
                                <a:lnTo>
                                  <a:pt x="159961" y="796523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900194" y="826836"/>
                            <a:ext cx="73723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235" h="419100">
                                <a:moveTo>
                                  <a:pt x="622757" y="0"/>
                                </a:moveTo>
                                <a:lnTo>
                                  <a:pt x="114224" y="0"/>
                                </a:lnTo>
                                <a:lnTo>
                                  <a:pt x="102133" y="259"/>
                                </a:lnTo>
                                <a:lnTo>
                                  <a:pt x="58856" y="6885"/>
                                </a:lnTo>
                                <a:lnTo>
                                  <a:pt x="20824" y="34115"/>
                                </a:lnTo>
                                <a:lnTo>
                                  <a:pt x="2841" y="73123"/>
                                </a:lnTo>
                                <a:lnTo>
                                  <a:pt x="0" y="114224"/>
                                </a:lnTo>
                                <a:lnTo>
                                  <a:pt x="0" y="304636"/>
                                </a:lnTo>
                                <a:lnTo>
                                  <a:pt x="2841" y="345737"/>
                                </a:lnTo>
                                <a:lnTo>
                                  <a:pt x="20824" y="384744"/>
                                </a:lnTo>
                                <a:lnTo>
                                  <a:pt x="58856" y="411975"/>
                                </a:lnTo>
                                <a:lnTo>
                                  <a:pt x="102133" y="418600"/>
                                </a:lnTo>
                                <a:lnTo>
                                  <a:pt x="114224" y="418859"/>
                                </a:lnTo>
                                <a:lnTo>
                                  <a:pt x="622757" y="418859"/>
                                </a:lnTo>
                                <a:lnTo>
                                  <a:pt x="663858" y="416019"/>
                                </a:lnTo>
                                <a:lnTo>
                                  <a:pt x="702865" y="398036"/>
                                </a:lnTo>
                                <a:lnTo>
                                  <a:pt x="730096" y="360004"/>
                                </a:lnTo>
                                <a:lnTo>
                                  <a:pt x="736721" y="316727"/>
                                </a:lnTo>
                                <a:lnTo>
                                  <a:pt x="736980" y="304636"/>
                                </a:lnTo>
                                <a:lnTo>
                                  <a:pt x="736980" y="114224"/>
                                </a:lnTo>
                                <a:lnTo>
                                  <a:pt x="734140" y="73123"/>
                                </a:lnTo>
                                <a:lnTo>
                                  <a:pt x="716157" y="34115"/>
                                </a:lnTo>
                                <a:lnTo>
                                  <a:pt x="678125" y="6885"/>
                                </a:lnTo>
                                <a:lnTo>
                                  <a:pt x="634848" y="259"/>
                                </a:lnTo>
                                <a:lnTo>
                                  <a:pt x="622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" name="Graphic 453"/>
                        <wps:cNvSpPr/>
                        <wps:spPr>
                          <a:xfrm>
                            <a:off x="900085" y="826726"/>
                            <a:ext cx="73723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235" h="419100">
                                <a:moveTo>
                                  <a:pt x="142737" y="0"/>
                                </a:moveTo>
                                <a:lnTo>
                                  <a:pt x="594461" y="0"/>
                                </a:lnTo>
                                <a:lnTo>
                                  <a:pt x="609400" y="13"/>
                                </a:lnTo>
                                <a:lnTo>
                                  <a:pt x="655409" y="1707"/>
                                </a:lnTo>
                                <a:lnTo>
                                  <a:pt x="695308" y="15427"/>
                                </a:lnTo>
                                <a:lnTo>
                                  <a:pt x="726438" y="50158"/>
                                </a:lnTo>
                                <a:lnTo>
                                  <a:pt x="736325" y="91427"/>
                                </a:lnTo>
                                <a:lnTo>
                                  <a:pt x="737199" y="142737"/>
                                </a:lnTo>
                                <a:lnTo>
                                  <a:pt x="737199" y="276341"/>
                                </a:lnTo>
                                <a:lnTo>
                                  <a:pt x="736830" y="316836"/>
                                </a:lnTo>
                                <a:lnTo>
                                  <a:pt x="730204" y="360113"/>
                                </a:lnTo>
                                <a:lnTo>
                                  <a:pt x="702974" y="398145"/>
                                </a:lnTo>
                                <a:lnTo>
                                  <a:pt x="663966" y="416128"/>
                                </a:lnTo>
                                <a:lnTo>
                                  <a:pt x="622865" y="418969"/>
                                </a:lnTo>
                                <a:lnTo>
                                  <a:pt x="594461" y="419078"/>
                                </a:lnTo>
                                <a:lnTo>
                                  <a:pt x="142737" y="419078"/>
                                </a:lnTo>
                                <a:lnTo>
                                  <a:pt x="102242" y="418710"/>
                                </a:lnTo>
                                <a:lnTo>
                                  <a:pt x="58965" y="412084"/>
                                </a:lnTo>
                                <a:lnTo>
                                  <a:pt x="20933" y="384853"/>
                                </a:lnTo>
                                <a:lnTo>
                                  <a:pt x="2950" y="345846"/>
                                </a:lnTo>
                                <a:lnTo>
                                  <a:pt x="109" y="304745"/>
                                </a:lnTo>
                                <a:lnTo>
                                  <a:pt x="0" y="276341"/>
                                </a:lnTo>
                                <a:lnTo>
                                  <a:pt x="0" y="142737"/>
                                </a:lnTo>
                                <a:lnTo>
                                  <a:pt x="368" y="102242"/>
                                </a:lnTo>
                                <a:lnTo>
                                  <a:pt x="6994" y="58965"/>
                                </a:lnTo>
                                <a:lnTo>
                                  <a:pt x="34225" y="20933"/>
                                </a:lnTo>
                                <a:lnTo>
                                  <a:pt x="73232" y="2950"/>
                                </a:lnTo>
                                <a:lnTo>
                                  <a:pt x="114333" y="109"/>
                                </a:lnTo>
                                <a:lnTo>
                                  <a:pt x="142737" y="0"/>
                                </a:lnTo>
                                <a:close/>
                              </a:path>
                            </a:pathLst>
                          </a:custGeom>
                          <a:ln w="25399">
                            <a:solidFill>
                              <a:srgbClr val="1148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Textbox 454"/>
                        <wps:cNvSpPr txBox="1"/>
                        <wps:spPr>
                          <a:xfrm>
                            <a:off x="0" y="0"/>
                            <a:ext cx="1800225" cy="1440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0590B7" w14:textId="77777777" w:rsidR="00342690" w:rsidRPr="001E5E17" w:rsidRDefault="00342690">
                              <w:pPr>
                                <w:rPr>
                                  <w:rFonts w:ascii="Arial" w:hAnsi="Arial" w:cs="Arial"/>
                                  <w:sz w:val="38"/>
                                </w:rPr>
                              </w:pPr>
                            </w:p>
                            <w:p w14:paraId="718DB27D" w14:textId="77777777" w:rsidR="00342690" w:rsidRPr="001E5E17" w:rsidRDefault="00342690">
                              <w:pPr>
                                <w:rPr>
                                  <w:rFonts w:ascii="Arial" w:hAnsi="Arial" w:cs="Arial"/>
                                  <w:sz w:val="38"/>
                                </w:rPr>
                              </w:pPr>
                            </w:p>
                            <w:p w14:paraId="640568E8" w14:textId="77777777" w:rsidR="00342690" w:rsidRPr="001E5E17" w:rsidRDefault="00342690">
                              <w:pPr>
                                <w:spacing w:before="50"/>
                                <w:rPr>
                                  <w:rFonts w:ascii="Arial" w:hAnsi="Arial" w:cs="Arial"/>
                                  <w:sz w:val="38"/>
                                </w:rPr>
                              </w:pPr>
                            </w:p>
                            <w:p w14:paraId="3E968418" w14:textId="77777777" w:rsidR="00342690" w:rsidRPr="001E5E17" w:rsidRDefault="00C43BD8">
                              <w:pPr>
                                <w:ind w:left="1551"/>
                                <w:rPr>
                                  <w:rFonts w:ascii="Arial" w:hAnsi="Arial" w:cs="Arial"/>
                                  <w:b/>
                                  <w:sz w:val="38"/>
                                </w:rPr>
                              </w:pPr>
                              <w:r w:rsidRPr="001E5E17">
                                <w:rPr>
                                  <w:rFonts w:ascii="Arial" w:hAnsi="Arial" w:cs="Arial"/>
                                  <w:b/>
                                  <w:spacing w:val="-4"/>
                                  <w:sz w:val="38"/>
                                </w:rPr>
                                <w:t>More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7A9010" id="Group 447" o:spid="_x0000_s1054" style="position:absolute;left:0;text-align:left;margin-left:56.7pt;margin-top:-21.45pt;width:141.75pt;height:113.4pt;z-index:15797248;mso-wrap-distance-left:0;mso-wrap-distance-right:0;mso-position-horizontal-relative:page;mso-position-vertical-relative:text" coordsize="18002,144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">
                <v:shape id="Graphic 448" o:spid="_x0000_s1055" style="position:absolute;width:18002;height:14401;visibility:visible;mso-wrap-style:square;v-text-anchor:top" coordsize="180022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" path="m1508788,l291210,,233261,222,186527,1783,120299,14270,85466,31474,55532,55532,31474,85466,14270,120299,1783,186527,222,233261,,291211r,857578l222,1206739r1561,46733l14270,1319700r17204,34834l55532,1384468r29934,24057l120299,1425729r66228,12487l233261,1439777r57949,223l1508788,1440000r57950,-223l1613472,1438216r66228,-12487l1714533,1408525r29934,-24057l1768525,1354534r17203,-34834l1798216,1253472r1560,-46733l1799999,1148789r,-857578l1799776,233261r-1560,-46734l1785728,120299,1768525,85466,1744467,55532,1714533,31474,1679700,14270,1613472,1783,1566738,222,1508788,xe" fillcolor="#e1f3fd" stroked="f">
                  <v:path arrowok="t"/>
                </v:shape>
                <v:shape id="Image 449" o:spid="_x0000_s1056" type="#_x0000_t75" style="position:absolute;top:1257;width:15197;height:9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">
                  <v:imagedata r:id="rId188" o:title=""/>
                </v:shape>
                <v:shape id="Graphic 450" o:spid="_x0000_s1057" style="position:absolute;left:10370;top:1941;width:4629;height:8643;visibility:visible;mso-wrap-style:square;v-text-anchor:top" coordsize="462915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" path="m462457,230200r-302042,l159876,796523r5855,26010l180363,843767r21369,14434l227795,863814r26949,-4861l277028,844703r15383,-21518l298657,796523r,-564696l462525,231827r-68,-1627xem462525,231827r-163868,l367012,300181r20826,4199l408557,302396r19279,-7841l444346,281184r12611,-19128l462888,240472r-279,-6650l462525,231827xem234007,l194763,11936,14597,188027,,233822r5380,23452l19057,277947r17859,13288l57575,297906r21708,-215l100289,290324r60126,-60124l462457,230200r-508,-12092l453949,196639,299950,40218r-7188,-7674l259706,9209,242971,2509,234007,xe" fillcolor="#0f4a71" stroked="f">
                  <v:path arrowok="t"/>
                </v:shape>
                <v:shape id="Graphic 451" o:spid="_x0000_s1058" style="position:absolute;left:10370;top:1941;width:4629;height:8643;visibility:visible;mso-wrap-style:square;v-text-anchor:top" coordsize="462915,864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" path="m159961,796523r5854,26009l180448,843766r21369,14435l227880,863813r26949,-4860l277113,844702r15383,-21517l298742,796523r,-564697l367097,300181r20826,4198l408641,302395r19280,-7841l444431,281183r12611,-19128l462973,240472r-940,-22364l454033,196638,300034,40217r-7187,-7674l259791,9208,234093,r-8157,884l187446,16754,14682,188026,84,233821r5381,23452l19142,277946r17859,13289l57660,297906r21708,-215l100374,290324r60125,-60125l159961,796523xe" filled="f" strokecolor="white" strokeweight=".70553mm">
                  <v:path arrowok="t"/>
                </v:shape>
                <v:shape id="Graphic 452" o:spid="_x0000_s1059" style="position:absolute;left:9001;top:8268;width:7373;height:4191;visibility:visible;mso-wrap-style:square;v-text-anchor:top" coordsize="737235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" path="m622757,l114224,,102133,259,58856,6885,20824,34115,2841,73123,,114224,,304636r2841,41101l20824,384744r38032,27231l102133,418600r12091,259l622757,418859r41101,-2840l702865,398036r27231,-38032l736721,316727r259,-12091l736980,114224,734140,73123,716157,34115,678125,6885,634848,259,622757,xe" stroked="f">
                  <v:path arrowok="t"/>
                </v:shape>
                <v:shape id="Graphic 453" o:spid="_x0000_s1060" style="position:absolute;left:9000;top:8267;width:7373;height:4191;visibility:visible;mso-wrap-style:square;v-text-anchor:top" coordsize="737235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" path="m142737,l594461,r14939,13l655409,1707r39899,13720l726438,50158r9887,41269l737199,142737r,133604l736830,316836r-6626,43277l702974,398145r-39008,17983l622865,418969r-28404,109l142737,419078r-40495,-368l58965,412084,20933,384853,2950,345846,109,304745,,276341,,142737,368,102242,6994,58965,34225,20933,73232,2950,114333,109,142737,xe" filled="f" strokecolor="#11486f" strokeweight=".70553mm">
                  <v:path arrowok="t"/>
                </v:shape>
                <v:shape id="Textbox 454" o:spid="_x0000_s1061" type="#_x0000_t202" style="position:absolute;width:18002;height:14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" filled="f" stroked="f">
                  <v:textbox inset="0,0,0,0">
                    <w:txbxContent>
                      <w:p w14:paraId="750590B7" w14:textId="77777777" w:rsidR="00342690" w:rsidRPr="001E5E17" w:rsidRDefault="00342690">
                        <w:pPr>
                          <w:rPr>
                            <w:rFonts w:ascii="Arial" w:hAnsi="Arial" w:cs="Arial"/>
                            <w:sz w:val="38"/>
                          </w:rPr>
                        </w:pPr>
                      </w:p>
                      <w:p w14:paraId="718DB27D" w14:textId="77777777" w:rsidR="00342690" w:rsidRPr="001E5E17" w:rsidRDefault="00342690">
                        <w:pPr>
                          <w:rPr>
                            <w:rFonts w:ascii="Arial" w:hAnsi="Arial" w:cs="Arial"/>
                            <w:sz w:val="38"/>
                          </w:rPr>
                        </w:pPr>
                      </w:p>
                      <w:p w14:paraId="640568E8" w14:textId="77777777" w:rsidR="00342690" w:rsidRPr="001E5E17" w:rsidRDefault="00342690">
                        <w:pPr>
                          <w:spacing w:before="50"/>
                          <w:rPr>
                            <w:rFonts w:ascii="Arial" w:hAnsi="Arial" w:cs="Arial"/>
                            <w:sz w:val="38"/>
                          </w:rPr>
                        </w:pPr>
                      </w:p>
                      <w:p w14:paraId="3E968418" w14:textId="77777777" w:rsidR="00342690" w:rsidRPr="001E5E17" w:rsidRDefault="00C43BD8">
                        <w:pPr>
                          <w:ind w:left="1551"/>
                          <w:rPr>
                            <w:rFonts w:ascii="Arial" w:hAnsi="Arial" w:cs="Arial"/>
                            <w:b/>
                            <w:sz w:val="38"/>
                          </w:rPr>
                        </w:pPr>
                        <w:r w:rsidRPr="001E5E17">
                          <w:rPr>
                            <w:rFonts w:ascii="Arial" w:hAnsi="Arial" w:cs="Arial"/>
                            <w:b/>
                            <w:spacing w:val="-4"/>
                            <w:sz w:val="38"/>
                          </w:rPr>
                          <w:t>More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E5E17">
        <w:rPr>
          <w:rFonts w:asciiTheme="minorBidi" w:hAnsiTheme="minorBidi" w:cstheme="minorBidi"/>
          <w:sz w:val="36"/>
        </w:rPr>
        <w:t>Raise more money to spend on technology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that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includes</w:t>
      </w:r>
      <w:r w:rsidRPr="001E5E17">
        <w:rPr>
          <w:rFonts w:asciiTheme="minorBidi" w:hAnsiTheme="minorBidi" w:cstheme="minorBidi"/>
          <w:spacing w:val="-12"/>
          <w:sz w:val="36"/>
        </w:rPr>
        <w:t xml:space="preserve"> </w:t>
      </w:r>
      <w:r w:rsidRPr="001E5E17">
        <w:rPr>
          <w:rFonts w:asciiTheme="minorBidi" w:hAnsiTheme="minorBidi" w:cstheme="minorBidi"/>
          <w:sz w:val="36"/>
        </w:rPr>
        <w:t>people</w:t>
      </w:r>
    </w:p>
    <w:p w14:paraId="3B0C8FC4" w14:textId="77777777" w:rsidR="00342690" w:rsidRPr="001E5E17" w:rsidRDefault="00C43BD8" w:rsidP="001E5E17">
      <w:pPr>
        <w:pStyle w:val="BodyText"/>
        <w:spacing w:before="30"/>
        <w:ind w:left="3875"/>
        <w:rPr>
          <w:rFonts w:asciiTheme="minorBidi" w:hAnsiTheme="minorBidi" w:cstheme="minorBidi"/>
        </w:rPr>
      </w:pPr>
      <w:r w:rsidRPr="001E5E17">
        <w:rPr>
          <w:rFonts w:asciiTheme="minorBidi" w:hAnsiTheme="minorBidi" w:cstheme="minorBidi"/>
        </w:rPr>
        <w:t xml:space="preserve">with </w:t>
      </w:r>
      <w:r w:rsidRPr="001E5E17">
        <w:rPr>
          <w:rFonts w:asciiTheme="minorBidi" w:hAnsiTheme="minorBidi" w:cstheme="minorBidi"/>
          <w:spacing w:val="-2"/>
        </w:rPr>
        <w:t>disabilities.</w:t>
      </w:r>
    </w:p>
    <w:sectPr w:rsidR="00342690" w:rsidRPr="001E5E17">
      <w:pgSz w:w="11910" w:h="16840"/>
      <w:pgMar w:top="1140" w:right="1020" w:bottom="1400" w:left="1000" w:header="0" w:footer="12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7C47A" w14:textId="77777777" w:rsidR="00435290" w:rsidRDefault="00435290">
      <w:r>
        <w:separator/>
      </w:r>
    </w:p>
  </w:endnote>
  <w:endnote w:type="continuationSeparator" w:id="0">
    <w:p w14:paraId="2A62274E" w14:textId="77777777" w:rsidR="00435290" w:rsidRDefault="00435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S Me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S Me Heavy">
    <w:altName w:val="Calibri"/>
    <w:panose1 w:val="00000000000000000000"/>
    <w:charset w:val="4D"/>
    <w:family w:val="auto"/>
    <w:notTrueType/>
    <w:pitch w:val="variable"/>
    <w:sig w:usb0="A00000AF" w:usb1="4000204A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3DB07" w14:textId="77777777" w:rsidR="00342690" w:rsidRDefault="00C43BD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94080" behindDoc="1" locked="0" layoutInCell="1" allowOverlap="1" wp14:anchorId="46D35BA5" wp14:editId="356F93F2">
              <wp:simplePos x="0" y="0"/>
              <wp:positionH relativeFrom="page">
                <wp:posOffset>3617467</wp:posOffset>
              </wp:positionH>
              <wp:positionV relativeFrom="page">
                <wp:posOffset>9783449</wp:posOffset>
              </wp:positionV>
              <wp:extent cx="325120" cy="39306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5120" cy="393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AFC350" w14:textId="77777777" w:rsidR="00342690" w:rsidRDefault="00C43BD8">
                          <w:pPr>
                            <w:spacing w:before="104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0C4A71"/>
                              <w:spacing w:val="-5"/>
                              <w:sz w:val="4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0C4A71"/>
                              <w:spacing w:val="-5"/>
                              <w:sz w:val="4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0C4A71"/>
                              <w:spacing w:val="-5"/>
                              <w:sz w:val="4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0C4A71"/>
                              <w:spacing w:val="-5"/>
                              <w:sz w:val="40"/>
                            </w:rPr>
                            <w:t>10</w:t>
                          </w:r>
                          <w:r>
                            <w:rPr>
                              <w:b/>
                              <w:color w:val="0C4A71"/>
                              <w:spacing w:val="-5"/>
                              <w:sz w:val="4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D35BA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62" type="#_x0000_t202" style="position:absolute;margin-left:284.85pt;margin-top:770.35pt;width:25.6pt;height:30.95pt;z-index:-164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" filled="f" stroked="f">
              <v:textbox inset="0,0,0,0">
                <w:txbxContent>
                  <w:p w14:paraId="55AFC350" w14:textId="77777777" w:rsidR="00342690" w:rsidRDefault="00C43BD8">
                    <w:pPr>
                      <w:spacing w:before="104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0C4A71"/>
                        <w:spacing w:val="-5"/>
                        <w:sz w:val="40"/>
                      </w:rPr>
                      <w:fldChar w:fldCharType="begin"/>
                    </w:r>
                    <w:r>
                      <w:rPr>
                        <w:b/>
                        <w:color w:val="0C4A71"/>
                        <w:spacing w:val="-5"/>
                        <w:sz w:val="40"/>
                      </w:rPr>
                      <w:instrText xml:space="preserve"> PAGE </w:instrText>
                    </w:r>
                    <w:r>
                      <w:rPr>
                        <w:b/>
                        <w:color w:val="0C4A71"/>
                        <w:spacing w:val="-5"/>
                        <w:sz w:val="40"/>
                      </w:rPr>
                      <w:fldChar w:fldCharType="separate"/>
                    </w:r>
                    <w:r>
                      <w:rPr>
                        <w:b/>
                        <w:color w:val="0C4A71"/>
                        <w:spacing w:val="-5"/>
                        <w:sz w:val="40"/>
                      </w:rPr>
                      <w:t>10</w:t>
                    </w:r>
                    <w:r>
                      <w:rPr>
                        <w:b/>
                        <w:color w:val="0C4A71"/>
                        <w:spacing w:val="-5"/>
                        <w:sz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F14C2" w14:textId="77777777" w:rsidR="00435290" w:rsidRDefault="00435290">
      <w:r>
        <w:separator/>
      </w:r>
    </w:p>
  </w:footnote>
  <w:footnote w:type="continuationSeparator" w:id="0">
    <w:p w14:paraId="085E5893" w14:textId="77777777" w:rsidR="00435290" w:rsidRDefault="00435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079AF"/>
    <w:multiLevelType w:val="hybridMultilevel"/>
    <w:tmpl w:val="F1EA67C4"/>
    <w:lvl w:ilvl="0" w:tplc="290ACB78">
      <w:numFmt w:val="bullet"/>
      <w:lvlText w:val="•"/>
      <w:lvlJc w:val="left"/>
      <w:pPr>
        <w:ind w:left="3875" w:hanging="341"/>
      </w:pPr>
      <w:rPr>
        <w:rFonts w:ascii="FS Me" w:eastAsia="FS Me" w:hAnsi="FS Me" w:cs="FS Me" w:hint="default"/>
        <w:spacing w:val="0"/>
        <w:w w:val="100"/>
        <w:lang w:val="en-US" w:eastAsia="en-US" w:bidi="ar-SA"/>
      </w:rPr>
    </w:lvl>
    <w:lvl w:ilvl="1" w:tplc="37CE4038">
      <w:numFmt w:val="bullet"/>
      <w:lvlText w:val="•"/>
      <w:lvlJc w:val="left"/>
      <w:pPr>
        <w:ind w:left="4480" w:hanging="341"/>
      </w:pPr>
      <w:rPr>
        <w:rFonts w:hint="default"/>
        <w:lang w:val="en-US" w:eastAsia="en-US" w:bidi="ar-SA"/>
      </w:rPr>
    </w:lvl>
    <w:lvl w:ilvl="2" w:tplc="287EB944">
      <w:numFmt w:val="bullet"/>
      <w:lvlText w:val="•"/>
      <w:lvlJc w:val="left"/>
      <w:pPr>
        <w:ind w:left="5081" w:hanging="341"/>
      </w:pPr>
      <w:rPr>
        <w:rFonts w:hint="default"/>
        <w:lang w:val="en-US" w:eastAsia="en-US" w:bidi="ar-SA"/>
      </w:rPr>
    </w:lvl>
    <w:lvl w:ilvl="3" w:tplc="166EC2D2">
      <w:numFmt w:val="bullet"/>
      <w:lvlText w:val="•"/>
      <w:lvlJc w:val="left"/>
      <w:pPr>
        <w:ind w:left="5681" w:hanging="341"/>
      </w:pPr>
      <w:rPr>
        <w:rFonts w:hint="default"/>
        <w:lang w:val="en-US" w:eastAsia="en-US" w:bidi="ar-SA"/>
      </w:rPr>
    </w:lvl>
    <w:lvl w:ilvl="4" w:tplc="72AED5FA">
      <w:numFmt w:val="bullet"/>
      <w:lvlText w:val="•"/>
      <w:lvlJc w:val="left"/>
      <w:pPr>
        <w:ind w:left="6282" w:hanging="341"/>
      </w:pPr>
      <w:rPr>
        <w:rFonts w:hint="default"/>
        <w:lang w:val="en-US" w:eastAsia="en-US" w:bidi="ar-SA"/>
      </w:rPr>
    </w:lvl>
    <w:lvl w:ilvl="5" w:tplc="61D0E098">
      <w:numFmt w:val="bullet"/>
      <w:lvlText w:val="•"/>
      <w:lvlJc w:val="left"/>
      <w:pPr>
        <w:ind w:left="6882" w:hanging="341"/>
      </w:pPr>
      <w:rPr>
        <w:rFonts w:hint="default"/>
        <w:lang w:val="en-US" w:eastAsia="en-US" w:bidi="ar-SA"/>
      </w:rPr>
    </w:lvl>
    <w:lvl w:ilvl="6" w:tplc="A1C47D98">
      <w:numFmt w:val="bullet"/>
      <w:lvlText w:val="•"/>
      <w:lvlJc w:val="left"/>
      <w:pPr>
        <w:ind w:left="7483" w:hanging="341"/>
      </w:pPr>
      <w:rPr>
        <w:rFonts w:hint="default"/>
        <w:lang w:val="en-US" w:eastAsia="en-US" w:bidi="ar-SA"/>
      </w:rPr>
    </w:lvl>
    <w:lvl w:ilvl="7" w:tplc="D02222A4">
      <w:numFmt w:val="bullet"/>
      <w:lvlText w:val="•"/>
      <w:lvlJc w:val="left"/>
      <w:pPr>
        <w:ind w:left="8083" w:hanging="341"/>
      </w:pPr>
      <w:rPr>
        <w:rFonts w:hint="default"/>
        <w:lang w:val="en-US" w:eastAsia="en-US" w:bidi="ar-SA"/>
      </w:rPr>
    </w:lvl>
    <w:lvl w:ilvl="8" w:tplc="4FAA93AA">
      <w:numFmt w:val="bullet"/>
      <w:lvlText w:val="•"/>
      <w:lvlJc w:val="left"/>
      <w:pPr>
        <w:ind w:left="8684" w:hanging="341"/>
      </w:pPr>
      <w:rPr>
        <w:rFonts w:hint="default"/>
        <w:lang w:val="en-US" w:eastAsia="en-US" w:bidi="ar-SA"/>
      </w:rPr>
    </w:lvl>
  </w:abstractNum>
  <w:abstractNum w:abstractNumId="1" w15:restartNumberingAfterBreak="0">
    <w:nsid w:val="7FDC6E68"/>
    <w:multiLevelType w:val="hybridMultilevel"/>
    <w:tmpl w:val="B70273E4"/>
    <w:lvl w:ilvl="0" w:tplc="6BEEECF6">
      <w:numFmt w:val="bullet"/>
      <w:lvlText w:val="•"/>
      <w:lvlJc w:val="left"/>
      <w:pPr>
        <w:ind w:left="3875" w:hanging="341"/>
      </w:pPr>
      <w:rPr>
        <w:rFonts w:ascii="FS Me" w:eastAsia="FS Me" w:hAnsi="FS Me" w:cs="FS Me" w:hint="default"/>
        <w:spacing w:val="0"/>
        <w:w w:val="100"/>
        <w:lang w:val="en-US" w:eastAsia="en-US" w:bidi="ar-SA"/>
      </w:rPr>
    </w:lvl>
    <w:lvl w:ilvl="1" w:tplc="617A0D78">
      <w:numFmt w:val="bullet"/>
      <w:lvlText w:val="•"/>
      <w:lvlJc w:val="left"/>
      <w:pPr>
        <w:ind w:left="4480" w:hanging="341"/>
      </w:pPr>
      <w:rPr>
        <w:rFonts w:hint="default"/>
        <w:lang w:val="en-US" w:eastAsia="en-US" w:bidi="ar-SA"/>
      </w:rPr>
    </w:lvl>
    <w:lvl w:ilvl="2" w:tplc="256E7A6C">
      <w:numFmt w:val="bullet"/>
      <w:lvlText w:val="•"/>
      <w:lvlJc w:val="left"/>
      <w:pPr>
        <w:ind w:left="5081" w:hanging="341"/>
      </w:pPr>
      <w:rPr>
        <w:rFonts w:hint="default"/>
        <w:lang w:val="en-US" w:eastAsia="en-US" w:bidi="ar-SA"/>
      </w:rPr>
    </w:lvl>
    <w:lvl w:ilvl="3" w:tplc="DCE867E0">
      <w:numFmt w:val="bullet"/>
      <w:lvlText w:val="•"/>
      <w:lvlJc w:val="left"/>
      <w:pPr>
        <w:ind w:left="5681" w:hanging="341"/>
      </w:pPr>
      <w:rPr>
        <w:rFonts w:hint="default"/>
        <w:lang w:val="en-US" w:eastAsia="en-US" w:bidi="ar-SA"/>
      </w:rPr>
    </w:lvl>
    <w:lvl w:ilvl="4" w:tplc="80362D00">
      <w:numFmt w:val="bullet"/>
      <w:lvlText w:val="•"/>
      <w:lvlJc w:val="left"/>
      <w:pPr>
        <w:ind w:left="6282" w:hanging="341"/>
      </w:pPr>
      <w:rPr>
        <w:rFonts w:hint="default"/>
        <w:lang w:val="en-US" w:eastAsia="en-US" w:bidi="ar-SA"/>
      </w:rPr>
    </w:lvl>
    <w:lvl w:ilvl="5" w:tplc="E0E09398">
      <w:numFmt w:val="bullet"/>
      <w:lvlText w:val="•"/>
      <w:lvlJc w:val="left"/>
      <w:pPr>
        <w:ind w:left="6882" w:hanging="341"/>
      </w:pPr>
      <w:rPr>
        <w:rFonts w:hint="default"/>
        <w:lang w:val="en-US" w:eastAsia="en-US" w:bidi="ar-SA"/>
      </w:rPr>
    </w:lvl>
    <w:lvl w:ilvl="6" w:tplc="BF6E6C72">
      <w:numFmt w:val="bullet"/>
      <w:lvlText w:val="•"/>
      <w:lvlJc w:val="left"/>
      <w:pPr>
        <w:ind w:left="7483" w:hanging="341"/>
      </w:pPr>
      <w:rPr>
        <w:rFonts w:hint="default"/>
        <w:lang w:val="en-US" w:eastAsia="en-US" w:bidi="ar-SA"/>
      </w:rPr>
    </w:lvl>
    <w:lvl w:ilvl="7" w:tplc="C7EE8DD8">
      <w:numFmt w:val="bullet"/>
      <w:lvlText w:val="•"/>
      <w:lvlJc w:val="left"/>
      <w:pPr>
        <w:ind w:left="8083" w:hanging="341"/>
      </w:pPr>
      <w:rPr>
        <w:rFonts w:hint="default"/>
        <w:lang w:val="en-US" w:eastAsia="en-US" w:bidi="ar-SA"/>
      </w:rPr>
    </w:lvl>
    <w:lvl w:ilvl="8" w:tplc="1FB26874">
      <w:numFmt w:val="bullet"/>
      <w:lvlText w:val="•"/>
      <w:lvlJc w:val="left"/>
      <w:pPr>
        <w:ind w:left="8684" w:hanging="341"/>
      </w:pPr>
      <w:rPr>
        <w:rFonts w:hint="default"/>
        <w:lang w:val="en-US" w:eastAsia="en-US" w:bidi="ar-SA"/>
      </w:rPr>
    </w:lvl>
  </w:abstractNum>
  <w:num w:numId="1" w16cid:durableId="166017024">
    <w:abstractNumId w:val="0"/>
  </w:num>
  <w:num w:numId="2" w16cid:durableId="840850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90"/>
    <w:rsid w:val="001E5E17"/>
    <w:rsid w:val="00342690"/>
    <w:rsid w:val="00435290"/>
    <w:rsid w:val="00AB092A"/>
    <w:rsid w:val="00C43BD8"/>
    <w:rsid w:val="00EE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85031"/>
  <w15:docId w15:val="{CE4FEC7D-2D11-2E41-A2C4-AAEE1BB9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S Me" w:eastAsia="FS Me" w:hAnsi="FS Me" w:cs="FS Me"/>
    </w:rPr>
  </w:style>
  <w:style w:type="paragraph" w:styleId="Heading1">
    <w:name w:val="heading 1"/>
    <w:basedOn w:val="Normal"/>
    <w:uiPriority w:val="9"/>
    <w:qFormat/>
    <w:pPr>
      <w:spacing w:before="206"/>
      <w:ind w:left="133"/>
      <w:outlineLvl w:val="0"/>
    </w:pPr>
    <w:rPr>
      <w:rFonts w:ascii="FS Me Heavy" w:eastAsia="FS Me Heavy" w:hAnsi="FS Me Heavy" w:cs="FS Me Heavy"/>
      <w:b/>
      <w:bCs/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spacing w:before="196"/>
      <w:ind w:left="133"/>
      <w:outlineLvl w:val="1"/>
    </w:pPr>
    <w:rPr>
      <w:rFonts w:ascii="FS Me Heavy" w:eastAsia="FS Me Heavy" w:hAnsi="FS Me Heavy" w:cs="FS Me Heavy"/>
      <w:b/>
      <w:bCs/>
      <w:sz w:val="68"/>
      <w:szCs w:val="68"/>
    </w:rPr>
  </w:style>
  <w:style w:type="paragraph" w:styleId="Heading3">
    <w:name w:val="heading 3"/>
    <w:basedOn w:val="Normal"/>
    <w:uiPriority w:val="9"/>
    <w:unhideWhenUsed/>
    <w:qFormat/>
    <w:pPr>
      <w:spacing w:before="671"/>
      <w:ind w:left="1975" w:right="6387"/>
      <w:outlineLvl w:val="2"/>
    </w:pPr>
    <w:rPr>
      <w:rFonts w:ascii="FS Me Heavy" w:eastAsia="FS Me Heavy" w:hAnsi="FS Me Heavy" w:cs="FS Me Heavy"/>
      <w:b/>
      <w:bCs/>
      <w:sz w:val="64"/>
      <w:szCs w:val="64"/>
    </w:rPr>
  </w:style>
  <w:style w:type="paragraph" w:styleId="Heading4">
    <w:name w:val="heading 4"/>
    <w:basedOn w:val="Normal"/>
    <w:uiPriority w:val="9"/>
    <w:unhideWhenUsed/>
    <w:qFormat/>
    <w:pPr>
      <w:spacing w:before="204"/>
      <w:ind w:left="3535"/>
      <w:outlineLvl w:val="3"/>
    </w:pPr>
    <w:rPr>
      <w:b/>
      <w:bCs/>
      <w:sz w:val="56"/>
      <w:szCs w:val="56"/>
    </w:rPr>
  </w:style>
  <w:style w:type="paragraph" w:styleId="Heading5">
    <w:name w:val="heading 5"/>
    <w:basedOn w:val="Normal"/>
    <w:uiPriority w:val="9"/>
    <w:unhideWhenUsed/>
    <w:qFormat/>
    <w:pPr>
      <w:spacing w:before="188"/>
      <w:ind w:left="3535"/>
      <w:outlineLvl w:val="4"/>
    </w:pPr>
    <w:rPr>
      <w:b/>
      <w:bCs/>
      <w:sz w:val="54"/>
      <w:szCs w:val="54"/>
    </w:rPr>
  </w:style>
  <w:style w:type="paragraph" w:styleId="Heading6">
    <w:name w:val="heading 6"/>
    <w:basedOn w:val="Normal"/>
    <w:uiPriority w:val="9"/>
    <w:unhideWhenUsed/>
    <w:qFormat/>
    <w:pPr>
      <w:spacing w:before="176"/>
      <w:ind w:left="3535"/>
      <w:outlineLvl w:val="5"/>
    </w:pPr>
    <w:rPr>
      <w:b/>
      <w:bCs/>
      <w:sz w:val="50"/>
      <w:szCs w:val="5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612"/>
      <w:ind w:left="133"/>
    </w:pPr>
    <w:rPr>
      <w:sz w:val="36"/>
      <w:szCs w:val="36"/>
    </w:rPr>
  </w:style>
  <w:style w:type="paragraph" w:styleId="TOC2">
    <w:name w:val="toc 2"/>
    <w:basedOn w:val="Normal"/>
    <w:uiPriority w:val="1"/>
    <w:qFormat/>
    <w:pPr>
      <w:spacing w:before="612"/>
      <w:ind w:left="133"/>
    </w:pPr>
    <w:rPr>
      <w:sz w:val="36"/>
      <w:szCs w:val="36"/>
    </w:rPr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Title">
    <w:name w:val="Title"/>
    <w:basedOn w:val="Normal"/>
    <w:uiPriority w:val="10"/>
    <w:qFormat/>
    <w:pPr>
      <w:ind w:left="133" w:right="91"/>
    </w:pPr>
    <w:rPr>
      <w:rFonts w:ascii="FS Me Heavy" w:eastAsia="FS Me Heavy" w:hAnsi="FS Me Heavy" w:cs="FS Me Heavy"/>
      <w:b/>
      <w:bCs/>
      <w:sz w:val="86"/>
      <w:szCs w:val="86"/>
    </w:rPr>
  </w:style>
  <w:style w:type="paragraph" w:styleId="ListParagraph">
    <w:name w:val="List Paragraph"/>
    <w:basedOn w:val="Normal"/>
    <w:uiPriority w:val="1"/>
    <w:qFormat/>
    <w:pPr>
      <w:ind w:left="3875" w:hanging="3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99" Type="http://schemas.openxmlformats.org/officeDocument/2006/relationships/image" Target="media/image292.png"/><Relationship Id="rId21" Type="http://schemas.openxmlformats.org/officeDocument/2006/relationships/image" Target="media/image15.png"/><Relationship Id="rId63" Type="http://schemas.openxmlformats.org/officeDocument/2006/relationships/image" Target="media/image56.png"/><Relationship Id="rId159" Type="http://schemas.openxmlformats.org/officeDocument/2006/relationships/image" Target="media/image152.png"/><Relationship Id="rId170" Type="http://schemas.openxmlformats.org/officeDocument/2006/relationships/image" Target="media/image163.png"/><Relationship Id="rId226" Type="http://schemas.openxmlformats.org/officeDocument/2006/relationships/image" Target="media/image219.png"/><Relationship Id="rId268" Type="http://schemas.openxmlformats.org/officeDocument/2006/relationships/image" Target="media/image261.png"/><Relationship Id="rId32" Type="http://schemas.openxmlformats.org/officeDocument/2006/relationships/image" Target="media/image25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5" Type="http://schemas.openxmlformats.org/officeDocument/2006/relationships/footnotes" Target="footnotes.xml"/><Relationship Id="rId181" Type="http://schemas.openxmlformats.org/officeDocument/2006/relationships/image" Target="media/image174.png"/><Relationship Id="rId237" Type="http://schemas.openxmlformats.org/officeDocument/2006/relationships/image" Target="media/image230.png"/><Relationship Id="rId279" Type="http://schemas.openxmlformats.org/officeDocument/2006/relationships/image" Target="media/image272.png"/><Relationship Id="rId43" Type="http://schemas.openxmlformats.org/officeDocument/2006/relationships/image" Target="media/image36.png"/><Relationship Id="rId139" Type="http://schemas.openxmlformats.org/officeDocument/2006/relationships/image" Target="media/image132.png"/><Relationship Id="rId290" Type="http://schemas.openxmlformats.org/officeDocument/2006/relationships/image" Target="media/image283.png"/><Relationship Id="rId304" Type="http://schemas.openxmlformats.org/officeDocument/2006/relationships/image" Target="media/image297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92" Type="http://schemas.openxmlformats.org/officeDocument/2006/relationships/image" Target="media/image185.png"/><Relationship Id="rId206" Type="http://schemas.openxmlformats.org/officeDocument/2006/relationships/image" Target="media/image199.png"/><Relationship Id="rId248" Type="http://schemas.openxmlformats.org/officeDocument/2006/relationships/image" Target="media/image241.png"/><Relationship Id="rId12" Type="http://schemas.openxmlformats.org/officeDocument/2006/relationships/image" Target="media/image6.png"/><Relationship Id="rId108" Type="http://schemas.openxmlformats.org/officeDocument/2006/relationships/image" Target="media/image101.png"/><Relationship Id="rId315" Type="http://schemas.openxmlformats.org/officeDocument/2006/relationships/theme" Target="theme/theme1.xml"/><Relationship Id="rId54" Type="http://schemas.openxmlformats.org/officeDocument/2006/relationships/image" Target="media/image47.png"/><Relationship Id="rId96" Type="http://schemas.openxmlformats.org/officeDocument/2006/relationships/image" Target="media/image89.png"/><Relationship Id="rId161" Type="http://schemas.openxmlformats.org/officeDocument/2006/relationships/image" Target="media/image154.png"/><Relationship Id="rId217" Type="http://schemas.openxmlformats.org/officeDocument/2006/relationships/image" Target="media/image210.png"/><Relationship Id="rId259" Type="http://schemas.openxmlformats.org/officeDocument/2006/relationships/image" Target="media/image252.png"/><Relationship Id="rId23" Type="http://schemas.openxmlformats.org/officeDocument/2006/relationships/image" Target="media/image17.png"/><Relationship Id="rId119" Type="http://schemas.openxmlformats.org/officeDocument/2006/relationships/image" Target="media/image112.png"/><Relationship Id="rId270" Type="http://schemas.openxmlformats.org/officeDocument/2006/relationships/image" Target="media/image263.png"/><Relationship Id="rId65" Type="http://schemas.openxmlformats.org/officeDocument/2006/relationships/image" Target="media/image58.png"/><Relationship Id="rId130" Type="http://schemas.openxmlformats.org/officeDocument/2006/relationships/image" Target="media/image123.png"/><Relationship Id="rId172" Type="http://schemas.openxmlformats.org/officeDocument/2006/relationships/image" Target="media/image165.png"/><Relationship Id="rId228" Type="http://schemas.openxmlformats.org/officeDocument/2006/relationships/image" Target="media/image221.png"/><Relationship Id="rId13" Type="http://schemas.openxmlformats.org/officeDocument/2006/relationships/image" Target="media/image7.png"/><Relationship Id="rId109" Type="http://schemas.openxmlformats.org/officeDocument/2006/relationships/image" Target="media/image102.png"/><Relationship Id="rId260" Type="http://schemas.openxmlformats.org/officeDocument/2006/relationships/image" Target="media/image253.png"/><Relationship Id="rId281" Type="http://schemas.openxmlformats.org/officeDocument/2006/relationships/image" Target="media/image274.png"/><Relationship Id="rId316" Type="http://schemas.openxmlformats.org/officeDocument/2006/relationships/customXml" Target="../customXml/item1.xml"/><Relationship Id="rId34" Type="http://schemas.openxmlformats.org/officeDocument/2006/relationships/image" Target="media/image27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20" Type="http://schemas.openxmlformats.org/officeDocument/2006/relationships/image" Target="media/image113.png"/><Relationship Id="rId141" Type="http://schemas.openxmlformats.org/officeDocument/2006/relationships/image" Target="media/image134.png"/><Relationship Id="rId7" Type="http://schemas.openxmlformats.org/officeDocument/2006/relationships/image" Target="media/image1.png"/><Relationship Id="rId162" Type="http://schemas.openxmlformats.org/officeDocument/2006/relationships/image" Target="media/image155.png"/><Relationship Id="rId183" Type="http://schemas.openxmlformats.org/officeDocument/2006/relationships/image" Target="media/image176.png"/><Relationship Id="rId218" Type="http://schemas.openxmlformats.org/officeDocument/2006/relationships/image" Target="media/image211.png"/><Relationship Id="rId239" Type="http://schemas.openxmlformats.org/officeDocument/2006/relationships/image" Target="media/image232.png"/><Relationship Id="rId250" Type="http://schemas.openxmlformats.org/officeDocument/2006/relationships/image" Target="media/image243.png"/><Relationship Id="rId271" Type="http://schemas.openxmlformats.org/officeDocument/2006/relationships/image" Target="media/image264.png"/><Relationship Id="rId292" Type="http://schemas.openxmlformats.org/officeDocument/2006/relationships/image" Target="media/image285.png"/><Relationship Id="rId306" Type="http://schemas.openxmlformats.org/officeDocument/2006/relationships/image" Target="media/image299.png"/><Relationship Id="rId24" Type="http://schemas.openxmlformats.org/officeDocument/2006/relationships/image" Target="media/image18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31" Type="http://schemas.openxmlformats.org/officeDocument/2006/relationships/image" Target="media/image124.png"/><Relationship Id="rId152" Type="http://schemas.openxmlformats.org/officeDocument/2006/relationships/image" Target="media/image145.png"/><Relationship Id="rId173" Type="http://schemas.openxmlformats.org/officeDocument/2006/relationships/image" Target="media/image166.png"/><Relationship Id="rId194" Type="http://schemas.openxmlformats.org/officeDocument/2006/relationships/image" Target="media/image187.png"/><Relationship Id="rId208" Type="http://schemas.openxmlformats.org/officeDocument/2006/relationships/image" Target="media/image201.png"/><Relationship Id="rId229" Type="http://schemas.openxmlformats.org/officeDocument/2006/relationships/image" Target="media/image222.png"/><Relationship Id="rId240" Type="http://schemas.openxmlformats.org/officeDocument/2006/relationships/image" Target="media/image233.png"/><Relationship Id="rId261" Type="http://schemas.openxmlformats.org/officeDocument/2006/relationships/image" Target="media/image254.png"/><Relationship Id="rId14" Type="http://schemas.openxmlformats.org/officeDocument/2006/relationships/image" Target="media/image8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282" Type="http://schemas.openxmlformats.org/officeDocument/2006/relationships/image" Target="media/image275.png"/><Relationship Id="rId317" Type="http://schemas.openxmlformats.org/officeDocument/2006/relationships/customXml" Target="../customXml/item2.xml"/><Relationship Id="rId8" Type="http://schemas.openxmlformats.org/officeDocument/2006/relationships/image" Target="media/image2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184" Type="http://schemas.openxmlformats.org/officeDocument/2006/relationships/image" Target="media/image177.png"/><Relationship Id="rId219" Type="http://schemas.openxmlformats.org/officeDocument/2006/relationships/image" Target="media/image212.png"/><Relationship Id="rId230" Type="http://schemas.openxmlformats.org/officeDocument/2006/relationships/image" Target="media/image223.png"/><Relationship Id="rId251" Type="http://schemas.openxmlformats.org/officeDocument/2006/relationships/image" Target="media/image244.png"/><Relationship Id="rId25" Type="http://schemas.openxmlformats.org/officeDocument/2006/relationships/footer" Target="footer1.xml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272" Type="http://schemas.openxmlformats.org/officeDocument/2006/relationships/image" Target="media/image265.png"/><Relationship Id="rId293" Type="http://schemas.openxmlformats.org/officeDocument/2006/relationships/image" Target="media/image286.png"/><Relationship Id="rId307" Type="http://schemas.openxmlformats.org/officeDocument/2006/relationships/image" Target="media/image300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7.png"/><Relationship Id="rId195" Type="http://schemas.openxmlformats.org/officeDocument/2006/relationships/image" Target="media/image188.png"/><Relationship Id="rId209" Type="http://schemas.openxmlformats.org/officeDocument/2006/relationships/image" Target="media/image202.png"/><Relationship Id="rId220" Type="http://schemas.openxmlformats.org/officeDocument/2006/relationships/image" Target="media/image213.png"/><Relationship Id="rId241" Type="http://schemas.openxmlformats.org/officeDocument/2006/relationships/image" Target="media/image234.png"/><Relationship Id="rId15" Type="http://schemas.openxmlformats.org/officeDocument/2006/relationships/image" Target="media/image9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262" Type="http://schemas.openxmlformats.org/officeDocument/2006/relationships/image" Target="media/image255.png"/><Relationship Id="rId283" Type="http://schemas.openxmlformats.org/officeDocument/2006/relationships/image" Target="media/image276.png"/><Relationship Id="rId318" Type="http://schemas.openxmlformats.org/officeDocument/2006/relationships/customXml" Target="../customXml/item3.xml"/><Relationship Id="rId78" Type="http://schemas.openxmlformats.org/officeDocument/2006/relationships/image" Target="media/image71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64" Type="http://schemas.openxmlformats.org/officeDocument/2006/relationships/image" Target="media/image157.png"/><Relationship Id="rId185" Type="http://schemas.openxmlformats.org/officeDocument/2006/relationships/image" Target="media/image178.png"/><Relationship Id="rId9" Type="http://schemas.openxmlformats.org/officeDocument/2006/relationships/image" Target="media/image3.png"/><Relationship Id="rId210" Type="http://schemas.openxmlformats.org/officeDocument/2006/relationships/image" Target="media/image203.png"/><Relationship Id="rId26" Type="http://schemas.openxmlformats.org/officeDocument/2006/relationships/image" Target="media/image19.png"/><Relationship Id="rId231" Type="http://schemas.openxmlformats.org/officeDocument/2006/relationships/image" Target="media/image224.png"/><Relationship Id="rId252" Type="http://schemas.openxmlformats.org/officeDocument/2006/relationships/image" Target="media/image245.png"/><Relationship Id="rId273" Type="http://schemas.openxmlformats.org/officeDocument/2006/relationships/image" Target="media/image266.png"/><Relationship Id="rId294" Type="http://schemas.openxmlformats.org/officeDocument/2006/relationships/image" Target="media/image287.png"/><Relationship Id="rId308" Type="http://schemas.openxmlformats.org/officeDocument/2006/relationships/image" Target="media/image301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image" Target="media/image147.png"/><Relationship Id="rId175" Type="http://schemas.openxmlformats.org/officeDocument/2006/relationships/image" Target="media/image168.png"/><Relationship Id="rId196" Type="http://schemas.openxmlformats.org/officeDocument/2006/relationships/image" Target="media/image189.png"/><Relationship Id="rId200" Type="http://schemas.openxmlformats.org/officeDocument/2006/relationships/image" Target="media/image193.png"/><Relationship Id="rId16" Type="http://schemas.openxmlformats.org/officeDocument/2006/relationships/image" Target="media/image10.png"/><Relationship Id="rId221" Type="http://schemas.openxmlformats.org/officeDocument/2006/relationships/image" Target="media/image214.png"/><Relationship Id="rId242" Type="http://schemas.openxmlformats.org/officeDocument/2006/relationships/image" Target="media/image235.png"/><Relationship Id="rId263" Type="http://schemas.openxmlformats.org/officeDocument/2006/relationships/image" Target="media/image256.png"/><Relationship Id="rId284" Type="http://schemas.openxmlformats.org/officeDocument/2006/relationships/image" Target="media/image277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165" Type="http://schemas.openxmlformats.org/officeDocument/2006/relationships/image" Target="media/image158.png"/><Relationship Id="rId186" Type="http://schemas.openxmlformats.org/officeDocument/2006/relationships/image" Target="media/image179.png"/><Relationship Id="rId211" Type="http://schemas.openxmlformats.org/officeDocument/2006/relationships/image" Target="media/image204.png"/><Relationship Id="rId232" Type="http://schemas.openxmlformats.org/officeDocument/2006/relationships/image" Target="media/image225.png"/><Relationship Id="rId253" Type="http://schemas.openxmlformats.org/officeDocument/2006/relationships/image" Target="media/image246.png"/><Relationship Id="rId274" Type="http://schemas.openxmlformats.org/officeDocument/2006/relationships/image" Target="media/image267.png"/><Relationship Id="rId295" Type="http://schemas.openxmlformats.org/officeDocument/2006/relationships/image" Target="media/image288.png"/><Relationship Id="rId309" Type="http://schemas.openxmlformats.org/officeDocument/2006/relationships/image" Target="media/image302.png"/><Relationship Id="rId27" Type="http://schemas.openxmlformats.org/officeDocument/2006/relationships/image" Target="media/image20.jpe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73.png"/><Relationship Id="rId155" Type="http://schemas.openxmlformats.org/officeDocument/2006/relationships/image" Target="media/image148.png"/><Relationship Id="rId176" Type="http://schemas.openxmlformats.org/officeDocument/2006/relationships/image" Target="media/image169.png"/><Relationship Id="rId197" Type="http://schemas.openxmlformats.org/officeDocument/2006/relationships/image" Target="media/image190.png"/><Relationship Id="rId201" Type="http://schemas.openxmlformats.org/officeDocument/2006/relationships/image" Target="media/image194.png"/><Relationship Id="rId222" Type="http://schemas.openxmlformats.org/officeDocument/2006/relationships/image" Target="media/image215.png"/><Relationship Id="rId243" Type="http://schemas.openxmlformats.org/officeDocument/2006/relationships/image" Target="media/image236.png"/><Relationship Id="rId264" Type="http://schemas.openxmlformats.org/officeDocument/2006/relationships/image" Target="media/image257.png"/><Relationship Id="rId285" Type="http://schemas.openxmlformats.org/officeDocument/2006/relationships/image" Target="media/image278.png"/><Relationship Id="rId17" Type="http://schemas.openxmlformats.org/officeDocument/2006/relationships/image" Target="media/image11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24" Type="http://schemas.openxmlformats.org/officeDocument/2006/relationships/image" Target="media/image117.png"/><Relationship Id="rId310" Type="http://schemas.openxmlformats.org/officeDocument/2006/relationships/image" Target="media/image303.png"/><Relationship Id="rId70" Type="http://schemas.openxmlformats.org/officeDocument/2006/relationships/image" Target="media/image63.png"/><Relationship Id="rId91" Type="http://schemas.openxmlformats.org/officeDocument/2006/relationships/image" Target="media/image84.png"/><Relationship Id="rId145" Type="http://schemas.openxmlformats.org/officeDocument/2006/relationships/image" Target="media/image138.png"/><Relationship Id="rId166" Type="http://schemas.openxmlformats.org/officeDocument/2006/relationships/image" Target="media/image159.png"/><Relationship Id="rId187" Type="http://schemas.openxmlformats.org/officeDocument/2006/relationships/image" Target="media/image180.png"/><Relationship Id="rId1" Type="http://schemas.openxmlformats.org/officeDocument/2006/relationships/numbering" Target="numbering.xml"/><Relationship Id="rId212" Type="http://schemas.openxmlformats.org/officeDocument/2006/relationships/image" Target="media/image205.png"/><Relationship Id="rId233" Type="http://schemas.openxmlformats.org/officeDocument/2006/relationships/image" Target="media/image226.png"/><Relationship Id="rId254" Type="http://schemas.openxmlformats.org/officeDocument/2006/relationships/image" Target="media/image247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275" Type="http://schemas.openxmlformats.org/officeDocument/2006/relationships/image" Target="media/image268.png"/><Relationship Id="rId296" Type="http://schemas.openxmlformats.org/officeDocument/2006/relationships/image" Target="media/image289.png"/><Relationship Id="rId300" Type="http://schemas.openxmlformats.org/officeDocument/2006/relationships/image" Target="media/image293.png"/><Relationship Id="rId60" Type="http://schemas.openxmlformats.org/officeDocument/2006/relationships/image" Target="media/image53.png"/><Relationship Id="rId81" Type="http://schemas.openxmlformats.org/officeDocument/2006/relationships/image" Target="media/image74.png"/><Relationship Id="rId135" Type="http://schemas.openxmlformats.org/officeDocument/2006/relationships/image" Target="media/image128.png"/><Relationship Id="rId156" Type="http://schemas.openxmlformats.org/officeDocument/2006/relationships/image" Target="media/image149.png"/><Relationship Id="rId177" Type="http://schemas.openxmlformats.org/officeDocument/2006/relationships/image" Target="media/image170.png"/><Relationship Id="rId198" Type="http://schemas.openxmlformats.org/officeDocument/2006/relationships/image" Target="media/image191.png"/><Relationship Id="rId202" Type="http://schemas.openxmlformats.org/officeDocument/2006/relationships/image" Target="media/image195.png"/><Relationship Id="rId223" Type="http://schemas.openxmlformats.org/officeDocument/2006/relationships/image" Target="media/image216.png"/><Relationship Id="rId244" Type="http://schemas.openxmlformats.org/officeDocument/2006/relationships/image" Target="media/image237.png"/><Relationship Id="rId18" Type="http://schemas.openxmlformats.org/officeDocument/2006/relationships/image" Target="media/image12.png"/><Relationship Id="rId39" Type="http://schemas.openxmlformats.org/officeDocument/2006/relationships/image" Target="media/image32.png"/><Relationship Id="rId265" Type="http://schemas.openxmlformats.org/officeDocument/2006/relationships/image" Target="media/image258.png"/><Relationship Id="rId286" Type="http://schemas.openxmlformats.org/officeDocument/2006/relationships/image" Target="media/image279.png"/><Relationship Id="rId50" Type="http://schemas.openxmlformats.org/officeDocument/2006/relationships/image" Target="media/image43.png"/><Relationship Id="rId104" Type="http://schemas.openxmlformats.org/officeDocument/2006/relationships/image" Target="media/image97.png"/><Relationship Id="rId125" Type="http://schemas.openxmlformats.org/officeDocument/2006/relationships/image" Target="media/image118.png"/><Relationship Id="rId146" Type="http://schemas.openxmlformats.org/officeDocument/2006/relationships/image" Target="media/image139.png"/><Relationship Id="rId167" Type="http://schemas.openxmlformats.org/officeDocument/2006/relationships/image" Target="media/image160.png"/><Relationship Id="rId188" Type="http://schemas.openxmlformats.org/officeDocument/2006/relationships/image" Target="media/image181.png"/><Relationship Id="rId311" Type="http://schemas.openxmlformats.org/officeDocument/2006/relationships/image" Target="media/image304.pn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13" Type="http://schemas.openxmlformats.org/officeDocument/2006/relationships/image" Target="media/image206.png"/><Relationship Id="rId234" Type="http://schemas.openxmlformats.org/officeDocument/2006/relationships/image" Target="media/image227.png"/><Relationship Id="rId2" Type="http://schemas.openxmlformats.org/officeDocument/2006/relationships/styles" Target="styles.xml"/><Relationship Id="rId29" Type="http://schemas.openxmlformats.org/officeDocument/2006/relationships/image" Target="media/image22.jpeg"/><Relationship Id="rId255" Type="http://schemas.openxmlformats.org/officeDocument/2006/relationships/image" Target="media/image248.png"/><Relationship Id="rId276" Type="http://schemas.openxmlformats.org/officeDocument/2006/relationships/image" Target="media/image269.png"/><Relationship Id="rId297" Type="http://schemas.openxmlformats.org/officeDocument/2006/relationships/image" Target="media/image290.png"/><Relationship Id="rId40" Type="http://schemas.openxmlformats.org/officeDocument/2006/relationships/image" Target="media/image33.png"/><Relationship Id="rId115" Type="http://schemas.openxmlformats.org/officeDocument/2006/relationships/image" Target="media/image108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178" Type="http://schemas.openxmlformats.org/officeDocument/2006/relationships/image" Target="media/image171.png"/><Relationship Id="rId301" Type="http://schemas.openxmlformats.org/officeDocument/2006/relationships/image" Target="media/image294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9" Type="http://schemas.openxmlformats.org/officeDocument/2006/relationships/image" Target="media/image192.png"/><Relationship Id="rId203" Type="http://schemas.openxmlformats.org/officeDocument/2006/relationships/image" Target="media/image196.png"/><Relationship Id="rId19" Type="http://schemas.openxmlformats.org/officeDocument/2006/relationships/image" Target="media/image13.png"/><Relationship Id="rId224" Type="http://schemas.openxmlformats.org/officeDocument/2006/relationships/image" Target="media/image217.png"/><Relationship Id="rId245" Type="http://schemas.openxmlformats.org/officeDocument/2006/relationships/image" Target="media/image238.png"/><Relationship Id="rId266" Type="http://schemas.openxmlformats.org/officeDocument/2006/relationships/image" Target="media/image259.png"/><Relationship Id="rId287" Type="http://schemas.openxmlformats.org/officeDocument/2006/relationships/image" Target="media/image280.png"/><Relationship Id="rId30" Type="http://schemas.openxmlformats.org/officeDocument/2006/relationships/image" Target="media/image2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image" Target="media/image161.png"/><Relationship Id="rId312" Type="http://schemas.openxmlformats.org/officeDocument/2006/relationships/image" Target="media/image305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189" Type="http://schemas.openxmlformats.org/officeDocument/2006/relationships/image" Target="media/image182.png"/><Relationship Id="rId3" Type="http://schemas.openxmlformats.org/officeDocument/2006/relationships/settings" Target="settings.xml"/><Relationship Id="rId214" Type="http://schemas.openxmlformats.org/officeDocument/2006/relationships/image" Target="media/image207.png"/><Relationship Id="rId235" Type="http://schemas.openxmlformats.org/officeDocument/2006/relationships/image" Target="media/image228.png"/><Relationship Id="rId256" Type="http://schemas.openxmlformats.org/officeDocument/2006/relationships/image" Target="media/image249.png"/><Relationship Id="rId277" Type="http://schemas.openxmlformats.org/officeDocument/2006/relationships/image" Target="media/image270.png"/><Relationship Id="rId298" Type="http://schemas.openxmlformats.org/officeDocument/2006/relationships/image" Target="media/image291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302" Type="http://schemas.openxmlformats.org/officeDocument/2006/relationships/image" Target="media/image295.png"/><Relationship Id="rId20" Type="http://schemas.openxmlformats.org/officeDocument/2006/relationships/image" Target="media/image14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179" Type="http://schemas.openxmlformats.org/officeDocument/2006/relationships/image" Target="media/image172.png"/><Relationship Id="rId190" Type="http://schemas.openxmlformats.org/officeDocument/2006/relationships/image" Target="media/image183.png"/><Relationship Id="rId204" Type="http://schemas.openxmlformats.org/officeDocument/2006/relationships/image" Target="media/image197.png"/><Relationship Id="rId225" Type="http://schemas.openxmlformats.org/officeDocument/2006/relationships/image" Target="media/image218.png"/><Relationship Id="rId246" Type="http://schemas.openxmlformats.org/officeDocument/2006/relationships/image" Target="media/image239.png"/><Relationship Id="rId267" Type="http://schemas.openxmlformats.org/officeDocument/2006/relationships/image" Target="media/image260.png"/><Relationship Id="rId288" Type="http://schemas.openxmlformats.org/officeDocument/2006/relationships/image" Target="media/image281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313" Type="http://schemas.openxmlformats.org/officeDocument/2006/relationships/image" Target="media/image306.pn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94" Type="http://schemas.openxmlformats.org/officeDocument/2006/relationships/image" Target="media/image87.png"/><Relationship Id="rId148" Type="http://schemas.openxmlformats.org/officeDocument/2006/relationships/image" Target="media/image141.png"/><Relationship Id="rId169" Type="http://schemas.openxmlformats.org/officeDocument/2006/relationships/image" Target="media/image162.png"/><Relationship Id="rId4" Type="http://schemas.openxmlformats.org/officeDocument/2006/relationships/webSettings" Target="webSettings.xml"/><Relationship Id="rId180" Type="http://schemas.openxmlformats.org/officeDocument/2006/relationships/image" Target="media/image173.png"/><Relationship Id="rId215" Type="http://schemas.openxmlformats.org/officeDocument/2006/relationships/image" Target="media/image208.png"/><Relationship Id="rId236" Type="http://schemas.openxmlformats.org/officeDocument/2006/relationships/image" Target="media/image229.png"/><Relationship Id="rId257" Type="http://schemas.openxmlformats.org/officeDocument/2006/relationships/image" Target="media/image250.png"/><Relationship Id="rId278" Type="http://schemas.openxmlformats.org/officeDocument/2006/relationships/image" Target="media/image271.png"/><Relationship Id="rId303" Type="http://schemas.openxmlformats.org/officeDocument/2006/relationships/image" Target="media/image296.png"/><Relationship Id="rId42" Type="http://schemas.openxmlformats.org/officeDocument/2006/relationships/image" Target="media/image35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91" Type="http://schemas.openxmlformats.org/officeDocument/2006/relationships/image" Target="media/image184.png"/><Relationship Id="rId205" Type="http://schemas.openxmlformats.org/officeDocument/2006/relationships/image" Target="media/image198.png"/><Relationship Id="rId247" Type="http://schemas.openxmlformats.org/officeDocument/2006/relationships/image" Target="media/image240.png"/><Relationship Id="rId107" Type="http://schemas.openxmlformats.org/officeDocument/2006/relationships/image" Target="media/image100.png"/><Relationship Id="rId289" Type="http://schemas.openxmlformats.org/officeDocument/2006/relationships/image" Target="media/image282.png"/><Relationship Id="rId11" Type="http://schemas.openxmlformats.org/officeDocument/2006/relationships/image" Target="media/image5.png"/><Relationship Id="rId53" Type="http://schemas.openxmlformats.org/officeDocument/2006/relationships/image" Target="media/image46.png"/><Relationship Id="rId149" Type="http://schemas.openxmlformats.org/officeDocument/2006/relationships/image" Target="media/image142.png"/><Relationship Id="rId314" Type="http://schemas.openxmlformats.org/officeDocument/2006/relationships/fontTable" Target="fontTable.xml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216" Type="http://schemas.openxmlformats.org/officeDocument/2006/relationships/image" Target="media/image209.png"/><Relationship Id="rId258" Type="http://schemas.openxmlformats.org/officeDocument/2006/relationships/image" Target="media/image251.png"/><Relationship Id="rId22" Type="http://schemas.openxmlformats.org/officeDocument/2006/relationships/image" Target="media/image16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71" Type="http://schemas.openxmlformats.org/officeDocument/2006/relationships/image" Target="media/image164.png"/><Relationship Id="rId227" Type="http://schemas.openxmlformats.org/officeDocument/2006/relationships/image" Target="media/image220.png"/><Relationship Id="rId269" Type="http://schemas.openxmlformats.org/officeDocument/2006/relationships/image" Target="media/image262.png"/><Relationship Id="rId33" Type="http://schemas.openxmlformats.org/officeDocument/2006/relationships/image" Target="media/image26.png"/><Relationship Id="rId129" Type="http://schemas.openxmlformats.org/officeDocument/2006/relationships/image" Target="media/image122.png"/><Relationship Id="rId280" Type="http://schemas.openxmlformats.org/officeDocument/2006/relationships/image" Target="media/image273.png"/><Relationship Id="rId75" Type="http://schemas.openxmlformats.org/officeDocument/2006/relationships/image" Target="media/image68.png"/><Relationship Id="rId140" Type="http://schemas.openxmlformats.org/officeDocument/2006/relationships/image" Target="media/image133.png"/><Relationship Id="rId182" Type="http://schemas.openxmlformats.org/officeDocument/2006/relationships/image" Target="media/image175.png"/><Relationship Id="rId6" Type="http://schemas.openxmlformats.org/officeDocument/2006/relationships/endnotes" Target="endnotes.xml"/><Relationship Id="rId238" Type="http://schemas.openxmlformats.org/officeDocument/2006/relationships/image" Target="media/image231.png"/><Relationship Id="rId291" Type="http://schemas.openxmlformats.org/officeDocument/2006/relationships/image" Target="media/image284.png"/><Relationship Id="rId305" Type="http://schemas.openxmlformats.org/officeDocument/2006/relationships/image" Target="media/image298.png"/><Relationship Id="rId44" Type="http://schemas.openxmlformats.org/officeDocument/2006/relationships/image" Target="media/image37.png"/><Relationship Id="rId86" Type="http://schemas.openxmlformats.org/officeDocument/2006/relationships/image" Target="media/image79.png"/><Relationship Id="rId151" Type="http://schemas.openxmlformats.org/officeDocument/2006/relationships/image" Target="media/image144.png"/><Relationship Id="rId193" Type="http://schemas.openxmlformats.org/officeDocument/2006/relationships/image" Target="media/image186.png"/><Relationship Id="rId207" Type="http://schemas.openxmlformats.org/officeDocument/2006/relationships/image" Target="media/image200.png"/><Relationship Id="rId249" Type="http://schemas.openxmlformats.org/officeDocument/2006/relationships/image" Target="media/image24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05470FE716284BBB2C977521EFA386" ma:contentTypeVersion="13" ma:contentTypeDescription="Create a new document." ma:contentTypeScope="" ma:versionID="d9671e7a84c1388083f649fbb360e689">
  <xsd:schema xmlns:xsd="http://www.w3.org/2001/XMLSchema" xmlns:xs="http://www.w3.org/2001/XMLSchema" xmlns:p="http://schemas.microsoft.com/office/2006/metadata/properties" xmlns:ns2="54c6a1b1-2ead-4d1e-9b9c-55852c550fcd" xmlns:ns3="0c94cbe9-6b28-4c9c-8c60-c73c55b80c2b" targetNamespace="http://schemas.microsoft.com/office/2006/metadata/properties" ma:root="true" ma:fieldsID="a05ba4dff7fd3ce494d41f31bc63ccdf" ns2:_="" ns3:_="">
    <xsd:import namespace="54c6a1b1-2ead-4d1e-9b9c-55852c550fcd"/>
    <xsd:import namespace="0c94cbe9-6b28-4c9c-8c60-c73c55b80c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6a1b1-2ead-4d1e-9b9c-55852c550f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94cbe9-6b28-4c9c-8c60-c73c55b80c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5282647-ed8f-4af2-898a-957f1085470a}" ma:internalName="TaxCatchAll" ma:showField="CatchAllData" ma:web="0c94cbe9-6b28-4c9c-8c60-c73c55b80c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94cbe9-6b28-4c9c-8c60-c73c55b80c2b" xsi:nil="true"/>
    <lcf76f155ced4ddcb4097134ff3c332f xmlns="54c6a1b1-2ead-4d1e-9b9c-55852c550f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F29F3A-49DB-4D46-8A79-46D2502C13A0}"/>
</file>

<file path=customXml/itemProps2.xml><?xml version="1.0" encoding="utf-8"?>
<ds:datastoreItem xmlns:ds="http://schemas.openxmlformats.org/officeDocument/2006/customXml" ds:itemID="{B4C42242-3618-4DA1-92E9-492B1C08597A}"/>
</file>

<file path=customXml/itemProps3.xml><?xml version="1.0" encoding="utf-8"?>
<ds:datastoreItem xmlns:ds="http://schemas.openxmlformats.org/officeDocument/2006/customXml" ds:itemID="{EEF3C9CF-FC64-4605-870B-080191312D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31</Pages>
  <Words>1899</Words>
  <Characters>10830</Characters>
  <Application>Microsoft Office Word</Application>
  <DocSecurity>4</DocSecurity>
  <Lines>90</Lines>
  <Paragraphs>25</Paragraphs>
  <ScaleCrop>false</ScaleCrop>
  <Company>Easy Read Online</Company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4901 Persons with Disabilities Digital and Technology Rights - UN OHCHR - Easy Read v2</dc:title>
  <dc:creator>Martyna Balciunaite</dc:creator>
  <cp:lastModifiedBy>Martyna Balciunaite</cp:lastModifiedBy>
  <cp:revision>2</cp:revision>
  <dcterms:created xsi:type="dcterms:W3CDTF">2025-02-24T10:25:00Z</dcterms:created>
  <dcterms:modified xsi:type="dcterms:W3CDTF">2025-02-24T10:25:00Z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Pages</vt:lpwstr>
  </property>
  <property fmtid="{D5CDD505-2E9C-101B-9397-08002B2CF9AE}" pid="4" name="LastSaved">
    <vt:filetime>2025-02-21T00:00:00Z</vt:filetime>
  </property>
  <property fmtid="{D5CDD505-2E9C-101B-9397-08002B2CF9AE}" pid="5" name="Producer">
    <vt:lpwstr>macOS Version 14.5 (Build 23F79) Quartz PDFContext</vt:lpwstr>
  </property>
  <property fmtid="{D5CDD505-2E9C-101B-9397-08002B2CF9AE}" pid="6" name="ContentTypeId">
    <vt:lpwstr>0x0101006105470FE716284BBB2C977521EFA386</vt:lpwstr>
  </property>
</Properties>
</file>